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oter74.xml" ContentType="application/vnd.openxmlformats-officedocument.wordprocessingml.footer+xml"/>
  <Override PartName="/word/footer73.xml" ContentType="application/vnd.openxmlformats-officedocument.wordprocessingml.footer+xml"/>
  <Override PartName="/word/footer64.xml" ContentType="application/vnd.openxmlformats-officedocument.wordprocessingml.footer+xml"/>
  <Override PartName="/word/footer63.xml" ContentType="application/vnd.openxmlformats-officedocument.wordprocessingml.footer+xml"/>
  <Override PartName="/word/footer62.xml" ContentType="application/vnd.openxmlformats-officedocument.wordprocessingml.footer+xml"/>
  <Override PartName="/word/footer61.xml" ContentType="application/vnd.openxmlformats-officedocument.wordprocessingml.footer+xml"/>
  <Override PartName="/word/theme/theme1.xml" ContentType="application/vnd.openxmlformats-officedocument.theme+xml"/>
  <Override PartName="/word/footer60.xml" ContentType="application/vnd.openxmlformats-officedocument.wordprocessingml.footer+xml"/>
  <Override PartName="/word/footer54.xml" ContentType="application/vnd.openxmlformats-officedocument.wordprocessingml.footer+xml"/>
  <Override PartName="/word/footer53.xml" ContentType="application/vnd.openxmlformats-officedocument.wordprocessingml.footer+xml"/>
  <Override PartName="/word/footer52.xml" ContentType="application/vnd.openxmlformats-officedocument.wordprocessingml.footer+xml"/>
  <Override PartName="/word/footer51.xml" ContentType="application/vnd.openxmlformats-officedocument.wordprocessingml.footer+xml"/>
  <Override PartName="/word/footer75.xml" ContentType="application/vnd.openxmlformats-officedocument.wordprocessingml.footer+xml"/>
  <Override PartName="/word/footer50.xml" ContentType="application/vnd.openxmlformats-officedocument.wordprocessingml.footer+xml"/>
  <Override PartName="/word/footer69.xml" ContentType="application/vnd.openxmlformats-officedocument.wordprocessingml.footer+xml"/>
  <Override PartName="/word/footer44.xml" ContentType="application/vnd.openxmlformats-officedocument.wordprocessingml.footer+xml"/>
  <Override PartName="/word/footer68.xml" ContentType="application/vnd.openxmlformats-officedocument.wordprocessingml.footer+xml"/>
  <Override PartName="/word/footer43.xml" ContentType="application/vnd.openxmlformats-officedocument.wordprocessingml.footer+xml"/>
  <Override PartName="/word/footer67.xml" ContentType="application/vnd.openxmlformats-officedocument.wordprocessingml.footer+xml"/>
  <Override PartName="/word/footer42.xml" ContentType="application/vnd.openxmlformats-officedocument.wordprocessingml.footer+xml"/>
  <Override PartName="/word/footer66.xml" ContentType="application/vnd.openxmlformats-officedocument.wordprocessingml.footer+xml"/>
  <Override PartName="/word/footer41.xml" ContentType="application/vnd.openxmlformats-officedocument.wordprocessingml.footer+xml"/>
  <Override PartName="/word/footer65.xml" ContentType="application/vnd.openxmlformats-officedocument.wordprocessingml.footer+xml"/>
  <Override PartName="/word/footer40.xml" ContentType="application/vnd.openxmlformats-officedocument.wordprocessingml.footer+xml"/>
  <Override PartName="/word/footer59.xml" ContentType="application/vnd.openxmlformats-officedocument.wordprocessingml.footer+xml"/>
  <Override PartName="/word/footer72.xml" ContentType="application/vnd.openxmlformats-officedocument.wordprocessingml.footer+xml"/>
  <Override PartName="/word/footer70.xml" ContentType="application/vnd.openxmlformats-officedocument.wordprocessingml.footer+xml"/>
  <Override PartName="/word/footer95.xml" ContentType="application/vnd.openxmlformats-officedocument.wordprocessingml.footer+xml"/>
  <Override PartName="/word/footer6.xml" ContentType="application/vnd.openxmlformats-officedocument.wordprocessingml.footer+xml"/>
  <Override PartName="/word/footer94.xml" ContentType="application/vnd.openxmlformats-officedocument.wordprocessingml.footer+xml"/>
  <Override PartName="/word/footer5.xml" ContentType="application/vnd.openxmlformats-officedocument.wordprocessingml.footer+xml"/>
  <Override PartName="/word/footer93.xml" ContentType="application/vnd.openxmlformats-officedocument.wordprocessingml.footer+xml"/>
  <Override PartName="/word/footer4.xml" ContentType="application/vnd.openxmlformats-officedocument.wordprocessingml.footer+xml"/>
  <Override PartName="/word/footer92.xml" ContentType="application/vnd.openxmlformats-officedocument.wordprocessingml.footer+xml"/>
  <Override PartName="/word/footer71.xml" ContentType="application/vnd.openxmlformats-officedocument.wordprocessingml.footer+xml"/>
  <Override PartName="/word/footer96.xml" ContentType="application/vnd.openxmlformats-officedocument.wordprocessingml.footer+xml"/>
  <Override PartName="/word/footer2.xml" ContentType="application/vnd.openxmlformats-officedocument.wordprocessingml.footer+xml"/>
  <Override PartName="/word/footer90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91.xml" ContentType="application/vnd.openxmlformats-officedocument.wordprocessingml.footer+xml"/>
  <Override PartName="/word/document.xml" ContentType="application/vnd.openxmlformats-officedocument.wordprocessingml.document.main+xml"/>
  <Override PartName="/word/footer83.xml" ContentType="application/vnd.openxmlformats-officedocument.wordprocessingml.footer+xml"/>
  <Override PartName="/word/media/image1.jpeg" ContentType="image/jpeg"/>
  <Override PartName="/word/footer9.xml" ContentType="application/vnd.openxmlformats-officedocument.wordprocessingml.footer+xml"/>
  <Override PartName="/word/footer82.xml" ContentType="application/vnd.openxmlformats-officedocument.wordprocessingml.footer+xml"/>
  <Override PartName="/word/fontTable.xml" ContentType="application/vnd.openxmlformats-officedocument.wordprocessingml.fontTable+xml"/>
  <Override PartName="/word/footer28.xml" ContentType="application/vnd.openxmlformats-officedocument.wordprocessingml.footer+xml"/>
  <Override PartName="/word/footer7.xml" ContentType="application/vnd.openxmlformats-officedocument.wordprocessingml.footer+xml"/>
  <Override PartName="/word/footer80.xml" ContentType="application/vnd.openxmlformats-officedocument.wordprocessingml.footer+xml"/>
  <Override PartName="/word/footer8.xml" ContentType="application/vnd.openxmlformats-officedocument.wordprocessingml.footer+xml"/>
  <Override PartName="/word/footer81.xml" ContentType="application/vnd.openxmlformats-officedocument.wordprocessingml.footer+xml"/>
  <Override PartName="/word/styles.xml" ContentType="application/vnd.openxmlformats-officedocument.wordprocessingml.styles+xml"/>
  <Override PartName="/word/footer88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85.xml" ContentType="application/vnd.openxmlformats-officedocument.wordprocessingml.footer+xml"/>
  <Override PartName="/word/footer78.xml" ContentType="application/vnd.openxmlformats-officedocument.wordprocessingml.footer+xml"/>
  <Override PartName="/word/footer86.xml" ContentType="application/vnd.openxmlformats-officedocument.wordprocessingml.footer+xml"/>
  <Override PartName="/word/footer79.xml" ContentType="application/vnd.openxmlformats-officedocument.wordprocessingml.footer+xml"/>
  <Override PartName="/word/footer87.xml" ContentType="application/vnd.openxmlformats-officedocument.wordprocessingml.footer+xml"/>
  <Override PartName="/word/footer89.xml" ContentType="application/vnd.openxmlformats-officedocument.wordprocessingml.footer+xml"/>
  <Override PartName="/word/footer84.xml" ContentType="application/vnd.openxmlformats-officedocument.wordprocessingml.footer+xml"/>
  <Override PartName="/word/footer33.xml" ContentType="application/vnd.openxmlformats-officedocument.wordprocessingml.footer+xml"/>
  <Override PartName="/word/footer58.xml" ContentType="application/vnd.openxmlformats-officedocument.wordprocessingml.footer+xml"/>
  <Override PartName="/word/numbering.xml" ContentType="application/vnd.openxmlformats-officedocument.wordprocessingml.numbering+xml"/>
  <Override PartName="/word/footer32.xml" ContentType="application/vnd.openxmlformats-officedocument.wordprocessingml.footer+xml"/>
  <Override PartName="/word/footer57.xml" ContentType="application/vnd.openxmlformats-officedocument.wordprocessingml.footer+xml"/>
  <Override PartName="/word/footer31.xml" ContentType="application/vnd.openxmlformats-officedocument.wordprocessingml.footer+xml"/>
  <Override PartName="/word/footer56.xml" ContentType="application/vnd.openxmlformats-officedocument.wordprocessingml.footer+xml"/>
  <Override PartName="/word/footer30.xml" ContentType="application/vnd.openxmlformats-officedocument.wordprocessingml.footer+xml"/>
  <Override PartName="/word/footer55.xml" ContentType="application/vnd.openxmlformats-officedocument.wordprocessingml.footer+xml"/>
  <Override PartName="/word/footer29.xml" ContentType="application/vnd.openxmlformats-officedocument.wordprocessingml.footer+xml"/>
  <Override PartName="/word/footer27.xml" ContentType="application/vnd.openxmlformats-officedocument.wordprocessingml.footer+xml"/>
  <Override PartName="/word/footer26.xml" ContentType="application/vnd.openxmlformats-officedocument.wordprocessingml.footer+xml"/>
  <Override PartName="/word/footer25.xml" ContentType="application/vnd.openxmlformats-officedocument.wordprocessingml.footer+xml"/>
  <Override PartName="/word/footer24.xml" ContentType="application/vnd.openxmlformats-officedocument.wordprocessingml.footer+xml"/>
  <Override PartName="/word/footer49.xml" ContentType="application/vnd.openxmlformats-officedocument.wordprocessingml.footer+xml"/>
  <Override PartName="/word/footer23.xml" ContentType="application/vnd.openxmlformats-officedocument.wordprocessingml.footer+xml"/>
  <Override PartName="/word/footer48.xml" ContentType="application/vnd.openxmlformats-officedocument.wordprocessingml.footer+xml"/>
  <Override PartName="/word/footer22.xml" ContentType="application/vnd.openxmlformats-officedocument.wordprocessingml.footer+xml"/>
  <Override PartName="/word/footer47.xml" ContentType="application/vnd.openxmlformats-officedocument.wordprocessingml.footer+xml"/>
  <Override PartName="/word/footer21.xml" ContentType="application/vnd.openxmlformats-officedocument.wordprocessingml.footer+xml"/>
  <Override PartName="/word/footer46.xml" ContentType="application/vnd.openxmlformats-officedocument.wordprocessingml.footer+xml"/>
  <Override PartName="/word/footer20.xml" ContentType="application/vnd.openxmlformats-officedocument.wordprocessingml.footer+xml"/>
  <Override PartName="/word/footer45.xml" ContentType="application/vnd.openxmlformats-officedocument.wordprocessingml.footer+xml"/>
  <Override PartName="/word/footer19.xml" ContentType="application/vnd.openxmlformats-officedocument.wordprocessingml.footer+xml"/>
  <Override PartName="/word/footer18.xml" ContentType="application/vnd.openxmlformats-officedocument.wordprocessingml.footer+xml"/>
  <Override PartName="/word/footer17.xml" ContentType="application/vnd.openxmlformats-officedocument.wordprocessingml.footer+xml"/>
  <Override PartName="/word/settings.xml" ContentType="application/vnd.openxmlformats-officedocument.wordprocessingml.settings+xml"/>
  <Override PartName="/word/footer16.xml" ContentType="application/vnd.openxmlformats-officedocument.wordprocessingml.footer+xml"/>
  <Override PartName="/word/footer15.xml" ContentType="application/vnd.openxmlformats-officedocument.wordprocessingml.footer+xml"/>
  <Override PartName="/word/footer14.xml" ContentType="application/vnd.openxmlformats-officedocument.wordprocessingml.footer+xml"/>
  <Override PartName="/word/footer39.xml" ContentType="application/vnd.openxmlformats-officedocument.wordprocessingml.footer+xml"/>
  <Override PartName="/word/footer10.xml" ContentType="application/vnd.openxmlformats-officedocument.wordprocessingml.footer+xml"/>
  <Override PartName="/word/footer35.xml" ContentType="application/vnd.openxmlformats-officedocument.wordprocessingml.footer+xml"/>
  <Override PartName="/word/footer11.xml" ContentType="application/vnd.openxmlformats-officedocument.wordprocessingml.footer+xml"/>
  <Override PartName="/word/footer36.xml" ContentType="application/vnd.openxmlformats-officedocument.wordprocessingml.footer+xml"/>
  <Override PartName="/word/footer12.xml" ContentType="application/vnd.openxmlformats-officedocument.wordprocessingml.footer+xml"/>
  <Override PartName="/word/footer37.xml" ContentType="application/vnd.openxmlformats-officedocument.wordprocessingml.footer+xml"/>
  <Override PartName="/word/footer13.xml" ContentType="application/vnd.openxmlformats-officedocument.wordprocessingml.footer+xml"/>
  <Override PartName="/word/footer38.xml" ContentType="application/vnd.openxmlformats-officedocument.wordprocessingml.footer+xml"/>
  <Override PartName="/word/footer34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/>
        <w:ind w:left="120" w:hanging="0"/>
        <w:jc w:val="center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184">
                <wp:simplePos x="0" y="0"/>
                <wp:positionH relativeFrom="column">
                  <wp:posOffset>-635000</wp:posOffset>
                </wp:positionH>
                <wp:positionV relativeFrom="paragraph">
                  <wp:posOffset>-660400</wp:posOffset>
                </wp:positionV>
                <wp:extent cx="7560310" cy="10692130"/>
                <wp:effectExtent l="0" t="0" r="0" b="0"/>
                <wp:wrapNone/>
                <wp:docPr id="1" name="Изображение 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Изображение 1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7559640" cy="106916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Изображение 1" stroked="f" o:allowincell="f" style="position:absolute;margin-left:-50pt;margin-top:-52pt;width:595.2pt;height:841.8pt;mso-wrap-style:none;v-text-anchor:middle" type="_x0000_t75">
                <v:imagedata r:id="rId2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‌</w:t>
      </w:r>
      <w:bookmarkStart w:id="0" w:name="860646c2-889a-4569-8575-2a8bf8f7bf01"/>
      <w:r>
        <w:rPr>
          <w:b/>
          <w:color w:val="000000"/>
          <w:sz w:val="28"/>
        </w:rPr>
        <w:t xml:space="preserve">Министерство образования и науки Алтайского края </w:t>
      </w:r>
      <w:bookmarkEnd w:id="0"/>
      <w:r>
        <w:rPr>
          <w:b/>
          <w:color w:val="000000"/>
          <w:sz w:val="28"/>
        </w:rPr>
        <w:t xml:space="preserve">‌‌ 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‌</w:t>
      </w:r>
      <w:bookmarkStart w:id="1" w:name="14fc4b3a-950c-4903-a83a-e28a6ceb6a1b"/>
      <w:r>
        <w:rPr>
          <w:b/>
          <w:color w:val="000000"/>
          <w:sz w:val="28"/>
        </w:rPr>
        <w:t>Муниципальное образование г. Яровое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>
      <w:pPr>
        <w:pStyle w:val="Normal"/>
        <w:spacing w:lineRule="auto" w:line="408"/>
        <w:ind w:left="120" w:hanging="0"/>
        <w:jc w:val="center"/>
        <w:rPr>
          <w:b/>
          <w:b/>
          <w:color w:val="000000"/>
          <w:sz w:val="28"/>
        </w:rPr>
      </w:pPr>
      <w:r>
        <w:rPr>
          <w:b/>
          <w:color w:val="000000"/>
          <w:sz w:val="28"/>
        </w:rPr>
        <w:t>МБОУ СОШ №14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имени Героя России и Героя Абхазии Виталия Вольфа</w:t>
      </w:r>
    </w:p>
    <w:p>
      <w:pPr>
        <w:pStyle w:val="Normal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tbl>
      <w:tblPr>
        <w:tblW w:w="934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ШМО учителей общественно-научных предметов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Валюшкевич Г.Л.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 №   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  » августа  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директора 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УВР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Кухтина О.Н.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    » августа  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Николаева О.В.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    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    » августа  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ind w:left="12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РАБОЧАЯ ПРОГРАММА</w:t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учебного предмета «История»</w:t>
      </w:r>
    </w:p>
    <w:p>
      <w:pPr>
        <w:pStyle w:val="Normal"/>
        <w:spacing w:lineRule="auto" w:line="408"/>
        <w:ind w:left="120" w:hanging="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5 - 9 классов </w:t>
      </w:r>
    </w:p>
    <w:p>
      <w:pPr>
        <w:pStyle w:val="Normal"/>
        <w:spacing w:lineRule="auto" w:line="408"/>
        <w:ind w:left="120" w:hanging="0"/>
        <w:jc w:val="center"/>
        <w:rPr/>
      </w:pPr>
      <w:bookmarkStart w:id="2" w:name="_GoBack"/>
      <w:bookmarkEnd w:id="2"/>
      <w:r>
        <w:rPr>
          <w:color w:val="000000"/>
          <w:sz w:val="28"/>
        </w:rPr>
        <w:t>по АООП для обучающихся с ЗПР</w:t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20" w:hanging="0"/>
        <w:jc w:val="center"/>
        <w:rPr>
          <w:b/>
          <w:b/>
          <w:color w:val="000000"/>
          <w:sz w:val="24"/>
          <w:szCs w:val="24"/>
        </w:rPr>
      </w:pPr>
      <w:r>
        <w:rPr>
          <w:color w:val="000000"/>
          <w:sz w:val="28"/>
        </w:rPr>
        <w:t>​</w:t>
      </w:r>
      <w:bookmarkStart w:id="3" w:name="6efb4b3f-b311-4243-8bdc-9c68fbe3f27d"/>
      <w:r>
        <w:rPr>
          <w:b/>
          <w:color w:val="000000"/>
          <w:sz w:val="24"/>
          <w:szCs w:val="24"/>
        </w:rPr>
        <w:t>г. Яровое</w:t>
      </w:r>
      <w:bookmarkEnd w:id="3"/>
      <w:r>
        <w:rPr>
          <w:b/>
          <w:color w:val="000000"/>
          <w:sz w:val="24"/>
          <w:szCs w:val="24"/>
        </w:rPr>
        <w:t xml:space="preserve">‌ </w:t>
      </w:r>
    </w:p>
    <w:p>
      <w:pPr>
        <w:sectPr>
          <w:type w:val="nextPage"/>
          <w:pgSz w:w="11906" w:h="16838"/>
          <w:pgMar w:left="1000" w:right="88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jc w:val="center"/>
        <w:rPr>
          <w:color w:val="000000"/>
        </w:rPr>
      </w:pPr>
      <w:r>
        <w:rPr>
          <w:b/>
          <w:color w:val="000000"/>
          <w:sz w:val="24"/>
          <w:szCs w:val="24"/>
        </w:rPr>
        <w:t>2024</w:t>
      </w:r>
    </w:p>
    <w:p>
      <w:pPr>
        <w:pStyle w:val="Normal"/>
        <w:spacing w:before="69" w:after="0"/>
        <w:ind w:left="1816" w:right="1931" w:hanging="0"/>
        <w:jc w:val="center"/>
        <w:rPr>
          <w:b/>
          <w:b/>
          <w:sz w:val="28"/>
        </w:rPr>
      </w:pPr>
      <w:r>
        <w:rPr>
          <w:b/>
          <w:sz w:val="28"/>
        </w:rPr>
        <w:t>ОГЛАВЛЕНИЕ</w:t>
      </w:r>
    </w:p>
    <w:sdt>
      <w:sdtPr>
        <w:docPartObj>
          <w:docPartGallery w:val="Table of Contents"/>
          <w:docPartUnique w:val="true"/>
        </w:docPartObj>
        <w:id w:val="849722"/>
      </w:sdtPr>
      <w:sdtContent>
        <w:p>
          <w:pPr>
            <w:pStyle w:val="21"/>
            <w:tabs>
              <w:tab w:val="clear" w:pos="720"/>
              <w:tab w:val="left" w:pos="9624" w:leader="dot"/>
            </w:tabs>
            <w:spacing w:before="476" w:after="0"/>
            <w:rPr/>
          </w:pPr>
          <w:hyperlink w:anchor="_bookmark0">
            <w:r>
              <w:rPr/>
              <w:t>ПОЯСНИТЕЛЬНАЯЗАПИСКА</w:t>
              <w:tab/>
              <w:t>3</w:t>
            </w:r>
          </w:hyperlink>
        </w:p>
        <w:p>
          <w:pPr>
            <w:pStyle w:val="3"/>
            <w:tabs>
              <w:tab w:val="clear" w:pos="720"/>
              <w:tab w:val="left" w:pos="9633" w:leader="dot"/>
            </w:tabs>
            <w:spacing w:before="119" w:after="0"/>
            <w:rPr/>
          </w:pPr>
          <w:hyperlink w:anchor="_bookmark1">
            <w:r>
              <w:rPr/>
              <w:t>Общаяхарактеристикаучебногопредмета«История»</w:t>
              <w:tab/>
              <w:t>3</w:t>
            </w:r>
          </w:hyperlink>
        </w:p>
        <w:p>
          <w:pPr>
            <w:pStyle w:val="3"/>
            <w:tabs>
              <w:tab w:val="clear" w:pos="720"/>
              <w:tab w:val="left" w:pos="9633" w:leader="dot"/>
            </w:tabs>
            <w:rPr/>
          </w:pPr>
          <w:hyperlink w:anchor="_bookmark2">
            <w:r>
              <w:rPr/>
              <w:t>Целиизадачиизученияучебногопредмета«История»</w:t>
              <w:tab/>
              <w:t>5</w:t>
            </w:r>
          </w:hyperlink>
        </w:p>
        <w:p>
          <w:pPr>
            <w:pStyle w:val="3"/>
            <w:tabs>
              <w:tab w:val="clear" w:pos="720"/>
              <w:tab w:val="left" w:pos="9633" w:leader="dot"/>
            </w:tabs>
            <w:rPr/>
          </w:pPr>
          <w:hyperlink w:anchor="_bookmark3">
            <w:r>
              <w:rPr/>
              <w:t>Особенностиотбораиадаптацииучебногоматериалапоистории</w:t>
              <w:tab/>
              <w:t>6</w:t>
            </w:r>
          </w:hyperlink>
        </w:p>
        <w:p>
          <w:pPr>
            <w:pStyle w:val="3"/>
            <w:spacing w:before="119" w:after="0"/>
            <w:ind w:left="699" w:right="1104" w:hanging="0"/>
            <w:rPr/>
          </w:pPr>
          <w:hyperlink w:anchor="_bookmark4">
            <w:r>
              <w:rPr/>
              <w:t>Примерные виды деятельности обучающихся с ЗПР, обусловленные</w:t>
            </w:r>
          </w:hyperlink>
          <w:hyperlink w:anchor="_bookmark4">
            <w:r>
              <w:rPr/>
              <w:t>особымиобразовательнымипотребностямииобеспечивающие</w:t>
            </w:r>
          </w:hyperlink>
        </w:p>
        <w:p>
          <w:pPr>
            <w:pStyle w:val="3"/>
            <w:tabs>
              <w:tab w:val="clear" w:pos="720"/>
              <w:tab w:val="left" w:pos="9633" w:leader="dot"/>
            </w:tabs>
            <w:spacing w:before="2" w:after="0"/>
            <w:rPr/>
          </w:pPr>
          <w:hyperlink w:anchor="_bookmark4">
            <w:r>
              <w:rPr/>
              <w:t>осмысленноеосвоениесодержанииобразованияпопредмету«История»</w:t>
              <w:tab/>
              <w:t>7</w:t>
            </w:r>
          </w:hyperlink>
        </w:p>
        <w:p>
          <w:pPr>
            <w:pStyle w:val="3"/>
            <w:tabs>
              <w:tab w:val="clear" w:pos="720"/>
              <w:tab w:val="left" w:pos="9633" w:leader="dot"/>
            </w:tabs>
            <w:rPr/>
          </w:pPr>
          <w:hyperlink w:anchor="_bookmark5">
            <w:r>
              <w:rPr/>
              <w:t>Местоучебногопредмета«История»вучебномплане</w:t>
              <w:tab/>
              <w:t>8</w:t>
            </w:r>
          </w:hyperlink>
        </w:p>
        <w:p>
          <w:pPr>
            <w:pStyle w:val="11"/>
            <w:tabs>
              <w:tab w:val="clear" w:pos="720"/>
              <w:tab w:val="left" w:pos="9491" w:leader="dot"/>
            </w:tabs>
            <w:rPr/>
          </w:pPr>
          <w:hyperlink w:anchor="_bookmark6">
            <w:r>
              <w:rPr/>
              <w:t>СОДЕРЖАНИЕУЧЕБНОГОПРЕДМЕТА«ИСТОРИЯ»</w:t>
              <w:tab/>
              <w:t>9</w:t>
            </w:r>
          </w:hyperlink>
        </w:p>
        <w:p>
          <w:pPr>
            <w:pStyle w:val="3"/>
            <w:numPr>
              <w:ilvl w:val="0"/>
              <w:numId w:val="5"/>
            </w:numPr>
            <w:tabs>
              <w:tab w:val="clear" w:pos="720"/>
              <w:tab w:val="left" w:pos="912" w:leader="none"/>
              <w:tab w:val="left" w:pos="9633" w:leader="dot"/>
            </w:tabs>
            <w:ind w:left="911" w:hanging="213"/>
            <w:rPr/>
          </w:pPr>
          <w:hyperlink w:anchor="_bookmark7">
            <w:r>
              <w:rPr/>
              <w:t>КЛАСС</w:t>
              <w:tab/>
              <w:t>9</w:t>
            </w:r>
          </w:hyperlink>
        </w:p>
        <w:p>
          <w:pPr>
            <w:pStyle w:val="3"/>
            <w:numPr>
              <w:ilvl w:val="0"/>
              <w:numId w:val="5"/>
            </w:numPr>
            <w:tabs>
              <w:tab w:val="clear" w:pos="720"/>
              <w:tab w:val="left" w:pos="912" w:leader="none"/>
              <w:tab w:val="left" w:pos="9492" w:leader="dot"/>
            </w:tabs>
            <w:ind w:left="911" w:hanging="213"/>
            <w:rPr/>
          </w:pPr>
          <w:hyperlink w:anchor="_bookmark8">
            <w:r>
              <w:rPr/>
              <w:t>КЛАСС</w:t>
              <w:tab/>
              <w:t>12</w:t>
            </w:r>
          </w:hyperlink>
        </w:p>
        <w:p>
          <w:pPr>
            <w:pStyle w:val="3"/>
            <w:numPr>
              <w:ilvl w:val="0"/>
              <w:numId w:val="5"/>
            </w:numPr>
            <w:tabs>
              <w:tab w:val="clear" w:pos="720"/>
              <w:tab w:val="left" w:pos="912" w:leader="none"/>
              <w:tab w:val="left" w:pos="9492" w:leader="dot"/>
            </w:tabs>
            <w:ind w:left="911" w:hanging="213"/>
            <w:rPr/>
          </w:pPr>
          <w:hyperlink w:anchor="_bookmark9">
            <w:r>
              <w:rPr/>
              <w:t>КЛАСС</w:t>
              <w:tab/>
              <w:t>17</w:t>
            </w:r>
          </w:hyperlink>
        </w:p>
        <w:p>
          <w:pPr>
            <w:pStyle w:val="3"/>
            <w:numPr>
              <w:ilvl w:val="0"/>
              <w:numId w:val="5"/>
            </w:numPr>
            <w:tabs>
              <w:tab w:val="clear" w:pos="720"/>
              <w:tab w:val="left" w:pos="912" w:leader="none"/>
              <w:tab w:val="left" w:pos="9492" w:leader="dot"/>
            </w:tabs>
            <w:spacing w:before="122" w:after="0"/>
            <w:ind w:left="911" w:hanging="213"/>
            <w:rPr/>
          </w:pPr>
          <w:hyperlink w:anchor="_bookmark10">
            <w:r>
              <w:rPr/>
              <w:t>КЛАСС</w:t>
              <w:tab/>
              <w:t>23</w:t>
            </w:r>
          </w:hyperlink>
        </w:p>
        <w:p>
          <w:pPr>
            <w:pStyle w:val="3"/>
            <w:numPr>
              <w:ilvl w:val="0"/>
              <w:numId w:val="5"/>
            </w:numPr>
            <w:tabs>
              <w:tab w:val="clear" w:pos="720"/>
              <w:tab w:val="left" w:pos="912" w:leader="none"/>
              <w:tab w:val="left" w:pos="9492" w:leader="dot"/>
            </w:tabs>
            <w:spacing w:before="119" w:after="0"/>
            <w:ind w:left="911" w:hanging="213"/>
            <w:rPr/>
          </w:pPr>
          <w:hyperlink w:anchor="_bookmark11">
            <w:r>
              <w:rPr/>
              <w:t>КЛАСС</w:t>
              <w:tab/>
              <w:t>29</w:t>
            </w:r>
          </w:hyperlink>
        </w:p>
        <w:p>
          <w:pPr>
            <w:pStyle w:val="3"/>
            <w:tabs>
              <w:tab w:val="clear" w:pos="720"/>
              <w:tab w:val="left" w:pos="9492" w:leader="dot"/>
            </w:tabs>
            <w:rPr/>
          </w:pPr>
          <w:hyperlink w:anchor="_bookmark12">
            <w:r>
              <w:rPr/>
              <w:t>Примерныеконтрольно-измерительныематериалы</w:t>
              <w:tab/>
              <w:t>36</w:t>
            </w:r>
          </w:hyperlink>
        </w:p>
        <w:p>
          <w:pPr>
            <w:pStyle w:val="21"/>
            <w:spacing w:lineRule="exact" w:line="322" w:before="120" w:after="0"/>
            <w:rPr/>
          </w:pPr>
          <w:hyperlink w:anchor="_bookmark13">
            <w:r>
              <w:rPr/>
              <w:t>ПЛАНИРУЕМЫЕРЕЗУЛЬТАТЫОСВОЕНИЯУЧЕБНОГОПРЕДМЕТА</w:t>
            </w:r>
          </w:hyperlink>
        </w:p>
        <w:p>
          <w:pPr>
            <w:pStyle w:val="21"/>
            <w:tabs>
              <w:tab w:val="clear" w:pos="720"/>
              <w:tab w:val="left" w:pos="9482" w:leader="dot"/>
            </w:tabs>
            <w:rPr/>
          </w:pPr>
          <w:hyperlink w:anchor="_bookmark13">
            <w:r>
              <w:rPr/>
              <w:t>«ИСТОРИЯ»НАУРОВНЕОСНОВНОГООБЩЕГООБРАЗОВАНИЯ</w:t>
              <w:tab/>
              <w:t>38</w:t>
            </w:r>
          </w:hyperlink>
        </w:p>
        <w:p>
          <w:pPr>
            <w:pStyle w:val="3"/>
            <w:tabs>
              <w:tab w:val="clear" w:pos="720"/>
              <w:tab w:val="left" w:pos="9492" w:leader="dot"/>
            </w:tabs>
            <w:spacing w:before="119" w:after="0"/>
            <w:rPr/>
          </w:pPr>
          <w:hyperlink w:anchor="_bookmark14">
            <w:r>
              <w:rPr/>
              <w:t>Личностныерезультаты</w:t>
              <w:tab/>
              <w:t>38</w:t>
            </w:r>
          </w:hyperlink>
        </w:p>
        <w:p>
          <w:pPr>
            <w:pStyle w:val="3"/>
            <w:tabs>
              <w:tab w:val="clear" w:pos="720"/>
              <w:tab w:val="left" w:pos="9492" w:leader="dot"/>
            </w:tabs>
            <w:rPr/>
          </w:pPr>
          <w:hyperlink w:anchor="_bookmark15">
            <w:r>
              <w:rPr/>
              <w:t>Метапредметныерезультаты</w:t>
              <w:tab/>
              <w:t>38</w:t>
            </w:r>
          </w:hyperlink>
        </w:p>
        <w:p>
          <w:pPr>
            <w:pStyle w:val="3"/>
            <w:tabs>
              <w:tab w:val="clear" w:pos="720"/>
              <w:tab w:val="left" w:pos="9492" w:leader="dot"/>
            </w:tabs>
            <w:spacing w:before="122" w:after="0"/>
            <w:rPr/>
          </w:pPr>
          <w:hyperlink w:anchor="_bookmark16">
            <w:r>
              <w:rPr/>
              <w:t>Предметныерезультаты</w:t>
              <w:tab/>
              <w:t>39</w:t>
            </w:r>
          </w:hyperlink>
        </w:p>
        <w:p>
          <w:pPr>
            <w:pStyle w:val="4"/>
            <w:numPr>
              <w:ilvl w:val="1"/>
              <w:numId w:val="5"/>
            </w:numPr>
            <w:tabs>
              <w:tab w:val="clear" w:pos="720"/>
              <w:tab w:val="left" w:pos="1197" w:leader="none"/>
              <w:tab w:val="left" w:pos="9492" w:leader="dot"/>
            </w:tabs>
            <w:rPr/>
          </w:pPr>
          <w:hyperlink w:anchor="_bookmark17">
            <w:r>
              <w:rPr/>
              <w:t>КЛАСС</w:t>
              <w:tab/>
              <w:t>41</w:t>
            </w:r>
          </w:hyperlink>
        </w:p>
        <w:p>
          <w:pPr>
            <w:pStyle w:val="4"/>
            <w:numPr>
              <w:ilvl w:val="1"/>
              <w:numId w:val="5"/>
            </w:numPr>
            <w:tabs>
              <w:tab w:val="clear" w:pos="720"/>
              <w:tab w:val="left" w:pos="1197" w:leader="none"/>
              <w:tab w:val="left" w:pos="9492" w:leader="dot"/>
            </w:tabs>
            <w:spacing w:before="119" w:after="0"/>
            <w:rPr/>
          </w:pPr>
          <w:hyperlink w:anchor="_bookmark18">
            <w:r>
              <w:rPr/>
              <w:t>КЛАСС</w:t>
              <w:tab/>
              <w:t>44</w:t>
            </w:r>
          </w:hyperlink>
        </w:p>
        <w:p>
          <w:pPr>
            <w:pStyle w:val="4"/>
            <w:numPr>
              <w:ilvl w:val="1"/>
              <w:numId w:val="5"/>
            </w:numPr>
            <w:tabs>
              <w:tab w:val="clear" w:pos="720"/>
              <w:tab w:val="left" w:pos="1197" w:leader="none"/>
              <w:tab w:val="left" w:pos="9492" w:leader="dot"/>
            </w:tabs>
            <w:rPr/>
          </w:pPr>
          <w:hyperlink w:anchor="_bookmark19">
            <w:r>
              <w:rPr/>
              <w:t>КЛАСС</w:t>
              <w:tab/>
              <w:t>49</w:t>
            </w:r>
          </w:hyperlink>
        </w:p>
        <w:p>
          <w:pPr>
            <w:pStyle w:val="4"/>
            <w:numPr>
              <w:ilvl w:val="1"/>
              <w:numId w:val="5"/>
            </w:numPr>
            <w:tabs>
              <w:tab w:val="clear" w:pos="720"/>
              <w:tab w:val="left" w:pos="1197" w:leader="none"/>
              <w:tab w:val="left" w:pos="9492" w:leader="dot"/>
            </w:tabs>
            <w:rPr/>
          </w:pPr>
          <w:hyperlink w:anchor="_bookmark20">
            <w:r>
              <w:rPr/>
              <w:t>КЛАСС</w:t>
              <w:tab/>
              <w:t>54</w:t>
            </w:r>
          </w:hyperlink>
        </w:p>
        <w:p>
          <w:pPr>
            <w:pStyle w:val="4"/>
            <w:numPr>
              <w:ilvl w:val="1"/>
              <w:numId w:val="5"/>
            </w:numPr>
            <w:tabs>
              <w:tab w:val="clear" w:pos="720"/>
              <w:tab w:val="left" w:pos="1197" w:leader="none"/>
              <w:tab w:val="left" w:pos="9492" w:leader="dot"/>
            </w:tabs>
            <w:spacing w:before="119" w:after="0"/>
            <w:rPr/>
          </w:pPr>
          <w:hyperlink w:anchor="_bookmark21">
            <w:r>
              <w:rPr/>
              <w:t>КЛАСС</w:t>
              <w:tab/>
              <w:t>59</w:t>
            </w:r>
          </w:hyperlink>
        </w:p>
        <w:p>
          <w:pPr>
            <w:sectPr>
              <w:footerReference w:type="default" r:id="rId3"/>
              <w:type w:val="nextPage"/>
              <w:pgSz w:w="11906" w:h="16838"/>
              <w:pgMar w:left="1000" w:right="880" w:gutter="0" w:header="0" w:top="1040" w:footer="1065" w:bottom="1260"/>
              <w:pgNumType w:start="2" w:fmt="decimal"/>
              <w:formProt w:val="false"/>
              <w:textDirection w:val="lrTb"/>
              <w:docGrid w:type="default" w:linePitch="100" w:charSpace="8192"/>
            </w:sectPr>
            <w:pStyle w:val="21"/>
            <w:tabs>
              <w:tab w:val="clear" w:pos="720"/>
              <w:tab w:val="left" w:pos="9482" w:leader="dot"/>
            </w:tabs>
            <w:spacing w:before="122" w:after="0"/>
            <w:rPr/>
          </w:pPr>
          <w:hyperlink w:anchor="_bookmark22">
            <w:r>
              <w:rPr/>
              <w:t>ТЕМАТИЧЕСКОЕПЛАНИРОВАНИЕ</w:t>
              <w:tab/>
              <w:t>66</w:t>
            </w:r>
          </w:hyperlink>
        </w:p>
        <w:p>
          <w:pPr>
            <w:pStyle w:val="Style15"/>
            <w:spacing w:before="67" w:after="0"/>
            <w:ind w:left="132" w:hanging="0"/>
            <w:rPr/>
          </w:pPr>
          <w:bookmarkStart w:id="4" w:name="_bookmark0"/>
          <w:bookmarkEnd w:id="4"/>
          <w:r>
            <w:rPr/>
            <w:t>ПОЯСНИТЕЛЬНАЯЗАПИСКА</w:t>
          </w:r>
        </w:p>
        <w:p>
          <w:pPr>
            <w:pStyle w:val="Style15"/>
            <w:spacing w:before="3" w:after="0"/>
            <w:ind w:left="0" w:hanging="0"/>
            <w:jc w:val="left"/>
            <w:rPr>
              <w:sz w:val="30"/>
            </w:rPr>
          </w:pPr>
          <w:r>
            <w:rPr>
              <w:sz w:val="30"/>
            </w:rPr>
          </w:r>
        </w:p>
        <w:p>
          <w:pPr>
            <w:pStyle w:val="Style15"/>
            <w:ind w:left="132" w:right="250" w:firstLine="708"/>
            <w:rPr/>
          </w:pPr>
          <w:r>
            <w:rPr/>
            <w:t>Примерная рабочая программа по истории для обучающихся с задержкойпсихического развития (далее – ЗПР) на уровне основного общего образованияподготовленанаосновеФедеральногогосударственногообразовательногостандарта основного общего образования (Приказ Минпросвещения России от31.05.2021г.№287,зарегистрированМинистерствомюстицииРоссийскойФедерации 05.07.2021 г., рег. номер 64101) (далее – ФГОС ООО), Примернойадаптированнойосновнойобразовательнойпрограммыосновногообщегообразованияобучающихсясзадержкойпсихическогоразвития(одобренной</w:t>
          </w:r>
          <w:r>
            <w:rPr>
              <w:spacing w:val="-2"/>
            </w:rPr>
            <w:t>решением</w:t>
          </w:r>
          <w:r>
            <w:rPr>
              <w:spacing w:val="-1"/>
            </w:rPr>
            <w:t>ФУМОпообщемуобразованию(протоколот18марта2022г.№1/22))</w:t>
          </w:r>
          <w:r>
            <w:rPr/>
            <w:t>(далее – ПАООП ООО ЗПР), Примерной рабочей программы основного общегообразованияпопредмету«История»,Примернойпрограммывоспитания,сучетомраспределенныхпоклассампроверяемыхтребованийкрезультатамосвоенияАдаптированнойосновнойобразовательнойпрограммыосновногообщегообразованияобучающихсясзадержкойпсихического развития.</w:t>
          </w:r>
        </w:p>
        <w:p>
          <w:pPr>
            <w:pStyle w:val="Style15"/>
            <w:spacing w:before="3" w:after="0"/>
            <w:ind w:left="132" w:right="250" w:firstLine="708"/>
            <w:rPr/>
          </w:pPr>
          <w:r>
            <w:rPr/>
            <w:t>Согласносвоемуназначениюпримернаярабочаяпрограммаявляетсяориентиромдлясоставлениярабочихавторскихпрограмм:онадаетпредставлениеоцелях,общейстратегииобучения,воспитанияиразвития,обучающихсясзадержкойпсихическогоразвитиясредствамиучебногопредмета«История»;устанавливаетобязательноепредметноесодержание,предусматриваетраспределениеегопоклассамиструктурированиеегопоразделами темам курса.</w:t>
          </w:r>
        </w:p>
        <w:p>
          <w:pPr>
            <w:pStyle w:val="Style15"/>
            <w:spacing w:before="1" w:after="0"/>
            <w:ind w:left="0" w:hanging="0"/>
            <w:jc w:val="left"/>
            <w:rPr>
              <w:sz w:val="42"/>
            </w:rPr>
          </w:pPr>
          <w:r>
            <w:rPr>
              <w:sz w:val="42"/>
            </w:rPr>
          </w:r>
        </w:p>
        <w:p>
          <w:pPr>
            <w:pStyle w:val="1"/>
            <w:spacing w:lineRule="auto" w:line="240"/>
            <w:ind w:left="132" w:hanging="0"/>
            <w:rPr/>
          </w:pPr>
          <w:bookmarkStart w:id="5" w:name="_bookmark1"/>
          <w:bookmarkEnd w:id="5"/>
          <w:r>
            <w:rPr/>
            <w:t>Общаяхарактеристикаучебногопредмета«История»</w:t>
          </w:r>
        </w:p>
        <w:p>
          <w:pPr>
            <w:pStyle w:val="Style15"/>
            <w:spacing w:before="142" w:after="0"/>
            <w:ind w:left="132" w:right="256" w:firstLine="708"/>
            <w:rPr/>
          </w:pPr>
          <w:r>
            <w:rPr/>
            <w:t>Примернаярабочаяпрограммаучебногопредмета«История»составленасучетомособыхобразовательныхпотребностейобучающихсясЗПР,получающихобразованиенаосновеАООПОООобучающихсясЗПР.</w:t>
          </w:r>
        </w:p>
        <w:p>
          <w:pPr>
            <w:pStyle w:val="Style15"/>
            <w:spacing w:lineRule="exact" w:line="322" w:before="1" w:after="0"/>
            <w:ind w:left="841" w:hanging="0"/>
            <w:rPr/>
          </w:pPr>
          <w:r>
            <w:rPr/>
            <w:t>Учебный   предмет    «История»    входит    в    предметную    область</w:t>
          </w:r>
        </w:p>
        <w:p>
          <w:pPr>
            <w:pStyle w:val="Style15"/>
            <w:ind w:left="132" w:right="251" w:hanging="0"/>
            <w:rPr/>
          </w:pPr>
          <w:r>
            <w:rPr/>
            <w:t>«Общественно-научные предметы» и изучается на уровне основного общегообразования в качестве обязательного предмета в 5–9 классах. Он опирается намежпредметные связи, в основе которых лежит обращение к таким учебнымпредметам,как«Обществознание»,«Литература»,«Основыдуховно-нравственнойкультурынародовРоссии»,«География»и другие.</w:t>
          </w:r>
        </w:p>
        <w:p>
          <w:pPr>
            <w:sectPr>
              <w:footerReference w:type="default" r:id="rId4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spacing w:before="1" w:after="0"/>
            <w:ind w:left="132" w:right="250" w:firstLine="708"/>
            <w:rPr/>
          </w:pPr>
          <w:r>
            <w:rPr/>
            <w:t>Историческоеобразованиенаступениосновногообщегообразованияспособствуетформированиюсистематизированныхзнанийобисторическомпрошлом, обогащению социального опыта обучающихся с ЗПР при изучении иобсужденииисторическивозникшихформчеловеческоговзаимодействия.Ключевуюрольиграетразвитиеспособностиобучающихсякпониманиюисторическойлогикиобщественныхпроцессов,спецификивозникновенияиразвитияразличныхмировоззренческих,ценностно-мотивационных,социальных систем.</w:t>
          </w:r>
        </w:p>
        <w:p>
          <w:pPr>
            <w:pStyle w:val="Style15"/>
            <w:spacing w:before="67" w:after="0"/>
            <w:ind w:left="132" w:right="254" w:firstLine="708"/>
            <w:rPr/>
          </w:pPr>
          <w:r>
            <w:rPr/>
            <w:t>Учебныйпредмет«История»имеетинтегративныйхарактер,егоизучениенаправленонаобразование,воспитаниеиразвитиеобучающихся.Предметиграетбольшуюрольвформированиисферыжизненнойкомпетенцииобучающихся с ЗПР, обеспечивая воспитание патриотизма, гражданственности,уважениякисторииитрадициям,кправамисвободам человека,освоениеисторическогоопыта,нормценностей,которыенеобходимыдляжизнивсовременном обществе. Расширение исторических знаний, обучающихся с ЗПРсочетаетсясвоспитаниемценностныхориентиров:внутреннейустановкиличностиценить и гордитьсясвоейРодиной,проявлятьуважениек памятизащитниковОтечестваиподвигамГероевОтечества,бережноотноситьсяккультурному наследию и традициям многонационального народа РоссийскойФедерации,историии традициямнародовдругих государств.</w:t>
          </w:r>
        </w:p>
        <w:p>
          <w:pPr>
            <w:pStyle w:val="Style15"/>
            <w:spacing w:before="1" w:after="0"/>
            <w:ind w:left="132" w:right="250" w:firstLine="708"/>
            <w:rPr/>
          </w:pPr>
          <w:r>
            <w:rPr/>
            <w:t>Структурно предмет «История» включает учебные курсы по Всеобщейистории и Истории России. Знакомство обучающихся с ЗПР при полученииосновногообщегообразованиясданнымпредметомначинаетсяскурсавсеобщей истории. Изучение всеобщей истории способствует формированиюобщей картины исторического пути человечества, разных народов и государств,преемственности исторических эпох и непрерывности исторических процессов.ПреподаваниекурсадолжнодаватьобучающимсясЗПРпредставлениеопроцессах, явлениях и понятиях мировой истории, формировать знания о местеи роли России в мировом историческом процессе и значение малой родины вконтекстемировой истории.</w:t>
          </w:r>
        </w:p>
        <w:p>
          <w:pPr>
            <w:pStyle w:val="Style15"/>
            <w:spacing w:before="1" w:after="0"/>
            <w:ind w:left="132" w:right="251" w:firstLine="708"/>
            <w:rPr/>
          </w:pPr>
          <w:r>
            <w:rPr/>
            <w:t>КурсвсеобщейисториипризвансформироватьуобучающихсясЗПРпознавательныйинтерес,базовыенавыкиопределенияместаисторическихсобытий во времени, умения соотносить исторические события и процессы,происходившие в разных социальных, национально-культурных, политических,территориальных ииныхусловиях.</w:t>
          </w:r>
        </w:p>
        <w:p>
          <w:pPr>
            <w:pStyle w:val="Style15"/>
            <w:spacing w:before="1" w:after="0"/>
            <w:ind w:left="132" w:right="249" w:firstLine="708"/>
            <w:rPr/>
          </w:pPr>
          <w:r>
            <w:rPr/>
            <w:t>ВрамкахкурсавсеобщейисторииобучающиесясЗПРзнакомятсясисторической картой как источником информации о расселении человеческихобщностей,расположениицивилизацийигосударств,местахважнейшихсобытий,динамикиразвитиясоциокультурных,экономическихигеополитическихпроцессоввмире.Курсимеетопределяющеезначениевосознании обучающимися с ЗПР культурного многообразия мира, социально-нравственногоопытапредшествующихпоколений;вформированиитолерантного отношения к культурно-историческому наследию народов мира,усвоенииназначенияихудожественныхдостоинствпамятниковисторииикультуры,письменных,изобразительныхивещественныхисторических</w:t>
          </w:r>
          <w:r>
            <w:rPr>
              <w:spacing w:val="-1"/>
            </w:rPr>
            <w:t>источников.Курсдает</w:t>
          </w:r>
          <w:r>
            <w:rPr/>
            <w:t>возможностьобучающимсясЗПРнаучитьсясопоставлятьразвитие России и других стран в различные исторические периоды, сравниватьисторическиеситуацииисобытия,даватьоценкунаиболеезначительнымсобытиям и личностям мировой истории, оценивать различные историческиеверсиисобытийи процессов.</w:t>
          </w:r>
        </w:p>
        <w:p>
          <w:pPr>
            <w:pStyle w:val="Style15"/>
            <w:ind w:left="132" w:right="255" w:firstLine="708"/>
            <w:rPr/>
          </w:pPr>
          <w:r>
            <w:rPr/>
            <w:t>КурсотечественнойисториидолженсочетатьисториюРоссийского</w:t>
          </w:r>
          <w:r>
            <w:rPr>
              <w:spacing w:val="-1"/>
            </w:rPr>
            <w:t>государства</w:t>
          </w:r>
          <w:r>
            <w:rPr/>
            <w:t>инаселяющихегонародов,историюрегионовилокальнуюисторию (прошлое родного города, села). Такой подход будет способствовать осознаниюобучающимися с ЗПР своей социальной идентичности в широком спектре – какграждансвоейстраны,жителейсвоегокрая,города,представителей</w:t>
          </w:r>
          <w:r>
            <w:rPr>
              <w:spacing w:val="-1"/>
            </w:rPr>
            <w:t>определеннойэтнонациональной</w:t>
          </w:r>
          <w:r>
            <w:rPr/>
            <w:t>ирелигиознойобщности,хранителейтрадицийродаи семьи.</w:t>
          </w:r>
        </w:p>
        <w:p>
          <w:pPr>
            <w:pStyle w:val="Style15"/>
            <w:spacing w:before="1" w:after="0"/>
            <w:ind w:left="132" w:right="248" w:firstLine="708"/>
            <w:rPr/>
          </w:pPr>
          <w:r>
            <w:rPr/>
            <w:t>Важнаямировоззренческаязадачакурсазаключаетсявраскрытиикаксвоеобразия и неповторимости российской истории, так и ее связи с ведущимипроцессамимировойистории.Этодостигаетсяспомощьюсинхронизациикурсов истории России и всеобщей истории, сопоставления ключевых событийипроцессовроссийскойимировойистории,введениявсодержаниеобразованияэлементоврегиональнойисторииикомпаративных(сравнительно-исторических)характеристик.</w:t>
          </w:r>
        </w:p>
        <w:p>
          <w:pPr>
            <w:pStyle w:val="Style15"/>
            <w:spacing w:before="4" w:after="0"/>
            <w:ind w:left="0" w:hanging="0"/>
            <w:jc w:val="left"/>
            <w:rPr>
              <w:sz w:val="42"/>
            </w:rPr>
          </w:pPr>
          <w:r>
            <w:rPr>
              <w:sz w:val="42"/>
            </w:rPr>
          </w:r>
        </w:p>
        <w:p>
          <w:pPr>
            <w:pStyle w:val="1"/>
            <w:spacing w:lineRule="auto" w:line="240" w:before="1" w:after="0"/>
            <w:ind w:left="132" w:hanging="0"/>
            <w:rPr/>
          </w:pPr>
          <w:bookmarkStart w:id="6" w:name="_bookmark2"/>
          <w:bookmarkEnd w:id="6"/>
          <w:r>
            <w:rPr/>
            <w:t>Целиизадачиизученияучебногопредмета«История»</w:t>
          </w:r>
        </w:p>
        <w:p>
          <w:pPr>
            <w:pStyle w:val="Style15"/>
            <w:spacing w:before="141" w:after="0"/>
            <w:ind w:left="132" w:right="251" w:firstLine="708"/>
            <w:rPr/>
          </w:pPr>
          <w:r>
            <w:rPr>
              <w:i/>
            </w:rPr>
            <w:t>Общиецели</w:t>
          </w:r>
          <w:r>
            <w:rPr/>
            <w:t>школьногоисторическогообразованияпредставленывПримерной рабочей программе основного общего образования. Они включаютформированиеиразвитиеличностишкольника,способногоксамоидентификации и определению своих ценностных ориентиров на основеосмысления и освоения исторического опыта своей страны и человечества вцелом, активно и творчески применяющего исторические знания и предметныеумениявучебной исоциальной практике.</w:t>
          </w:r>
        </w:p>
        <w:p>
          <w:pPr>
            <w:pStyle w:val="Style15"/>
            <w:ind w:left="132" w:right="252" w:firstLine="708"/>
            <w:rPr/>
          </w:pPr>
          <w:r>
            <w:rPr>
              <w:i/>
            </w:rPr>
            <w:t>Основнойцелью</w:t>
          </w:r>
          <w:r>
            <w:rPr/>
            <w:t>обучениядетейсзадержкойпсихическогоразвитияявляется формирование у обучающихся исторического мышления как основыгражданскойидентичностиценностноориентированнойличности.</w:t>
          </w:r>
        </w:p>
        <w:p>
          <w:pPr>
            <w:pStyle w:val="Style15"/>
            <w:spacing w:before="1" w:after="0"/>
            <w:ind w:left="841" w:hanging="0"/>
            <w:rPr>
              <w:i/>
              <w:i/>
            </w:rPr>
          </w:pPr>
          <w:r>
            <w:rPr/>
            <w:t xml:space="preserve">Достижениеэтихцелейобеспечиваетсярешениемследующих </w:t>
          </w:r>
          <w:r>
            <w:rPr>
              <w:i/>
            </w:rPr>
            <w:t>задач: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4" w:leader="none"/>
            </w:tabs>
            <w:ind w:left="493" w:right="248" w:hanging="361"/>
            <w:rPr>
              <w:sz w:val="28"/>
            </w:rPr>
          </w:pPr>
          <w:r>
            <w:rPr>
              <w:sz w:val="28"/>
            </w:rPr>
            <w:t>формированиеуобучающихсясЗПРисторическихориентировсамоидентификациивсовременном мире;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4" w:leader="none"/>
            </w:tabs>
            <w:ind w:left="493" w:right="249" w:hanging="361"/>
            <w:rPr>
              <w:sz w:val="28"/>
            </w:rPr>
          </w:pPr>
          <w:r>
            <w:rPr>
              <w:sz w:val="28"/>
            </w:rPr>
            <w:t>овладениеобучающимисязнаниямиобосновныхэтапахразвитиячеловеческогообществасдревностидонашихднейвсоциальной,экономической,политической,духовнойинравственнойсферах;выработкавдоступнойдляобучающихсяформенаосновеобобщенияфактическогоматериала проблемного, диалектического понимания истории человечествапри особом внимании к месту и роли России вовсемирно-историческомпроцессе;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4" w:leader="none"/>
            </w:tabs>
            <w:ind w:left="493" w:right="250" w:hanging="361"/>
            <w:rPr>
              <w:sz w:val="28"/>
            </w:rPr>
          </w:pPr>
          <w:r>
            <w:rPr>
              <w:sz w:val="28"/>
            </w:rPr>
            <w:t>развитиеспособностейобучающихсянаосновеисторическогоанализаипроблемногоподходаосмысливатьпроцессы,событияиявлениявихдинамике,взаимосвязиивзаимообусловленностисучетомпринциповнаучнойобъективности иисторизма;</w:t>
          </w:r>
        </w:p>
        <w:p>
          <w:pPr>
            <w:sectPr>
              <w:footerReference w:type="default" r:id="rId5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ListParagraph"/>
            <w:numPr>
              <w:ilvl w:val="0"/>
              <w:numId w:val="4"/>
            </w:numPr>
            <w:tabs>
              <w:tab w:val="clear" w:pos="720"/>
              <w:tab w:val="left" w:pos="494" w:leader="none"/>
            </w:tabs>
            <w:spacing w:before="1" w:after="0"/>
            <w:ind w:left="493" w:right="256" w:hanging="361"/>
            <w:rPr>
              <w:sz w:val="28"/>
            </w:rPr>
          </w:pPr>
          <w:r>
            <w:rPr>
              <w:sz w:val="28"/>
            </w:rPr>
            <w:t>формирование у обучающихся общественной системы ценностей на основеосмысления закономерности и прогрессивности общественного развития иосознания приоритета общественного интереса над личным и уникальностикаждой личности, раскрывающейся полностью только в обществе и черезобщество;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4" w:leader="none"/>
            </w:tabs>
            <w:spacing w:before="67" w:after="0"/>
            <w:ind w:left="493" w:right="251" w:hanging="361"/>
            <w:rPr>
              <w:sz w:val="28"/>
            </w:rPr>
          </w:pPr>
          <w:r>
            <w:rPr>
              <w:sz w:val="28"/>
            </w:rPr>
            <w:t>выработкасовременногопониманияисториивконтекстегуманитарногознанияи общественной жизни;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4" w:leader="none"/>
            </w:tabs>
            <w:ind w:left="493" w:right="258" w:hanging="361"/>
            <w:rPr>
              <w:sz w:val="28"/>
            </w:rPr>
          </w:pPr>
          <w:r>
            <w:rPr>
              <w:sz w:val="28"/>
            </w:rPr>
            <w:t>развитиенавыковисторическогоанализаисинтеза,формированиепониманиявзаимовлиянияисторическихсобытийипроцессов.</w:t>
          </w:r>
        </w:p>
        <w:p>
          <w:pPr>
            <w:pStyle w:val="Style15"/>
            <w:ind w:left="132" w:right="252" w:firstLine="708"/>
            <w:rPr/>
          </w:pPr>
          <w:r>
            <w:rPr/>
            <w:t>Цель и задачи преподавания истории обучающимся с ЗПР максимальноприближеныкзадачам,поставленнымФГОСООО,иучитываютспецифическиеособенностиучеников.</w:t>
          </w:r>
        </w:p>
        <w:p>
          <w:pPr>
            <w:pStyle w:val="Style15"/>
            <w:spacing w:before="9" w:after="0"/>
            <w:ind w:left="0" w:hanging="0"/>
            <w:jc w:val="left"/>
            <w:rPr>
              <w:sz w:val="41"/>
            </w:rPr>
          </w:pPr>
          <w:r>
            <w:rPr>
              <w:sz w:val="41"/>
            </w:rPr>
          </w:r>
        </w:p>
        <w:p>
          <w:pPr>
            <w:pStyle w:val="1"/>
            <w:spacing w:lineRule="auto" w:line="240" w:before="1" w:after="0"/>
            <w:ind w:left="132" w:hanging="0"/>
            <w:rPr/>
          </w:pPr>
          <w:bookmarkStart w:id="7" w:name="_bookmark3"/>
          <w:bookmarkEnd w:id="7"/>
          <w:r>
            <w:rPr/>
            <w:t>Особенностиотбораиадаптацииучебногоматериалапоистории</w:t>
          </w:r>
        </w:p>
        <w:p>
          <w:pPr>
            <w:pStyle w:val="Style15"/>
            <w:spacing w:before="141" w:after="0"/>
            <w:ind w:left="132" w:right="249" w:firstLine="708"/>
            <w:rPr/>
          </w:pPr>
          <w:r>
            <w:rPr/>
            <w:t>Особенности психического развития обучающихся с ЗПР обусловливаютдополнительныекоррекционныезадачиучебногопредмета«История»,направленныенаразвитиемыслительнойиречевойдеятельности,стимулированиепознавательнойактивностиисамостоятельностисуждений,созданиеусловийдляосмысленноговыполненияучебнойработы,формированиеуменияработатьстекстомучебникаисамостоятельнопополнятьсвои знания,втомчислеизисточниковвнеурочной информации.</w:t>
          </w:r>
        </w:p>
        <w:p>
          <w:pPr>
            <w:pStyle w:val="Style15"/>
            <w:ind w:left="132" w:right="248" w:firstLine="708"/>
            <w:rPr/>
          </w:pPr>
          <w:r>
            <w:rPr/>
            <w:t>ОбучающиесясЗПРиспытываютсерьезныетрудностиприизученииданногоучебногопредмета,этопреждевсегосвязаносособенностямиихпознавательнойдеятельности.Дляобучающихсяхарактернынедостаточныйуровеньразвитиялогическогомышления,затруднениявустановлениипричинно-следственных связей, сниженная память, отставания в развитии речи,слабость саморегуляции. В связи с этим обучающиеся замедленно овладеваютнеобходимыми обобщенными историческими представлениями и понятиями,плохо запоминают историческую периодизацию и хронологию, затрудняются ванализеиобобщенииконкретныхисторическихфактов,впониманиизакономерностей общественного развития; испытывают трудности при анализетекста учебника.</w:t>
          </w:r>
        </w:p>
        <w:p>
          <w:pPr>
            <w:pStyle w:val="Style15"/>
            <w:spacing w:before="1" w:after="0"/>
            <w:ind w:left="132" w:right="250" w:firstLine="708"/>
            <w:rPr/>
          </w:pPr>
          <w:r>
            <w:rPr/>
            <w:t>Наурокахистории,обучающиесясЗПРнуждаютсявспециальноорганизованной помощи, направленной на то, чтобы облегчить им усвоениеучебногоматериала.Дляпреодоленияэтихтрудностейосновноевниманиедолжно быть уделено отбору учебного материала в соответствии с принципомдоступностиприсохраненииобщегобазовогоуровня.ОндолженпосодержаниюиобъемубытьадаптированнымдляобучающихсясЗПРвсоответствиисихособымиобразовательнымипотребностями.СледуетоблегчитьовладениематериаломобучающимисясЗПРпосредствомегодетального объяснения с систематическим повтором, использования приемовактуализации(визуальная опора,памятка,алгоритм,схема,карта).</w:t>
          </w:r>
        </w:p>
        <w:p>
          <w:pPr>
            <w:sectPr>
              <w:footerReference w:type="default" r:id="rId6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spacing w:before="2" w:after="0"/>
            <w:ind w:left="132" w:right="254" w:firstLine="708"/>
            <w:rPr/>
          </w:pPr>
          <w:r>
            <w:rPr/>
            <w:t>Примерная программа предусматривает внесение некоторых изменений:уменьшениеобъематеоретическихсведений,исключениеизлишнейдетализации, включение отдельных тем или целых разделов в материалы дляобзорного, ознакомительного изучения. Темы для ознакомительного изучения впрограммевыделены курсивом.</w:t>
          </w:r>
        </w:p>
        <w:p>
          <w:pPr>
            <w:pStyle w:val="1"/>
            <w:spacing w:lineRule="auto" w:line="252" w:before="72" w:after="0"/>
            <w:ind w:left="132" w:right="1150" w:hanging="0"/>
            <w:jc w:val="left"/>
            <w:rPr/>
          </w:pPr>
          <w:bookmarkStart w:id="8" w:name="_bookmark4"/>
          <w:bookmarkEnd w:id="8"/>
          <w:r>
            <w:rPr/>
            <w:t>Примерные виды деятельности обучающихся с ЗПР, обусловленныеособымиобразовательнымипотребностямииобеспечивающие</w:t>
          </w:r>
        </w:p>
        <w:p>
          <w:pPr>
            <w:pStyle w:val="1"/>
            <w:spacing w:lineRule="auto" w:line="240" w:before="5" w:after="0"/>
            <w:ind w:left="132" w:hanging="0"/>
            <w:jc w:val="left"/>
            <w:rPr/>
          </w:pPr>
          <w:r>
            <w:rPr/>
            <w:t>осмысленноеосвоениесодержанииобразованияпопредмету«История»</w:t>
          </w:r>
        </w:p>
        <w:p>
          <w:pPr>
            <w:pStyle w:val="Style15"/>
            <w:spacing w:before="143" w:after="0"/>
            <w:ind w:left="132" w:right="250" w:firstLine="708"/>
            <w:rPr/>
          </w:pPr>
          <w:r>
            <w:rPr/>
            <w:t>СодержаниевидовдеятельностиобучающихсясЗПРопределяетсяихособымиобразовательнымипотребностями.Следуетусилитьвидыдеятельности,специфичныедляобучающихсясЗПР,обеспечивающиеосмысленноеосвоениесодержанияобразованияпопредмету:освоениематериаласопоройнаалгоритм;«пошаговость»визученииматериала;использование дополнительной визуальной опоры (планы, образцы, шаблоны,опорныетаблицы).Учителюрекомендуетсяактивнопривлекатьдополнительный наглядный материал, технические средства обучения, а такжеучить работать с учебником – выделять главную мысль параграфа, составлятьразвернутыйплан,искатьвтекстеответынавопросы,обращатьсязадополнительнойинформациейкдругимразделамучебника.Полезно</w:t>
          </w:r>
          <w:r>
            <w:rPr>
              <w:spacing w:val="-1"/>
            </w:rPr>
            <w:t>организовывать«выездные»иливиртуальные</w:t>
          </w:r>
          <w:r>
            <w:rPr/>
            <w:t>урокивмузееиэкскурсии.Особоевнимание нужно уделять обучению структурированию материала: составлениюрисуночныхивербальныхсхем,составлениютаблиц,составлениюклассификациисобозначеннымиоснованиямидляклассификацииинаполнению их примерами и др. Организация учебного материала крупнымиблокамиввидетаблицыспособствуетобобщениюсведений,пониманиюзакономерностей исторического процесса, лучшему запоминанию и усвоениюконкретных историческихфактов.</w:t>
          </w:r>
        </w:p>
        <w:p>
          <w:pPr>
            <w:pStyle w:val="Style15"/>
            <w:spacing w:lineRule="exact" w:line="322" w:before="1" w:after="0"/>
            <w:ind w:left="841" w:hanging="0"/>
            <w:rPr/>
          </w:pPr>
          <w:r>
            <w:rPr/>
            <w:t>Рекомендуетсяиспользоватьсредстванаглядности: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3" w:leader="none"/>
              <w:tab w:val="left" w:pos="494" w:leader="none"/>
            </w:tabs>
            <w:spacing w:lineRule="exact" w:line="322"/>
            <w:ind w:left="493" w:hanging="362"/>
            <w:jc w:val="left"/>
            <w:rPr>
              <w:sz w:val="28"/>
            </w:rPr>
          </w:pPr>
          <w:r>
            <w:rPr>
              <w:sz w:val="28"/>
            </w:rPr>
            <w:t>историческиекартыиатласыпо темамкурса;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3" w:leader="none"/>
              <w:tab w:val="left" w:pos="494" w:leader="none"/>
            </w:tabs>
            <w:ind w:left="493" w:hanging="362"/>
            <w:jc w:val="left"/>
            <w:rPr>
              <w:sz w:val="28"/>
            </w:rPr>
          </w:pPr>
          <w:r>
            <w:rPr>
              <w:sz w:val="28"/>
            </w:rPr>
            <w:t>артефактыикопииисторическихпредметов,макеты;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3" w:leader="none"/>
              <w:tab w:val="left" w:pos="494" w:leader="none"/>
            </w:tabs>
            <w:spacing w:lineRule="exact" w:line="322"/>
            <w:ind w:left="493" w:hanging="362"/>
            <w:jc w:val="left"/>
            <w:rPr>
              <w:sz w:val="28"/>
            </w:rPr>
          </w:pPr>
          <w:r>
            <w:rPr>
              <w:sz w:val="28"/>
            </w:rPr>
            <w:t>портретыисторическихдеятелей,выдающихсяполководцев;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3" w:leader="none"/>
              <w:tab w:val="left" w:pos="494" w:leader="none"/>
            </w:tabs>
            <w:ind w:left="493" w:hanging="362"/>
            <w:jc w:val="left"/>
            <w:rPr>
              <w:sz w:val="28"/>
            </w:rPr>
          </w:pPr>
          <w:r>
            <w:rPr>
              <w:sz w:val="28"/>
            </w:rPr>
            <w:t>историческиекартины,репродукции;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3" w:leader="none"/>
              <w:tab w:val="left" w:pos="494" w:leader="none"/>
            </w:tabs>
            <w:spacing w:lineRule="exact" w:line="322" w:before="2" w:after="0"/>
            <w:ind w:left="493" w:hanging="362"/>
            <w:jc w:val="left"/>
            <w:rPr>
              <w:sz w:val="28"/>
            </w:rPr>
          </w:pPr>
          <w:r>
            <w:rPr>
              <w:sz w:val="28"/>
            </w:rPr>
            <w:t>презентациипотемамкурса.</w:t>
          </w:r>
        </w:p>
        <w:p>
          <w:pPr>
            <w:pStyle w:val="Style15"/>
            <w:ind w:left="132" w:right="259" w:firstLine="708"/>
            <w:rPr/>
          </w:pPr>
          <w:r>
            <w:rPr/>
            <w:t>Наурокахисторииследуеторганизовыватьразличныеколлективныеформы работы:парами, группами, что будет способствовать закреплению уобучающихсясЗПРнавыковсотрудничестваипродуктивнойкоммуникации.</w:t>
          </w:r>
        </w:p>
        <w:p>
          <w:pPr>
            <w:pStyle w:val="Style15"/>
            <w:ind w:left="132" w:right="252" w:firstLine="708"/>
            <w:rPr/>
          </w:pPr>
          <w:r>
            <w:rPr/>
            <w:t>ПримернаятематическаяитерминологическаялексикасоответствуетООПООО.Дляразвитияуменияделатьвыводы,формированияединогоречевогоцелогоуобучающихсясЗПРнеобходимоиспользоватьклишеиопорныеслова.Следуетпредусмотретьпроведениенаурокахспециальнойработы над терминологической и тематической лексикой учебной дисциплины,а также над лексикой, необходимой для организации учебной деятельности вцеляхеепонимания,усвоенияизапоминанияобучающимисясЗПР,адекватногоприменениявразличныхвидахдеятельности.</w:t>
          </w:r>
        </w:p>
        <w:p>
          <w:pPr>
            <w:sectPr>
              <w:footerReference w:type="default" r:id="rId7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ind w:left="132" w:right="253" w:firstLine="708"/>
            <w:rPr/>
          </w:pPr>
          <w:r>
            <w:rPr/>
            <w:t>Приработенадлексикой,втомчисленаучнойтерминологиейкурса(раскрытиезначенийновыхслов,уточнениеилирасширениезначенийужеизвестныхлексическихединиц)необходимовключениесловавконтекст.Введениеновоготермина,новойлексическойединицыпроводитсянаоснове</w:t>
          </w:r>
        </w:p>
        <w:p>
          <w:pPr>
            <w:pStyle w:val="Style15"/>
            <w:spacing w:before="67" w:after="0"/>
            <w:ind w:left="132" w:right="256" w:hanging="0"/>
            <w:rPr/>
          </w:pPr>
          <w:r>
            <w:rPr/>
            <w:t>обращения к этимологии слова и ассоциациям. Каждое новое слово включаетсявконтекст,закрепляетсявречевойпрактикеобучающихся.Обязательнавизуальная поддержка, алгоритмы работы с определением, опорные схемы дляактуализациитерминологии.</w:t>
          </w:r>
        </w:p>
        <w:p>
          <w:pPr>
            <w:pStyle w:val="Style15"/>
            <w:spacing w:before="1" w:after="0"/>
            <w:ind w:left="132" w:right="246" w:firstLine="708"/>
            <w:rPr/>
          </w:pPr>
          <w:r>
            <w:rPr/>
            <w:t>Коррекционно-развивающая направленность истории заключается в том,что на уроках ведется целенаправленная работа по развитию речи и словесно-логическогомышлениянаосновематериалаисторическогосодержания.Впроцессе уроков требуется обеспечить накопление обучающимися специальныхпонятий,к числукоторыхотносятся: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3" w:leader="none"/>
              <w:tab w:val="left" w:pos="494" w:leader="none"/>
            </w:tabs>
            <w:spacing w:before="1" w:after="0"/>
            <w:ind w:left="493" w:right="258" w:hanging="361"/>
            <w:jc w:val="left"/>
            <w:rPr>
              <w:sz w:val="28"/>
            </w:rPr>
          </w:pPr>
          <w:r>
            <w:rPr>
              <w:sz w:val="28"/>
            </w:rPr>
            <w:t>частно-историческиепонятия(характерныедляопределенногопериодавистории),отражающиеиобобщающиеконкретныеисторические явления;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3" w:leader="none"/>
              <w:tab w:val="left" w:pos="494" w:leader="none"/>
              <w:tab w:val="left" w:pos="3074" w:leader="none"/>
              <w:tab w:val="left" w:pos="4447" w:leader="none"/>
              <w:tab w:val="left" w:pos="6325" w:leader="none"/>
              <w:tab w:val="left" w:pos="6806" w:leader="none"/>
              <w:tab w:val="left" w:pos="8744" w:leader="none"/>
            </w:tabs>
            <w:ind w:left="493" w:right="257" w:hanging="361"/>
            <w:jc w:val="left"/>
            <w:rPr>
              <w:sz w:val="28"/>
            </w:rPr>
          </w:pPr>
          <w:r>
            <w:rPr>
              <w:sz w:val="28"/>
            </w:rPr>
            <w:t>общеисторические</w:t>
            <w:tab/>
            <w:t>понятия,</w:t>
            <w:tab/>
            <w:t>отражающие</w:t>
            <w:tab/>
            <w:t>и</w:t>
            <w:tab/>
            <w:t>обобщающие</w:t>
            <w:tab/>
          </w:r>
          <w:r>
            <w:rPr>
              <w:spacing w:val="-1"/>
              <w:sz w:val="28"/>
            </w:rPr>
            <w:t>явления,</w:t>
          </w:r>
          <w:r>
            <w:rPr>
              <w:sz w:val="28"/>
            </w:rPr>
            <w:t>свойственныеопределённойобщественно-экономическойформации;</w:t>
          </w:r>
        </w:p>
        <w:p>
          <w:pPr>
            <w:pStyle w:val="ListParagraph"/>
            <w:numPr>
              <w:ilvl w:val="0"/>
              <w:numId w:val="4"/>
            </w:numPr>
            <w:tabs>
              <w:tab w:val="clear" w:pos="720"/>
              <w:tab w:val="left" w:pos="493" w:leader="none"/>
              <w:tab w:val="left" w:pos="494" w:leader="none"/>
            </w:tabs>
            <w:spacing w:before="1" w:after="0"/>
            <w:ind w:left="493" w:right="256" w:hanging="361"/>
            <w:jc w:val="left"/>
            <w:rPr>
              <w:sz w:val="28"/>
            </w:rPr>
          </w:pPr>
          <w:r>
            <w:rPr>
              <w:sz w:val="28"/>
            </w:rPr>
            <w:t>социологическиепонятия,отражающиеобщиесвязиизакономерностиисторическогопроцесса.</w:t>
          </w:r>
        </w:p>
        <w:p>
          <w:pPr>
            <w:pStyle w:val="Style15"/>
            <w:ind w:left="132" w:right="252" w:firstLine="708"/>
            <w:rPr/>
          </w:pPr>
          <w:r>
            <w:rPr/>
            <w:t>Ведущимиявляютсяобщеисторическиепонятия.Освоениесоциологическихпонятийстановитсявозможнымтольконабазеобщеисторических.</w:t>
          </w:r>
        </w:p>
        <w:p>
          <w:pPr>
            <w:pStyle w:val="Style15"/>
            <w:ind w:left="132" w:right="255" w:firstLine="708"/>
            <w:rPr/>
          </w:pPr>
          <w:r>
            <w:rPr/>
            <w:t>У обучающихся с ЗПР должно осуществляться развитие общеучебныхумений: выделять существенные и несущественные признаки того или иногоисторическогоявления,события;сравнивать,обобщать,делатьвыводы;доступно передаватьинформацию,структурироватьсвои ответы.</w:t>
          </w:r>
        </w:p>
        <w:p>
          <w:pPr>
            <w:pStyle w:val="Style15"/>
            <w:ind w:left="132" w:right="247" w:firstLine="708"/>
            <w:rPr/>
          </w:pPr>
          <w:r>
            <w:rPr/>
            <w:t>Поскольку в ходе уроков истории возникает объективная необходимостьзапоминать и воспроизводить значительное количество исторических фактов,иноязычныхимен,временныхграниц,следуетучитьобучающихсясЗПР</w:t>
          </w:r>
          <w:r>
            <w:rPr>
              <w:spacing w:val="-1"/>
            </w:rPr>
            <w:t>использовать</w:t>
          </w:r>
          <w:r>
            <w:rPr/>
            <w:t>различныесредствафиксацииматериала.Этомогутбытьусловныеобозначения(символы,схемы,таблицы,лента времении т.д.).</w:t>
          </w:r>
        </w:p>
        <w:p>
          <w:pPr>
            <w:pStyle w:val="Style15"/>
            <w:spacing w:before="2" w:after="0"/>
            <w:ind w:left="0" w:hanging="0"/>
            <w:jc w:val="left"/>
            <w:rPr>
              <w:sz w:val="42"/>
            </w:rPr>
          </w:pPr>
          <w:r>
            <w:rPr>
              <w:sz w:val="42"/>
            </w:rPr>
          </w:r>
        </w:p>
        <w:p>
          <w:pPr>
            <w:pStyle w:val="1"/>
            <w:spacing w:lineRule="auto" w:line="240"/>
            <w:ind w:left="132" w:hanging="0"/>
            <w:rPr/>
          </w:pPr>
          <w:bookmarkStart w:id="9" w:name="_bookmark5"/>
          <w:bookmarkEnd w:id="9"/>
          <w:r>
            <w:rPr/>
            <w:t>Местоучебногопредмета«История»вучебномплане</w:t>
          </w:r>
        </w:p>
        <w:p>
          <w:pPr>
            <w:sectPr>
              <w:footerReference w:type="default" r:id="rId8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spacing w:before="142" w:after="0"/>
            <w:ind w:left="132" w:right="254" w:firstLine="708"/>
            <w:rPr/>
          </w:pPr>
          <w:r>
            <w:rPr/>
            <w:t>ВсоответствиисФедеральнымгосударственнымобразовательнымстандартом основного общего образования учебный предмет «История» входитвобщественно-научнуюпредметнуюобластьиявляетсяобязательнымдляизучения.Содержаниеучебногопредмета«История»,представленноевПримернойрабочейпрограмме,соответствуетФГОСООО,Примернойосновнойобразовательнойпрограммеосновногообщегообразования,Примерной адаптированной основной образовательной программе основногообщегообразованияобучающихсясзадержкойпсихического развития.</w:t>
          </w:r>
        </w:p>
        <w:p>
          <w:pPr>
            <w:pStyle w:val="Style15"/>
            <w:spacing w:before="67" w:after="0"/>
            <w:ind w:left="132" w:hanging="0"/>
            <w:jc w:val="left"/>
            <w:rPr/>
          </w:pPr>
          <w:bookmarkStart w:id="10" w:name="_bookmark6"/>
          <w:bookmarkEnd w:id="10"/>
          <w:r>
            <w:rPr/>
            <w:t>СОДЕРЖАНИЕУЧЕБНОГОПРЕДМЕТА«ИСТОРИЯ»</w:t>
          </w:r>
        </w:p>
        <w:p>
          <w:pPr>
            <w:pStyle w:val="Style15"/>
            <w:spacing w:before="5" w:after="0"/>
            <w:ind w:left="0" w:hanging="0"/>
            <w:jc w:val="left"/>
            <w:rPr>
              <w:sz w:val="44"/>
            </w:rPr>
          </w:pPr>
          <w:r>
            <w:rPr>
              <w:sz w:val="44"/>
            </w:rPr>
          </w:r>
        </w:p>
        <w:p>
          <w:pPr>
            <w:pStyle w:val="1"/>
            <w:numPr>
              <w:ilvl w:val="0"/>
              <w:numId w:val="3"/>
            </w:numPr>
            <w:tabs>
              <w:tab w:val="clear" w:pos="720"/>
              <w:tab w:val="left" w:pos="345" w:leader="none"/>
            </w:tabs>
            <w:spacing w:lineRule="auto" w:line="240"/>
            <w:ind w:left="344" w:hanging="213"/>
            <w:rPr/>
          </w:pPr>
          <w:bookmarkStart w:id="11" w:name="_bookmark7"/>
          <w:bookmarkEnd w:id="11"/>
          <w:r>
            <w:rPr/>
            <w:t>КЛАСС</w:t>
          </w:r>
        </w:p>
        <w:p>
          <w:pPr>
            <w:pStyle w:val="Style15"/>
            <w:spacing w:before="10" w:after="0"/>
            <w:ind w:left="0" w:hanging="0"/>
            <w:jc w:val="left"/>
            <w:rPr>
              <w:b/>
              <w:b/>
              <w:sz w:val="40"/>
            </w:rPr>
          </w:pPr>
          <w:r>
            <w:rPr>
              <w:b/>
              <w:sz w:val="40"/>
            </w:rPr>
          </w:r>
        </w:p>
        <w:p>
          <w:pPr>
            <w:pStyle w:val="Normal"/>
            <w:spacing w:lineRule="exact" w:line="319"/>
            <w:ind w:left="841" w:hanging="0"/>
            <w:jc w:val="both"/>
            <w:rPr>
              <w:b/>
              <w:b/>
              <w:sz w:val="28"/>
            </w:rPr>
          </w:pPr>
          <w:r>
            <w:rPr>
              <w:b/>
              <w:sz w:val="28"/>
            </w:rPr>
            <w:t>ИсторияДревнегомира</w:t>
          </w:r>
        </w:p>
        <w:p>
          <w:pPr>
            <w:pStyle w:val="Style15"/>
            <w:ind w:left="132" w:right="254" w:firstLine="708"/>
            <w:rPr/>
          </w:pPr>
          <w:r>
            <w:rPr>
              <w:b/>
            </w:rPr>
            <w:t>Введение.</w:t>
          </w:r>
          <w:r>
            <w:rPr/>
            <w:t>Чтоизучаетистория.Источникиисторическихзнаний.Специальные(вспомогательные)историческиедисциплины.Историческаяхронология(счет лет«дон.э.»и«н.э.»).Историческая карта.</w:t>
          </w:r>
        </w:p>
        <w:p>
          <w:pPr>
            <w:pStyle w:val="Style15"/>
            <w:spacing w:before="3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before="1" w:after="0"/>
            <w:jc w:val="left"/>
            <w:rPr/>
          </w:pPr>
          <w:r>
            <w:rPr/>
            <w:t>Первобытность</w:t>
          </w:r>
        </w:p>
        <w:p>
          <w:pPr>
            <w:pStyle w:val="Style15"/>
            <w:ind w:left="132" w:right="249" w:firstLine="708"/>
            <w:rPr/>
          </w:pPr>
          <w:r>
            <w:rPr/>
            <w:t xml:space="preserve">Происхождение, расселение и эволюция древнейшего человека. Условияжизни и занятия первобытных людей. Овладение огнем. Появление человекаразумного. Охота и собирательство. </w:t>
          </w:r>
          <w:r>
            <w:rPr>
              <w:i/>
            </w:rPr>
            <w:t>Присваивающее хозяйство</w:t>
          </w:r>
          <w:r>
            <w:rPr>
              <w:i/>
              <w:vertAlign w:val="superscript"/>
            </w:rPr>
            <w:t>1</w:t>
          </w:r>
          <w:r>
            <w:rPr>
              <w:i/>
            </w:rPr>
            <w:t xml:space="preserve">. </w:t>
          </w:r>
          <w:r>
            <w:rPr/>
            <w:t>Род и родовыеотношения.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sz w:val="28"/>
            </w:rPr>
            <w:t xml:space="preserve">Древнейшиеземледельцыискотоводы:трудоваядеятельность,изобретения. </w:t>
          </w:r>
          <w:r>
            <w:rPr>
              <w:i/>
              <w:sz w:val="28"/>
            </w:rPr>
            <w:t xml:space="preserve">Появление ремесел. </w:t>
          </w:r>
          <w:r>
            <w:rPr>
              <w:sz w:val="28"/>
            </w:rPr>
            <w:t>Производящее хозяйство</w:t>
          </w:r>
          <w:r>
            <w:rPr>
              <w:i/>
              <w:sz w:val="28"/>
            </w:rPr>
            <w:t>. Развитие обмена иторговли.</w:t>
          </w:r>
          <w:r>
            <w:rPr>
              <w:sz w:val="28"/>
            </w:rPr>
            <w:t>Переходотродовойксоседскойобщине</w:t>
          </w:r>
          <w:r>
            <w:rPr>
              <w:i/>
              <w:sz w:val="28"/>
            </w:rPr>
            <w:t>.Появлениезнати</w:t>
          </w:r>
          <w:r>
            <w:rPr>
              <w:sz w:val="28"/>
            </w:rPr>
            <w:t>.</w:t>
          </w:r>
          <w:r>
            <w:rPr>
              <w:spacing w:val="-1"/>
              <w:sz w:val="28"/>
            </w:rPr>
            <w:t>Представленияобокружающем</w:t>
          </w:r>
          <w:r>
            <w:rPr>
              <w:sz w:val="28"/>
            </w:rPr>
            <w:t>мире,верованияпервобытныхлюдей.Искусствопервобытных людей.</w:t>
          </w:r>
        </w:p>
        <w:p>
          <w:pPr>
            <w:pStyle w:val="Style15"/>
            <w:spacing w:lineRule="exact" w:line="320"/>
            <w:ind w:left="841" w:hanging="0"/>
            <w:rPr/>
          </w:pPr>
          <w:r>
            <w:rPr/>
            <w:t>Разложениепервобытнообщинныхотношений.Напорогецивилизации.</w:t>
          </w:r>
        </w:p>
        <w:p>
          <w:pPr>
            <w:pStyle w:val="Style15"/>
            <w:spacing w:before="5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jc w:val="left"/>
            <w:rPr/>
          </w:pPr>
          <w:r>
            <w:rPr/>
            <w:t>Древниймир</w:t>
          </w:r>
        </w:p>
        <w:p>
          <w:pPr>
            <w:pStyle w:val="Style15"/>
            <w:ind w:left="132" w:right="259" w:firstLine="708"/>
            <w:rPr/>
          </w:pPr>
          <w:r>
            <w:rPr/>
            <w:t>ПонятиеихронологическиерамкиисторииДревнегомира.КартаДревнего мира.</w:t>
          </w:r>
        </w:p>
        <w:p>
          <w:pPr>
            <w:pStyle w:val="Style15"/>
            <w:spacing w:before="1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jc w:val="left"/>
            <w:rPr/>
          </w:pPr>
          <w:r>
            <w:rPr/>
            <w:t>ДревнийВосток</w:t>
          </w:r>
        </w:p>
        <w:p>
          <w:pPr>
            <w:pStyle w:val="Style15"/>
            <w:spacing w:lineRule="exact" w:line="319"/>
            <w:ind w:left="841" w:hanging="0"/>
            <w:jc w:val="left"/>
            <w:rPr/>
          </w:pPr>
          <w:r>
            <w:rPr/>
            <w:t>Понятие«ДревнийВосток».КартаДревневосточногомира.</w:t>
          </w:r>
        </w:p>
        <w:p>
          <w:pPr>
            <w:pStyle w:val="Style15"/>
            <w:spacing w:before="7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ДревнийЕгипет</w:t>
          </w:r>
        </w:p>
        <w:p>
          <w:pPr>
            <w:pStyle w:val="Style15"/>
            <w:ind w:left="132" w:right="253" w:firstLine="708"/>
            <w:rPr/>
          </w:pPr>
          <w:r>
            <w:rPr>
              <w:i/>
            </w:rPr>
            <w:t>ПриродаЕгипта</w:t>
          </w:r>
          <w:r>
            <w:rPr/>
            <w:t>.Условияжизниизанятиядревнихегиптян.Возникновениегосударственнойвласти.ОбъединениеЕгипта.Управлениегосударством(фараон,вельможи,чиновники).Положениеиповинностинаселения</w:t>
          </w:r>
          <w:r>
            <w:rPr>
              <w:i/>
            </w:rPr>
            <w:t>.</w:t>
          </w:r>
          <w:r>
            <w:rPr/>
            <w:t>Развитиеземледелия, скотоводства,ремесел.Рабы.</w:t>
          </w:r>
        </w:p>
        <w:p>
          <w:pPr>
            <w:pStyle w:val="Normal"/>
            <w:ind w:left="132" w:right="252" w:firstLine="708"/>
            <w:jc w:val="both"/>
            <w:rPr>
              <w:i/>
              <w:i/>
              <w:sz w:val="28"/>
            </w:rPr>
          </w:pPr>
          <w:r>
            <w:rPr>
              <w:i/>
              <w:sz w:val="28"/>
            </w:rPr>
            <w:t>ОтношенияЕгиптассоседниминародами.Египетскоевойско.Завоевательныепоходыфараонов;ТутмосIII.МогуществоЕгиптаприРамсесеII.</w:t>
          </w:r>
        </w:p>
        <w:p>
          <w:pPr>
            <w:pStyle w:val="Style15"/>
            <w:ind w:left="132" w:right="250" w:firstLine="708"/>
            <w:rPr/>
          </w:pPr>
          <w:r>
            <w:rPr/>
            <w:t>Религиозные верования египтян. Боги Древнего Египта. Храмы и жрецы.</w:t>
          </w:r>
          <w:r>
            <w:rPr>
              <w:spacing w:val="-1"/>
            </w:rPr>
            <w:t>Пирамидыигробницы.Фараон-реформатор</w:t>
          </w:r>
          <w:r>
            <w:rPr/>
            <w:t>Эхнатон.Познаниядревнихегиптян(астрономия,математика,медицина).Письменность(иероглифы,папирус</w:t>
          </w:r>
          <w:r>
            <w:rPr>
              <w:i/>
            </w:rPr>
            <w:t>).ОткрытиеЖ. Ф.Шампольона.</w:t>
          </w:r>
          <w:r>
            <w:rPr/>
            <w:t>ИскусствоДревнегоЕгипта(архитектура,рельефы,фрески).</w:t>
          </w:r>
        </w:p>
        <w:p>
          <w:pPr>
            <w:pStyle w:val="Style15"/>
            <w:spacing w:before="1" w:after="0"/>
            <w:ind w:left="0" w:hanging="0"/>
            <w:jc w:val="left"/>
            <w:rPr>
              <w:sz w:val="18"/>
            </w:rPr>
          </w:pPr>
          <w:r>
            <w:rPr>
              <w:sz w:val="18"/>
            </w:rPr>
            <w:pict>
              <v:shape id="shape_0" ID="Изображение8" coordsize="645795,3556" path="l0,3555l0,0l-9566,0l-9566,3555e" fillcolor="black" stroked="f" o:allowincell="f" style="position:absolute;margin-left:-18249.35pt;margin-top:-88.4pt;width:18305.95pt;height:100.75pt;mso-wrap-style:none;v-text-anchor:middle;mso-position-horizontal-relative:page">
                <v:fill o:detectmouseclick="t" type="solid" color2="white"/>
                <v:stroke color="#3465a4" joinstyle="round" endcap="flat"/>
                <w10:wrap type="none"/>
              </v:shape>
            </w:pict>
          </w:r>
        </w:p>
        <w:p>
          <w:pPr>
            <w:sectPr>
              <w:footerReference w:type="default" r:id="rId9"/>
              <w:type w:val="nextPage"/>
              <w:pgSz w:w="11906" w:h="16838"/>
              <w:pgMar w:left="1000" w:right="880" w:gutter="0" w:header="0" w:top="1040" w:footer="1065" w:bottom="1260"/>
              <w:pgNumType w:fmt="decimal"/>
              <w:formProt w:val="false"/>
              <w:textDirection w:val="lrTb"/>
              <w:docGrid w:type="default" w:linePitch="100" w:charSpace="8192"/>
            </w:sectPr>
            <w:pStyle w:val="Normal"/>
            <w:spacing w:before="67" w:after="0"/>
            <w:ind w:left="132" w:right="254" w:hanging="0"/>
            <w:rPr>
              <w:sz w:val="20"/>
            </w:rPr>
          </w:pPr>
          <w:r>
            <w:rPr>
              <w:sz w:val="20"/>
              <w:vertAlign w:val="superscript"/>
            </w:rPr>
            <w:t>1</w:t>
          </w:r>
          <w:r>
            <w:rPr>
              <w:sz w:val="20"/>
            </w:rPr>
            <w:t>Здесьидалее курсивомобозначенытемы,изучениекоторыхпроводитсявознакомительномплане.Педагогсамостоятельно определяетобъемизучаемогоматериала.</w:t>
          </w:r>
        </w:p>
        <w:p>
          <w:pPr>
            <w:pStyle w:val="1"/>
            <w:spacing w:lineRule="exact" w:line="320" w:before="76" w:after="0"/>
            <w:rPr>
              <w:sz w:val="20"/>
            </w:rPr>
          </w:pPr>
          <w:r>
            <w:rPr/>
            <w:t>ДревниецивилизацииМесопотамии</w:t>
          </w:r>
        </w:p>
        <w:p>
          <w:pPr>
            <w:pStyle w:val="Normal"/>
            <w:ind w:left="132" w:right="251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ПриродныеусловияМесопотамии(Междуречья).Занятиянаселения.Древнейшиегорода-государства.Созданиеединогогосударства</w:t>
          </w:r>
          <w:r>
            <w:rPr>
              <w:i/>
              <w:sz w:val="28"/>
            </w:rPr>
            <w:t>.Письменность.Мифыисказания.</w:t>
          </w:r>
        </w:p>
        <w:p>
          <w:pPr>
            <w:pStyle w:val="Style15"/>
            <w:spacing w:lineRule="exact" w:line="321"/>
            <w:ind w:left="841" w:hanging="0"/>
            <w:rPr>
              <w:sz w:val="20"/>
            </w:rPr>
          </w:pPr>
          <w:r>
            <w:rPr/>
            <w:t>ДревнийВавилон.ЦарьХаммурапииегозаконы.</w:t>
          </w:r>
        </w:p>
        <w:p>
          <w:pPr>
            <w:pStyle w:val="Style15"/>
            <w:ind w:left="132" w:right="258" w:firstLine="708"/>
            <w:rPr>
              <w:sz w:val="20"/>
            </w:rPr>
          </w:pPr>
          <w:r>
            <w:rPr/>
            <w:t>Ассирия.Завоеванияассирийцев.Началообработкижелеза.Созданиесильнойдержавы.КультурныесокровищаНиневии.Гибельимперии.</w:t>
          </w:r>
        </w:p>
        <w:p>
          <w:pPr>
            <w:pStyle w:val="Normal"/>
            <w:ind w:left="132" w:right="254" w:firstLine="708"/>
            <w:jc w:val="both"/>
            <w:rPr>
              <w:i/>
              <w:i/>
              <w:sz w:val="28"/>
            </w:rPr>
          </w:pPr>
          <w:r>
            <w:rPr>
              <w:i/>
              <w:sz w:val="28"/>
            </w:rPr>
            <w:t>УсилениеНововавилонскогоцарства.ЛегендарныепамятникигородаВавилона.</w:t>
          </w:r>
        </w:p>
        <w:p>
          <w:pPr>
            <w:pStyle w:val="Style15"/>
            <w:spacing w:before="8" w:after="0"/>
            <w:ind w:left="0" w:hanging="0"/>
            <w:jc w:val="left"/>
            <w:rPr>
              <w:i/>
              <w:i/>
              <w:sz w:val="27"/>
            </w:rPr>
          </w:pPr>
          <w:r>
            <w:rPr>
              <w:i/>
              <w:sz w:val="27"/>
            </w:rPr>
          </w:r>
        </w:p>
        <w:p>
          <w:pPr>
            <w:pStyle w:val="1"/>
            <w:rPr>
              <w:sz w:val="20"/>
            </w:rPr>
          </w:pPr>
          <w:r>
            <w:rPr/>
            <w:t>ВосточноеСредиземноморьевдревности</w:t>
          </w:r>
        </w:p>
        <w:p>
          <w:pPr>
            <w:pStyle w:val="Style15"/>
            <w:ind w:left="132" w:right="253" w:firstLine="708"/>
            <w:rPr>
              <w:sz w:val="20"/>
            </w:rPr>
          </w:pPr>
          <w:r>
            <w:rPr/>
            <w:t>Природные условия, их влияние на занятия жителей. Финикия: развитиеремесел,караваннойиморскойторговли.Города-государства.Финикийскаяколонизация. Финикийский алфавит. Палестина и ее население. ВозникновениеИзраильскогогосударства.</w:t>
          </w:r>
          <w:r>
            <w:rPr>
              <w:i/>
            </w:rPr>
            <w:t>ЦарьСоломон.</w:t>
          </w:r>
          <w:r>
            <w:rPr/>
            <w:t>Религиозныеверования.Ветхозаветныепредания.</w:t>
          </w:r>
        </w:p>
        <w:p>
          <w:pPr>
            <w:pStyle w:val="Style15"/>
            <w:spacing w:before="3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rPr>
              <w:sz w:val="20"/>
            </w:rPr>
          </w:pPr>
          <w:r>
            <w:rPr/>
            <w:t>Персидскаядержава</w:t>
          </w:r>
        </w:p>
        <w:p>
          <w:pPr>
            <w:pStyle w:val="Normal"/>
            <w:ind w:left="132" w:right="253" w:firstLine="708"/>
            <w:jc w:val="both"/>
            <w:rPr>
              <w:sz w:val="28"/>
            </w:rPr>
          </w:pPr>
          <w:r>
            <w:rPr>
              <w:sz w:val="28"/>
            </w:rPr>
            <w:t>Завоеванияперсов.</w:t>
          </w:r>
          <w:r>
            <w:rPr>
              <w:i/>
              <w:sz w:val="28"/>
            </w:rPr>
            <w:t>ГосударствоАхеменидов.Великиецари:КирIIВеликий,ДарийI.</w:t>
          </w:r>
          <w:r>
            <w:rPr>
              <w:sz w:val="28"/>
            </w:rPr>
            <w:t>Расширениетерриториидержавы.Государственноеустройство.Центрисатрапии,управлениеимперией.Религияперсов.</w:t>
          </w:r>
        </w:p>
        <w:p>
          <w:pPr>
            <w:pStyle w:val="Style15"/>
            <w:spacing w:before="3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rPr>
              <w:sz w:val="20"/>
            </w:rPr>
          </w:pPr>
          <w:r>
            <w:rPr/>
            <w:t>ДревняяИндия</w:t>
          </w:r>
        </w:p>
        <w:p>
          <w:pPr>
            <w:pStyle w:val="Normal"/>
            <w:ind w:left="132" w:right="249" w:firstLine="708"/>
            <w:jc w:val="both"/>
            <w:rPr>
              <w:sz w:val="28"/>
            </w:rPr>
          </w:pPr>
          <w:r>
            <w:rPr>
              <w:sz w:val="28"/>
            </w:rPr>
            <w:t>ПриродныеусловияДревнейИндии.Занятиянаселения.Древнейшиегорода-государства.</w:t>
          </w:r>
          <w:r>
            <w:rPr>
              <w:i/>
              <w:sz w:val="28"/>
            </w:rPr>
            <w:t>ПриходариеввСевернуюИндию.ДержаваМаурьев.ГосударствоГуптов</w:t>
          </w:r>
          <w:r>
            <w:rPr>
              <w:sz w:val="28"/>
            </w:rPr>
            <w:t>.Общественноеустройство,варны.Религиозныеверованиядревнихиндийцев.</w:t>
          </w:r>
          <w:r>
            <w:rPr>
              <w:i/>
              <w:sz w:val="28"/>
            </w:rPr>
            <w:t>Легендыисказания.Возникновениеираспространениебуддизма.КультурноенаследиеДревнейИндии(эпосилитература,художественнаякультура,научноепознание).</w:t>
          </w:r>
          <w:r>
            <w:rPr>
              <w:sz w:val="28"/>
            </w:rPr>
            <w:t>ОбъединениеИндиицаремАшокой.</w:t>
          </w:r>
        </w:p>
        <w:p>
          <w:pPr>
            <w:pStyle w:val="Style15"/>
            <w:spacing w:before="2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spacing w:lineRule="exact" w:line="321"/>
            <w:rPr>
              <w:sz w:val="20"/>
            </w:rPr>
          </w:pPr>
          <w:r>
            <w:rPr/>
            <w:t>ДревнийКитай</w:t>
          </w:r>
        </w:p>
        <w:p>
          <w:pPr>
            <w:pStyle w:val="Style15"/>
            <w:ind w:left="132" w:right="249" w:firstLine="708"/>
            <w:rPr>
              <w:sz w:val="20"/>
            </w:rPr>
          </w:pPr>
          <w:r>
            <w:rPr/>
            <w:t>ПриродныеусловияДревнегоКитая.Хозяйственнаядеятельностьиусловияжизнинаселения.Древнейшиецарства.Созданиеобъединеннойимперии. Цинь Шихуанди</w:t>
          </w:r>
          <w:r>
            <w:rPr>
              <w:i/>
            </w:rPr>
            <w:t xml:space="preserve">. </w:t>
          </w:r>
          <w:r>
            <w:rPr/>
            <w:t>Возведение Великой Китайской стены</w:t>
          </w:r>
          <w:r>
            <w:rPr>
              <w:i/>
            </w:rPr>
            <w:t xml:space="preserve">. </w:t>
          </w:r>
          <w:r>
            <w:rPr/>
            <w:t>Правление</w:t>
          </w:r>
          <w:r>
            <w:rPr>
              <w:spacing w:val="-1"/>
            </w:rPr>
            <w:t>династииХань</w:t>
          </w:r>
          <w:r>
            <w:rPr>
              <w:i/>
              <w:spacing w:val="-1"/>
            </w:rPr>
            <w:t>.</w:t>
          </w:r>
          <w:r>
            <w:rPr>
              <w:i/>
            </w:rPr>
            <w:t>Жизньвимперии:правителииподданные,положениеразличныхгруппнаселения</w:t>
          </w:r>
          <w:r>
            <w:rPr/>
            <w:t>.Развитиеремеселиторговли.Великийшелковыйпуть.Религиозно-философскиеучения. Конфуций. Научныезнанияиизобретениядревних китайцев.Храмы.</w:t>
          </w:r>
        </w:p>
        <w:p>
          <w:pPr>
            <w:pStyle w:val="Style15"/>
            <w:spacing w:before="3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sectPr>
              <w:footerReference w:type="default" r:id="rId10"/>
              <w:type w:val="nextPage"/>
              <w:pgSz w:w="11906" w:h="16838"/>
              <w:pgMar w:left="1000" w:right="880" w:gutter="0" w:header="0" w:top="136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1"/>
            <w:spacing w:lineRule="auto" w:line="240"/>
            <w:ind w:left="841" w:right="5647" w:hanging="0"/>
            <w:jc w:val="left"/>
            <w:rPr>
              <w:sz w:val="20"/>
            </w:rPr>
          </w:pPr>
          <w:r>
            <w:rPr/>
            <w:t>Древняя Греция. ЭллинизмДревнейшаяГреция</w:t>
          </w:r>
        </w:p>
        <w:p>
          <w:pPr>
            <w:pStyle w:val="Style15"/>
            <w:spacing w:before="67" w:after="0"/>
            <w:ind w:left="132" w:right="258" w:firstLine="708"/>
            <w:rPr>
              <w:sz w:val="20"/>
            </w:rPr>
          </w:pPr>
          <w:r>
            <w:rPr/>
            <w:t>ПриродныеусловияДревнейГреции.Занятиянаселения.Древнейшиегосударства на Крите. Расцвет и гибель Минойской цивилизации. ГосударстваАхейской Греции (Микены, Тиринф). Троянская война. Вторжение дорийскихплемен.ПоэмыГомера «Илиада»,«Одиссея».</w:t>
          </w:r>
        </w:p>
        <w:p>
          <w:pPr>
            <w:pStyle w:val="1"/>
            <w:spacing w:before="6" w:after="0"/>
            <w:rPr>
              <w:sz w:val="20"/>
            </w:rPr>
          </w:pPr>
          <w:r>
            <w:rPr/>
            <w:t>Греческиеполисы</w:t>
          </w:r>
        </w:p>
        <w:p>
          <w:pPr>
            <w:pStyle w:val="Style15"/>
            <w:ind w:left="132" w:right="255" w:firstLine="708"/>
            <w:rPr>
              <w:sz w:val="20"/>
            </w:rPr>
          </w:pPr>
          <w:r>
            <w:rPr/>
            <w:t>Подъемхозяйственнойжизнипосле«темныхвеков».Развитиеземледелияи ремесла. Становление полисов, их политическое устройство. Аристократия идемос.Великаягреческаяколонизация.Метрополиии колонии.</w:t>
          </w:r>
        </w:p>
        <w:p>
          <w:pPr>
            <w:pStyle w:val="Normal"/>
            <w:ind w:left="132" w:right="252" w:firstLine="708"/>
            <w:jc w:val="both"/>
            <w:rPr>
              <w:sz w:val="28"/>
            </w:rPr>
          </w:pPr>
          <w:r>
            <w:rPr>
              <w:sz w:val="28"/>
            </w:rPr>
            <w:t xml:space="preserve">Афины: утверждение демократии. </w:t>
          </w:r>
          <w:r>
            <w:rPr>
              <w:i/>
              <w:sz w:val="28"/>
            </w:rPr>
            <w:t>Законы Солона. Реформы Клисфена, ихзначение.</w:t>
          </w:r>
          <w:r>
            <w:rPr>
              <w:sz w:val="28"/>
            </w:rPr>
            <w:t>Спарта:основныегруппынаселения,политическоеустройство.Организациявоенного дела.Спартанскоевоспитание.</w:t>
          </w:r>
        </w:p>
        <w:p>
          <w:pPr>
            <w:pStyle w:val="Normal"/>
            <w:ind w:left="132" w:right="255" w:firstLine="708"/>
            <w:jc w:val="both"/>
            <w:rPr>
              <w:sz w:val="28"/>
            </w:rPr>
          </w:pPr>
          <w:r>
            <w:rPr>
              <w:spacing w:val="-1"/>
              <w:sz w:val="28"/>
            </w:rPr>
            <w:t>Греко-персидскиевойны.</w:t>
          </w:r>
          <w:r>
            <w:rPr>
              <w:sz w:val="28"/>
            </w:rPr>
            <w:t>Причинывойн.ПоходыперсовнаГрецию.БитваприМарафоне,еезначение.Усилениеафинскогомогущества;Фемистокл.</w:t>
          </w:r>
          <w:r>
            <w:rPr>
              <w:i/>
              <w:sz w:val="28"/>
            </w:rPr>
            <w:t xml:space="preserve">БитваприФермопилах.ЗахватперсамиАттики.ПобедыгрековвСаламинскомсражении,при ПлатеяхиМикале. </w:t>
          </w:r>
          <w:r>
            <w:rPr>
              <w:sz w:val="28"/>
            </w:rPr>
            <w:t>Итоги греко-персидскихвойн.</w:t>
          </w:r>
        </w:p>
        <w:p>
          <w:pPr>
            <w:pStyle w:val="Style15"/>
            <w:ind w:left="132" w:right="255" w:firstLine="708"/>
            <w:rPr>
              <w:sz w:val="20"/>
            </w:rPr>
          </w:pPr>
          <w:r>
            <w:rPr/>
            <w:t>ВозвышениеАфинскогогосударства.АфиныприПерикле.Хозяйственнаяжизнь.Развитиерабовладения.Пелопоннесскаявойна:причины,участники,итоги.Упадок Эллады.</w:t>
          </w:r>
        </w:p>
        <w:p>
          <w:pPr>
            <w:pStyle w:val="Style15"/>
            <w:spacing w:before="2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spacing w:lineRule="exact" w:line="321" w:before="1" w:after="0"/>
            <w:rPr>
              <w:sz w:val="20"/>
            </w:rPr>
          </w:pPr>
          <w:r>
            <w:rPr/>
            <w:t>КультураДревнейГреции</w:t>
          </w:r>
        </w:p>
        <w:p>
          <w:pPr>
            <w:pStyle w:val="Normal"/>
            <w:ind w:left="132" w:right="252" w:firstLine="708"/>
            <w:jc w:val="both"/>
            <w:rPr>
              <w:sz w:val="28"/>
            </w:rPr>
          </w:pPr>
          <w:r>
            <w:rPr>
              <w:sz w:val="28"/>
            </w:rPr>
            <w:t>Религия древних греков; пантеон богов. Храмы и жрецы. Развитие наук.Греческая философия. Школа и образование. Литература. Греческое искусство:архитектура,скульптура.</w:t>
          </w:r>
          <w:r>
            <w:rPr>
              <w:i/>
              <w:sz w:val="28"/>
            </w:rPr>
            <w:t xml:space="preserve">Повседневнаяжизньибытдревнихгреков.Досуг(театр,спортивныесостязания). </w:t>
          </w:r>
          <w:r>
            <w:rPr>
              <w:sz w:val="28"/>
            </w:rPr>
            <w:t>ОбщегреческиеигрывОлимпии.</w:t>
          </w:r>
        </w:p>
        <w:p>
          <w:pPr>
            <w:pStyle w:val="Style15"/>
            <w:spacing w:before="1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spacing w:lineRule="exact" w:line="321" w:before="1" w:after="0"/>
            <w:rPr>
              <w:sz w:val="20"/>
            </w:rPr>
          </w:pPr>
          <w:r>
            <w:rPr/>
            <w:t>Македонскиезавоевания.Эллинизм</w:t>
          </w:r>
        </w:p>
        <w:p>
          <w:pPr>
            <w:pStyle w:val="Normal"/>
            <w:ind w:left="132" w:right="253" w:firstLine="708"/>
            <w:jc w:val="both"/>
            <w:rPr>
              <w:sz w:val="28"/>
            </w:rPr>
          </w:pPr>
          <w:r>
            <w:rPr>
              <w:sz w:val="28"/>
            </w:rPr>
            <w:t xml:space="preserve">Возвышение Македонии. </w:t>
          </w:r>
          <w:r>
            <w:rPr>
              <w:i/>
              <w:sz w:val="28"/>
            </w:rPr>
            <w:t>Политика Филиппа II. Главенство Македониинадгреческимиполисами.</w:t>
          </w:r>
          <w:r>
            <w:rPr>
              <w:sz w:val="28"/>
            </w:rPr>
            <w:t>АлександрМакедонскийиегозавоеваниянаВостоке.РаспаддержавыАлександраМакедонского.ЭллинистическиегосударстваВостока.Культура эллинистическогомира.</w:t>
          </w:r>
        </w:p>
        <w:p>
          <w:pPr>
            <w:pStyle w:val="Style15"/>
            <w:spacing w:before="1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spacing w:lineRule="exact" w:line="322"/>
            <w:rPr>
              <w:sz w:val="20"/>
            </w:rPr>
          </w:pPr>
          <w:r>
            <w:rPr/>
            <w:t>ДревнийРим</w:t>
          </w:r>
        </w:p>
        <w:p>
          <w:pPr>
            <w:pStyle w:val="Normal"/>
            <w:spacing w:lineRule="exact" w:line="320"/>
            <w:ind w:left="841" w:hanging="0"/>
            <w:jc w:val="both"/>
            <w:rPr>
              <w:b/>
              <w:b/>
              <w:sz w:val="28"/>
            </w:rPr>
          </w:pPr>
          <w:r>
            <w:rPr>
              <w:b/>
              <w:sz w:val="28"/>
            </w:rPr>
            <w:t>ВозникновениеРимскогогосударства</w:t>
          </w:r>
        </w:p>
        <w:p>
          <w:pPr>
            <w:pStyle w:val="Style15"/>
            <w:ind w:left="132" w:right="257" w:firstLine="708"/>
            <w:rPr>
              <w:sz w:val="20"/>
            </w:rPr>
          </w:pPr>
          <w:r>
            <w:rPr/>
            <w:t>Природа и население Апеннинского полуострова в древности. Этрусскиегорода-государства.Наследиеэтрусков.ЛегендыобоснованииРима.Римэпохицарей. Республика римских граждан. Патриции и плебеи. Управление и законы.Римское войско. Верования древних римлян. Боги. Жрецы. Завоевание РимомИталии.</w:t>
          </w:r>
        </w:p>
        <w:p>
          <w:pPr>
            <w:pStyle w:val="Style15"/>
            <w:spacing w:before="4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rPr>
              <w:sz w:val="20"/>
            </w:rPr>
          </w:pPr>
          <w:r>
            <w:rPr/>
            <w:t>РимскиезавоеваниявСредиземноморье</w:t>
          </w:r>
        </w:p>
        <w:p>
          <w:pPr>
            <w:sectPr>
              <w:footerReference w:type="default" r:id="rId11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ind w:left="132" w:right="257" w:firstLine="708"/>
            <w:rPr>
              <w:sz w:val="20"/>
            </w:rPr>
          </w:pPr>
          <w:r>
            <w:rPr/>
            <w:t>ВойныРимасКарфагеном.Ганнибал;битваприКаннах.ПоражениеКарфагена.УстановлениегосподстваРимавСредиземноморье.Римскиепровинции.</w:t>
          </w:r>
        </w:p>
        <w:p>
          <w:pPr>
            <w:pStyle w:val="1"/>
            <w:spacing w:lineRule="exact" w:line="321" w:before="72" w:after="0"/>
            <w:rPr>
              <w:sz w:val="20"/>
            </w:rPr>
          </w:pPr>
          <w:r>
            <w:rPr/>
            <w:t>ПоздняяРимскаяреспублика.Гражданскиевойны</w:t>
          </w:r>
        </w:p>
        <w:p>
          <w:pPr>
            <w:pStyle w:val="Normal"/>
            <w:ind w:left="132" w:right="249" w:firstLine="708"/>
            <w:jc w:val="both"/>
            <w:rPr>
              <w:sz w:val="28"/>
            </w:rPr>
          </w:pPr>
          <w:r>
            <w:rPr>
              <w:sz w:val="28"/>
            </w:rPr>
            <w:t xml:space="preserve">Подъем сельского хозяйства. </w:t>
          </w:r>
          <w:r>
            <w:rPr>
              <w:i/>
              <w:sz w:val="28"/>
            </w:rPr>
            <w:t>Латифундии</w:t>
          </w:r>
          <w:r>
            <w:rPr>
              <w:sz w:val="28"/>
            </w:rPr>
            <w:t xml:space="preserve">. Рабство. </w:t>
          </w:r>
          <w:r>
            <w:rPr>
              <w:i/>
              <w:sz w:val="28"/>
            </w:rPr>
            <w:t>Борьба за аграрнуюреформу</w:t>
          </w:r>
          <w:r>
            <w:rPr>
              <w:sz w:val="28"/>
            </w:rPr>
            <w:t xml:space="preserve">. Деятельность братьев Гракхов: проекты реформ, мероприятия, итоги.ГражданскаявойнаиустановлениедиктатурыСуллы.ВосстаниеСпартака.Участие армии в гражданских войнах. </w:t>
          </w:r>
          <w:r>
            <w:rPr>
              <w:i/>
              <w:sz w:val="28"/>
            </w:rPr>
            <w:t xml:space="preserve">Первый триумвират. </w:t>
          </w:r>
          <w:r>
            <w:rPr>
              <w:sz w:val="28"/>
            </w:rPr>
            <w:t>Гай Юлий Цезарь:путьквласти,диктатура.</w:t>
          </w:r>
          <w:r>
            <w:rPr>
              <w:i/>
              <w:sz w:val="28"/>
            </w:rPr>
            <w:t>БорьбамеждунаследникамиЦезаря</w:t>
          </w:r>
          <w:r>
            <w:rPr>
              <w:sz w:val="28"/>
            </w:rPr>
            <w:t>.ПобедаОктавиана.</w:t>
          </w:r>
        </w:p>
        <w:p>
          <w:pPr>
            <w:pStyle w:val="Style15"/>
            <w:spacing w:before="3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rPr>
              <w:sz w:val="20"/>
            </w:rPr>
          </w:pPr>
          <w:r>
            <w:rPr/>
            <w:t>РасцветипадениеРимскойимперии</w:t>
          </w:r>
        </w:p>
        <w:p>
          <w:pPr>
            <w:pStyle w:val="Style15"/>
            <w:ind w:left="132" w:right="250" w:firstLine="708"/>
            <w:rPr>
              <w:sz w:val="20"/>
            </w:rPr>
          </w:pPr>
          <w:r>
            <w:rPr>
              <w:spacing w:val="-1"/>
            </w:rPr>
            <w:t>Установлениеимператорскойвласти.</w:t>
          </w:r>
          <w:r>
            <w:rPr/>
            <w:t>ОктавианАвгуст.ИмператорыРима:завоеватели и правители. Римская империя: территория, управление. Римскоегражданство</w:t>
          </w:r>
          <w:r>
            <w:rPr>
              <w:i/>
            </w:rPr>
            <w:t xml:space="preserve">. Повседневная жизнь в столице и провинциях. </w:t>
          </w:r>
          <w:r>
            <w:rPr/>
            <w:t>Возникновение ираспространение христианства. Император Константин I, перенос столицы вКонстантинополь.РазделениеРимскойимпериинаЗападнуюиВосточнуючасти.</w:t>
          </w:r>
        </w:p>
        <w:p>
          <w:pPr>
            <w:pStyle w:val="Style15"/>
            <w:ind w:left="132" w:right="259" w:firstLine="708"/>
            <w:rPr>
              <w:sz w:val="20"/>
            </w:rPr>
          </w:pPr>
          <w:r>
            <w:rPr/>
            <w:t>Начало Великого переселения народов. Рим и варвары. Падение ЗападнойРимскойимперии.</w:t>
          </w:r>
        </w:p>
        <w:p>
          <w:pPr>
            <w:pStyle w:val="Style15"/>
            <w:spacing w:before="2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rPr>
              <w:sz w:val="20"/>
            </w:rPr>
          </w:pPr>
          <w:r>
            <w:rPr/>
            <w:t>КультураДревнегоРима</w:t>
          </w:r>
        </w:p>
        <w:p>
          <w:pPr>
            <w:pStyle w:val="Style15"/>
            <w:ind w:left="132" w:right="251" w:firstLine="708"/>
            <w:rPr>
              <w:sz w:val="20"/>
            </w:rPr>
          </w:pPr>
          <w:r>
            <w:rPr/>
            <w:t>Римская литература, золотой век поэзии. Ораторское искусство; Цицерон.Развитиенаук.Римскиеисторики.ИскусствоДревнегоРима:архитектура,скульптура.Пантеон.</w:t>
          </w:r>
        </w:p>
        <w:p>
          <w:pPr>
            <w:pStyle w:val="Style15"/>
            <w:ind w:left="841" w:hanging="0"/>
            <w:rPr>
              <w:sz w:val="20"/>
            </w:rPr>
          </w:pPr>
          <w:r>
            <w:rPr>
              <w:b/>
            </w:rPr>
            <w:t>Обобщение</w:t>
          </w:r>
          <w:r>
            <w:rPr/>
            <w:t>.ИсторическоеикультурноенаследиецивилизацийДревнего</w:t>
          </w:r>
        </w:p>
        <w:p>
          <w:pPr>
            <w:pStyle w:val="Style15"/>
            <w:spacing w:lineRule="exact" w:line="321"/>
            <w:ind w:left="132" w:hanging="0"/>
            <w:jc w:val="left"/>
            <w:rPr>
              <w:sz w:val="20"/>
            </w:rPr>
          </w:pPr>
          <w:r>
            <w:rPr/>
            <w:t>мира.</w:t>
          </w:r>
        </w:p>
        <w:p>
          <w:pPr>
            <w:pStyle w:val="Style15"/>
            <w:spacing w:before="1" w:after="0"/>
            <w:ind w:left="0" w:hanging="0"/>
            <w:jc w:val="left"/>
            <w:rPr>
              <w:sz w:val="42"/>
            </w:rPr>
          </w:pPr>
          <w:r>
            <w:rPr>
              <w:sz w:val="42"/>
            </w:rPr>
          </w:r>
        </w:p>
        <w:p>
          <w:pPr>
            <w:pStyle w:val="1"/>
            <w:numPr>
              <w:ilvl w:val="0"/>
              <w:numId w:val="3"/>
            </w:numPr>
            <w:tabs>
              <w:tab w:val="clear" w:pos="720"/>
              <w:tab w:val="left" w:pos="345" w:leader="none"/>
            </w:tabs>
            <w:spacing w:lineRule="auto" w:line="240" w:before="1" w:after="0"/>
            <w:ind w:left="344" w:hanging="213"/>
            <w:rPr>
              <w:sz w:val="20"/>
            </w:rPr>
          </w:pPr>
          <w:bookmarkStart w:id="12" w:name="_bookmark8"/>
          <w:bookmarkEnd w:id="12"/>
          <w:r>
            <w:rPr/>
            <w:t>КЛАСС</w:t>
          </w:r>
        </w:p>
        <w:p>
          <w:pPr>
            <w:pStyle w:val="Style15"/>
            <w:spacing w:before="9" w:after="0"/>
            <w:ind w:left="0" w:hanging="0"/>
            <w:jc w:val="left"/>
            <w:rPr>
              <w:b/>
              <w:b/>
              <w:sz w:val="40"/>
            </w:rPr>
          </w:pPr>
          <w:r>
            <w:rPr>
              <w:b/>
              <w:sz w:val="40"/>
            </w:rPr>
          </w:r>
        </w:p>
        <w:p>
          <w:pPr>
            <w:pStyle w:val="Normal"/>
            <w:spacing w:lineRule="exact" w:line="319" w:before="1" w:after="0"/>
            <w:ind w:left="841" w:hanging="0"/>
            <w:jc w:val="both"/>
            <w:rPr>
              <w:b/>
              <w:b/>
              <w:sz w:val="28"/>
            </w:rPr>
          </w:pPr>
          <w:r>
            <w:rPr>
              <w:b/>
              <w:sz w:val="28"/>
            </w:rPr>
            <w:t>Всеобщаяистория.Историясреднихвеков</w:t>
          </w:r>
        </w:p>
        <w:p>
          <w:pPr>
            <w:pStyle w:val="Style15"/>
            <w:ind w:left="132" w:right="256" w:firstLine="708"/>
            <w:rPr>
              <w:sz w:val="20"/>
            </w:rPr>
          </w:pPr>
          <w:r>
            <w:rPr>
              <w:b/>
            </w:rPr>
            <w:t>Введение</w:t>
          </w:r>
          <w:r>
            <w:rPr/>
            <w:t>.Средниевека:понятие,хронологическиерамкиипериодизацияСредневековья.</w:t>
          </w:r>
        </w:p>
        <w:p>
          <w:pPr>
            <w:pStyle w:val="Style15"/>
            <w:spacing w:before="3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rPr>
              <w:sz w:val="20"/>
            </w:rPr>
          </w:pPr>
          <w:r>
            <w:rPr/>
            <w:t>НародыЕвропывраннееСредневековье</w:t>
          </w:r>
        </w:p>
        <w:p>
          <w:pPr>
            <w:pStyle w:val="Style15"/>
            <w:ind w:left="132" w:right="257" w:firstLine="708"/>
            <w:rPr>
              <w:sz w:val="20"/>
            </w:rPr>
          </w:pPr>
          <w:r>
            <w:rPr/>
            <w:t>ПадениеЗападнойРимскойимпериииобразованиеварварскихкоролевств.ЗавоеваниефранкамиГаллии.Хлодвиг.Усилениекоролевскойвласти.</w:t>
          </w:r>
          <w:r>
            <w:rPr>
              <w:i/>
            </w:rPr>
            <w:t>Салическаяправда</w:t>
          </w:r>
          <w:r>
            <w:rPr/>
            <w:t>.Принятиефранками христианства.</w:t>
          </w:r>
        </w:p>
        <w:p>
          <w:pPr>
            <w:pStyle w:val="Style15"/>
            <w:ind w:left="132" w:right="250" w:firstLine="708"/>
            <w:rPr>
              <w:i/>
              <w:i/>
            </w:rPr>
          </w:pPr>
          <w:r>
            <w:rPr/>
            <w:t>Франкское государство в VIII–IX вв. Усиление власти майордомов. КарлМартеллиеговоеннаяреформа.ЗавоеванияКарлаВеликого.Управлениеимперией.«Каролингскоевозрождение».</w:t>
          </w:r>
          <w:r>
            <w:rPr>
              <w:i/>
            </w:rPr>
            <w:t>Верденскийраздел,егопричиныизначение.</w:t>
          </w:r>
        </w:p>
        <w:p>
          <w:pPr>
            <w:sectPr>
              <w:footerReference w:type="default" r:id="rId12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ind w:left="132" w:right="255" w:firstLine="708"/>
            <w:rPr>
              <w:sz w:val="20"/>
            </w:rPr>
          </w:pPr>
          <w:r>
            <w:rPr/>
            <w:t>ОбразованиегосударстввоФранции,Германии,Италии.СвященнаяРимская империя. Британия и Ирландия в раннее Средневековье. Норманны:общественныйстрой,завоевания.Ранниеславянскиегосударства.</w:t>
          </w:r>
        </w:p>
        <w:p>
          <w:pPr>
            <w:pStyle w:val="Style15"/>
            <w:spacing w:before="67" w:after="0"/>
            <w:ind w:left="132" w:right="254" w:hanging="0"/>
            <w:jc w:val="left"/>
            <w:rPr>
              <w:sz w:val="20"/>
            </w:rPr>
          </w:pPr>
          <w:r>
            <w:rPr/>
            <w:t>ВозникновениеВенгерскогокоролевства.ХристианизацияЕвропы.Светскиеправителии папы.</w:t>
          </w:r>
        </w:p>
        <w:p>
          <w:pPr>
            <w:pStyle w:val="Style15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rPr>
              <w:sz w:val="20"/>
            </w:rPr>
          </w:pPr>
          <w:r>
            <w:rPr/>
            <w:t>ВизантийскаяимпериявVI–ХIвв.</w:t>
          </w:r>
        </w:p>
        <w:p>
          <w:pPr>
            <w:pStyle w:val="Normal"/>
            <w:ind w:left="132" w:right="251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Территория,населениеимперииромеев.Византийскиеимператоры;Юстиниан.</w:t>
          </w:r>
          <w:r>
            <w:rPr>
              <w:i/>
              <w:sz w:val="28"/>
            </w:rPr>
            <w:t>Кодификациязаконов.</w:t>
          </w:r>
          <w:r>
            <w:rPr>
              <w:sz w:val="28"/>
            </w:rPr>
            <w:t xml:space="preserve">ВнешняяполитикаВизантии.Византияиславяне. </w:t>
          </w:r>
          <w:r>
            <w:rPr>
              <w:i/>
              <w:sz w:val="28"/>
            </w:rPr>
            <w:t xml:space="preserve">Власть императора и церковь. Культура Византии. </w:t>
          </w:r>
          <w:r>
            <w:rPr>
              <w:sz w:val="28"/>
            </w:rPr>
            <w:t xml:space="preserve">Образование икнижное дело. Славянские просветители Кирилл и Мефодий. </w:t>
          </w:r>
          <w:r>
            <w:rPr>
              <w:i/>
              <w:sz w:val="28"/>
            </w:rPr>
            <w:t>Художественнаякультура (архитектура,мозаика,фреска,иконопись).</w:t>
          </w:r>
        </w:p>
        <w:p>
          <w:pPr>
            <w:pStyle w:val="Style15"/>
            <w:spacing w:before="2" w:after="0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spacing w:before="1" w:after="0"/>
            <w:rPr>
              <w:sz w:val="20"/>
            </w:rPr>
          </w:pPr>
          <w:r>
            <w:rPr/>
            <w:t>АрабывVI–ХI вв.</w:t>
          </w:r>
        </w:p>
        <w:p>
          <w:pPr>
            <w:pStyle w:val="Normal"/>
            <w:ind w:left="132" w:right="251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 xml:space="preserve">Природные условия Аравийского полуострова. Основные занятия арабов.Традиционные верования. Пророк Мухаммад и возникновение ислама. </w:t>
          </w:r>
          <w:r>
            <w:rPr>
              <w:i/>
              <w:sz w:val="28"/>
            </w:rPr>
            <w:t>Хиджра.Победа новой веры. Коран</w:t>
          </w:r>
          <w:r>
            <w:rPr>
              <w:sz w:val="28"/>
            </w:rPr>
            <w:t xml:space="preserve">. Завоевания арабов. Арабский халифат, его расцвет ираспад. Культура исламского мира. </w:t>
          </w:r>
          <w:r>
            <w:rPr>
              <w:i/>
              <w:sz w:val="28"/>
            </w:rPr>
            <w:t>Образование и наука. Роль арабского языка.Расцветлитературыиискусства.Архитектура.</w:t>
          </w:r>
        </w:p>
        <w:p>
          <w:pPr>
            <w:pStyle w:val="Style15"/>
            <w:spacing w:before="2" w:after="0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rPr>
              <w:sz w:val="20"/>
            </w:rPr>
          </w:pPr>
          <w:r>
            <w:rPr/>
            <w:t>Средневековоеевропейскоеобщество</w:t>
          </w:r>
        </w:p>
        <w:p>
          <w:pPr>
            <w:pStyle w:val="Style15"/>
            <w:ind w:left="132" w:right="251" w:firstLine="708"/>
            <w:rPr>
              <w:sz w:val="20"/>
            </w:rPr>
          </w:pPr>
          <w:r>
            <w:rPr/>
            <w:t>Аграрноепроизводство.Натуральноехозяйство.Феодальноеземлевладение.Знатьирыцарство:социальныйстатус,образжизни.Замоксеньора</w:t>
          </w:r>
          <w:r>
            <w:rPr>
              <w:i/>
            </w:rPr>
            <w:t>.Куртуазнаякультура.</w:t>
          </w:r>
          <w:r>
            <w:rPr/>
            <w:t>Крестьянство:зависимостьотсеньора,повинности,условия жизни.Крестьянская община.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sz w:val="28"/>
            </w:rPr>
            <w:t xml:space="preserve">Города – центры ремесла, торговли, культуры. Население городов. </w:t>
          </w:r>
          <w:r>
            <w:rPr>
              <w:i/>
              <w:sz w:val="28"/>
            </w:rPr>
            <w:t>Цехи игильдии.Городскоеуправление.Борьбагородовзасамоуправление.</w:t>
          </w:r>
          <w:r>
            <w:rPr>
              <w:sz w:val="28"/>
            </w:rPr>
            <w:t>Средневековыегорода-республики.Развитиеторговли.Ярмарки.</w:t>
          </w:r>
          <w:r>
            <w:rPr>
              <w:i/>
              <w:sz w:val="28"/>
            </w:rPr>
            <w:t xml:space="preserve">Торговыепутив Средиземноморье и на Балтике. Ганза. </w:t>
          </w:r>
          <w:r>
            <w:rPr>
              <w:sz w:val="28"/>
            </w:rPr>
            <w:t>Облик средневековых городов. Образжизниибытгорожан.</w:t>
          </w:r>
        </w:p>
        <w:p>
          <w:pPr>
            <w:pStyle w:val="Normal"/>
            <w:ind w:left="132" w:right="249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Церковьидуховенство.Разделениехристианстванакатолицизмиправославие.</w:t>
          </w:r>
          <w:r>
            <w:rPr>
              <w:i/>
              <w:sz w:val="28"/>
            </w:rPr>
            <w:t>Борьбапапзанезависимостьцерквиотсветскойвласти.</w:t>
          </w:r>
          <w:r>
            <w:rPr>
              <w:sz w:val="28"/>
            </w:rPr>
            <w:t xml:space="preserve">Крестовые походы: цели, участники, итоги. Духовно-рыцарские ордены. </w:t>
          </w:r>
          <w:r>
            <w:rPr>
              <w:i/>
              <w:sz w:val="28"/>
            </w:rPr>
            <w:t>Ереси:причинывозникновенияираспространения.Преследованиееретиков.</w:t>
          </w:r>
        </w:p>
        <w:p>
          <w:pPr>
            <w:pStyle w:val="Style15"/>
            <w:spacing w:before="2" w:after="0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spacing w:lineRule="exact" w:line="321" w:before="1" w:after="0"/>
            <w:rPr>
              <w:sz w:val="20"/>
            </w:rPr>
          </w:pPr>
          <w:r>
            <w:rPr/>
            <w:t>ГосударстваЕвропывХII–ХVвв.</w:t>
          </w:r>
        </w:p>
        <w:p>
          <w:pPr>
            <w:pStyle w:val="Style15"/>
            <w:ind w:left="132" w:right="248" w:firstLine="708"/>
            <w:rPr>
              <w:sz w:val="20"/>
            </w:rPr>
          </w:pPr>
          <w:r>
            <w:rPr/>
            <w:t>УсилениекоролевскойвластивстранахЗападнойЕвропы.Сословно-представительнаямонархия.ОбразованиецентрализованныхгосударстввАнглии, Франции. Столетняя война; Ж. Д’Арк. Священная Римская империя вХII–ХVвв.Польско-литовскоегосударствовXIV–XVвв.РеконкистаиобразованиецентрализованныхгосударствнаПиренейскомполуострове.ИтальянскиегосударствавXII–XVвв</w:t>
          </w:r>
          <w:r>
            <w:rPr>
              <w:i/>
            </w:rPr>
            <w:t>.РазвитиеэкономикивевропейскихстранахвпериодзрелогоСредневековья.</w:t>
          </w:r>
          <w:r>
            <w:rPr/>
            <w:t>ОбострениесоциальныхпротиворечийвХIVв.(</w:t>
          </w:r>
          <w:r>
            <w:rPr>
              <w:i/>
            </w:rPr>
            <w:t>Жакерия,восстаниеУота Тайлера</w:t>
          </w:r>
          <w:r>
            <w:rPr/>
            <w:t>).ГуситскоедвижениевЧехии.</w:t>
          </w:r>
        </w:p>
        <w:p>
          <w:pPr>
            <w:sectPr>
              <w:footerReference w:type="default" r:id="rId13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ind w:left="132" w:right="251" w:firstLine="708"/>
            <w:rPr>
              <w:sz w:val="20"/>
            </w:rPr>
          </w:pPr>
          <w:r>
            <w:rPr/>
            <w:t>Византийская империя и славянские государства в ХII–ХV вв. Экспансиятурок-османов.ОсманскиезавоеваниянаБалканах.ПадениеКонстантинополя.</w:t>
          </w:r>
        </w:p>
        <w:p>
          <w:pPr>
            <w:pStyle w:val="1"/>
            <w:spacing w:lineRule="exact" w:line="321" w:before="72" w:after="0"/>
            <w:rPr>
              <w:sz w:val="20"/>
            </w:rPr>
          </w:pPr>
          <w:r>
            <w:rPr/>
            <w:t>КультурасредневековойЕвропы</w:t>
          </w:r>
        </w:p>
        <w:p>
          <w:pPr>
            <w:pStyle w:val="Style15"/>
            <w:ind w:left="132" w:right="253" w:firstLine="708"/>
            <w:rPr>
              <w:i/>
              <w:i/>
            </w:rPr>
          </w:pPr>
          <w:r>
            <w:rPr/>
            <w:t>Представления средневекового человека о мире</w:t>
          </w:r>
          <w:r>
            <w:rPr>
              <w:i/>
            </w:rPr>
            <w:t>. Место религии в жизни</w:t>
          </w:r>
          <w:r>
            <w:rPr>
              <w:i/>
              <w:spacing w:val="-1"/>
            </w:rPr>
            <w:t>человека</w:t>
          </w:r>
          <w:r>
            <w:rPr>
              <w:i/>
            </w:rPr>
            <w:t>иобщества.</w:t>
          </w:r>
          <w:r>
            <w:rPr/>
            <w:t>Образование:школыиуниверситеты.Сословныйхарактеркультуры.Рыцарскаялитература.Городскойикрестьянскийфольклор.Романский и готический стили в художественной культуре. Развитие знаний оприроде и человеке. Гуманизм. Раннее Возрождение: художники и их творения.Изобретениеевропейскогокнигопечатания;</w:t>
          </w:r>
          <w:r>
            <w:rPr>
              <w:i/>
            </w:rPr>
            <w:t>И.Гутенберг.</w:t>
          </w:r>
        </w:p>
        <w:p>
          <w:pPr>
            <w:pStyle w:val="Style15"/>
            <w:spacing w:before="3" w:after="0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rPr>
              <w:sz w:val="20"/>
            </w:rPr>
          </w:pPr>
          <w:r>
            <w:rPr/>
            <w:t>СтраныВостокавСредниевека</w:t>
          </w:r>
        </w:p>
        <w:p>
          <w:pPr>
            <w:pStyle w:val="Style15"/>
            <w:ind w:left="132" w:right="252" w:firstLine="708"/>
            <w:rPr>
              <w:i/>
              <w:i/>
            </w:rPr>
          </w:pPr>
          <w:r>
            <w:rPr>
              <w:b/>
            </w:rPr>
            <w:t xml:space="preserve">Османская империя: </w:t>
          </w:r>
          <w:r>
            <w:rPr/>
            <w:t xml:space="preserve">завоевания турок-османов, управление империей,положение покоренных народов. </w:t>
          </w:r>
          <w:r>
            <w:rPr>
              <w:b/>
            </w:rPr>
            <w:t xml:space="preserve">Монгольская держава: </w:t>
          </w:r>
          <w:r>
            <w:rPr/>
            <w:t xml:space="preserve">общественный строймонгольскихплемен,завоеванияЧингисханаиегопотомков,управлениеподчиненными территориями. </w:t>
          </w:r>
          <w:r>
            <w:rPr>
              <w:b/>
            </w:rPr>
            <w:t xml:space="preserve">Китай: </w:t>
          </w:r>
          <w:r>
            <w:rPr/>
            <w:t>империи, правители и подданные, борьбапротив завоевателей</w:t>
          </w:r>
          <w:r>
            <w:rPr>
              <w:i/>
            </w:rPr>
            <w:t xml:space="preserve">. </w:t>
          </w:r>
          <w:r>
            <w:rPr>
              <w:b/>
            </w:rPr>
            <w:t xml:space="preserve">Япония </w:t>
          </w:r>
          <w:r>
            <w:rPr/>
            <w:t>в Средние века: образование государства, властьимператоровиуправлениесегунов.</w:t>
          </w:r>
          <w:r>
            <w:rPr>
              <w:b/>
            </w:rPr>
            <w:t>Индия:</w:t>
          </w:r>
          <w:r>
            <w:rPr/>
            <w:t>раздробленностьиндийскихкняжеств,вторжение мусульман,</w:t>
          </w:r>
          <w:r>
            <w:rPr>
              <w:i/>
            </w:rPr>
            <w:t>Делийский султанат.</w:t>
          </w:r>
        </w:p>
        <w:p>
          <w:pPr>
            <w:pStyle w:val="Style15"/>
            <w:ind w:left="132" w:right="257" w:firstLine="708"/>
            <w:rPr>
              <w:sz w:val="20"/>
            </w:rPr>
          </w:pPr>
          <w:r>
            <w:rPr/>
            <w:t>КультуранародовВостока.Литература.Архитектура.Традиционныеискусстваи ремесла.</w:t>
          </w:r>
        </w:p>
        <w:p>
          <w:pPr>
            <w:pStyle w:val="Style15"/>
            <w:spacing w:before="2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spacing w:lineRule="exact" w:line="321"/>
            <w:jc w:val="left"/>
            <w:rPr>
              <w:sz w:val="20"/>
            </w:rPr>
          </w:pPr>
          <w:r>
            <w:rPr/>
            <w:t>ГосударствадоколумбовойАмерикивСредниевека</w:t>
          </w:r>
        </w:p>
        <w:p>
          <w:pPr>
            <w:pStyle w:val="Style15"/>
            <w:jc w:val="left"/>
            <w:rPr>
              <w:sz w:val="20"/>
            </w:rPr>
          </w:pPr>
          <w:r>
            <w:rPr/>
            <w:t>Цивилизациимайя,ацтековиинков:общественныйстрой,религиозныеверования,культура.Появление европейских завоевателей.</w:t>
          </w:r>
        </w:p>
        <w:p>
          <w:pPr>
            <w:pStyle w:val="Style15"/>
            <w:spacing w:lineRule="exact" w:line="321"/>
            <w:ind w:left="841" w:hanging="0"/>
            <w:jc w:val="left"/>
            <w:rPr>
              <w:sz w:val="20"/>
            </w:rPr>
          </w:pPr>
          <w:r>
            <w:rPr>
              <w:b/>
            </w:rPr>
            <w:t>Обобщение</w:t>
          </w:r>
          <w:r>
            <w:rPr/>
            <w:t>.ИсторическоеикультурноенаследиеСреднихвеков.</w:t>
          </w:r>
        </w:p>
        <w:p>
          <w:pPr>
            <w:pStyle w:val="Style15"/>
            <w:spacing w:before="2" w:after="0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1"/>
            <w:spacing w:lineRule="exact" w:line="320" w:before="1" w:after="0"/>
            <w:jc w:val="left"/>
            <w:rPr>
              <w:sz w:val="20"/>
            </w:rPr>
          </w:pPr>
          <w:r>
            <w:rPr/>
            <w:t>ИсторияРоссии.ОтРусикРоссийскомугосударству</w:t>
          </w:r>
        </w:p>
        <w:p>
          <w:pPr>
            <w:pStyle w:val="Style15"/>
            <w:ind w:left="132" w:right="259" w:firstLine="708"/>
            <w:rPr>
              <w:sz w:val="20"/>
            </w:rPr>
          </w:pPr>
          <w:r>
            <w:rPr>
              <w:b/>
            </w:rPr>
            <w:t>Введение</w:t>
          </w:r>
          <w:r>
            <w:rPr/>
            <w:t>.РольиместоРоссиивмировойистории.Проблемыпериодизациироссийскойистории.ИсточникипоисторииРоссии.</w:t>
          </w:r>
        </w:p>
        <w:p>
          <w:pPr>
            <w:pStyle w:val="Style15"/>
            <w:spacing w:before="8" w:after="0"/>
            <w:ind w:left="0" w:hanging="0"/>
            <w:jc w:val="left"/>
            <w:rPr>
              <w:sz w:val="27"/>
            </w:rPr>
          </w:pPr>
          <w:r>
            <w:rPr>
              <w:sz w:val="27"/>
            </w:rPr>
          </w:r>
        </w:p>
        <w:p>
          <w:pPr>
            <w:pStyle w:val="1"/>
            <w:spacing w:lineRule="exact" w:line="322"/>
            <w:rPr>
              <w:sz w:val="20"/>
            </w:rPr>
          </w:pPr>
          <w:r>
            <w:rPr/>
            <w:t>Народыигосударстванатерриториинашейстранывдревности.</w:t>
          </w:r>
        </w:p>
        <w:p>
          <w:pPr>
            <w:pStyle w:val="Normal"/>
            <w:spacing w:lineRule="exact" w:line="319"/>
            <w:ind w:left="132" w:hanging="0"/>
            <w:jc w:val="both"/>
            <w:rPr>
              <w:b/>
              <w:b/>
              <w:sz w:val="28"/>
            </w:rPr>
          </w:pPr>
          <w:r>
            <w:rPr>
              <w:b/>
              <w:sz w:val="28"/>
            </w:rPr>
            <w:t>ВосточнаяЕвропавсерединеI тыс.н.э.</w:t>
          </w:r>
        </w:p>
        <w:p>
          <w:pPr>
            <w:pStyle w:val="Normal"/>
            <w:ind w:left="132" w:right="250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Заселениетерриториинашейстранычеловеком.</w:t>
          </w:r>
          <w:r>
            <w:rPr>
              <w:i/>
              <w:sz w:val="28"/>
            </w:rPr>
            <w:t>Палеолитическоеискусство. Петроглифы Беломорья и Онежского озера. Особенности переходаотприсваивающегохозяйствакпроизводящему.</w:t>
          </w:r>
          <w:r>
            <w:rPr>
              <w:sz w:val="28"/>
            </w:rPr>
            <w:t>Ареалыдревнейшегоземледелия и скотоводства</w:t>
          </w:r>
          <w:r>
            <w:rPr>
              <w:i/>
              <w:sz w:val="28"/>
            </w:rPr>
            <w:t xml:space="preserve">. </w:t>
          </w:r>
          <w:r>
            <w:rPr>
              <w:sz w:val="28"/>
            </w:rPr>
            <w:t>Появление металлических орудий и их влияние напервобытное общество</w:t>
          </w:r>
          <w:r>
            <w:rPr>
              <w:i/>
              <w:sz w:val="28"/>
            </w:rPr>
            <w:t>. Центры древнейшей металлургии. Кочевые обществаевразийских степей в эпоху бронзы и раннем железном веке. Степь и ее роль враспространениикультурныхвзаимовлияний.Появлениепервоговмиреколесного транспорта.</w:t>
          </w:r>
        </w:p>
        <w:p>
          <w:pPr>
            <w:pStyle w:val="Normal"/>
            <w:ind w:left="132" w:right="251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Народы, проживавшие на этой территории до середины I тыс. до н. э.</w:t>
          </w:r>
          <w:r>
            <w:rPr>
              <w:i/>
              <w:sz w:val="28"/>
            </w:rPr>
            <w:t>Скифыискифскаякультура</w:t>
          </w:r>
          <w:r>
            <w:rPr>
              <w:sz w:val="28"/>
            </w:rPr>
            <w:t>.Античныегорода-государстваСеверногоПричерноморья.</w:t>
          </w:r>
          <w:r>
            <w:rPr>
              <w:i/>
              <w:sz w:val="28"/>
            </w:rPr>
            <w:t>Боспорскоецарство.Пантикапей.АнтичныйХерсонес.СкифскоецарствовКрыму.Дербент.</w:t>
          </w:r>
        </w:p>
        <w:p>
          <w:pPr>
            <w:pStyle w:val="Normal"/>
            <w:tabs>
              <w:tab w:val="clear" w:pos="720"/>
              <w:tab w:val="left" w:pos="1206" w:leader="none"/>
              <w:tab w:val="left" w:pos="2885" w:leader="none"/>
              <w:tab w:val="left" w:pos="4130" w:leader="none"/>
              <w:tab w:val="left" w:pos="5506" w:leader="none"/>
              <w:tab w:val="left" w:pos="6492" w:leader="none"/>
              <w:tab w:val="left" w:pos="8085" w:leader="none"/>
            </w:tabs>
            <w:spacing w:lineRule="exact" w:line="322"/>
            <w:ind w:right="253" w:hanging="0"/>
            <w:jc w:val="right"/>
            <w:rPr>
              <w:i/>
              <w:i/>
              <w:sz w:val="28"/>
            </w:rPr>
          </w:pPr>
          <w:r>
            <w:rPr>
              <w:sz w:val="28"/>
            </w:rPr>
            <w:t>Великое</w:t>
            <w:tab/>
            <w:t>переселение</w:t>
            <w:tab/>
            <w:t>народов</w:t>
          </w:r>
          <w:r>
            <w:rPr>
              <w:i/>
              <w:sz w:val="28"/>
            </w:rPr>
            <w:t>.</w:t>
            <w:tab/>
            <w:t>Миграция</w:t>
            <w:tab/>
            <w:t>готов.</w:t>
            <w:tab/>
            <w:t>Нашествие</w:t>
            <w:tab/>
            <w:t>гуннов.</w:t>
          </w:r>
        </w:p>
        <w:p>
          <w:pPr>
            <w:sectPr>
              <w:footerReference w:type="default" r:id="rId14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ind w:left="0" w:right="251" w:hanging="0"/>
            <w:jc w:val="right"/>
            <w:rPr>
              <w:sz w:val="20"/>
            </w:rPr>
          </w:pPr>
          <w:r>
            <w:rPr/>
            <w:t>Вопросославянскойпрародинеипроисхожденииславян.Расселениеславян,их</w:t>
          </w:r>
        </w:p>
        <w:p>
          <w:pPr>
            <w:pStyle w:val="Style15"/>
            <w:spacing w:before="67" w:after="0"/>
            <w:ind w:left="132" w:right="250" w:hanging="0"/>
            <w:rPr>
              <w:sz w:val="20"/>
            </w:rPr>
          </w:pPr>
          <w:r>
            <w:rPr/>
            <w:t>разделениенатриветви–восточных,западныхиюжных.</w:t>
          </w:r>
          <w:r>
            <w:rPr>
              <w:i/>
            </w:rPr>
            <w:t xml:space="preserve">СлавянскиеобщностиВосточной Европы. </w:t>
          </w:r>
          <w:r>
            <w:rPr/>
            <w:t>Их соседи – балты и финно-угры. Хозяйство восточныхславян, их общественный строй и политическая организация. Возникновениекняжескойвласти.Традиционные верования.</w:t>
          </w:r>
        </w:p>
        <w:p>
          <w:pPr>
            <w:pStyle w:val="Style15"/>
            <w:spacing w:lineRule="exact" w:line="322" w:before="1" w:after="0"/>
            <w:ind w:left="841" w:hanging="0"/>
            <w:rPr>
              <w:i/>
              <w:i/>
            </w:rPr>
          </w:pPr>
          <w:r>
            <w:rPr/>
            <w:t>СтраныинародыВосточнойЕвропы,СибирииДальнегоВостока</w:t>
          </w:r>
          <w:r>
            <w:rPr>
              <w:i/>
            </w:rPr>
            <w:t>.</w:t>
          </w:r>
        </w:p>
        <w:p>
          <w:pPr>
            <w:pStyle w:val="Normal"/>
            <w:ind w:left="132" w:hanging="0"/>
            <w:jc w:val="both"/>
            <w:rPr>
              <w:i/>
              <w:i/>
              <w:sz w:val="28"/>
            </w:rPr>
          </w:pPr>
          <w:r>
            <w:rPr>
              <w:i/>
              <w:sz w:val="28"/>
            </w:rPr>
            <w:t>Тюркскийкаганат.Хазарскийкаганат.ВолжскаяБулгурия.</w:t>
          </w:r>
        </w:p>
        <w:p>
          <w:pPr>
            <w:pStyle w:val="Style15"/>
            <w:spacing w:before="6" w:after="0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spacing w:before="1" w:after="0"/>
            <w:rPr>
              <w:sz w:val="20"/>
            </w:rPr>
          </w:pPr>
          <w:r>
            <w:rPr/>
            <w:t>РусьвIX– началеXII в.</w:t>
          </w:r>
        </w:p>
        <w:p>
          <w:pPr>
            <w:pStyle w:val="Normal"/>
            <w:ind w:left="132" w:right="252" w:firstLine="708"/>
            <w:jc w:val="both"/>
            <w:rPr>
              <w:i/>
              <w:i/>
              <w:sz w:val="28"/>
            </w:rPr>
          </w:pPr>
          <w:r>
            <w:rPr>
              <w:b/>
              <w:sz w:val="28"/>
            </w:rPr>
            <w:t>ОбразованиегосударстваРусь.</w:t>
          </w:r>
          <w:r>
            <w:rPr>
              <w:sz w:val="28"/>
            </w:rPr>
            <w:t xml:space="preserve">Историческиеусловияскладываниярусской государственности: природно-климатический фактор и политическиепроцессы в Европе в конце I тыс. н. э. </w:t>
          </w:r>
          <w:r>
            <w:rPr>
              <w:i/>
              <w:sz w:val="28"/>
            </w:rPr>
            <w:t>Формирование новой политической иэтнической картыконтинента.</w:t>
          </w:r>
        </w:p>
        <w:p>
          <w:pPr>
            <w:pStyle w:val="Style15"/>
            <w:ind w:left="132" w:right="250" w:firstLine="708"/>
            <w:rPr>
              <w:sz w:val="20"/>
            </w:rPr>
          </w:pPr>
          <w:r>
            <w:rPr/>
            <w:t>ПервыеизвестияоРуси</w:t>
          </w:r>
          <w:r>
            <w:rPr>
              <w:i/>
            </w:rPr>
            <w:t>.</w:t>
          </w:r>
          <w:r>
            <w:rPr/>
            <w:t>ПроблемаобразованиягосударстваРусь.</w:t>
          </w:r>
          <w:r>
            <w:rPr>
              <w:i/>
            </w:rPr>
            <w:t>СкандинавынаРуси</w:t>
          </w:r>
          <w:r>
            <w:rPr/>
            <w:t>.НачалодинастииРюриковичей.НовгородиКиев–центрыдревнерусскойгосударственности.</w:t>
          </w:r>
        </w:p>
        <w:p>
          <w:pPr>
            <w:pStyle w:val="Normal"/>
            <w:ind w:left="132" w:right="249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ФормированиетерриториигосударстваРусь</w:t>
          </w:r>
          <w:r>
            <w:rPr>
              <w:i/>
              <w:sz w:val="28"/>
            </w:rPr>
            <w:t>.Даньиполюдье</w:t>
          </w:r>
          <w:r>
            <w:rPr>
              <w:sz w:val="28"/>
            </w:rPr>
            <w:t>.Первыерусские князья. Отношения с Византийской империей, странами Центральной,ЗападнойиСевернойЕвропы,кочевникамиевропейскихстепей.Русьвмеждународнойторговле.</w:t>
          </w:r>
          <w:r>
            <w:rPr>
              <w:i/>
              <w:sz w:val="28"/>
            </w:rPr>
            <w:t>Путь«изварягвгреки».Волжскийторговыйпуть.</w:t>
          </w:r>
        </w:p>
        <w:p>
          <w:pPr>
            <w:pStyle w:val="Style15"/>
            <w:spacing w:lineRule="exact" w:line="320"/>
            <w:ind w:left="841" w:hanging="0"/>
            <w:rPr>
              <w:sz w:val="20"/>
            </w:rPr>
          </w:pPr>
          <w:r>
            <w:rPr/>
            <w:t>Принятиехристианстваиегозначение.ВизантийскоенаследиенаРуси.</w:t>
          </w:r>
        </w:p>
        <w:p>
          <w:pPr>
            <w:pStyle w:val="Style15"/>
            <w:spacing w:before="10" w:after="0"/>
            <w:ind w:left="0" w:hanging="0"/>
            <w:jc w:val="left"/>
            <w:rPr>
              <w:sz w:val="27"/>
            </w:rPr>
          </w:pPr>
          <w:r>
            <w:rPr>
              <w:sz w:val="27"/>
            </w:rPr>
          </w:r>
        </w:p>
        <w:p>
          <w:pPr>
            <w:pStyle w:val="Style15"/>
            <w:spacing w:before="1" w:after="0"/>
            <w:ind w:left="132" w:right="248" w:firstLine="708"/>
            <w:rPr>
              <w:sz w:val="20"/>
            </w:rPr>
          </w:pPr>
          <w:r>
            <w:rPr>
              <w:b/>
            </w:rPr>
            <w:t>Русь в конце X – начале XII в</w:t>
          </w:r>
          <w:r>
            <w:rPr>
              <w:b/>
              <w:i/>
            </w:rPr>
            <w:t xml:space="preserve">. </w:t>
          </w:r>
          <w:r>
            <w:rPr/>
            <w:t>Территория и население государстваРусь/Русская земля. Крупнейшие города Руси. Новгород как центр освоенияСевераВосточнойЕвропы,колонизацияРусскойравнины.Территориально-политическаяструктураРуси,волости.Органывласти:князь,посадник,тысяцкий,вече.Внутриполитическоеразвитие.БорьбазавластьмеждусыновьямиВладимираСвятого.ЯрославМудрый.РусьприЯрославичах.Владимир Мономах.Русскаяцерковь.</w:t>
          </w:r>
        </w:p>
        <w:p>
          <w:pPr>
            <w:pStyle w:val="Normal"/>
            <w:ind w:left="132" w:right="248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ОбщественныйстройРуси</w:t>
          </w:r>
          <w:r>
            <w:rPr>
              <w:i/>
              <w:sz w:val="28"/>
            </w:rPr>
            <w:t>:дискуссиивисторическойнауке</w:t>
          </w:r>
          <w:r>
            <w:rPr>
              <w:sz w:val="28"/>
            </w:rPr>
            <w:t>.Князья,дружина.Духовенство.Городскоенаселение.Купцы.Категориирядовогоизависимогонаселения.Древнерусскоеправо:РусскаяПравда,</w:t>
          </w:r>
          <w:r>
            <w:rPr>
              <w:i/>
              <w:sz w:val="28"/>
            </w:rPr>
            <w:t>церковныеуставы.</w:t>
          </w:r>
        </w:p>
        <w:p>
          <w:pPr>
            <w:pStyle w:val="Normal"/>
            <w:ind w:left="132" w:right="248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 xml:space="preserve">Русь в социально-политическом контексте Евразии. Внешняя политика имеждународные связи: отношения с Византией, печенегами, половцами </w:t>
          </w:r>
          <w:r>
            <w:rPr>
              <w:i/>
              <w:sz w:val="28"/>
            </w:rPr>
            <w:t>(Дешт-и-Кипчак), странами Центральной, Западной и Северной Европы. Херсонес вкультурныхконтактах РусииВизантии.</w:t>
          </w:r>
        </w:p>
        <w:p>
          <w:pPr>
            <w:pStyle w:val="Normal"/>
            <w:ind w:left="132" w:right="256" w:firstLine="708"/>
            <w:jc w:val="both"/>
            <w:rPr>
              <w:i/>
              <w:i/>
              <w:sz w:val="28"/>
            </w:rPr>
          </w:pPr>
          <w:r>
            <w:rPr>
              <w:b/>
              <w:sz w:val="28"/>
            </w:rPr>
            <w:t>Культурноепространство</w:t>
          </w:r>
          <w:r>
            <w:rPr>
              <w:b/>
              <w:i/>
              <w:sz w:val="28"/>
            </w:rPr>
            <w:t>.</w:t>
          </w:r>
          <w:r>
            <w:rPr>
              <w:sz w:val="28"/>
            </w:rPr>
            <w:t>Русьвобщеевропейскомкультурномконтексте.Картинамирасредневековогочеловека.Повседневнаяжизнь,сельскийигородскойбыт</w:t>
          </w:r>
          <w:r>
            <w:rPr>
              <w:i/>
              <w:sz w:val="28"/>
            </w:rPr>
            <w:t>.Положениеженщины.Детииихвоспитание.Календарьихронология.</w:t>
          </w:r>
        </w:p>
        <w:p>
          <w:pPr>
            <w:sectPr>
              <w:footerReference w:type="default" r:id="rId15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Normal"/>
            <w:spacing w:before="1" w:after="0"/>
            <w:ind w:left="132" w:right="253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 xml:space="preserve">КультураРуси.Формированиеединогокультурногопространства.Кирилло-мефодиевскаятрадициянаРуси.Письменность.Распространениеграмотности, берестяные грамоты. </w:t>
          </w:r>
          <w:r>
            <w:rPr>
              <w:i/>
              <w:sz w:val="28"/>
            </w:rPr>
            <w:t>«Новгородская псалтирь». «ОстромировоЕвангелие</w:t>
          </w:r>
          <w:r>
            <w:rPr>
              <w:sz w:val="28"/>
            </w:rPr>
            <w:t>».Появлениедревнерусскойлитературы.</w:t>
          </w:r>
          <w:r>
            <w:rPr>
              <w:i/>
              <w:sz w:val="28"/>
            </w:rPr>
            <w:t>«СловооЗаконеи</w:t>
          </w:r>
        </w:p>
        <w:p>
          <w:pPr>
            <w:pStyle w:val="Normal"/>
            <w:spacing w:before="67" w:after="0"/>
            <w:ind w:left="132" w:right="248" w:hanging="0"/>
            <w:jc w:val="both"/>
            <w:rPr>
              <w:sz w:val="28"/>
            </w:rPr>
          </w:pPr>
          <w:r>
            <w:rPr>
              <w:i/>
              <w:sz w:val="28"/>
            </w:rPr>
            <w:t>Благодати».</w:t>
          </w:r>
          <w:r>
            <w:rPr>
              <w:sz w:val="28"/>
            </w:rPr>
            <w:t xml:space="preserve">Произведениялетописногожанра.«Повестьвременныхлет».Первыерусскиежития.ПроизведенияВладимираМономаха.Иконопись.Искусство книги. Архитектура. Начало храмового строительства: </w:t>
          </w:r>
          <w:r>
            <w:rPr>
              <w:i/>
              <w:sz w:val="28"/>
            </w:rPr>
            <w:t>Десятиннаяцерковь,СофияКиевская,СофияНовгородская.Материальнаякультура.</w:t>
          </w:r>
          <w:r>
            <w:rPr>
              <w:sz w:val="28"/>
            </w:rPr>
            <w:t>Ремесло.Военноедело иоружие.</w:t>
          </w:r>
        </w:p>
        <w:p>
          <w:pPr>
            <w:pStyle w:val="Style15"/>
            <w:spacing w:before="5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exact" w:line="321"/>
            <w:rPr/>
          </w:pPr>
          <w:r>
            <w:rPr/>
            <w:t>РусьвсерединеXII–началеXIII в.</w:t>
          </w:r>
        </w:p>
        <w:p>
          <w:pPr>
            <w:pStyle w:val="Normal"/>
            <w:ind w:left="132" w:right="252" w:firstLine="708"/>
            <w:jc w:val="both"/>
            <w:rPr>
              <w:i/>
              <w:i/>
              <w:sz w:val="28"/>
            </w:rPr>
          </w:pPr>
          <w:r>
            <w:rPr>
              <w:spacing w:val="-1"/>
              <w:sz w:val="28"/>
            </w:rPr>
            <w:t>Формированиесистемыземель</w:t>
          </w:r>
          <w:r>
            <w:rPr>
              <w:sz w:val="28"/>
            </w:rPr>
            <w:t xml:space="preserve">–самостоятельныхгосударств.Важнейшиеземли,управляемыеветвямикняжескогородаРюриковичей:Черниговская,Смоленская,Галицкая,Волынская,Суздальская.Земли,имевшиеособыйстатус:Киевская и Новгородская. </w:t>
          </w:r>
          <w:r>
            <w:rPr>
              <w:i/>
              <w:sz w:val="28"/>
            </w:rPr>
            <w:t>Эволюция общественного строя и права. Внешняяполитика русских земель.</w:t>
          </w:r>
        </w:p>
        <w:p>
          <w:pPr>
            <w:pStyle w:val="Normal"/>
            <w:ind w:left="132" w:right="248" w:firstLine="708"/>
            <w:jc w:val="both"/>
            <w:rPr>
              <w:sz w:val="28"/>
            </w:rPr>
          </w:pPr>
          <w:r>
            <w:rPr>
              <w:spacing w:val="-1"/>
              <w:sz w:val="28"/>
            </w:rPr>
            <w:t>Формирование</w:t>
          </w:r>
          <w:r>
            <w:rPr>
              <w:sz w:val="28"/>
            </w:rPr>
            <w:t xml:space="preserve">региональныхцентровкультуры:летописаниеипамятникилитературы: </w:t>
          </w:r>
          <w:r>
            <w:rPr>
              <w:i/>
              <w:sz w:val="28"/>
            </w:rPr>
            <w:t>Киево-Печерский патерик, моление Даниила Заточника, «Слово ополкуИгореве».БелокаменныехрамыСеверо-ВосточнойРуси:УспенскийсоборвоВладимире,церковьПокрованаНерли,ГеоргиевскийсоборЮрьева-Польского</w:t>
          </w:r>
          <w:r>
            <w:rPr>
              <w:sz w:val="28"/>
            </w:rPr>
            <w:t>.</w:t>
          </w:r>
        </w:p>
        <w:p>
          <w:pPr>
            <w:pStyle w:val="Style15"/>
            <w:spacing w:before="3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РусскиеземлииихсоседивсерединеXIII–XIVв.</w:t>
          </w:r>
        </w:p>
        <w:p>
          <w:pPr>
            <w:pStyle w:val="Style15"/>
            <w:ind w:left="132" w:right="253" w:firstLine="708"/>
            <w:rPr/>
          </w:pPr>
          <w:r>
            <w:rPr/>
            <w:t>ВозникновениеМонгольскойимперии.ЗавоеванияЧингисханаиегопотомков. Походы Батыя на Восточную Европу. Возникновение Золотой Орды.Судьбы русских земель после монгольского нашествия. Система зависимостирусских земельот ордынскихханов(так называемоеордынскоеиго).</w:t>
          </w:r>
        </w:p>
        <w:p>
          <w:pPr>
            <w:pStyle w:val="Style15"/>
            <w:ind w:left="132" w:right="251" w:firstLine="708"/>
            <w:rPr>
              <w:i/>
              <w:i/>
            </w:rPr>
          </w:pPr>
          <w:r>
            <w:rPr/>
            <w:t>Южныеизападныерусскиеземли.ВозникновениеЛитовскогогосударства и включение в его состав части русских земель. Северо-западныеземли: Новгородская и Псковская. Политический строй Новгорода и Пскова.Рольвече и князя</w:t>
          </w:r>
          <w:r>
            <w:rPr>
              <w:i/>
            </w:rPr>
            <w:t>.НовгородинемецкаяГанза.</w:t>
          </w:r>
        </w:p>
        <w:p>
          <w:pPr>
            <w:pStyle w:val="Style15"/>
            <w:ind w:left="132" w:right="250" w:firstLine="708"/>
            <w:rPr/>
          </w:pPr>
          <w:r>
            <w:rPr>
              <w:spacing w:val="-1"/>
            </w:rPr>
            <w:t>Орденакрестоносцев</w:t>
          </w:r>
          <w:r>
            <w:rPr/>
            <w:t>иборьбасихэкспансиейназападныхграницахРуси.Александр Невский. Взаимоотношения с Ордой. Княжества Северо-ВосточнойРуси.БорьбазавеликоекняжениеВладимирское.ПротивостояниеТверииМосквы. Усиление Московскогокняжества. ДмитрийДонской. Куликовскаябитва.Закреплениепервенствующего положения московских князей.</w:t>
          </w:r>
        </w:p>
        <w:p>
          <w:pPr>
            <w:pStyle w:val="Style15"/>
            <w:ind w:left="132" w:right="255" w:firstLine="708"/>
            <w:rPr/>
          </w:pPr>
          <w:r>
            <w:rPr/>
            <w:t>Перенос митрополичьей кафедры в Москву. Роль Православной церкви вордынскийпериодрусскойистории.СвятительАлексийМосковскийипреподобныйСергий Радонежский.</w:t>
          </w:r>
        </w:p>
        <w:p>
          <w:pPr>
            <w:pStyle w:val="Normal"/>
            <w:spacing w:lineRule="auto" w:line="235" w:before="6" w:after="0"/>
            <w:ind w:left="132" w:right="251" w:firstLine="708"/>
            <w:jc w:val="both"/>
            <w:rPr>
              <w:sz w:val="28"/>
            </w:rPr>
          </w:pPr>
          <w:r>
            <w:rPr>
              <w:b/>
              <w:sz w:val="28"/>
            </w:rPr>
            <w:t>Народы и государства степной зоны Восточной Европы и Сибири вXIII–XVвв.</w:t>
          </w:r>
          <w:r>
            <w:rPr>
              <w:sz w:val="28"/>
            </w:rPr>
            <w:t>Золотаяорда:государственныйстрой,население,экономика,культура.Городаикочевыестепи.Принятиеислама.Ослаблениегосударствавовторойполовине XIVв.,нашествие Тимура.</w:t>
          </w:r>
        </w:p>
        <w:p>
          <w:pPr>
            <w:sectPr>
              <w:footerReference w:type="default" r:id="rId16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Normal"/>
            <w:spacing w:before="7" w:after="0"/>
            <w:ind w:left="132" w:right="254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Распад Золотой Орды, образование татарских ханств. Казанское ханство.Сибирское ханство. Астраханское ханство. Ногайская Орда. Крымское ханство.</w:t>
          </w:r>
          <w:r>
            <w:rPr>
              <w:i/>
              <w:sz w:val="28"/>
            </w:rPr>
            <w:t>Касимовскоеханство.НародыСеверногоКавказа.ИтальянскиефакторииПричерноморья (Каффа, Тана, Солдайя и др.) и их роль в системе торговых иполитическихсвязейРусисЗападом иВостоком.</w:t>
          </w:r>
        </w:p>
        <w:p>
          <w:pPr>
            <w:pStyle w:val="Normal"/>
            <w:spacing w:before="67" w:after="0"/>
            <w:ind w:left="132" w:right="253" w:firstLine="708"/>
            <w:jc w:val="both"/>
            <w:rPr>
              <w:sz w:val="28"/>
            </w:rPr>
          </w:pPr>
          <w:r>
            <w:rPr>
              <w:b/>
              <w:sz w:val="28"/>
            </w:rPr>
            <w:t xml:space="preserve">Культурное пространство. </w:t>
          </w:r>
          <w:r>
            <w:rPr>
              <w:i/>
              <w:sz w:val="28"/>
            </w:rPr>
            <w:t>Изменения в представлениях о картине миравЕвразиивсвязисзавершениеммонгольскихзавоеваний</w:t>
          </w:r>
          <w:r>
            <w:rPr>
              <w:sz w:val="28"/>
            </w:rPr>
            <w:t>.Культурноевзаимодействиецивилизаций.Межкультурныесвязиикоммуникации(взаимодействиеивзаимовлияниерусскойкультурыикультурнародовЕвразии). Летописание. Литературные памятники Куликовского цикла. Жития.</w:t>
          </w:r>
          <w:r>
            <w:rPr>
              <w:i/>
              <w:sz w:val="28"/>
            </w:rPr>
            <w:t>ЕпифанийПремудрый.</w:t>
          </w:r>
          <w:r>
            <w:rPr>
              <w:sz w:val="28"/>
            </w:rPr>
            <w:t>Архитектура.КаменныесоборыКремля.Изобразительноеискусство. ФеофанГрек. АндрейРублев.</w:t>
          </w:r>
        </w:p>
        <w:p>
          <w:pPr>
            <w:pStyle w:val="Style15"/>
            <w:spacing w:before="7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ФормированиеединогоРусскогогосударствавXVв.</w:t>
          </w:r>
        </w:p>
        <w:p>
          <w:pPr>
            <w:pStyle w:val="Style15"/>
            <w:ind w:left="132" w:right="246" w:firstLine="708"/>
            <w:rPr/>
          </w:pPr>
          <w:r>
            <w:rPr/>
            <w:t xml:space="preserve">Борьба за русские земли между Литовским и Московским государствами.ОбъединениерусскихземельвокругМосквы.МеждоусобнаявойнавМосковском княжестве второй четверти XV в. </w:t>
          </w:r>
          <w:r>
            <w:rPr>
              <w:i/>
            </w:rPr>
            <w:t>Василий Темный. Новгород иПсков в XV в.: политический строй, отношения с Москвой, Ливонским орденом,Ганзой, Великим княжеством Литовским</w:t>
          </w:r>
          <w:r>
            <w:rPr/>
            <w:t>. Падение Византии и рост церковно-политической роли Москвы в православном мире. Теория «Москва – третийРим». Иван III. Присоединение Новгорода и Твери. Ликвидация зависимости отОрды. Расширение международных связей Московского государства. ПринятиеобщерусскогоСудебника.Формированиеаппаратауправленияединогогосударства.Переменывустройстведворавеликогокнязя:новаягосударственная символика; царский титул и регалии; дворцовое и церковноестроительство. Московский Кремль. Появление термина «Россия» как названияединого государства.</w:t>
          </w:r>
        </w:p>
        <w:p>
          <w:pPr>
            <w:pStyle w:val="Normal"/>
            <w:ind w:left="132" w:right="249" w:firstLine="708"/>
            <w:jc w:val="both"/>
            <w:rPr>
              <w:i/>
              <w:i/>
              <w:sz w:val="28"/>
            </w:rPr>
          </w:pPr>
          <w:r>
            <w:rPr>
              <w:b/>
              <w:i/>
              <w:sz w:val="28"/>
            </w:rPr>
            <w:t>Культурное пространство</w:t>
          </w:r>
          <w:r>
            <w:rPr>
              <w:sz w:val="28"/>
            </w:rPr>
            <w:t xml:space="preserve">. Изменения восприятия мира. </w:t>
          </w:r>
          <w:r>
            <w:rPr>
              <w:i/>
              <w:sz w:val="28"/>
            </w:rPr>
            <w:t>Сакрализациявеликокняжескойвласти.</w:t>
          </w:r>
          <w:r>
            <w:rPr>
              <w:sz w:val="28"/>
            </w:rPr>
            <w:t xml:space="preserve">Флорентийскаяуния.УстановлениеавтокефалииРусской церкви. </w:t>
          </w:r>
          <w:r>
            <w:rPr>
              <w:i/>
              <w:sz w:val="28"/>
            </w:rPr>
            <w:t>Внутрицерковная борьба (иосифляне и нестяжатели). Ереси.РазвитиекультурыединогоРусскогогосударства.</w:t>
          </w:r>
          <w:r>
            <w:rPr>
              <w:sz w:val="28"/>
            </w:rPr>
            <w:t>Летописание:общерусскоеирегиональное.Житийнаялитература.«Хождениезатриморя»АфанасияНикитина.Архитектура.Русскаяиконакакфеноменмировогоискусства.</w:t>
          </w:r>
          <w:r>
            <w:rPr>
              <w:i/>
              <w:sz w:val="28"/>
            </w:rPr>
            <w:t>Повседневнаяжизньгорожанисельскихжителейвдревнерусскийираннемосковский периоды.</w:t>
          </w:r>
        </w:p>
        <w:p>
          <w:pPr>
            <w:pStyle w:val="Normal"/>
            <w:spacing w:lineRule="exact" w:line="322"/>
            <w:ind w:left="841" w:hanging="0"/>
            <w:jc w:val="both"/>
            <w:rPr>
              <w:sz w:val="28"/>
            </w:rPr>
          </w:pPr>
          <w:r>
            <w:rPr>
              <w:b/>
              <w:sz w:val="28"/>
            </w:rPr>
            <w:t>Нашкрай</w:t>
          </w:r>
          <w:r>
            <w:rPr>
              <w:i/>
              <w:sz w:val="28"/>
              <w:vertAlign w:val="superscript"/>
            </w:rPr>
            <w:t>2</w:t>
          </w:r>
          <w:r>
            <w:rPr>
              <w:sz w:val="28"/>
            </w:rPr>
            <w:t>сдревнейшихвремендо концаXVв.</w:t>
          </w:r>
        </w:p>
        <w:p>
          <w:pPr>
            <w:pStyle w:val="1"/>
            <w:spacing w:lineRule="auto" w:line="240"/>
            <w:jc w:val="left"/>
            <w:rPr>
              <w:b w:val="false"/>
              <w:b w:val="false"/>
            </w:rPr>
          </w:pPr>
          <w:r>
            <w:rPr/>
            <w:t>Обобщение</w:t>
          </w:r>
          <w:r>
            <w:rPr>
              <w:b w:val="false"/>
            </w:rPr>
            <w:t>.</w:t>
          </w:r>
        </w:p>
        <w:p>
          <w:pPr>
            <w:pStyle w:val="Style15"/>
            <w:spacing w:before="2" w:after="0"/>
            <w:ind w:left="0" w:hanging="0"/>
            <w:jc w:val="left"/>
            <w:rPr>
              <w:sz w:val="42"/>
            </w:rPr>
          </w:pPr>
          <w:r>
            <w:rPr>
              <w:sz w:val="42"/>
            </w:rPr>
          </w:r>
        </w:p>
        <w:p>
          <w:pPr>
            <w:pStyle w:val="1"/>
            <w:numPr>
              <w:ilvl w:val="0"/>
              <w:numId w:val="3"/>
            </w:numPr>
            <w:tabs>
              <w:tab w:val="clear" w:pos="720"/>
              <w:tab w:val="left" w:pos="345" w:leader="none"/>
            </w:tabs>
            <w:spacing w:lineRule="auto" w:line="240"/>
            <w:ind w:left="344" w:hanging="213"/>
            <w:rPr/>
          </w:pPr>
          <w:bookmarkStart w:id="13" w:name="_bookmark9"/>
          <w:bookmarkEnd w:id="13"/>
          <w:r>
            <w:rPr/>
            <w:t>КЛАСС</w:t>
          </w:r>
        </w:p>
        <w:p>
          <w:pPr>
            <w:pStyle w:val="Style15"/>
            <w:spacing w:before="7" w:after="0"/>
            <w:ind w:left="0" w:hanging="0"/>
            <w:jc w:val="left"/>
            <w:rPr>
              <w:b/>
              <w:b/>
              <w:sz w:val="40"/>
            </w:rPr>
          </w:pPr>
          <w:r>
            <w:rPr>
              <w:b/>
              <w:sz w:val="40"/>
            </w:rPr>
          </w:r>
        </w:p>
        <w:p>
          <w:pPr>
            <w:pStyle w:val="1"/>
            <w:spacing w:lineRule="auto" w:line="240"/>
            <w:ind w:left="841" w:right="3400" w:hanging="0"/>
            <w:jc w:val="left"/>
            <w:rPr/>
          </w:pPr>
          <w:r>
            <w:rPr/>
            <w:t>Всеобщая история. История Нового времени.КонецXV–XVIIв.</w:t>
          </w:r>
        </w:p>
        <w:p>
          <w:pPr>
            <w:pStyle w:val="Style15"/>
            <w:ind w:left="132" w:right="255" w:firstLine="708"/>
            <w:rPr/>
          </w:pPr>
          <w:r>
            <w:rPr>
              <w:b/>
            </w:rPr>
            <w:t>Введение</w:t>
          </w:r>
          <w:r>
            <w:rPr/>
            <w:t>.Понятие«Новоевремя».Хронологическиерамкиипериодизацияистории Новоговремени.</w:t>
          </w:r>
        </w:p>
        <w:p>
          <w:pPr>
            <w:pStyle w:val="Style15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Style15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Style15"/>
            <w:spacing w:before="3" w:after="0"/>
            <w:ind w:left="0" w:hanging="0"/>
            <w:jc w:val="left"/>
            <w:rPr>
              <w:sz w:val="21"/>
            </w:rPr>
          </w:pPr>
          <w:r>
            <w:rPr>
              <w:sz w:val="21"/>
            </w:rPr>
            <w:pict>
              <v:shape id="shape_0" ID="Изображение17" coordsize="645795,3556" path="l0,3555l0,0l-9566,0l-9566,3555e" fillcolor="black" stroked="f" o:allowincell="f" style="position:absolute;margin-left:-18249.35pt;margin-top:-86.55pt;width:18305.95pt;height:100.7pt;mso-wrap-style:none;v-text-anchor:middle;mso-position-horizontal-relative:page">
                <v:fill o:detectmouseclick="t" type="solid" color2="white"/>
                <v:stroke color="#3465a4" joinstyle="round" endcap="flat"/>
                <w10:wrap type="none"/>
              </v:shape>
            </w:pict>
          </w:r>
        </w:p>
        <w:p>
          <w:pPr>
            <w:sectPr>
              <w:footerReference w:type="default" r:id="rId17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Normal"/>
            <w:spacing w:before="71" w:after="0"/>
            <w:ind w:left="361" w:hanging="229"/>
            <w:rPr>
              <w:rFonts w:ascii="Cambria" w:hAnsi="Cambria"/>
              <w:sz w:val="18"/>
            </w:rPr>
          </w:pPr>
          <w:r>
            <w:rPr>
              <w:rFonts w:ascii="Cambria" w:hAnsi="Cambria"/>
              <w:position w:val="3"/>
              <w:sz w:val="12"/>
            </w:rPr>
            <w:t xml:space="preserve">2      </w:t>
          </w:r>
          <w:r>
            <w:rPr>
              <w:rFonts w:ascii="Cambria" w:hAnsi="Cambria"/>
              <w:sz w:val="18"/>
            </w:rPr>
            <w:t>Материал по истории своего края привлекается при рассмотрении ключевых событий и процессов отечественнойистории.</w:t>
          </w:r>
        </w:p>
        <w:p>
          <w:pPr>
            <w:pStyle w:val="1"/>
            <w:spacing w:lineRule="exact" w:line="321" w:before="72" w:after="0"/>
            <w:rPr>
              <w:rFonts w:ascii="Cambria" w:hAnsi="Cambria"/>
              <w:sz w:val="18"/>
            </w:rPr>
          </w:pPr>
          <w:r>
            <w:rPr/>
            <w:t>Великиегеографическиеоткрытия</w:t>
          </w:r>
        </w:p>
        <w:p>
          <w:pPr>
            <w:pStyle w:val="Normal"/>
            <w:ind w:left="132" w:right="252" w:firstLine="708"/>
            <w:jc w:val="both"/>
            <w:rPr>
              <w:sz w:val="28"/>
            </w:rPr>
          </w:pPr>
          <w:r>
            <w:rPr>
              <w:sz w:val="28"/>
            </w:rPr>
            <w:t xml:space="preserve">Предпосылки Великих географических открытий. Поиски европейцамиморскихпутейвстраныВостока.ЭкспедицииКолумба.Тордесильясскийдоговор1494г.ОткрытиеВаскодаГамойморскогопутивИндию.Кругосветноеплавание Магеллана. </w:t>
          </w:r>
          <w:r>
            <w:rPr>
              <w:i/>
              <w:sz w:val="28"/>
            </w:rPr>
            <w:t>Плавания Тасмана и открытие Австралии. Завоеванияконкистадоров в Центральной и Южной Америке (Ф. Кортес, Ф. Писарро).Европейцы в Северной Америке. Поиски северо-восточного морского пути вКитайиИндию</w:t>
          </w:r>
          <w:r>
            <w:rPr>
              <w:sz w:val="28"/>
            </w:rPr>
            <w:t>.Политические,экономическиеикультурныепоследствияВеликих географическихоткрытийконца XV–XVI в.</w:t>
          </w:r>
        </w:p>
        <w:p>
          <w:pPr>
            <w:pStyle w:val="Style15"/>
            <w:spacing w:before="3" w:after="0"/>
            <w:ind w:left="0" w:hanging="0"/>
            <w:jc w:val="left"/>
            <w:rPr>
              <w:rFonts w:ascii="Cambria" w:hAnsi="Cambria"/>
              <w:sz w:val="18"/>
            </w:rPr>
          </w:pPr>
          <w:r>
            <w:rPr>
              <w:rFonts w:ascii="Cambria" w:hAnsi="Cambria"/>
              <w:sz w:val="18"/>
            </w:rPr>
          </w:r>
        </w:p>
        <w:p>
          <w:pPr>
            <w:pStyle w:val="1"/>
            <w:rPr>
              <w:rFonts w:ascii="Cambria" w:hAnsi="Cambria"/>
              <w:sz w:val="18"/>
            </w:rPr>
          </w:pPr>
          <w:r>
            <w:rPr/>
            <w:t>ИзменениявевропейскомобществевXVI–XVII вв.</w:t>
          </w:r>
        </w:p>
        <w:p>
          <w:pPr>
            <w:pStyle w:val="Normal"/>
            <w:ind w:left="132" w:right="250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 xml:space="preserve">Развитиетехники,горногодела,производстваметаллов.Появлениемануфактур. Возникновение капиталистических отношений. </w:t>
          </w:r>
          <w:r>
            <w:rPr>
              <w:i/>
              <w:sz w:val="28"/>
            </w:rPr>
            <w:t>Распространениенаемноготрудавдеревне.</w:t>
          </w:r>
          <w:r>
            <w:rPr>
              <w:sz w:val="28"/>
            </w:rPr>
            <w:t>Расширениевнутреннегоимировогорынков.Изменениявсословнойструктуреобщества,появлениеновыхсоциальныхгрупп.</w:t>
          </w:r>
          <w:r>
            <w:rPr>
              <w:i/>
              <w:sz w:val="28"/>
            </w:rPr>
            <w:t>Повседневнаяжизньобитателей городов и деревень.</w:t>
          </w:r>
        </w:p>
        <w:p>
          <w:pPr>
            <w:pStyle w:val="Style15"/>
            <w:spacing w:before="3" w:after="0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rPr>
              <w:rFonts w:ascii="Cambria" w:hAnsi="Cambria"/>
              <w:sz w:val="18"/>
            </w:rPr>
          </w:pPr>
          <w:r>
            <w:rPr/>
            <w:t>РеформацияиконтрреформациявЕвропе</w:t>
          </w:r>
        </w:p>
        <w:p>
          <w:pPr>
            <w:pStyle w:val="Style15"/>
            <w:ind w:left="132" w:right="251" w:firstLine="708"/>
            <w:rPr>
              <w:rFonts w:ascii="Cambria" w:hAnsi="Cambria"/>
              <w:sz w:val="18"/>
            </w:rPr>
          </w:pPr>
          <w:r>
            <w:rPr/>
            <w:t>ПричиныРеформации.НачалоРеформациивГермании;М.Лютер.Развертывание Реформации и Крестьянская война в Германии. РаспространениепротестантизмавЕвропе.</w:t>
          </w:r>
          <w:r>
            <w:rPr>
              <w:i/>
            </w:rPr>
            <w:t>Кальвинизм.Религиозныевойны.</w:t>
          </w:r>
          <w:r>
            <w:rPr/>
            <w:t>Борьбакатолическойцерквипротивреформационногодвижения.Контрреформация.Инквизиция.</w:t>
          </w:r>
        </w:p>
        <w:p>
          <w:pPr>
            <w:pStyle w:val="Style15"/>
            <w:spacing w:before="2" w:after="0"/>
            <w:ind w:left="0" w:hanging="0"/>
            <w:jc w:val="left"/>
            <w:rPr>
              <w:rFonts w:ascii="Cambria" w:hAnsi="Cambria"/>
              <w:sz w:val="18"/>
            </w:rPr>
          </w:pPr>
          <w:r>
            <w:rPr>
              <w:rFonts w:ascii="Cambria" w:hAnsi="Cambria"/>
              <w:sz w:val="18"/>
            </w:rPr>
          </w:r>
        </w:p>
        <w:p>
          <w:pPr>
            <w:pStyle w:val="1"/>
            <w:rPr>
              <w:rFonts w:ascii="Cambria" w:hAnsi="Cambria"/>
              <w:sz w:val="18"/>
            </w:rPr>
          </w:pPr>
          <w:r>
            <w:rPr/>
            <w:t>ГосударстваЕвропывXVI–XVIIвв.</w:t>
          </w:r>
        </w:p>
        <w:p>
          <w:pPr>
            <w:pStyle w:val="Style15"/>
            <w:ind w:left="132" w:right="253" w:firstLine="708"/>
            <w:rPr>
              <w:rFonts w:ascii="Cambria" w:hAnsi="Cambria"/>
              <w:sz w:val="18"/>
            </w:rPr>
          </w:pPr>
          <w:r>
            <w:rPr/>
            <w:t>Абсолютизмисословноепредставительство.Преодолениераздробленности.Борьбазаколониальныевладения.Началоформированияколониальныхимперий.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b/>
              <w:sz w:val="28"/>
            </w:rPr>
            <w:t>Испания</w:t>
          </w:r>
          <w:r>
            <w:rPr>
              <w:sz w:val="28"/>
            </w:rPr>
            <w:t>подвластьюпотомковкатолическихкоролей.</w:t>
          </w:r>
          <w:r>
            <w:rPr>
              <w:i/>
              <w:sz w:val="28"/>
            </w:rPr>
            <w:t>ВнутренняяивнешняяполитикаиспанскихГабсбургов</w:t>
          </w:r>
          <w:r>
            <w:rPr>
              <w:sz w:val="28"/>
            </w:rPr>
            <w:t xml:space="preserve">.Национально-освободительноедвижение в </w:t>
          </w:r>
          <w:r>
            <w:rPr>
              <w:b/>
              <w:sz w:val="28"/>
            </w:rPr>
            <w:t>Нидерландах</w:t>
          </w:r>
          <w:r>
            <w:rPr>
              <w:i/>
              <w:sz w:val="28"/>
            </w:rPr>
            <w:t xml:space="preserve">: </w:t>
          </w:r>
          <w:r>
            <w:rPr>
              <w:sz w:val="28"/>
            </w:rPr>
            <w:t>цели, участники, формы борьбы. Итоги и значениеНидерландскойреволюции.</w:t>
          </w:r>
        </w:p>
        <w:p>
          <w:pPr>
            <w:pStyle w:val="Style15"/>
            <w:ind w:left="132" w:right="251" w:firstLine="708"/>
            <w:rPr>
              <w:rFonts w:ascii="Cambria" w:hAnsi="Cambria"/>
              <w:sz w:val="18"/>
            </w:rPr>
          </w:pPr>
          <w:r>
            <w:rPr>
              <w:b/>
            </w:rPr>
            <w:t>Франция:</w:t>
          </w:r>
          <w:r>
            <w:rPr>
              <w:b/>
              <w:i/>
            </w:rPr>
            <w:t>путькабсолютизму</w:t>
          </w:r>
          <w:r>
            <w:rPr>
              <w:i/>
            </w:rPr>
            <w:t>.</w:t>
          </w:r>
          <w:r>
            <w:rPr/>
            <w:t>Королевскаявластьи централизацияуправлениястраной.Католикиигугеноты.Религиозныевойны.ГенрихIV.</w:t>
          </w:r>
          <w:r>
            <w:rPr>
              <w:spacing w:val="-1"/>
            </w:rPr>
            <w:t>Нантскийэдикт1598</w:t>
          </w:r>
          <w:r>
            <w:rPr/>
            <w:t>г.ЛюдовикXIIIикардиналРишелье.Фронда.Французскийабсолютизмпри Людовике XIV.</w:t>
          </w:r>
        </w:p>
        <w:p>
          <w:pPr>
            <w:pStyle w:val="Normal"/>
            <w:ind w:left="132" w:right="253" w:firstLine="708"/>
            <w:jc w:val="both"/>
            <w:rPr>
              <w:sz w:val="28"/>
            </w:rPr>
          </w:pPr>
          <w:r>
            <w:rPr>
              <w:b/>
              <w:sz w:val="28"/>
            </w:rPr>
            <w:t xml:space="preserve">Англия. </w:t>
          </w:r>
          <w:r>
            <w:rPr>
              <w:i/>
              <w:sz w:val="28"/>
            </w:rPr>
            <w:t>Развитие капиталистического предпринимательства в городахидеревнях.Огораживания.</w:t>
          </w:r>
          <w:r>
            <w:rPr>
              <w:sz w:val="28"/>
            </w:rPr>
            <w:t>УкреплениекоролевскойвластиприТюдорах.Генрих VIIIикоролевскаяреформация.«Золотой век»ЕлизаветыI.</w:t>
          </w:r>
        </w:p>
        <w:p>
          <w:pPr>
            <w:sectPr>
              <w:footerReference w:type="default" r:id="rId18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b/>
              <w:sz w:val="28"/>
            </w:rPr>
            <w:t>Английская революция середины XVII в</w:t>
          </w:r>
          <w:r>
            <w:rPr>
              <w:sz w:val="28"/>
            </w:rPr>
            <w:t>. Причины, участники, этапыреволюции.</w:t>
          </w:r>
          <w:r>
            <w:rPr>
              <w:i/>
              <w:sz w:val="28"/>
            </w:rPr>
            <w:t>Размежеваниевреволюционномлагере.О.Кромвель.</w:t>
          </w:r>
          <w:r>
            <w:rPr>
              <w:sz w:val="28"/>
            </w:rPr>
            <w:t>Итогии</w:t>
          </w:r>
          <w:r>
            <w:rPr>
              <w:spacing w:val="-1"/>
              <w:sz w:val="28"/>
            </w:rPr>
            <w:t>значениереволюции</w:t>
          </w:r>
          <w:r>
            <w:rPr>
              <w:i/>
              <w:spacing w:val="-1"/>
              <w:sz w:val="28"/>
            </w:rPr>
            <w:t>.</w:t>
          </w:r>
          <w:r>
            <w:rPr>
              <w:i/>
              <w:sz w:val="28"/>
            </w:rPr>
            <w:t>РеставрацияСтюартов.Славнаяреволюция.</w:t>
          </w:r>
          <w:r>
            <w:rPr>
              <w:sz w:val="28"/>
            </w:rPr>
            <w:t>Становлениеанглийскойпарламентской монархии.</w:t>
          </w:r>
        </w:p>
        <w:p>
          <w:pPr>
            <w:pStyle w:val="Normal"/>
            <w:spacing w:before="67" w:after="0"/>
            <w:ind w:left="132" w:right="249" w:firstLine="708"/>
            <w:jc w:val="both"/>
            <w:rPr>
              <w:sz w:val="28"/>
            </w:rPr>
          </w:pPr>
          <w:r>
            <w:rPr>
              <w:b/>
              <w:sz w:val="28"/>
            </w:rPr>
            <w:t>СтраныЦентральной,ЮжнойиЮго-ВосточнойЕвропы</w:t>
          </w:r>
          <w:r>
            <w:rPr>
              <w:i/>
              <w:sz w:val="28"/>
            </w:rPr>
            <w:t>.</w:t>
          </w:r>
          <w:r>
            <w:rPr>
              <w:sz w:val="28"/>
            </w:rPr>
            <w:t>Вмиреимперий и вне его. Германские государства. Итальянские земли. Положениеславянских народов.ОбразованиеРечиПосполитой.</w:t>
          </w:r>
        </w:p>
        <w:p>
          <w:pPr>
            <w:pStyle w:val="Style15"/>
            <w:spacing w:before="6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МеждународныеотношениявXVI–XVIIвв.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sz w:val="28"/>
            </w:rPr>
            <w:t xml:space="preserve">Борьбазапервенство,военныеконфликтымеждуевропейскимидержавами. </w:t>
          </w:r>
          <w:r>
            <w:rPr>
              <w:i/>
              <w:sz w:val="28"/>
            </w:rPr>
            <w:t>Столкновение интересов в приобретении колониальных владений и</w:t>
          </w:r>
          <w:r>
            <w:rPr>
              <w:i/>
              <w:spacing w:val="-1"/>
              <w:sz w:val="28"/>
            </w:rPr>
            <w:t>господствена</w:t>
          </w:r>
          <w:r>
            <w:rPr>
              <w:i/>
              <w:sz w:val="28"/>
            </w:rPr>
            <w:t>торговыхпутях.ПротивостояниеосманскойэкспансиивЕвропе.ОбразованиедержавыавстрийскихГабсбургов</w:t>
          </w:r>
          <w:r>
            <w:rPr>
              <w:sz w:val="28"/>
            </w:rPr>
            <w:t>.Тридцатилетняявойна.Вестфальскиймир.</w:t>
          </w:r>
        </w:p>
        <w:p>
          <w:pPr>
            <w:pStyle w:val="Style15"/>
            <w:spacing w:before="2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before="1" w:after="0"/>
            <w:rPr/>
          </w:pPr>
          <w:r>
            <w:rPr/>
            <w:t>ЕвропейскаякультуравраннееНовоевремя</w:t>
          </w:r>
        </w:p>
        <w:p>
          <w:pPr>
            <w:pStyle w:val="Normal"/>
            <w:ind w:left="132" w:right="252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Высокое Возрождение в Италии: художники и их произведения</w:t>
          </w:r>
          <w:r>
            <w:rPr>
              <w:i/>
              <w:sz w:val="28"/>
            </w:rPr>
            <w:t>. СеверноеВозрождение.  Мир  человека  в    литературе    раннего    Нового    времени.М. Сервантес.У.Шекспир.</w:t>
          </w:r>
          <w:r>
            <w:rPr>
              <w:sz w:val="28"/>
            </w:rPr>
            <w:t>Стилихудожественнойкультуры(барокко,классицизм). Французский театр эпохи классицизма. Развитие науки: переворотвестествознании,возникновениеновойкартинымира.Выдающиесяученыеиихоткрытия(Н.Коперник,И.Ньютон).</w:t>
          </w:r>
          <w:r>
            <w:rPr>
              <w:i/>
              <w:sz w:val="28"/>
            </w:rPr>
            <w:t>Утверждениерационализма.</w:t>
          </w:r>
        </w:p>
        <w:p>
          <w:pPr>
            <w:pStyle w:val="Style15"/>
            <w:spacing w:before="2" w:after="0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spacing w:lineRule="exact" w:line="321"/>
            <w:jc w:val="left"/>
            <w:rPr/>
          </w:pPr>
          <w:r>
            <w:rPr/>
            <w:t>СтраныВостокавXVI–XVII вв.</w:t>
          </w:r>
        </w:p>
        <w:p>
          <w:pPr>
            <w:pStyle w:val="Normal"/>
            <w:ind w:left="132" w:right="253" w:firstLine="708"/>
            <w:jc w:val="both"/>
            <w:rPr>
              <w:i/>
              <w:i/>
              <w:sz w:val="28"/>
            </w:rPr>
          </w:pPr>
          <w:r>
            <w:rPr>
              <w:b/>
              <w:i/>
              <w:sz w:val="28"/>
            </w:rPr>
            <w:t>Османская империя</w:t>
          </w:r>
          <w:r>
            <w:rPr>
              <w:sz w:val="28"/>
            </w:rPr>
            <w:t>: на вершине могущества</w:t>
          </w:r>
          <w:r>
            <w:rPr>
              <w:i/>
              <w:sz w:val="28"/>
            </w:rPr>
            <w:t>. Сулейман I Великолепный:завоеватель,законодатель.Управлениемногонациональнойимперией.Османскаяармия.</w:t>
          </w:r>
          <w:r>
            <w:rPr>
              <w:b/>
              <w:i/>
              <w:sz w:val="28"/>
            </w:rPr>
            <w:t>Индия</w:t>
          </w:r>
          <w:r>
            <w:rPr>
              <w:sz w:val="28"/>
            </w:rPr>
            <w:t xml:space="preserve">приВеликихМоголах.Началопроникновенияевропейцев. Ост-Индские компании. </w:t>
          </w:r>
          <w:r>
            <w:rPr>
              <w:b/>
              <w:i/>
              <w:sz w:val="28"/>
            </w:rPr>
            <w:t xml:space="preserve">Китай </w:t>
          </w:r>
          <w:r>
            <w:rPr>
              <w:sz w:val="28"/>
            </w:rPr>
            <w:t>в эпоху Мин. Экономическая исоциальная политика государства. Утверждение маньчжурской династии Цин.</w:t>
          </w:r>
          <w:r>
            <w:rPr>
              <w:b/>
              <w:i/>
              <w:sz w:val="28"/>
            </w:rPr>
            <w:t>Япония</w:t>
          </w:r>
          <w:r>
            <w:rPr>
              <w:sz w:val="28"/>
            </w:rPr>
            <w:t xml:space="preserve">: борьба знатных кланов за власть, </w:t>
          </w:r>
          <w:r>
            <w:rPr>
              <w:i/>
              <w:sz w:val="28"/>
            </w:rPr>
            <w:t>установление сегуната Токугава,</w:t>
          </w:r>
          <w:r>
            <w:rPr>
              <w:i/>
              <w:spacing w:val="-1"/>
              <w:sz w:val="28"/>
            </w:rPr>
            <w:t>укреплениецентрализованногогосударства.</w:t>
          </w:r>
          <w:r>
            <w:rPr>
              <w:i/>
              <w:sz w:val="28"/>
            </w:rPr>
            <w:t>«Закрытие»страныдляиноземцев.Культураиискусствостран Востока вXVI–XVII вв.</w:t>
          </w:r>
        </w:p>
        <w:p>
          <w:pPr>
            <w:pStyle w:val="Style15"/>
            <w:ind w:left="132" w:right="259" w:firstLine="708"/>
            <w:rPr/>
          </w:pPr>
          <w:r>
            <w:rPr>
              <w:b/>
            </w:rPr>
            <w:t>Обобщение</w:t>
          </w:r>
          <w:r>
            <w:rPr/>
            <w:t>.ИсторическоеикультурноенаследиеРаннегоНовоговремени.</w:t>
          </w:r>
        </w:p>
        <w:p>
          <w:pPr>
            <w:pStyle w:val="Style15"/>
            <w:spacing w:before="2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exact" w:line="322"/>
            <w:jc w:val="left"/>
            <w:rPr/>
          </w:pPr>
          <w:r>
            <w:rPr/>
            <w:t>ИсторияРоссии.РоссиявXVI–XVIIвв.:</w:t>
          </w:r>
        </w:p>
        <w:p>
          <w:pPr>
            <w:pStyle w:val="Normal"/>
            <w:ind w:left="841" w:hanging="0"/>
            <w:jc w:val="both"/>
            <w:rPr>
              <w:b/>
              <w:b/>
              <w:sz w:val="28"/>
            </w:rPr>
          </w:pPr>
          <w:r>
            <w:rPr>
              <w:b/>
              <w:sz w:val="28"/>
            </w:rPr>
            <w:t>отвеликогокняжествакцарству</w:t>
          </w:r>
        </w:p>
        <w:p>
          <w:pPr>
            <w:pStyle w:val="Style15"/>
            <w:spacing w:before="2" w:after="0"/>
            <w:ind w:left="0" w:hanging="0"/>
            <w:jc w:val="left"/>
            <w:rPr>
              <w:b/>
              <w:b/>
            </w:rPr>
          </w:pPr>
          <w:r>
            <w:rPr>
              <w:b/>
            </w:rPr>
          </w:r>
        </w:p>
        <w:p>
          <w:pPr>
            <w:pStyle w:val="1"/>
            <w:jc w:val="left"/>
            <w:rPr/>
          </w:pPr>
          <w:r>
            <w:rPr/>
            <w:t>РоссиявXVI в.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b/>
              <w:sz w:val="28"/>
            </w:rPr>
            <w:t>Завершениеобъединениярусскихземель</w:t>
          </w:r>
          <w:r>
            <w:rPr>
              <w:sz w:val="28"/>
            </w:rPr>
            <w:t>.КняжениеВасилияIII.ЗавершениеобъединениярусскихземельвокругМосквы:присоединениеПсковской,Смоленской,Рязанскойземель.</w:t>
          </w:r>
          <w:r>
            <w:rPr>
              <w:i/>
              <w:sz w:val="28"/>
            </w:rPr>
            <w:t>Отмираниеудельнойсистемы.Укреплениевеликокняжескойвласти.</w:t>
          </w:r>
          <w:r>
            <w:rPr>
              <w:sz w:val="28"/>
            </w:rPr>
            <w:t>ВнешняяполитикаМосковскогокняжества в первой трети XVI в.: война с Великим княжеством Литовским,отношениясКрымскимиКазанскимханствами,посольствавевропейскиегосударства.</w:t>
          </w:r>
        </w:p>
        <w:p>
          <w:pPr>
            <w:sectPr>
              <w:footerReference w:type="default" r:id="rId19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ind w:left="132" w:right="254" w:firstLine="708"/>
            <w:rPr/>
          </w:pPr>
          <w:r>
            <w:rPr/>
            <w:t>Органыгосударственнойвласти.Приказнаясистема:формированиепервыхприказныхучреждений.Боярскаядума,еерольвуправлении</w:t>
          </w:r>
        </w:p>
        <w:p>
          <w:pPr>
            <w:pStyle w:val="Style15"/>
            <w:spacing w:before="67" w:after="0"/>
            <w:ind w:left="132" w:right="256" w:hanging="0"/>
            <w:rPr/>
          </w:pPr>
          <w:r>
            <w:rPr/>
            <w:t>государством.</w:t>
          </w:r>
          <w:r>
            <w:rPr>
              <w:i/>
            </w:rPr>
            <w:t>«Малаядума».</w:t>
          </w:r>
          <w:r>
            <w:rPr/>
            <w:t>Местничество.Местноеуправление:наместникииволостели,системакормлений.Государство ицерковь.</w:t>
          </w:r>
        </w:p>
        <w:p>
          <w:pPr>
            <w:pStyle w:val="Normal"/>
            <w:ind w:left="132" w:right="253" w:firstLine="708"/>
            <w:jc w:val="both"/>
            <w:rPr>
              <w:i/>
              <w:i/>
              <w:sz w:val="28"/>
            </w:rPr>
          </w:pPr>
          <w:r>
            <w:rPr>
              <w:b/>
              <w:sz w:val="28"/>
            </w:rPr>
            <w:t>Царствование Ивана IV</w:t>
          </w:r>
          <w:r>
            <w:rPr>
              <w:i/>
              <w:sz w:val="28"/>
            </w:rPr>
            <w:t xml:space="preserve">. </w:t>
          </w:r>
          <w:r>
            <w:rPr>
              <w:sz w:val="28"/>
            </w:rPr>
            <w:t xml:space="preserve">Регентство Елены Глинской. </w:t>
          </w:r>
          <w:r>
            <w:rPr>
              <w:i/>
              <w:sz w:val="28"/>
            </w:rPr>
            <w:t>Сопротивлениеудельныхкнязейвеликокняжеской власти.Унификацияденежнойсистемы.</w:t>
          </w:r>
        </w:p>
        <w:p>
          <w:pPr>
            <w:pStyle w:val="Style15"/>
            <w:spacing w:lineRule="exact" w:line="321"/>
            <w:ind w:left="841" w:hanging="0"/>
            <w:rPr/>
          </w:pPr>
          <w:r>
            <w:rPr/>
            <w:t>Периодбоярскогоправления.Борьбазавластьмеждубоярскимикланами.</w:t>
          </w:r>
        </w:p>
        <w:p>
          <w:pPr>
            <w:pStyle w:val="Style15"/>
            <w:spacing w:lineRule="exact" w:line="322"/>
            <w:ind w:left="132" w:hanging="0"/>
            <w:rPr>
              <w:i/>
              <w:i/>
            </w:rPr>
          </w:pPr>
          <w:r>
            <w:rPr/>
            <w:t xml:space="preserve">Губнаяреформа.Московскоевосстание1547г. </w:t>
          </w:r>
          <w:r>
            <w:rPr>
              <w:i/>
            </w:rPr>
            <w:t>Ереси.</w:t>
          </w:r>
        </w:p>
        <w:p>
          <w:pPr>
            <w:pStyle w:val="Style15"/>
            <w:ind w:left="841" w:hanging="0"/>
            <w:rPr/>
          </w:pPr>
          <w:r>
            <w:rPr/>
            <w:t>ПринятиеИваномIVцарскоготитула.РеформысерединыXVIв.</w:t>
          </w:r>
        </w:p>
        <w:p>
          <w:pPr>
            <w:pStyle w:val="Style15"/>
            <w:ind w:left="132" w:right="250" w:hanging="0"/>
            <w:rPr/>
          </w:pPr>
          <w:r>
            <w:rPr/>
            <w:t xml:space="preserve">«Избранная рада»: ее состав и значение. Появление Земских соборов: </w:t>
          </w:r>
          <w:r>
            <w:rPr>
              <w:i/>
            </w:rPr>
            <w:t>дискуссииохарактеренародногопредставительства.</w:t>
          </w:r>
          <w:r>
            <w:rPr/>
            <w:t>Отменакормлений.Системаналогообложения.Судебник1550г.Стоглавыйсобор.Земскаяреформа–формированиеоргановместногосамоуправления.</w:t>
          </w:r>
        </w:p>
        <w:p>
          <w:pPr>
            <w:pStyle w:val="Style15"/>
            <w:spacing w:lineRule="exact" w:line="320"/>
            <w:ind w:left="841" w:hanging="0"/>
            <w:rPr/>
          </w:pPr>
          <w:r>
            <w:rPr/>
            <w:t>ВнешняяполитикаРоссиивXVIв.Созданиестрелецкихполкови</w:t>
          </w:r>
        </w:p>
        <w:p>
          <w:pPr>
            <w:pStyle w:val="Style15"/>
            <w:ind w:left="132" w:right="250" w:hanging="0"/>
            <w:rPr/>
          </w:pPr>
          <w:r>
            <w:rPr/>
            <w:t xml:space="preserve">«Уложениеослужбе».ПрисоединениеКазанскогоиАстраханскогоханств.ЗначениевключенияСреднегоиНижнегоПоволжьявсоставРоссийскогогосударства. Войны с Крымским ханством. </w:t>
          </w:r>
          <w:r>
            <w:rPr>
              <w:i/>
            </w:rPr>
            <w:t xml:space="preserve">Битва при Молодях. </w:t>
          </w:r>
          <w:r>
            <w:rPr/>
            <w:t>Укреплениеюжных границ. Ливонская война: причины и характер. Ликвидация Ливонскогоордена. Причины и результаты поражения России в Ливонской войне. ПоходЕрмака Тимофеевича на Сибирское ханство. Начало присоединения к РоссииЗападнойСибири.</w:t>
          </w:r>
        </w:p>
        <w:p>
          <w:pPr>
            <w:pStyle w:val="Normal"/>
            <w:ind w:left="132" w:right="248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Социальнаяструктурароссийскогообщества.Дворянство</w:t>
          </w:r>
          <w:r>
            <w:rPr>
              <w:i/>
              <w:sz w:val="28"/>
            </w:rPr>
            <w:t xml:space="preserve">.Служилыелюди.ФормированиеГосударевадвораи«служилыхгородов».Торгово-ремесленное население городов. Духовенство. </w:t>
          </w:r>
          <w:r>
            <w:rPr>
              <w:sz w:val="28"/>
            </w:rPr>
            <w:t xml:space="preserve">Начало закрепощения крестьян:Указо «заповедныхлетах». </w:t>
          </w:r>
          <w:r>
            <w:rPr>
              <w:i/>
              <w:sz w:val="28"/>
            </w:rPr>
            <w:t>Формированиевольногоказачества.</w:t>
          </w:r>
        </w:p>
        <w:p>
          <w:pPr>
            <w:pStyle w:val="Normal"/>
            <w:ind w:left="132" w:right="248" w:firstLine="708"/>
            <w:jc w:val="both"/>
            <w:rPr>
              <w:sz w:val="28"/>
            </w:rPr>
          </w:pPr>
          <w:r>
            <w:rPr>
              <w:sz w:val="28"/>
            </w:rPr>
            <w:t>МногонациональныйсоставнаселенияРусскогогосударства.</w:t>
          </w:r>
          <w:r>
            <w:rPr>
              <w:i/>
              <w:sz w:val="28"/>
            </w:rPr>
            <w:t xml:space="preserve">Финно-угорские народы. </w:t>
          </w:r>
          <w:r>
            <w:rPr>
              <w:sz w:val="28"/>
            </w:rPr>
            <w:t xml:space="preserve">Народы Поволжья после присоединения к России. </w:t>
          </w:r>
          <w:r>
            <w:rPr>
              <w:i/>
              <w:sz w:val="28"/>
            </w:rPr>
            <w:t>Служилыетатары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СосуществованиерелигийвРоссийскомгосударстве</w:t>
          </w:r>
          <w:r>
            <w:rPr>
              <w:sz w:val="28"/>
            </w:rPr>
            <w:t>.Русскаяправославнаяцерковь.</w:t>
          </w:r>
          <w:r>
            <w:rPr>
              <w:i/>
              <w:sz w:val="28"/>
            </w:rPr>
            <w:t>Мусульманскоедуховенство</w:t>
          </w:r>
          <w:r>
            <w:rPr>
              <w:sz w:val="28"/>
            </w:rPr>
            <w:t>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sz w:val="28"/>
            </w:rPr>
            <w:t>Опричнина</w:t>
          </w:r>
          <w:r>
            <w:rPr>
              <w:i/>
              <w:sz w:val="28"/>
            </w:rPr>
            <w:t>,дискуссияоеепричинахихарактере</w:t>
          </w:r>
          <w:r>
            <w:rPr>
              <w:sz w:val="28"/>
            </w:rPr>
            <w:t>.Опричныйтеррор.</w:t>
          </w:r>
          <w:r>
            <w:rPr>
              <w:spacing w:val="-1"/>
              <w:sz w:val="28"/>
            </w:rPr>
            <w:t>РазгромНовгородаиПскова</w:t>
          </w:r>
          <w:r>
            <w:rPr>
              <w:i/>
              <w:spacing w:val="-1"/>
              <w:sz w:val="28"/>
            </w:rPr>
            <w:t>.Московские</w:t>
          </w:r>
          <w:r>
            <w:rPr>
              <w:i/>
              <w:sz w:val="28"/>
            </w:rPr>
            <w:t>казни1570г</w:t>
          </w:r>
          <w:r>
            <w:rPr>
              <w:sz w:val="28"/>
            </w:rPr>
            <w:t>.Результатыипоследствияопричнины. Противоречивость личности Ивана Грозного. Результаты и ценапреобразований.</w:t>
          </w:r>
        </w:p>
        <w:p>
          <w:pPr>
            <w:pStyle w:val="Normal"/>
            <w:ind w:left="132" w:right="248" w:firstLine="708"/>
            <w:jc w:val="both"/>
            <w:rPr>
              <w:sz w:val="28"/>
            </w:rPr>
          </w:pPr>
          <w:r>
            <w:rPr>
              <w:b/>
              <w:i/>
              <w:sz w:val="28"/>
            </w:rPr>
            <w:t>Россия в конце XVI в</w:t>
          </w:r>
          <w:r>
            <w:rPr>
              <w:sz w:val="28"/>
            </w:rPr>
            <w:t>. Царь Федор Иванович. Борьба за власть в боярскомокружении.ПравлениеБорисаГодунова.Учреждениепатриаршества</w:t>
          </w:r>
          <w:r>
            <w:rPr>
              <w:i/>
              <w:sz w:val="28"/>
            </w:rPr>
            <w:t>.ТявзинскиймирныйдоговорсоШвецией:восстановлениепозицийРоссиивПрибалтике.</w:t>
          </w:r>
          <w:r>
            <w:rPr>
              <w:sz w:val="28"/>
            </w:rPr>
            <w:t>ПротивостояниесКрымскимханством.Строительствороссийскихкрепостейизасечныхчерт.Продолжениезакрепощениякрестьянства:Указоб</w:t>
          </w:r>
        </w:p>
        <w:p>
          <w:pPr>
            <w:pStyle w:val="Style15"/>
            <w:ind w:left="132" w:hanging="0"/>
            <w:rPr/>
          </w:pPr>
          <w:r>
            <w:rPr/>
            <w:t>«урочныхлетах».ПресечениецарскойдинастииРюриковичей.</w:t>
          </w:r>
        </w:p>
        <w:p>
          <w:pPr>
            <w:pStyle w:val="Style15"/>
            <w:spacing w:before="3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exact" w:line="321" w:before="1" w:after="0"/>
            <w:rPr/>
          </w:pPr>
          <w:r>
            <w:rPr/>
            <w:t>Смута вРоссии</w:t>
          </w:r>
        </w:p>
        <w:p>
          <w:pPr>
            <w:sectPr>
              <w:footerReference w:type="default" r:id="rId20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ind w:left="132" w:right="250" w:firstLine="708"/>
            <w:rPr/>
          </w:pPr>
          <w:r>
            <w:rPr>
              <w:b/>
            </w:rPr>
            <w:t>НаканунеСмуты.</w:t>
          </w:r>
          <w:r>
            <w:rPr/>
            <w:t>Династическийкризис.Земскийсобор1598г.иизбрание на царство Бориса Годунова. Политика Бориса Годунова в отношениибоярства</w:t>
          </w:r>
          <w:r>
            <w:rPr>
              <w:i/>
            </w:rPr>
            <w:t>.</w:t>
          </w:r>
          <w:r>
            <w:rPr/>
            <w:t>Голод1601–1603гг.иобострениесоциально-экономическогокризиса.</w:t>
          </w:r>
        </w:p>
        <w:p>
          <w:pPr>
            <w:pStyle w:val="Normal"/>
            <w:spacing w:before="67" w:after="0"/>
            <w:ind w:left="132" w:right="253" w:firstLine="708"/>
            <w:jc w:val="both"/>
            <w:rPr>
              <w:sz w:val="28"/>
            </w:rPr>
          </w:pPr>
          <w:r>
            <w:rPr>
              <w:b/>
              <w:sz w:val="28"/>
            </w:rPr>
            <w:t xml:space="preserve">Смутное время начала XVII в. </w:t>
          </w:r>
          <w:r>
            <w:rPr>
              <w:i/>
              <w:sz w:val="28"/>
            </w:rPr>
            <w:t xml:space="preserve">Дискуссия о его причинах. </w:t>
          </w:r>
          <w:r>
            <w:rPr>
              <w:sz w:val="28"/>
            </w:rPr>
            <w:t>Самозванцы исамозванство. Личность Лжедмитрия I и его политика. Восстание 1606 г. иубийствосамозванца.</w:t>
          </w:r>
        </w:p>
        <w:p>
          <w:pPr>
            <w:pStyle w:val="Style15"/>
            <w:spacing w:before="2" w:after="0"/>
            <w:ind w:left="132" w:right="250" w:firstLine="708"/>
            <w:rPr/>
          </w:pPr>
          <w:r>
            <w:rPr/>
            <w:t>ЦарьВасилийШуйский.ВосстаниеИванаБолотникова.Перерастаниевнутреннегокризисавгражданскуювойну.ЛжедмитрийII.Вторжениенатерриторию России польско-литовских отрядов. Тушинский лагерь самозванца</w:t>
          </w:r>
          <w:r>
            <w:rPr>
              <w:spacing w:val="-1"/>
            </w:rPr>
            <w:t>подМосквой.</w:t>
          </w:r>
          <w:r>
            <w:rPr/>
            <w:t>ОборонаТроице-Сергиевамонастыря.</w:t>
          </w:r>
          <w:r>
            <w:rPr>
              <w:i/>
            </w:rPr>
            <w:t xml:space="preserve">ВыборгскийдоговормеждуРоссией и Швецией. </w:t>
          </w:r>
          <w:r>
            <w:rPr/>
            <w:t>Поход войска М.В. Скопина-Шуйского и Я.-П. Делагарди ираспадтушинскоголагеря.ОткрытоевступлениеРечиПосполитойввойнупротивРоссии.Оборона Смоленска.</w:t>
          </w:r>
        </w:p>
        <w:p>
          <w:pPr>
            <w:pStyle w:val="Style15"/>
            <w:ind w:left="132" w:right="248" w:firstLine="708"/>
            <w:rPr/>
          </w:pPr>
          <w:r>
            <w:rPr/>
            <w:t>СвержениеВасилияШуйскогоипереходвластик«семибоярщине».Договор об избрании на престол польского принца Владислава и вступлениепольско-литовскогогарнизонавМоскву.Подъемнационально-освободительногодвижения.ПатриархГермоген</w:t>
          </w:r>
          <w:r>
            <w:rPr>
              <w:i/>
            </w:rPr>
            <w:t xml:space="preserve">.Московскоевосстание1611г.и сожжение города оккупантами. </w:t>
          </w:r>
          <w:r>
            <w:rPr/>
            <w:t>Первое и второе земские ополчения. ЗахватНовгорода шведскими войсками. «Совет всея земли». Освобождение Москвы в1612 г.</w:t>
          </w:r>
        </w:p>
        <w:p>
          <w:pPr>
            <w:pStyle w:val="Normal"/>
            <w:ind w:left="132" w:right="249" w:firstLine="708"/>
            <w:jc w:val="both"/>
            <w:rPr>
              <w:sz w:val="28"/>
            </w:rPr>
          </w:pPr>
          <w:r>
            <w:rPr>
              <w:b/>
              <w:sz w:val="28"/>
            </w:rPr>
            <w:t>ОкончаниеСмуты</w:t>
          </w:r>
          <w:r>
            <w:rPr>
              <w:i/>
              <w:sz w:val="28"/>
            </w:rPr>
            <w:t>.</w:t>
          </w:r>
          <w:r>
            <w:rPr>
              <w:sz w:val="28"/>
            </w:rPr>
            <w:t>Земскийсобор1613г.иегорольвукреплениигосударственности.ИзбраниенацарствоМихаилаФедоровичаРоманова.</w:t>
          </w:r>
          <w:r>
            <w:rPr>
              <w:i/>
              <w:sz w:val="28"/>
            </w:rPr>
            <w:t xml:space="preserve">Борьба с казачьими выступлениями против центральной власти. </w:t>
          </w:r>
          <w:r>
            <w:rPr>
              <w:sz w:val="28"/>
            </w:rPr>
            <w:t xml:space="preserve">Столбовскиймир со Швецией: утрата выхода к Балтийскому морю. </w:t>
          </w:r>
          <w:r>
            <w:rPr>
              <w:i/>
              <w:sz w:val="28"/>
            </w:rPr>
            <w:t>Продолжение войны сРечьюПосполитой.ПоходпринцаВладиславанаМоскву.</w:t>
          </w:r>
          <w:r>
            <w:rPr>
              <w:sz w:val="28"/>
            </w:rPr>
            <w:t>ЗаключениеДеулинского перемирия с Речью Посполитой. Итоги и последствия Смутноговремени.</w:t>
          </w:r>
        </w:p>
        <w:p>
          <w:pPr>
            <w:pStyle w:val="Style15"/>
            <w:spacing w:before="4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exact" w:line="321" w:before="1" w:after="0"/>
            <w:jc w:val="left"/>
            <w:rPr/>
          </w:pPr>
          <w:r>
            <w:rPr/>
            <w:t>РоссиявXVIIв.</w:t>
          </w:r>
        </w:p>
        <w:p>
          <w:pPr>
            <w:pStyle w:val="Normal"/>
            <w:ind w:left="132" w:right="250" w:firstLine="708"/>
            <w:jc w:val="both"/>
            <w:rPr>
              <w:i/>
              <w:i/>
              <w:sz w:val="28"/>
            </w:rPr>
          </w:pPr>
          <w:r>
            <w:rPr>
              <w:b/>
              <w:i/>
              <w:sz w:val="28"/>
            </w:rPr>
            <w:t>РоссияприпервыхРомановых.</w:t>
          </w:r>
          <w:r>
            <w:rPr>
              <w:sz w:val="28"/>
            </w:rPr>
            <w:t>ЦарствованиеМихаилаФедоровича.Восстановлениеэкономическогопотенциаластраны.</w:t>
          </w:r>
          <w:r>
            <w:rPr>
              <w:i/>
              <w:sz w:val="28"/>
            </w:rPr>
            <w:t>Продолжениезакрепощениякрестьян.Земскиесоборы.РольпатриархаФиларетавуправлениигосударством.</w:t>
          </w:r>
        </w:p>
        <w:p>
          <w:pPr>
            <w:pStyle w:val="Style15"/>
            <w:ind w:left="132" w:right="249" w:firstLine="708"/>
            <w:rPr/>
          </w:pPr>
          <w:r>
            <w:rPr/>
            <w:t xml:space="preserve">Царь   Алексей   Михайлович.   Укрепление    самодержавия.ОслаблениеролиБоярскойдумывуправлениигосударством.Развитиеприказного строя. </w:t>
          </w:r>
          <w:r>
            <w:rPr>
              <w:i/>
            </w:rPr>
            <w:t xml:space="preserve">Приказ Тайных дел. </w:t>
          </w:r>
          <w:r>
            <w:rPr/>
            <w:t>Усиление воеводской власти в уездах ипостепеннаяликвидацияземскогосамоуправления.ЗатуханиедеятельностиЗемских соборов</w:t>
          </w:r>
          <w:r>
            <w:rPr>
              <w:i/>
            </w:rPr>
            <w:t xml:space="preserve">. Правительство Б. И. Морозова и И. Д. Милославского: итогиего деятельности. </w:t>
          </w:r>
          <w:r>
            <w:rPr/>
            <w:t>Патриарх Никон, его конфликт с царской властью. Раскол вЦеркви.ПротопопАввакум,формированиерелигиознойтрадициистарообрядчества. Царь Федор Алексеевич. Отмена местничества. Налоговая(податная)реформа.</w:t>
          </w:r>
        </w:p>
        <w:p>
          <w:pPr>
            <w:sectPr>
              <w:footerReference w:type="default" r:id="rId21"/>
              <w:type w:val="nextPage"/>
              <w:pgSz w:w="11906" w:h="16838"/>
              <w:pgMar w:left="1000" w:right="880" w:gutter="0" w:header="0" w:top="1040" w:footer="1065" w:bottom="1340"/>
              <w:pgNumType w:fmt="decimal"/>
              <w:formProt w:val="false"/>
              <w:textDirection w:val="lrTb"/>
              <w:docGrid w:type="default" w:linePitch="100" w:charSpace="8192"/>
            </w:sectPr>
            <w:pStyle w:val="Style15"/>
            <w:ind w:left="132" w:right="253" w:firstLine="708"/>
            <w:rPr/>
          </w:pPr>
          <w:r>
            <w:rPr>
              <w:b/>
            </w:rPr>
            <w:t>ЭкономическоеразвитиеРоссиивXVIIв</w:t>
          </w:r>
          <w:r>
            <w:rPr>
              <w:i/>
            </w:rPr>
            <w:t>.</w:t>
          </w:r>
          <w:r>
            <w:rPr/>
            <w:t>Первыемануфактуры.Ярмарки. Укрепление внутренних торговых связей и развитие хозяйственнойспециализации регионов Российского государства. Торговый и Новоторговыйуставы.Торговля севропейскимистранами и Востоком.</w:t>
          </w:r>
        </w:p>
        <w:p>
          <w:pPr>
            <w:pStyle w:val="Style15"/>
            <w:spacing w:before="67" w:after="0"/>
            <w:ind w:left="132" w:right="251" w:firstLine="708"/>
            <w:rPr/>
          </w:pPr>
          <w:r>
            <w:rPr>
              <w:b/>
            </w:rPr>
            <w:t>Социальнаяструктурароссийскогообщества.</w:t>
          </w:r>
          <w:r>
            <w:rPr/>
            <w:t>Государевдвор,служилый город, духовенство, торговые люди, посадское население, стрельцы,служилыеиноземцы,казаки,крестьяне,холопы.РусскаядеревнявXVIIв.ГородскиевосстаниясерединыXVIIв.СолянойбунтвМоскве.Псковско-Новгородское восстание. Соборное уложение 1649 г. Завершение оформлениякрепостногоправаитерриторияегораспространения.Денежнаяреформа1654г.Медныйбунт.ПобегикрестьяннаДонивСибирь.ВосстаниеСтепанаРазина.</w:t>
          </w:r>
        </w:p>
        <w:p>
          <w:pPr>
            <w:pStyle w:val="Normal"/>
            <w:spacing w:before="3" w:after="0"/>
            <w:ind w:left="132" w:right="249" w:firstLine="708"/>
            <w:jc w:val="both"/>
            <w:rPr>
              <w:i/>
              <w:i/>
              <w:sz w:val="28"/>
            </w:rPr>
          </w:pPr>
          <w:r>
            <w:rPr>
              <w:b/>
              <w:sz w:val="28"/>
            </w:rPr>
            <w:t xml:space="preserve">Внешняя политика России в XVII в. </w:t>
          </w:r>
          <w:r>
            <w:rPr>
              <w:sz w:val="28"/>
            </w:rPr>
            <w:t xml:space="preserve">Возобновление дипломатическихконтактовсостранамиЕвропыиАзиипослеСмуты.Смоленскаявойна.Поляновский мир. </w:t>
          </w:r>
          <w:r>
            <w:rPr>
              <w:i/>
              <w:sz w:val="28"/>
            </w:rPr>
            <w:t xml:space="preserve">Контакты с православным населением Речи Посполитой:противодействие полонизации, распространению католичества. </w:t>
          </w:r>
          <w:r>
            <w:rPr>
              <w:sz w:val="28"/>
            </w:rPr>
            <w:t>Контакты сЗапорожской Сечью. Восстание Богдана Хмельницкого. Переяславская рада.Вхождение земель Войска Запорожского в состав России. Война между Россиейи Речью Посполитой 1654–1667 гг</w:t>
          </w:r>
          <w:r>
            <w:rPr>
              <w:i/>
              <w:sz w:val="28"/>
            </w:rPr>
            <w:t xml:space="preserve">. Андрусовское перемирие. Русско-шведскаявойна1656—1658гг.иеерезультаты.Укреплениеюжныхрубежей.Белгородская засечная черта. </w:t>
          </w:r>
          <w:r>
            <w:rPr>
              <w:sz w:val="28"/>
            </w:rPr>
            <w:t>Конфликты с Османской империей. «Азовскоеосадноесидение».</w:t>
          </w:r>
          <w:r>
            <w:rPr>
              <w:i/>
              <w:sz w:val="28"/>
            </w:rPr>
            <w:t>«Чигиринскаявойна»иБахчисарайскиймирныйдоговор.Отношения России со странами Западной Европы. Военные столкновения сманьчжурами иимпериейЦин.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b/>
              <w:sz w:val="28"/>
            </w:rPr>
            <w:t xml:space="preserve">Освоение новых территорий. </w:t>
          </w:r>
          <w:r>
            <w:rPr>
              <w:sz w:val="28"/>
            </w:rPr>
            <w:t>Народы России в XVII в. Эпоха Великих</w:t>
          </w:r>
          <w:r>
            <w:rPr>
              <w:spacing w:val="-1"/>
              <w:sz w:val="28"/>
            </w:rPr>
            <w:t>географическихоткрытий</w:t>
          </w:r>
          <w:r>
            <w:rPr>
              <w:sz w:val="28"/>
            </w:rPr>
            <w:t>ирусскиегеографическиеоткрытия.ПлаваниеСемена</w:t>
          </w:r>
          <w:r>
            <w:rPr>
              <w:spacing w:val="-1"/>
              <w:sz w:val="28"/>
            </w:rPr>
            <w:t>Дежнева.ВыходкТихому</w:t>
          </w:r>
          <w:r>
            <w:rPr>
              <w:sz w:val="28"/>
            </w:rPr>
            <w:t>океану.ПоходыЕрофеяХабароваиВасилияПоярковаи исследование бассейна реки Амур. Освоение Поволжья и Сибири</w:t>
          </w:r>
          <w:r>
            <w:rPr>
              <w:i/>
              <w:sz w:val="28"/>
            </w:rPr>
            <w:t>. Калмыцкоеханство</w:t>
          </w:r>
          <w:r>
            <w:rPr>
              <w:sz w:val="28"/>
            </w:rPr>
            <w:t>.Ясачноеналогообложение.Переселениерусскихнановыеземли.</w:t>
          </w:r>
          <w:r>
            <w:rPr>
              <w:i/>
              <w:sz w:val="28"/>
            </w:rPr>
            <w:t xml:space="preserve">Миссионерство и христианизация. Межэтнические отношения. </w:t>
          </w:r>
          <w:r>
            <w:rPr>
              <w:sz w:val="28"/>
            </w:rPr>
            <w:t>Формированиемногонациональнойэлиты.</w:t>
          </w:r>
        </w:p>
        <w:p>
          <w:pPr>
            <w:pStyle w:val="Style15"/>
            <w:spacing w:before="5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КультурноепространствоXVI–XVIIвв.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i/>
              <w:sz w:val="28"/>
            </w:rPr>
            <w:t>Изменения в картине мира человека в XVI–XVII вв. и повседневная жизнь.</w:t>
          </w:r>
          <w:r>
            <w:rPr>
              <w:sz w:val="28"/>
            </w:rPr>
            <w:t>Жилище и предметы быта. Семья и семейные отношения. Религия и суеверия.Проникновениеэлементовевропейскойкультурывбытвысшихслоевнаселениястраны.</w:t>
          </w:r>
        </w:p>
        <w:p>
          <w:pPr>
            <w:pStyle w:val="Normal"/>
            <w:ind w:left="132" w:right="249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Архитектура.Дворцово-храмовыйансамбльСоборнойплощадивМоскве.</w:t>
          </w:r>
          <w:r>
            <w:rPr>
              <w:spacing w:val="-1"/>
              <w:sz w:val="28"/>
            </w:rPr>
            <w:t>Шатровыйстильвархитектуре.</w:t>
          </w:r>
          <w:r>
            <w:rPr>
              <w:i/>
              <w:spacing w:val="-1"/>
              <w:sz w:val="28"/>
            </w:rPr>
            <w:t>Антонио</w:t>
          </w:r>
          <w:r>
            <w:rPr>
              <w:i/>
              <w:sz w:val="28"/>
            </w:rPr>
            <w:t>Солари,АлевизФрязин,ПетрокМалой.СоборПокрованаРву.</w:t>
          </w:r>
          <w:r>
            <w:rPr>
              <w:sz w:val="28"/>
            </w:rPr>
            <w:t>Монастырскиеансамбли(Кирилло-Белозерский,Соловецкий,Ново-Иерусалимский).Крепости(Китай-город,Смоленский,Астраханский,Ростовскийкремли).ФедорКонь.</w:t>
          </w:r>
          <w:r>
            <w:rPr>
              <w:i/>
              <w:sz w:val="28"/>
            </w:rPr>
            <w:t>Приказкаменныхдел.</w:t>
          </w:r>
          <w:r>
            <w:rPr>
              <w:sz w:val="28"/>
            </w:rPr>
            <w:t>Деревянноезодчество.Изобразительноеискусство.СимонУшаков.</w:t>
          </w:r>
          <w:r>
            <w:rPr>
              <w:i/>
              <w:sz w:val="28"/>
            </w:rPr>
            <w:t>Ярославскаяшкола иконописи.Парсуннаяживопись.</w:t>
          </w:r>
        </w:p>
        <w:p>
          <w:pPr>
            <w:pStyle w:val="Normal"/>
            <w:ind w:left="132" w:right="253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Летописаниеиначалокнигопечатания.Лицевойсвод.Домострой.</w:t>
          </w:r>
          <w:r>
            <w:rPr>
              <w:i/>
              <w:sz w:val="28"/>
            </w:rPr>
            <w:t>ПерепискаИванаГрозногоскняземАндреемКурбским.ПублицистикаСмутного времени</w:t>
          </w:r>
          <w:r>
            <w:rPr>
              <w:sz w:val="28"/>
            </w:rPr>
            <w:t xml:space="preserve">. Усиление светского начала в российской культуре. СимеонПолоцкий. </w:t>
          </w:r>
          <w:r>
            <w:rPr>
              <w:i/>
              <w:sz w:val="28"/>
            </w:rPr>
            <w:t>Немецкая слобода как проводник европейского культурного влияния.ПосадскаясатираXVII в.</w:t>
          </w:r>
        </w:p>
        <w:p>
          <w:pPr>
            <w:pStyle w:val="Normal"/>
            <w:ind w:left="132" w:right="253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 xml:space="preserve">Развитиеобразованияинаучныхзнаний.ШколыприАптекарскомиПосольском приказах. </w:t>
          </w:r>
          <w:r>
            <w:rPr>
              <w:i/>
              <w:sz w:val="28"/>
            </w:rPr>
            <w:t>«Синопсис» Иннокентия Гизеля – первое учебное пособиепоистории.</w:t>
          </w:r>
        </w:p>
        <w:p>
          <w:pPr>
            <w:pStyle w:val="Normal"/>
            <w:spacing w:lineRule="exact" w:line="322" w:before="2" w:after="0"/>
            <w:ind w:left="841" w:hanging="0"/>
            <w:rPr>
              <w:i/>
              <w:i/>
              <w:sz w:val="28"/>
            </w:rPr>
          </w:pPr>
          <w:r>
            <w:rPr>
              <w:b/>
              <w:sz w:val="28"/>
            </w:rPr>
            <w:t>Нашкрай</w:t>
          </w:r>
          <w:r>
            <w:rPr>
              <w:i/>
              <w:sz w:val="28"/>
            </w:rPr>
            <w:t>вXVI–XVIIвв.</w:t>
          </w:r>
        </w:p>
        <w:p>
          <w:pPr>
            <w:pStyle w:val="1"/>
            <w:spacing w:lineRule="auto" w:line="240"/>
            <w:jc w:val="left"/>
            <w:rPr>
              <w:b w:val="false"/>
              <w:b w:val="false"/>
            </w:rPr>
          </w:pPr>
          <w:r>
            <w:rPr/>
            <w:t>Обобщение</w:t>
          </w:r>
          <w:r>
            <w:rPr>
              <w:b w:val="false"/>
            </w:rPr>
            <w:t>.</w:t>
          </w:r>
        </w:p>
        <w:p>
          <w:pPr>
            <w:pStyle w:val="Style15"/>
            <w:spacing w:before="1" w:after="0"/>
            <w:ind w:left="0" w:hanging="0"/>
            <w:jc w:val="left"/>
            <w:rPr>
              <w:sz w:val="42"/>
            </w:rPr>
          </w:pPr>
          <w:r>
            <w:rPr>
              <w:sz w:val="42"/>
            </w:rPr>
          </w:r>
        </w:p>
        <w:p>
          <w:pPr>
            <w:pStyle w:val="1"/>
            <w:numPr>
              <w:ilvl w:val="0"/>
              <w:numId w:val="3"/>
            </w:numPr>
            <w:tabs>
              <w:tab w:val="clear" w:pos="720"/>
              <w:tab w:val="left" w:pos="345" w:leader="none"/>
            </w:tabs>
            <w:spacing w:lineRule="auto" w:line="240"/>
            <w:ind w:left="344" w:hanging="213"/>
            <w:rPr/>
          </w:pPr>
          <w:bookmarkStart w:id="14" w:name="_bookmark10"/>
          <w:bookmarkEnd w:id="14"/>
          <w:r>
            <w:rPr/>
            <w:t>КЛАСС</w:t>
          </w:r>
        </w:p>
        <w:p>
          <w:pPr>
            <w:pStyle w:val="Style15"/>
            <w:spacing w:before="4" w:after="0"/>
            <w:ind w:left="0" w:hanging="0"/>
            <w:jc w:val="left"/>
            <w:rPr>
              <w:b/>
              <w:b/>
              <w:sz w:val="41"/>
            </w:rPr>
          </w:pPr>
          <w:r>
            <w:rPr>
              <w:b/>
              <w:sz w:val="41"/>
            </w:rPr>
          </w:r>
        </w:p>
        <w:p>
          <w:pPr>
            <w:pStyle w:val="1"/>
            <w:spacing w:lineRule="auto" w:line="235"/>
            <w:ind w:left="841" w:right="2308" w:hanging="0"/>
            <w:jc w:val="left"/>
            <w:rPr>
              <w:b w:val="false"/>
              <w:b w:val="false"/>
            </w:rPr>
          </w:pPr>
          <w:r>
            <w:rPr/>
            <w:t>Всеобщая история. История Нового времени. XVIII в.Введение</w:t>
          </w:r>
          <w:r>
            <w:rPr>
              <w:b w:val="false"/>
            </w:rPr>
            <w:t>.</w:t>
          </w:r>
        </w:p>
        <w:p>
          <w:pPr>
            <w:pStyle w:val="Style15"/>
            <w:spacing w:before="6" w:after="0"/>
            <w:ind w:left="0" w:hanging="0"/>
            <w:jc w:val="left"/>
            <w:rPr/>
          </w:pPr>
          <w:r>
            <w:rPr/>
          </w:r>
        </w:p>
        <w:p>
          <w:pPr>
            <w:pStyle w:val="Normal"/>
            <w:spacing w:lineRule="exact" w:line="321"/>
            <w:ind w:left="841" w:hanging="0"/>
            <w:jc w:val="both"/>
            <w:rPr>
              <w:b/>
              <w:b/>
              <w:sz w:val="28"/>
            </w:rPr>
          </w:pPr>
          <w:r>
            <w:rPr>
              <w:b/>
              <w:sz w:val="28"/>
            </w:rPr>
            <w:t>Век Просвещения.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sz w:val="28"/>
            </w:rPr>
            <w:t xml:space="preserve">ИстокиевропейскогоПросвещения.Достиженияестественныхнаукираспространение идей рационализма. Английское Просвещение; </w:t>
          </w:r>
          <w:r>
            <w:rPr>
              <w:i/>
              <w:sz w:val="28"/>
            </w:rPr>
            <w:t xml:space="preserve">Дж. Локк и Т.Гоббс. </w:t>
          </w:r>
          <w:r>
            <w:rPr>
              <w:sz w:val="28"/>
            </w:rPr>
            <w:t>Секуляризация (обмирщение) сознания</w:t>
          </w:r>
          <w:r>
            <w:rPr>
              <w:i/>
              <w:sz w:val="28"/>
            </w:rPr>
            <w:t>. Культ Разума. Франция – центрПросвещения.ФилософскиеиполитическиеидеиФ.М.Вольтера,Ш.Л.</w:t>
          </w:r>
          <w:r>
            <w:rPr>
              <w:i/>
              <w:spacing w:val="-1"/>
              <w:sz w:val="28"/>
            </w:rPr>
            <w:t>Монтескье,Ж.</w:t>
          </w:r>
          <w:r>
            <w:rPr>
              <w:i/>
              <w:sz w:val="28"/>
            </w:rPr>
            <w:t>Ж.Руссо.«Энциклопедия»(Д.Дидро,Ж.Д’Аламбер).</w:t>
          </w:r>
          <w:r>
            <w:rPr>
              <w:sz w:val="28"/>
            </w:rPr>
            <w:t>ГерманскоеПросвещение.РаспространениеидейПросвещениявАмерике.Влияниепросветителейнаизменениепредставленийоботношенияхвластииобщества.</w:t>
          </w:r>
        </w:p>
        <w:p>
          <w:pPr>
            <w:pStyle w:val="Style15"/>
            <w:ind w:left="132" w:hanging="0"/>
            <w:rPr/>
          </w:pPr>
          <w:r>
            <w:rPr/>
            <w:t>«Союзкоролейифилософов».</w:t>
          </w:r>
        </w:p>
        <w:p>
          <w:pPr>
            <w:pStyle w:val="Style15"/>
            <w:spacing w:before="3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ГосударстваЕвропывXVIIIв.</w:t>
          </w:r>
        </w:p>
        <w:p>
          <w:pPr>
            <w:pStyle w:val="Style15"/>
            <w:ind w:left="132" w:right="253" w:firstLine="708"/>
            <w:rPr/>
          </w:pPr>
          <w:r>
            <w:rPr>
              <w:b/>
            </w:rPr>
            <w:t>Монархии в Европе XVIII в</w:t>
          </w:r>
          <w:r>
            <w:rPr>
              <w:i/>
            </w:rPr>
            <w:t xml:space="preserve">.: </w:t>
          </w:r>
          <w:r>
            <w:rPr/>
            <w:t>абсолютные и парламентские монархии.Просвещенный абсолютизм: правители, идеи, практика. Политика в отношениисословий:старыепорядкии новыевеяния.ГосударствоиЦерковь.Секуляризацияцерковныхземель.Экономическаяполитикавласти.Меркантилизм.</w:t>
          </w:r>
        </w:p>
        <w:p>
          <w:pPr>
            <w:pStyle w:val="Normal"/>
            <w:ind w:left="132" w:right="249" w:firstLine="708"/>
            <w:jc w:val="both"/>
            <w:rPr>
              <w:sz w:val="28"/>
            </w:rPr>
          </w:pPr>
          <w:r>
            <w:rPr>
              <w:b/>
              <w:sz w:val="28"/>
            </w:rPr>
            <w:t>ВеликобританиявXVIIIв</w:t>
          </w:r>
          <w:r>
            <w:rPr>
              <w:i/>
              <w:sz w:val="28"/>
            </w:rPr>
            <w:t>.</w:t>
          </w:r>
          <w:r>
            <w:rPr>
              <w:sz w:val="28"/>
            </w:rPr>
            <w:t>Королевскаявластьипарламент.</w:t>
          </w:r>
          <w:r>
            <w:rPr>
              <w:i/>
              <w:sz w:val="28"/>
            </w:rPr>
            <w:t>Ториивиги.Предпосылки промышленного переворота в Англии. Технические изобретения исоздание первых машин. Появление фабрик, замена ручного труда машинным.</w:t>
          </w:r>
          <w:r>
            <w:rPr>
              <w:spacing w:val="-1"/>
              <w:sz w:val="28"/>
            </w:rPr>
            <w:t>Социальныеиэкономическиепоследствия</w:t>
          </w:r>
          <w:r>
            <w:rPr>
              <w:sz w:val="28"/>
            </w:rPr>
            <w:t>промышленногопереворота.Условиятрудаи быта фабричныхрабочих.Движения протеста.Луддизм.</w:t>
          </w:r>
        </w:p>
        <w:p>
          <w:pPr>
            <w:pStyle w:val="Style15"/>
            <w:spacing w:lineRule="exact" w:line="322"/>
            <w:ind w:left="841" w:hanging="0"/>
            <w:rPr/>
          </w:pPr>
          <w:r>
            <w:rPr>
              <w:b/>
            </w:rPr>
            <w:t>Франция</w:t>
          </w:r>
          <w:r>
            <w:rPr>
              <w:i/>
            </w:rPr>
            <w:t>.</w:t>
          </w:r>
          <w:r>
            <w:rPr/>
            <w:t>Абсолютнаямонархия:политикасохранениястарогопорядка.</w:t>
          </w:r>
        </w:p>
        <w:p>
          <w:pPr>
            <w:pStyle w:val="Style15"/>
            <w:ind w:left="132" w:hanging="0"/>
            <w:rPr/>
          </w:pPr>
          <w:r>
            <w:rPr/>
            <w:t>Попыткипроведенияреформ.Королевскаявластьисословия.</w:t>
          </w:r>
        </w:p>
        <w:p>
          <w:pPr>
            <w:pStyle w:val="Normal"/>
            <w:spacing w:lineRule="auto" w:line="235" w:before="6" w:after="0"/>
            <w:ind w:left="132" w:right="254" w:firstLine="708"/>
            <w:jc w:val="both"/>
            <w:rPr>
              <w:sz w:val="28"/>
            </w:rPr>
          </w:pPr>
          <w:r>
            <w:rPr>
              <w:b/>
              <w:sz w:val="28"/>
            </w:rPr>
            <w:t>Германские государства, монархия Габсбургов, итальянские земли вXVIIIв.</w:t>
          </w:r>
          <w:r>
            <w:rPr>
              <w:i/>
              <w:sz w:val="28"/>
            </w:rPr>
            <w:t>Р</w:t>
          </w:r>
          <w:r>
            <w:rPr>
              <w:sz w:val="28"/>
            </w:rPr>
            <w:t>аздробленностьГермании.ВозвышениеПруссии.ФридрихIIВеликий.ГабсбургскаямонархиявXVIIIв.ПравлениеМарииТерезиииИосифа</w:t>
          </w:r>
        </w:p>
        <w:p>
          <w:pPr>
            <w:pStyle w:val="Normal"/>
            <w:spacing w:before="4" w:after="0"/>
            <w:ind w:left="132" w:right="250" w:hanging="0"/>
            <w:jc w:val="both"/>
            <w:rPr>
              <w:i/>
              <w:i/>
              <w:sz w:val="28"/>
            </w:rPr>
          </w:pPr>
          <w:r>
            <w:rPr>
              <w:sz w:val="28"/>
            </w:rPr>
            <w:t>II.Реформыпросвещенногоабсолютизма.</w:t>
          </w:r>
          <w:r>
            <w:rPr>
              <w:i/>
              <w:sz w:val="28"/>
            </w:rPr>
            <w:t>Итальянскиегосударства:политическаяраздробленность.УсилениевластиГабсбурговнадчастьюитальянскихземель.</w:t>
          </w:r>
        </w:p>
        <w:p>
          <w:pPr>
            <w:pStyle w:val="Normal"/>
            <w:ind w:left="132" w:right="249" w:firstLine="708"/>
            <w:jc w:val="both"/>
            <w:rPr>
              <w:i/>
              <w:i/>
              <w:sz w:val="28"/>
            </w:rPr>
          </w:pPr>
          <w:r>
            <w:rPr>
              <w:b/>
              <w:sz w:val="28"/>
            </w:rPr>
            <w:t>ГосударстваПиренейскогополуострова</w:t>
          </w:r>
          <w:r>
            <w:rPr>
              <w:sz w:val="28"/>
            </w:rPr>
            <w:t>.Испания:проблемывнутреннегоразвития,ослаблениемеждународныхпозиций.РеформывправлениеКарлаIII.ПопыткипроведенияреформвПортугалии.</w:t>
          </w:r>
          <w:r>
            <w:rPr>
              <w:i/>
              <w:sz w:val="28"/>
            </w:rPr>
            <w:t>УправлениеколониальнымивладениямиИспаниииПортугалиивЮжнойАмерике.Недовольство населенияколонийполитикойметрополий.</w:t>
          </w:r>
        </w:p>
        <w:p>
          <w:pPr>
            <w:pStyle w:val="Style15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rPr/>
          </w:pPr>
          <w:r>
            <w:rPr/>
            <w:t>БританскиеколониивСевернойАмерике:борьбазанезависимость</w:t>
          </w:r>
        </w:p>
        <w:p>
          <w:pPr>
            <w:pStyle w:val="Style15"/>
            <w:ind w:left="132" w:right="257" w:firstLine="708"/>
            <w:rPr/>
          </w:pPr>
          <w:r>
            <w:rPr>
              <w:spacing w:val="-1"/>
            </w:rPr>
            <w:t>Созданиеанглийских</w:t>
          </w:r>
          <w:r>
            <w:rPr/>
            <w:t>колонийнаамериканскойземле.Составевропейскихпереселенцев. Складывание местного самоуправления. Колонисты и индейцы.Южныеисеверныеколонии:особенностиэкономическогоразвитияисоциальныхотношений.Противоречиямеждуметрополиейиколониями.</w:t>
          </w:r>
        </w:p>
        <w:p>
          <w:pPr>
            <w:pStyle w:val="Style15"/>
            <w:ind w:left="132" w:right="248" w:hanging="0"/>
            <w:rPr/>
          </w:pPr>
          <w:r>
            <w:rPr/>
            <w:t>«Бостонское чаепитие». Первый Континентальный конгресс (1774) и началоВойны за независимость. Первые сражения войны. Создание регулярной армииподкомандованиемДж.Вашингтона.ПринятиеДекларациинезависимости(1776). Перелом в войне и ее завершение. Поддержка колонистов со стороныРоссии.ИтогиВойнызанезависимость.Конституция(1787).«Отцы-основатели». Билль о правах (1791). Значение завоевания североамериканскимиштатаминезависимости.</w:t>
          </w:r>
        </w:p>
        <w:p>
          <w:pPr>
            <w:pStyle w:val="Style15"/>
            <w:spacing w:before="3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ФранцузскаяреволюцияконцаXVIIIв.</w:t>
          </w:r>
        </w:p>
        <w:p>
          <w:pPr>
            <w:pStyle w:val="Normal"/>
            <w:ind w:left="132" w:right="247" w:firstLine="708"/>
            <w:jc w:val="both"/>
            <w:rPr>
              <w:sz w:val="28"/>
            </w:rPr>
          </w:pPr>
          <w:r>
            <w:rPr>
              <w:sz w:val="28"/>
            </w:rPr>
            <w:t>Причиныреволюции.Хронологическиерамкииосновныеэтапыреволюции.Началореволюции.Декларацияправчеловекаигражданина.</w:t>
          </w:r>
          <w:r>
            <w:rPr>
              <w:i/>
              <w:sz w:val="28"/>
            </w:rPr>
            <w:t>Политические течения и деятели революции (Ж. Ж. Дантон, Ж. П. Марат).</w:t>
          </w:r>
          <w:r>
            <w:rPr>
              <w:sz w:val="28"/>
            </w:rPr>
            <w:t>Упразднениемонархииипровозглашениереспублики.</w:t>
          </w:r>
          <w:r>
            <w:rPr>
              <w:i/>
              <w:sz w:val="28"/>
            </w:rPr>
            <w:t>Вареннскийкризис.</w:t>
          </w:r>
          <w:r>
            <w:rPr>
              <w:spacing w:val="-1"/>
              <w:sz w:val="28"/>
            </w:rPr>
            <w:t>Началовойнпротив</w:t>
          </w:r>
          <w:r>
            <w:rPr>
              <w:sz w:val="28"/>
            </w:rPr>
            <w:t>европейскихмонархов.Казнькороля</w:t>
          </w:r>
          <w:r>
            <w:rPr>
              <w:i/>
              <w:sz w:val="28"/>
            </w:rPr>
            <w:t>.Вандея.</w:t>
          </w:r>
          <w:r>
            <w:rPr>
              <w:sz w:val="28"/>
            </w:rPr>
            <w:t>Политическаяборьба в годы республики. Конвент и «революционный порядок управления».Комитетобщественногоспасения.М.Робеспьер.Террор.Отказотоснов</w:t>
          </w:r>
        </w:p>
        <w:p>
          <w:pPr>
            <w:pStyle w:val="Style15"/>
            <w:ind w:left="132" w:right="252" w:hanging="0"/>
            <w:rPr/>
          </w:pPr>
          <w:r>
            <w:rPr/>
            <w:t>«старогомира»:культразума,борьбапротивцеркви,новыйкалендарь.</w:t>
          </w:r>
          <w:r>
            <w:rPr>
              <w:i/>
            </w:rPr>
            <w:t>Термидорианскийпереворот(27июля1794 г.).</w:t>
          </w:r>
          <w:r>
            <w:rPr/>
            <w:t>УчреждениеДиректории.Наполеон Бонапарт. Государственный переворот 18–19 брюмера (ноябрь 1799г.).Установлениережимаконсульства.Итогии значениереволюции.</w:t>
          </w:r>
        </w:p>
        <w:p>
          <w:pPr>
            <w:pStyle w:val="Style15"/>
            <w:spacing w:before="3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ЕвропейскаякультуравXVIIIв.</w:t>
          </w:r>
        </w:p>
        <w:p>
          <w:pPr>
            <w:pStyle w:val="Style15"/>
            <w:ind w:left="132" w:right="254" w:firstLine="708"/>
            <w:rPr/>
          </w:pPr>
          <w:r>
            <w:rPr/>
            <w:t>Развитиенауки.Новаякартинамиравтрудахматематиков,физиков,астрономов.Достижениявестественныхнаукахи медицине.Продолжениегеографических открытий. Распространение образования. Литература XVIII в.:жанры,писатели,великиероманы.Художественныестили:классицизм,барокко,рококо.Музыкадуховнаяисветская.Театр:жанры,популярныеавторы,произведения.Сословныйхарактеркультуры.Повседневнаяжизньобитателейгородови деревень.</w:t>
          </w:r>
        </w:p>
        <w:p>
          <w:pPr>
            <w:pStyle w:val="Style15"/>
            <w:spacing w:before="2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exact" w:line="321"/>
            <w:rPr/>
          </w:pPr>
          <w:r>
            <w:rPr/>
            <w:t>МеждународныеотношениявXVIIIв.</w:t>
          </w:r>
        </w:p>
        <w:p>
          <w:pPr>
            <w:pStyle w:val="Style15"/>
            <w:ind w:left="132" w:right="250" w:firstLine="708"/>
            <w:rPr/>
          </w:pPr>
          <w:r>
            <w:rPr/>
            <w:t>Проблемыевропейскогобалансасил идипломатия.УчастиеРоссиивмеждународныхотношенияхвXVIIIв.Севернаявойна(1700–1721).Династические войны «за наследство». Семилетняя война (1756–1763). РазделыРечи Посполитой. Войны антифранцузских коалиций против революционнойФранции.Колониальные захватыевропейскихдержав.СтраныВостокавXVIII в.</w:t>
          </w:r>
        </w:p>
        <w:p>
          <w:pPr>
            <w:pStyle w:val="Style15"/>
            <w:ind w:left="132" w:right="248" w:firstLine="708"/>
            <w:rPr/>
          </w:pPr>
          <w:r>
            <w:rPr>
              <w:b/>
            </w:rPr>
            <w:t xml:space="preserve">Османская империя: </w:t>
          </w:r>
          <w:r>
            <w:rPr/>
            <w:t>от могущества к упадку. Положение населения.Попытки проведения реформ</w:t>
          </w:r>
          <w:r>
            <w:rPr>
              <w:i/>
            </w:rPr>
            <w:t xml:space="preserve">; Селим III. </w:t>
          </w:r>
          <w:r>
            <w:rPr>
              <w:b/>
            </w:rPr>
            <w:t>Индия</w:t>
          </w:r>
          <w:r>
            <w:rPr>
              <w:b/>
              <w:i/>
            </w:rPr>
            <w:t xml:space="preserve">. </w:t>
          </w:r>
          <w:r>
            <w:rPr/>
            <w:t>Ослабление империи ВеликихМоголов. Борьба европейцев за владения в Индии. Утверждение британскоговладычества.</w:t>
          </w:r>
          <w:r>
            <w:rPr>
              <w:b/>
            </w:rPr>
            <w:t>Китай</w:t>
          </w:r>
          <w:r>
            <w:rPr>
              <w:i/>
            </w:rPr>
            <w:t>.</w:t>
          </w:r>
          <w:r>
            <w:rPr/>
            <w:t xml:space="preserve">ИмперияЦинвXVIIIв.:властьманьчжурскихимператоров, система управления страной. Внешняя политика империи Цин;отношения с Россией. «Закрытие» Китая для иноземцев. </w:t>
          </w:r>
          <w:r>
            <w:rPr>
              <w:b/>
            </w:rPr>
            <w:t xml:space="preserve">Япония </w:t>
          </w:r>
          <w:r>
            <w:rPr/>
            <w:t>в XVIII в.Сегуныидайме.Положениесословий.Культурастран ВостокавXVIIIв.</w:t>
          </w:r>
        </w:p>
        <w:p>
          <w:pPr>
            <w:pStyle w:val="Style15"/>
            <w:spacing w:lineRule="exact" w:line="322"/>
            <w:ind w:left="841" w:hanging="0"/>
            <w:rPr/>
          </w:pPr>
          <w:r>
            <w:rPr>
              <w:b/>
            </w:rPr>
            <w:t>Обобщение</w:t>
          </w:r>
          <w:r>
            <w:rPr/>
            <w:t>.ИсторическоеикультурноенаследиеXVIIIв.</w:t>
          </w:r>
        </w:p>
        <w:p>
          <w:pPr>
            <w:pStyle w:val="Style15"/>
            <w:spacing w:before="1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auto" w:line="240" w:before="1" w:after="0"/>
            <w:ind w:left="841" w:right="2988" w:hanging="0"/>
            <w:jc w:val="left"/>
            <w:rPr/>
          </w:pPr>
          <w:r>
            <w:rPr/>
            <w:t>История России. Россия в конце XVII – XVIII в.:от царства кимперии</w:t>
          </w:r>
        </w:p>
        <w:p>
          <w:pPr>
            <w:pStyle w:val="Style15"/>
            <w:spacing w:before="8" w:after="0"/>
            <w:ind w:left="0" w:hanging="0"/>
            <w:jc w:val="left"/>
            <w:rPr>
              <w:b/>
              <w:b/>
              <w:sz w:val="27"/>
            </w:rPr>
          </w:pPr>
          <w:r>
            <w:rPr>
              <w:b/>
              <w:sz w:val="27"/>
            </w:rPr>
          </w:r>
        </w:p>
        <w:p>
          <w:pPr>
            <w:pStyle w:val="Normal"/>
            <w:ind w:left="841" w:hanging="0"/>
            <w:rPr>
              <w:sz w:val="28"/>
            </w:rPr>
          </w:pPr>
          <w:r>
            <w:rPr>
              <w:b/>
              <w:sz w:val="28"/>
            </w:rPr>
            <w:t>Введение</w:t>
          </w:r>
          <w:r>
            <w:rPr>
              <w:sz w:val="28"/>
            </w:rPr>
            <w:t>.</w:t>
          </w:r>
        </w:p>
        <w:p>
          <w:pPr>
            <w:pStyle w:val="Style15"/>
            <w:spacing w:before="4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РоссиявэпохупреобразованийПетраI</w:t>
          </w:r>
        </w:p>
        <w:p>
          <w:pPr>
            <w:pStyle w:val="Normal"/>
            <w:ind w:left="132" w:right="249" w:firstLine="708"/>
            <w:jc w:val="both"/>
            <w:rPr>
              <w:sz w:val="28"/>
            </w:rPr>
          </w:pPr>
          <w:r>
            <w:rPr>
              <w:b/>
              <w:sz w:val="28"/>
            </w:rPr>
            <w:t>Причины и предпосылки преобразований</w:t>
          </w:r>
          <w:r>
            <w:rPr>
              <w:i/>
              <w:sz w:val="28"/>
            </w:rPr>
            <w:t xml:space="preserve">. </w:t>
          </w:r>
          <w:r>
            <w:rPr>
              <w:sz w:val="28"/>
            </w:rPr>
            <w:t xml:space="preserve">Россия и Европа в концеXVIIв.Модернизациякакжизненноважнаянациональнаязадача.Началоцарствования Петра I, борьба за власть. Правление царевны Софьи. Стрелецкиебунты. </w:t>
          </w:r>
          <w:r>
            <w:rPr>
              <w:i/>
              <w:sz w:val="28"/>
            </w:rPr>
            <w:t xml:space="preserve">Хованщина. Первые шаги на пути преобразований. </w:t>
          </w:r>
          <w:r>
            <w:rPr>
              <w:sz w:val="28"/>
            </w:rPr>
            <w:t>Азовские походы.Великоепосольствои его значение.СподвижникиПетраI.</w:t>
          </w:r>
        </w:p>
        <w:p>
          <w:pPr>
            <w:pStyle w:val="Normal"/>
            <w:ind w:left="132" w:right="251" w:firstLine="708"/>
            <w:jc w:val="both"/>
            <w:rPr>
              <w:i/>
              <w:i/>
              <w:sz w:val="28"/>
            </w:rPr>
          </w:pPr>
          <w:r>
            <w:rPr>
              <w:b/>
              <w:sz w:val="28"/>
            </w:rPr>
            <w:t>Экономическаяполитика.</w:t>
          </w:r>
          <w:r>
            <w:rPr>
              <w:i/>
              <w:sz w:val="28"/>
            </w:rPr>
            <w:t>Строительствозаводовимануфактур,верфей.СозданиебазыметаллургическойиндустриинаУрале.Оружейныезаводы и корабельные верфи</w:t>
          </w:r>
          <w:r>
            <w:rPr>
              <w:sz w:val="28"/>
            </w:rPr>
            <w:t xml:space="preserve">. </w:t>
          </w:r>
          <w:r>
            <w:rPr>
              <w:i/>
              <w:sz w:val="28"/>
            </w:rPr>
            <w:t>Роль государства в создании промышленности.Преобладаниекрепостногоиподневольноготруда.</w:t>
          </w:r>
          <w:r>
            <w:rPr>
              <w:sz w:val="28"/>
            </w:rPr>
            <w:t>Принципымеркантилизмаипротекционизма.Таможенныйтариф1724 г</w:t>
          </w:r>
          <w:r>
            <w:rPr>
              <w:i/>
              <w:sz w:val="28"/>
            </w:rPr>
            <w:t>.Введениеподушнойподати.</w:t>
          </w:r>
        </w:p>
        <w:p>
          <w:pPr>
            <w:pStyle w:val="Style15"/>
            <w:ind w:left="132" w:right="250" w:firstLine="708"/>
            <w:rPr/>
          </w:pPr>
          <w:r>
            <w:rPr>
              <w:b/>
            </w:rPr>
            <w:t>Социальнаяполитика.</w:t>
          </w:r>
          <w:r>
            <w:rPr/>
            <w:t>Консолидациядворянскогосословия,повышениеегороливуправлениистраной.УказоединонаследиииТабельорангах.Противоречия в политике по отношению к купечеству и городским сословиям:расширениеихправвместномуправлениииусилениеналоговогогнета.Положениекрестьян.Переписи населения(ревизии).</w:t>
          </w:r>
        </w:p>
        <w:p>
          <w:pPr>
            <w:pStyle w:val="Style15"/>
            <w:ind w:left="132" w:right="250" w:firstLine="708"/>
            <w:rPr/>
          </w:pPr>
          <w:r>
            <w:rPr>
              <w:b/>
            </w:rPr>
            <w:t>Реформыуправления</w:t>
          </w:r>
          <w:r>
            <w:rPr/>
            <w:t>.Реформыместногоуправления(бурмистрыиРатуша), городская и областная (губернская) реформы. Сенат, коллегии, органынадзораисуда.Усилениецентрализацииибюрократизацииуправления.Генеральныйрегламент.Санкт-Петербург– новаястолица.</w:t>
          </w:r>
        </w:p>
        <w:p>
          <w:pPr>
            <w:pStyle w:val="Style15"/>
            <w:ind w:left="841" w:hanging="0"/>
            <w:rPr/>
          </w:pPr>
          <w:r>
            <w:rPr/>
            <w:t>Первыегвардейскиеполки</w:t>
          </w:r>
          <w:r>
            <w:rPr>
              <w:b/>
              <w:i/>
            </w:rPr>
            <w:t>.</w:t>
          </w:r>
          <w:r>
            <w:rPr/>
            <w:t>Созданиерегулярнойармии,военногофлота.</w:t>
          </w:r>
        </w:p>
        <w:p>
          <w:pPr>
            <w:pStyle w:val="Style15"/>
            <w:spacing w:lineRule="exact" w:line="322"/>
            <w:ind w:left="132" w:hanging="0"/>
            <w:rPr/>
          </w:pPr>
          <w:r>
            <w:rPr/>
            <w:t>Рекрутскиенаборы.</w:t>
          </w:r>
        </w:p>
        <w:p>
          <w:pPr>
            <w:pStyle w:val="Normal"/>
            <w:ind w:left="841" w:hanging="0"/>
            <w:jc w:val="both"/>
            <w:rPr>
              <w:sz w:val="28"/>
            </w:rPr>
          </w:pPr>
          <w:r>
            <w:rPr>
              <w:b/>
              <w:sz w:val="28"/>
            </w:rPr>
            <w:t>Церковнаяреформа</w:t>
          </w:r>
          <w:r>
            <w:rPr>
              <w:sz w:val="28"/>
            </w:rPr>
            <w:t>.Упразднениепатриаршества,учреждениесинода.</w:t>
          </w:r>
        </w:p>
        <w:p>
          <w:pPr>
            <w:pStyle w:val="Style15"/>
            <w:spacing w:lineRule="exact" w:line="322"/>
            <w:ind w:left="132" w:hanging="0"/>
            <w:rPr/>
          </w:pPr>
          <w:r>
            <w:rPr/>
            <w:t>Положениеинославныхконфессий.</w:t>
          </w:r>
        </w:p>
        <w:p>
          <w:pPr>
            <w:pStyle w:val="Normal"/>
            <w:ind w:left="132" w:right="257" w:firstLine="708"/>
            <w:jc w:val="both"/>
            <w:rPr>
              <w:sz w:val="28"/>
            </w:rPr>
          </w:pPr>
          <w:r>
            <w:rPr>
              <w:b/>
              <w:sz w:val="28"/>
            </w:rPr>
            <w:t>Оппозиция реформам Петра I</w:t>
          </w:r>
          <w:r>
            <w:rPr>
              <w:i/>
              <w:sz w:val="28"/>
            </w:rPr>
            <w:t xml:space="preserve">. </w:t>
          </w:r>
          <w:r>
            <w:rPr>
              <w:sz w:val="28"/>
            </w:rPr>
            <w:t>Социальные движения в первой четвертиXVIIIв.ВосстаниявАстрахани,Башкирии,наДону.ДелоцаревичаАлексея.</w:t>
          </w:r>
        </w:p>
        <w:p>
          <w:pPr>
            <w:pStyle w:val="Style15"/>
            <w:ind w:left="132" w:right="252" w:firstLine="708"/>
            <w:rPr/>
          </w:pPr>
          <w:r>
            <w:rPr>
              <w:b/>
            </w:rPr>
            <w:t>Внешняя политика</w:t>
          </w:r>
          <w:r>
            <w:rPr/>
            <w:t>. Северная война. Причины и цели войны. Неудачи вначалевойныиихпреодоление.Битваприд.ЛеснойипобедаподПолтавой.</w:t>
          </w:r>
        </w:p>
        <w:p>
          <w:pPr>
            <w:pStyle w:val="Style15"/>
            <w:ind w:left="132" w:right="252" w:firstLine="708"/>
            <w:rPr/>
          </w:pPr>
          <w:r>
            <w:rPr/>
            <w:t xml:space="preserve">Прутский поход. </w:t>
          </w:r>
          <w:r>
            <w:rPr>
              <w:i/>
            </w:rPr>
            <w:t xml:space="preserve">Борьба за гегемонию на Балтике. Сражения у м. Гангут и о.Гренгам. </w:t>
          </w:r>
          <w:r>
            <w:rPr/>
            <w:t>Ништадтский мир и его последствия</w:t>
          </w:r>
          <w:r>
            <w:rPr>
              <w:i/>
            </w:rPr>
            <w:t>. Закрепление России на берегахБалтики.</w:t>
          </w:r>
          <w:r>
            <w:rPr/>
            <w:t>ПровозглашениеРоссииимперией.Каспийскийпоход ПетраI.</w:t>
          </w:r>
        </w:p>
        <w:p>
          <w:pPr>
            <w:pStyle w:val="1"/>
            <w:spacing w:before="7" w:after="0"/>
            <w:rPr/>
          </w:pPr>
          <w:r>
            <w:rPr/>
            <w:t>ПреобразованияПетраI вобластикультуры</w:t>
          </w:r>
        </w:p>
        <w:p>
          <w:pPr>
            <w:pStyle w:val="Style15"/>
            <w:ind w:left="132" w:right="257" w:firstLine="708"/>
            <w:rPr/>
          </w:pPr>
          <w:r>
            <w:rPr/>
            <w:t>Доминированиесветскогоначалавкультурнойполитике.Влияниекультуры стран зарубежной Европы. Привлечение иностранных специалистов.Введение нового летоисчисления, гражданского шрифта и гражданской печати.Перваягазета«Ведомости».Созданиесетишколиспециальныхучебныхзаведений.Развитиенауки.ОткрытиеАкадемиинауквПетербурге.Кунсткамера.Светскаяживопись,портретпетровскойэпохи.Скульптураиархитектура.Памятники раннегобарокко.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i/>
              <w:sz w:val="28"/>
            </w:rPr>
            <w:t>Повседневная жизнь и быт правящей элиты и основной массы насел</w:t>
          </w:r>
          <w:r>
            <w:rPr>
              <w:sz w:val="28"/>
            </w:rPr>
            <w:t>ения.Перемены в образе жизни российского дворянства</w:t>
          </w:r>
          <w:r>
            <w:rPr>
              <w:i/>
              <w:sz w:val="28"/>
            </w:rPr>
            <w:t>. «Юности честное зерцало».Новыеформыобщениявдворянскойсреде</w:t>
          </w:r>
          <w:r>
            <w:rPr>
              <w:sz w:val="28"/>
            </w:rPr>
            <w:t>.Ассамблеи,балы,светскиегосударственныепраздники.Европейскийстильводежде,развлечениях,питании.Измененияв положении женщин.</w:t>
          </w:r>
        </w:p>
        <w:p>
          <w:pPr>
            <w:pStyle w:val="Style15"/>
            <w:ind w:left="132" w:right="256" w:firstLine="708"/>
            <w:rPr/>
          </w:pPr>
          <w:r>
            <w:rPr/>
            <w:t>Итоги, последствия и значение петровских преобразований. Образ Петра Iврусской культуре.</w:t>
          </w:r>
        </w:p>
        <w:p>
          <w:pPr>
            <w:pStyle w:val="Style15"/>
            <w:spacing w:before="1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exact" w:line="321" w:before="1" w:after="0"/>
            <w:rPr/>
          </w:pPr>
          <w:r>
            <w:rPr/>
            <w:t>РоссияпослеПетраI.Дворцовыеперевороты</w:t>
          </w:r>
        </w:p>
        <w:p>
          <w:pPr>
            <w:pStyle w:val="Style15"/>
            <w:ind w:left="132" w:right="254" w:firstLine="708"/>
            <w:rPr/>
          </w:pPr>
          <w:r>
            <w:rPr/>
            <w:t>Причины нестабильности политического строя. Дворцовые перевороты.Фаворитизм.СозданиеВерховноготайногосовета.Крушениеполитическойкарьеры А. Д. Меншикова. Кондиции «верховников» и приход к власти АнныИоанновны.Кабинетминистров.РольЭ.Бирона,А.И.Остермана,А.П.Волынского,Б.Х.Миниха вуправлениииполитическойжизнистраны.</w:t>
          </w:r>
        </w:p>
        <w:p>
          <w:pPr>
            <w:pStyle w:val="Normal"/>
            <w:ind w:left="132" w:right="251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Укреплениеграницимпериинавосточнойиюго-восточнойокраинах.</w:t>
          </w:r>
          <w:r>
            <w:rPr>
              <w:i/>
              <w:sz w:val="28"/>
            </w:rPr>
            <w:t>ПереходМладшегожузаподсуверенитетРоссийскойимперии.ВойнасОсманскойимперией.</w:t>
          </w:r>
        </w:p>
        <w:p>
          <w:pPr>
            <w:pStyle w:val="1"/>
            <w:spacing w:lineRule="exact" w:line="322"/>
            <w:rPr>
              <w:b w:val="false"/>
              <w:b w:val="false"/>
            </w:rPr>
          </w:pPr>
          <w:r>
            <w:rPr/>
            <w:t>РоссияприЕлизаветеПетровне</w:t>
          </w:r>
          <w:r>
            <w:rPr>
              <w:b w:val="false"/>
            </w:rPr>
            <w:t>.</w:t>
          </w:r>
        </w:p>
        <w:p>
          <w:pPr>
            <w:pStyle w:val="Style15"/>
            <w:ind w:left="132" w:right="250" w:firstLine="708"/>
            <w:rPr/>
          </w:pPr>
          <w:r>
            <w:rPr/>
            <w:t>Экономическая и финансовая политика. Деятельность П. И. Шувалова.СозданиеДворянскогоиКупеческогобанков.Усилениероликосвенныхналогов.Ликвидациявнутреннихтаможен.Распространениемонополийвпромышленности и внешней торговле. Основание Московского университета.М. В. Ломоносов и И. И. Шувалов. Россия в международных конфликтах 1740–1750-х гг.Участие вСемилетнейвойне.</w:t>
          </w:r>
        </w:p>
        <w:p>
          <w:pPr>
            <w:pStyle w:val="Style15"/>
            <w:ind w:left="132" w:right="257" w:firstLine="708"/>
            <w:rPr/>
          </w:pPr>
          <w:r>
            <w:rPr>
              <w:b/>
            </w:rPr>
            <w:t>ПетрIII</w:t>
          </w:r>
          <w:r>
            <w:rPr>
              <w:i/>
            </w:rPr>
            <w:t>.</w:t>
          </w:r>
          <w:r>
            <w:rPr/>
            <w:t>Манифестовольностидворянства.Причиныпереворота28июня1762 г.</w:t>
          </w:r>
        </w:p>
        <w:p>
          <w:pPr>
            <w:pStyle w:val="Style15"/>
            <w:spacing w:before="2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auto" w:line="240"/>
            <w:rPr/>
          </w:pPr>
          <w:r>
            <w:rPr/>
            <w:t>Россияв1760–1790-х гг.</w:t>
          </w:r>
        </w:p>
        <w:p>
          <w:pPr>
            <w:pStyle w:val="Normal"/>
            <w:spacing w:lineRule="exact" w:line="319" w:before="2" w:after="0"/>
            <w:ind w:left="841" w:hanging="0"/>
            <w:jc w:val="both"/>
            <w:rPr>
              <w:b/>
              <w:b/>
              <w:sz w:val="28"/>
            </w:rPr>
          </w:pPr>
          <w:r>
            <w:rPr>
              <w:b/>
              <w:sz w:val="28"/>
            </w:rPr>
            <w:t>ПравлениеЕкатериныIIиПавла I</w:t>
          </w:r>
        </w:p>
        <w:p>
          <w:pPr>
            <w:pStyle w:val="Style15"/>
            <w:ind w:left="132" w:right="254" w:firstLine="708"/>
            <w:rPr/>
          </w:pPr>
          <w:r>
            <w:rPr>
              <w:b/>
            </w:rPr>
            <w:t>ВнутренняяполитикаЕкатериныII</w:t>
          </w:r>
          <w:r>
            <w:rPr>
              <w:i/>
            </w:rPr>
            <w:t>.</w:t>
          </w:r>
          <w:r>
            <w:rPr/>
            <w:t>Личностьимператрицы.ИдеиПросвещения.«Просвещенныйабсолютизм»,егоособенностивРоссии.Секуляризацияцерковныхземель.ДеятельностьУложеннойкомиссии.Экономическаяифинансоваяполитикаправительства.Началовыпускаассигнаций.Отменамонополий,умеренностьтаможеннойполитики.Вольноеэкономическое</w:t>
            <w:tab/>
            <w:t>общество.</w:t>
            <w:tab/>
            <w:t>Губернская</w:t>
            <w:tab/>
            <w:t>реформа.</w:t>
            <w:tab/>
            <w:t>Жалованные</w:t>
            <w:tab/>
            <w:tab/>
            <w:t>грамотыдворянствуигородам.Положениесословий.Дворянство—«первенствующеесословие»</w:t>
            <w:tab/>
            <w:t>империи</w:t>
          </w:r>
          <w:r>
            <w:rPr>
              <w:i/>
            </w:rPr>
            <w:t>.</w:t>
            <w:tab/>
            <w:t>Привлечение</w:t>
            <w:tab/>
            <w:t>представителей</w:t>
            <w:tab/>
            <w:t>сословий</w:t>
            <w:tab/>
            <w:t>к</w:t>
            <w:tab/>
            <w:t>местномууправлению.Созданиедворянскихобществвгубернияхиуездах.Расширениепривилегийгильдейскогокупечествавналоговойсфереигородскомуправлении</w:t>
          </w:r>
          <w:r>
            <w:rPr/>
            <w:t>.</w:t>
          </w:r>
        </w:p>
        <w:p>
          <w:pPr>
            <w:pStyle w:val="Normal"/>
            <w:spacing w:before="1" w:after="0"/>
            <w:ind w:left="132" w:right="248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НациональнаяполитикаинародыРоссиивXVIIIв</w:t>
          </w:r>
          <w:r>
            <w:rPr>
              <w:i/>
              <w:sz w:val="28"/>
            </w:rPr>
            <w:t>.Унификацияуправлениянаокраинахимперии</w:t>
          </w:r>
          <w:r>
            <w:rPr>
              <w:sz w:val="28"/>
            </w:rPr>
            <w:t>.ЛиквидациягетманстванаЛевобережнойУкраинеиВойскаЗапорожского.</w:t>
          </w:r>
          <w:r>
            <w:rPr>
              <w:i/>
              <w:sz w:val="28"/>
            </w:rPr>
            <w:t>ФормированиеКубанскогоказачества.</w:t>
          </w:r>
          <w:r>
            <w:rPr>
              <w:sz w:val="28"/>
            </w:rPr>
            <w:t>Активизация деятельности по привлечению иностранцев в Россию</w:t>
          </w:r>
          <w:r>
            <w:rPr>
              <w:i/>
              <w:sz w:val="28"/>
            </w:rPr>
            <w:t xml:space="preserve">. </w:t>
          </w:r>
          <w:r>
            <w:rPr>
              <w:sz w:val="28"/>
            </w:rPr>
            <w:t xml:space="preserve">РасселениеколонистоввНовороссии,Поволжье,другихрегионах.Укреплениеначалтолерантностииверотерпимостипоотношениюкнеправославныминехристианским конфессиям. </w:t>
          </w:r>
          <w:r>
            <w:rPr>
              <w:i/>
              <w:sz w:val="28"/>
            </w:rPr>
            <w:t>Политика по отношению к исламу. Башкирскиевосстания.Формирование чертыоседлости.</w:t>
          </w:r>
        </w:p>
        <w:p>
          <w:pPr>
            <w:pStyle w:val="Normal"/>
            <w:spacing w:before="7" w:after="0"/>
            <w:ind w:left="132" w:right="251" w:firstLine="708"/>
            <w:jc w:val="both"/>
            <w:rPr>
              <w:sz w:val="28"/>
            </w:rPr>
          </w:pPr>
          <w:r>
            <w:rPr>
              <w:b/>
              <w:sz w:val="28"/>
            </w:rPr>
            <w:t>ЭкономическоеразвитиеРоссиивовторойполовинеXVIIIв.</w:t>
          </w:r>
          <w:r>
            <w:rPr>
              <w:sz w:val="28"/>
            </w:rPr>
            <w:t xml:space="preserve">Крестьяне:крепостные,государственные,монастырские.Условияжизникрепостнойдеревни.Правапомещикапоотношениюксвоимкрепостным.Барщинное и оброчное хозяйство. </w:t>
          </w:r>
          <w:r>
            <w:rPr>
              <w:i/>
              <w:sz w:val="28"/>
            </w:rPr>
            <w:t xml:space="preserve">Дворовые люди. </w:t>
          </w:r>
          <w:r>
            <w:rPr>
              <w:sz w:val="28"/>
            </w:rPr>
            <w:t>Роль крепостного строя вэкономикестраны.</w:t>
          </w:r>
        </w:p>
        <w:p>
          <w:pPr>
            <w:pStyle w:val="Normal"/>
            <w:ind w:left="132" w:right="250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Промышленностьвгородеидеревне.Рольгосударства,купечества,помещиков в развитии промышленности. Крепостной и вольнонаемный труд</w:t>
          </w:r>
          <w:r>
            <w:rPr>
              <w:i/>
              <w:sz w:val="28"/>
            </w:rPr>
            <w:t>.Привлечениекрепостныхоброчныхкрестьянкработенамануфактурах</w:t>
          </w:r>
          <w:r>
            <w:rPr>
              <w:sz w:val="28"/>
            </w:rPr>
            <w:t>.Развитиекрестьянскихпромыслов.Росттекстильнойпромышленности:распространение производства хлопчатобумажных тканей</w:t>
          </w:r>
          <w:r>
            <w:rPr>
              <w:i/>
              <w:sz w:val="28"/>
            </w:rPr>
            <w:t>. Начало известныхпредпринимательскихдинастий:Морозовы,Рябушинские,Гарелины,Прохоровы,Демидовы и др.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sz w:val="28"/>
            </w:rPr>
            <w:t>Внутренняя и внешняя торговля. Торговые пути внутри страны</w:t>
          </w:r>
          <w:r>
            <w:rPr>
              <w:i/>
              <w:sz w:val="28"/>
            </w:rPr>
            <w:t>. Водно-транспортныесистемы:Вышневолоцкая,Тихвинская,Мариинскаяидр.</w:t>
          </w:r>
          <w:r>
            <w:rPr>
              <w:i/>
              <w:spacing w:val="-1"/>
              <w:sz w:val="28"/>
            </w:rPr>
            <w:t>Ярмаркииихрольвовнутреннейторговле.</w:t>
          </w:r>
          <w:r>
            <w:rPr>
              <w:i/>
              <w:sz w:val="28"/>
            </w:rPr>
            <w:t>Макарьевская,Ирбитская,Свенская,Кореннаяярмарки.ЯрмаркиМалороссии.ПартнерыРоссиивовнешнейторговлевЕвропеивмире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Обеспечениеактивноговнешнеторговогобаланса</w:t>
          </w:r>
          <w:r>
            <w:rPr>
              <w:sz w:val="28"/>
            </w:rPr>
            <w:t>.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b/>
              <w:sz w:val="28"/>
            </w:rPr>
            <w:t>Обострениесоциальныхпротиворечий</w:t>
          </w:r>
          <w:r>
            <w:rPr>
              <w:i/>
              <w:sz w:val="28"/>
            </w:rPr>
            <w:t>.ЧумнойбунтвМоскве</w:t>
          </w:r>
          <w:r>
            <w:rPr>
              <w:sz w:val="28"/>
            </w:rPr>
            <w:t>.ВосстаниеподпредводительствомЕмельянаПугачева</w:t>
          </w:r>
          <w:r>
            <w:rPr>
              <w:i/>
              <w:sz w:val="28"/>
            </w:rPr>
            <w:t>.Антидворянскийиантикрепостнический характер движения</w:t>
          </w:r>
          <w:r>
            <w:rPr>
              <w:sz w:val="28"/>
            </w:rPr>
            <w:t xml:space="preserve">. </w:t>
          </w:r>
          <w:r>
            <w:rPr>
              <w:i/>
              <w:sz w:val="28"/>
            </w:rPr>
            <w:t>Роль казачества, народов Урала иПоволжьяввосстании</w:t>
          </w:r>
          <w:r>
            <w:rPr>
              <w:sz w:val="28"/>
            </w:rPr>
            <w:t>.Влияниевосстаниянавнутреннююполитикуиразвитиеобщественноймысли.</w:t>
          </w:r>
        </w:p>
        <w:p>
          <w:pPr>
            <w:pStyle w:val="Style15"/>
            <w:ind w:left="132" w:right="252" w:firstLine="708"/>
            <w:rPr/>
          </w:pPr>
          <w:r>
            <w:rPr>
              <w:b/>
            </w:rPr>
            <w:t xml:space="preserve">Внешняя политика России второй половины XVIII в., ее основныезадачи. </w:t>
          </w:r>
          <w:r>
            <w:rPr/>
            <w:t xml:space="preserve">Н. И. Панин и А. А. Безбородко. Борьба России за выход к Черномуморю. Войны с Османской империей. П. А. Румянцев, А. В. Суворов, Ф. Ф.Ушаков,победыроссийскихвойскподихруководством.ПрисоединениеКрымаиСеверногоПричерноморья.ОрганизацияуправленияНовороссией.Строительство новых городов и портов. Основание Пятигорска, Севастополя,Одессы,Херсона.Г.А.Потемкин.Путешествие ЕкатериныIIнаюгв1787 г.Участие России в разделах Речи Посполитой. </w:t>
          </w:r>
          <w:r>
            <w:rPr>
              <w:i/>
            </w:rPr>
            <w:t>Политика России в Польшедо начала 1770-х гг.: стремление к усилению российского влияния в условияхсохранения польского государства. Участие России в разделах Польши вместесимпериейГабсбурговиПруссией.Первый,второйитретийразделы.</w:t>
          </w:r>
          <w:r>
            <w:rPr/>
            <w:t>ПрисоединениеЛитвыиКурляндии.Борьбаполяковзанациональнуюнезависимость</w:t>
          </w:r>
          <w:r>
            <w:rPr>
              <w:i/>
            </w:rPr>
            <w:t>.ВосстаниеподпредводительствомТ.Костюшко</w:t>
          </w:r>
          <w:r>
            <w:rPr/>
            <w:t>.</w:t>
          </w:r>
        </w:p>
        <w:p>
          <w:pPr>
            <w:pStyle w:val="Style15"/>
            <w:spacing w:before="1" w:after="0"/>
            <w:ind w:left="132" w:right="254" w:firstLine="708"/>
            <w:rPr/>
          </w:pPr>
          <w:r>
            <w:rPr>
              <w:b/>
            </w:rPr>
            <w:t xml:space="preserve">Россия при Павле I. </w:t>
          </w:r>
          <w:r>
            <w:rPr/>
            <w:t>Личность Павла I и ее влияние на политику страны.Основныепринципывнутреннейполитики.Ограничениедворянскихпривилегий.Укреплениеабсолютизмачерезотказотпринципов</w:t>
          </w:r>
        </w:p>
        <w:p>
          <w:pPr>
            <w:pStyle w:val="Normal"/>
            <w:spacing w:before="1" w:after="0"/>
            <w:ind w:left="132" w:right="252" w:hanging="0"/>
            <w:jc w:val="both"/>
            <w:rPr>
              <w:sz w:val="28"/>
            </w:rPr>
          </w:pPr>
          <w:r>
            <w:rPr>
              <w:sz w:val="28"/>
            </w:rPr>
            <w:t>«просвещенного абсолютизма» и усиление бюрократического и полицейскогохарактера государства и личной власти императора</w:t>
          </w:r>
          <w:r>
            <w:rPr>
              <w:i/>
              <w:sz w:val="28"/>
            </w:rPr>
            <w:t xml:space="preserve">. Акт о престолонаследии иМанифест о «трехдневной барщине». Политика по отношению к дворянству,взаимоотношения со столичной знатью. </w:t>
          </w:r>
          <w:r>
            <w:rPr>
              <w:sz w:val="28"/>
            </w:rPr>
            <w:t>Меры в области внешней политики.Причиныдворцовогопереворота11марта 1801 г.</w:t>
          </w:r>
        </w:p>
        <w:p>
          <w:pPr>
            <w:pStyle w:val="Style15"/>
            <w:spacing w:before="1" w:after="0"/>
            <w:ind w:left="132" w:right="258" w:firstLine="708"/>
            <w:rPr/>
          </w:pPr>
          <w:r>
            <w:rPr/>
            <w:t>УчастиеРоссиивборьбесреволюционнойФранцией.ИтальянскийиШвейцарскийпоходыА.В.Суворова.ДействияэскадрыФ.Ф.УшаковавСредиземномморе.</w:t>
          </w:r>
        </w:p>
        <w:p>
          <w:pPr>
            <w:pStyle w:val="Style15"/>
            <w:spacing w:before="3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КультурноепространствоРоссийскойимпериивXVIIIв.</w:t>
          </w:r>
        </w:p>
        <w:p>
          <w:pPr>
            <w:pStyle w:val="Normal"/>
            <w:ind w:left="132" w:right="252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Идеи Просвещения в российской общественной мысли, публицистике илитературе.ЛитературанародовРоссиивXVIIIв</w:t>
          </w:r>
          <w:r>
            <w:rPr>
              <w:i/>
              <w:sz w:val="28"/>
            </w:rPr>
            <w:t>.Первыежурналы.ОбщественныеидеивпроизведенияхА.П.Сумарокова,Г.Р.Державина,Д. И. Фонвизина. Н. И. Новиков, материалы о положении крепостных крестьянвего журналах.А.Н.Радищеви его «ПутешествиеизПетербургавМоскву».</w:t>
          </w:r>
        </w:p>
        <w:p>
          <w:pPr>
            <w:pStyle w:val="Normal"/>
            <w:ind w:left="132" w:right="251" w:firstLine="708"/>
            <w:jc w:val="right"/>
            <w:rPr>
              <w:i/>
              <w:i/>
              <w:sz w:val="28"/>
            </w:rPr>
          </w:pPr>
          <w:r>
            <w:rPr>
              <w:sz w:val="28"/>
            </w:rPr>
            <w:t>РусскаякультураикультуранародовРоссиивXVIIIв.РазвитиеновойсветскойкультурыпослепреобразованийПетраI.</w:t>
          </w:r>
          <w:r>
            <w:rPr>
              <w:i/>
              <w:sz w:val="28"/>
            </w:rPr>
            <w:t>Укреплениевзаимосвязейскультурой стран зарубежной Европы. Масонство в России. Распространение вРоссииосновныхстилейижанровевропейскойхудожественнойкультуры(барокко,классицизм,рококо).Вкладвразвитиерусскойкультурыученых,художников, мастеров, прибывших из-за рубежа</w:t>
          </w:r>
          <w:r>
            <w:rPr>
              <w:sz w:val="28"/>
            </w:rPr>
            <w:t xml:space="preserve">. </w:t>
          </w:r>
          <w:r>
            <w:rPr>
              <w:i/>
              <w:sz w:val="28"/>
            </w:rPr>
            <w:t>Усиление внимания к жизни икультурерусскогонародаиисторическомупрошломуРоссиикконцустолетия.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i/>
              <w:sz w:val="28"/>
            </w:rPr>
            <w:t>Культураибытроссийскихсословий.Дворянство:жизньибытдворянскойусадьбы.Духовенство.Купечество.Крестьянство</w:t>
          </w:r>
          <w:r>
            <w:rPr>
              <w:sz w:val="28"/>
            </w:rPr>
            <w:t>.</w:t>
          </w:r>
        </w:p>
        <w:p>
          <w:pPr>
            <w:pStyle w:val="Style15"/>
            <w:spacing w:lineRule="exact" w:line="322"/>
            <w:ind w:left="841" w:hanging="0"/>
            <w:rPr/>
          </w:pPr>
          <w:r>
            <w:rPr/>
            <w:t>РоссийскаянаукавXVIIIв.АкадемиянауквПетербурге.Изучениестраны</w:t>
          </w:r>
        </w:p>
        <w:p>
          <w:pPr>
            <w:pStyle w:val="Normal"/>
            <w:ind w:left="132" w:right="251" w:hanging="0"/>
            <w:jc w:val="both"/>
            <w:rPr>
              <w:sz w:val="28"/>
            </w:rPr>
          </w:pPr>
          <w:r>
            <w:rPr>
              <w:sz w:val="28"/>
            </w:rPr>
            <w:t>–</w:t>
          </w:r>
          <w:r>
            <w:rPr>
              <w:sz w:val="28"/>
            </w:rPr>
            <w:t>главнаязадачароссийскойнауки.Географическиеэкспедиции.ВтораяКамчатскаяэкспедиция.ОсвоениеАляскииСеверо-ЗападногопобережьяАмерики.Российско-американскаякомпания.</w:t>
          </w:r>
          <w:r>
            <w:rPr>
              <w:i/>
              <w:sz w:val="28"/>
            </w:rPr>
            <w:t>Исследованиявобластиотечественнойистории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Изучениероссийскойсловесностииразвитиерусскоголитературного языка</w:t>
          </w:r>
          <w:r>
            <w:rPr>
              <w:sz w:val="28"/>
            </w:rPr>
            <w:t xml:space="preserve">. </w:t>
          </w:r>
          <w:r>
            <w:rPr>
              <w:i/>
              <w:sz w:val="28"/>
            </w:rPr>
            <w:t>Российская академия</w:t>
          </w:r>
          <w:r>
            <w:rPr>
              <w:sz w:val="28"/>
            </w:rPr>
            <w:t xml:space="preserve">. </w:t>
          </w:r>
          <w:r>
            <w:rPr>
              <w:i/>
              <w:sz w:val="28"/>
            </w:rPr>
            <w:t xml:space="preserve">Е. Р. Дашкова. </w:t>
          </w:r>
          <w:r>
            <w:rPr>
              <w:sz w:val="28"/>
            </w:rPr>
            <w:t>М. В. Ломоносов иегорольвстановлении российскойнаукииобразования.</w:t>
          </w:r>
        </w:p>
        <w:p>
          <w:pPr>
            <w:pStyle w:val="Normal"/>
            <w:spacing w:before="1" w:after="0"/>
            <w:ind w:left="132" w:right="248" w:firstLine="708"/>
            <w:jc w:val="both"/>
            <w:rPr>
              <w:sz w:val="28"/>
            </w:rPr>
          </w:pPr>
          <w:r>
            <w:rPr>
              <w:sz w:val="28"/>
            </w:rPr>
            <w:t>ОбразованиевРоссиивXVIIIв</w:t>
          </w:r>
          <w:r>
            <w:rPr>
              <w:i/>
              <w:sz w:val="28"/>
            </w:rPr>
            <w:t>.Основныепедагогическиеидеи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Воспитание«новойпороды»людей.ОснованиевоспитательныхдомоввСанкт-ПетербургеиМоскве</w:t>
          </w:r>
          <w:r>
            <w:rPr>
              <w:sz w:val="28"/>
            </w:rPr>
            <w:t>,</w:t>
          </w:r>
          <w:r>
            <w:rPr>
              <w:i/>
              <w:sz w:val="28"/>
            </w:rPr>
            <w:t>ИнститутаблагородныхдевицвСмольноммонастыре</w:t>
          </w:r>
          <w:r>
            <w:rPr>
              <w:sz w:val="28"/>
            </w:rPr>
            <w:t>.</w:t>
          </w:r>
        </w:p>
        <w:p>
          <w:pPr>
            <w:pStyle w:val="Normal"/>
            <w:spacing w:before="1" w:after="0"/>
            <w:ind w:left="132" w:right="248" w:firstLine="708"/>
            <w:jc w:val="both"/>
            <w:rPr>
              <w:sz w:val="28"/>
            </w:rPr>
          </w:pPr>
          <w:r>
            <w:rPr>
              <w:i/>
              <w:sz w:val="28"/>
            </w:rPr>
            <w:t>Сословныеучебныезаведениядляюношестваиздворянства.</w:t>
          </w:r>
          <w:r>
            <w:rPr>
              <w:sz w:val="28"/>
            </w:rPr>
            <w:t>Московскийуниверситет —первыйроссийскийуниверситет.</w:t>
          </w:r>
        </w:p>
        <w:p>
          <w:pPr>
            <w:pStyle w:val="Normal"/>
            <w:ind w:left="132" w:right="250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Русская архитектура XVIII в. Строительство Петербурга, формированиеего городского плана</w:t>
          </w:r>
          <w:r>
            <w:rPr>
              <w:i/>
              <w:sz w:val="28"/>
            </w:rPr>
            <w:t>. Регулярный характер застройки Петербурга и другихгородов</w:t>
          </w:r>
          <w:r>
            <w:rPr>
              <w:sz w:val="28"/>
            </w:rPr>
            <w:t xml:space="preserve">. </w:t>
          </w:r>
          <w:r>
            <w:rPr>
              <w:i/>
              <w:sz w:val="28"/>
            </w:rPr>
            <w:t>Барокко в архитектуре Москвы и Петербурга</w:t>
          </w:r>
          <w:r>
            <w:rPr>
              <w:sz w:val="28"/>
            </w:rPr>
            <w:t xml:space="preserve">. </w:t>
          </w:r>
          <w:r>
            <w:rPr>
              <w:i/>
              <w:sz w:val="28"/>
            </w:rPr>
            <w:t>Переход к классицизму,</w:t>
          </w:r>
          <w:r>
            <w:rPr>
              <w:i/>
              <w:spacing w:val="-1"/>
              <w:sz w:val="28"/>
            </w:rPr>
            <w:t>созданиеархитектурных</w:t>
          </w:r>
          <w:r>
            <w:rPr>
              <w:i/>
              <w:sz w:val="28"/>
            </w:rPr>
            <w:t>ансамблейвстилеклассицизмавобеихстолицах.В.И.Баженов,М.Ф.Казаков.</w:t>
          </w:r>
        </w:p>
        <w:p>
          <w:pPr>
            <w:pStyle w:val="Normal"/>
            <w:ind w:left="132" w:right="252" w:firstLine="708"/>
            <w:jc w:val="both"/>
            <w:rPr>
              <w:sz w:val="28"/>
            </w:rPr>
          </w:pPr>
          <w:r>
            <w:rPr>
              <w:sz w:val="28"/>
            </w:rPr>
            <w:t>ИзобразительноеискусствовРоссии,еговыдающиесямастераипроизведения.АкадемияхудожестввПетербурге.РасцветжанрапарадногопортретавсерединеXVIIIв.</w:t>
          </w:r>
          <w:r>
            <w:rPr>
              <w:i/>
              <w:sz w:val="28"/>
            </w:rPr>
            <w:t>Новыевеяниявизобразительномискусствевконцестолетия</w:t>
          </w:r>
          <w:r>
            <w:rPr>
              <w:sz w:val="28"/>
            </w:rPr>
            <w:t>.</w:t>
          </w:r>
        </w:p>
        <w:p>
          <w:pPr>
            <w:pStyle w:val="Normal"/>
            <w:spacing w:lineRule="exact" w:line="320"/>
            <w:ind w:left="841" w:hanging="0"/>
            <w:rPr>
              <w:sz w:val="28"/>
            </w:rPr>
          </w:pPr>
          <w:r>
            <w:rPr>
              <w:b/>
              <w:sz w:val="28"/>
            </w:rPr>
            <w:t>Нашкрай</w:t>
          </w:r>
          <w:r>
            <w:rPr>
              <w:i/>
              <w:sz w:val="28"/>
            </w:rPr>
            <w:t>в XVIII в</w:t>
          </w:r>
          <w:r>
            <w:rPr>
              <w:sz w:val="28"/>
            </w:rPr>
            <w:t>.</w:t>
          </w:r>
        </w:p>
        <w:p>
          <w:pPr>
            <w:pStyle w:val="1"/>
            <w:spacing w:lineRule="auto" w:line="240" w:before="1" w:after="0"/>
            <w:jc w:val="left"/>
            <w:rPr/>
          </w:pPr>
          <w:r>
            <w:rPr/>
            <w:t>Обобщение.</w:t>
          </w:r>
        </w:p>
        <w:p>
          <w:pPr>
            <w:pStyle w:val="Style15"/>
            <w:spacing w:before="11" w:after="0"/>
            <w:ind w:left="0" w:hanging="0"/>
            <w:jc w:val="left"/>
            <w:rPr>
              <w:b/>
              <w:b/>
              <w:sz w:val="41"/>
            </w:rPr>
          </w:pPr>
          <w:r>
            <w:rPr>
              <w:b/>
              <w:sz w:val="41"/>
            </w:rPr>
          </w:r>
        </w:p>
        <w:p>
          <w:pPr>
            <w:pStyle w:val="1"/>
            <w:numPr>
              <w:ilvl w:val="0"/>
              <w:numId w:val="3"/>
            </w:numPr>
            <w:tabs>
              <w:tab w:val="clear" w:pos="720"/>
              <w:tab w:val="left" w:pos="345" w:leader="none"/>
            </w:tabs>
            <w:spacing w:lineRule="auto" w:line="240"/>
            <w:ind w:left="344" w:hanging="213"/>
            <w:rPr/>
          </w:pPr>
          <w:bookmarkStart w:id="15" w:name="_bookmark11"/>
          <w:bookmarkEnd w:id="15"/>
          <w:r>
            <w:rPr/>
            <w:t>КЛАСС</w:t>
          </w:r>
        </w:p>
        <w:p>
          <w:pPr>
            <w:pStyle w:val="Style15"/>
            <w:spacing w:before="7" w:after="0"/>
            <w:ind w:left="0" w:hanging="0"/>
            <w:jc w:val="left"/>
            <w:rPr>
              <w:b/>
              <w:b/>
              <w:sz w:val="40"/>
            </w:rPr>
          </w:pPr>
          <w:r>
            <w:rPr>
              <w:b/>
              <w:sz w:val="40"/>
            </w:rPr>
          </w:r>
        </w:p>
        <w:p>
          <w:pPr>
            <w:pStyle w:val="1"/>
            <w:spacing w:lineRule="auto" w:line="240" w:before="1" w:after="0"/>
            <w:ind w:left="841" w:right="3400" w:hanging="0"/>
            <w:jc w:val="left"/>
            <w:rPr/>
          </w:pPr>
          <w:r>
            <w:rPr/>
            <w:t>Всеобщая история. История Нового времени.XIX– началоХХв.</w:t>
          </w:r>
        </w:p>
        <w:p>
          <w:pPr>
            <w:pStyle w:val="Style15"/>
            <w:spacing w:before="7" w:after="0"/>
            <w:ind w:left="0" w:hanging="0"/>
            <w:jc w:val="left"/>
            <w:rPr>
              <w:b/>
              <w:b/>
              <w:sz w:val="27"/>
            </w:rPr>
          </w:pPr>
          <w:r>
            <w:rPr>
              <w:b/>
              <w:sz w:val="27"/>
            </w:rPr>
          </w:r>
        </w:p>
        <w:p>
          <w:pPr>
            <w:pStyle w:val="Normal"/>
            <w:ind w:left="841" w:hanging="0"/>
            <w:rPr>
              <w:sz w:val="28"/>
            </w:rPr>
          </w:pPr>
          <w:r>
            <w:rPr>
              <w:b/>
              <w:sz w:val="28"/>
            </w:rPr>
            <w:t>Введение</w:t>
          </w:r>
          <w:r>
            <w:rPr>
              <w:sz w:val="28"/>
            </w:rPr>
            <w:t>.</w:t>
          </w:r>
        </w:p>
        <w:p>
          <w:pPr>
            <w:pStyle w:val="Style15"/>
            <w:spacing w:before="4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before="1" w:after="0"/>
            <w:rPr/>
          </w:pPr>
          <w:r>
            <w:rPr/>
            <w:t>Европавначале XIXв.</w:t>
          </w:r>
        </w:p>
        <w:p>
          <w:pPr>
            <w:pStyle w:val="Style15"/>
            <w:ind w:left="132" w:right="250" w:firstLine="708"/>
            <w:rPr/>
          </w:pPr>
          <w:r>
            <w:rPr/>
            <w:t>ПровозглашениеимперииНаполеонаIвоФранции.Реформы.Законодательство.Наполеоновскиевойны.Антинаполеоновскиекоалиции.ПолитикаНаполеонавзавоеванныхстранах.Отношениенаселениякзавоевателям:сопротивление,сотрудничество.ПоходармииНаполеонавРоссию и крушение Французской империи. Венский конгресс: цели, главныеучастники,решения.Создание Священногосоюза.</w:t>
          </w:r>
        </w:p>
        <w:p>
          <w:pPr>
            <w:pStyle w:val="Style15"/>
            <w:spacing w:before="2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auto" w:line="240"/>
            <w:ind w:left="132" w:right="256" w:firstLine="708"/>
            <w:rPr/>
          </w:pPr>
          <w:r>
            <w:rPr/>
            <w:t>РазвитиеиндустриальногообществавпервойполовинеXIXв.:экономика,социальные отношения,политические процессы</w:t>
          </w:r>
        </w:p>
        <w:p>
          <w:pPr>
            <w:pStyle w:val="Style15"/>
            <w:ind w:left="132" w:right="254" w:firstLine="708"/>
            <w:rPr/>
          </w:pPr>
          <w:r>
            <w:rPr/>
            <w:t>Промышленный переворот, его особенности в странах Европы и США.Изменениявсоциальнойструктуреобщества.Распространениесоциалистическихидей;социалисты-утописты.Выступлениярабочих.СоциальныеинациональныедвижениявстранахЕвропы.Оформлениеконсервативных,либеральных,радикальныхполитическихтеченийипартий.</w:t>
          </w:r>
        </w:p>
        <w:p>
          <w:pPr>
            <w:pStyle w:val="Style15"/>
            <w:spacing w:before="2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Политическоеразвитиеевропейскихстранв1815–1840-егг.</w:t>
          </w:r>
        </w:p>
        <w:p>
          <w:pPr>
            <w:pStyle w:val="Style15"/>
            <w:ind w:left="132" w:right="253" w:firstLine="708"/>
            <w:rPr/>
          </w:pPr>
          <w:r>
            <w:rPr/>
            <w:t>Франция:Реставрация,Июльскаямонархия,Втораяреспублика.Великобритания:борьбазапарламентскуюреформу;чартизм.Нарастаниеосвободительных движений. Освобождение Греции. Европейские революции1830 г.и1848–1849 гг.Возникновениеираспространениемарксизма.</w:t>
          </w:r>
        </w:p>
        <w:p>
          <w:pPr>
            <w:pStyle w:val="Style15"/>
            <w:ind w:left="132" w:right="253" w:firstLine="708"/>
            <w:rPr/>
          </w:pPr>
          <w:r>
            <w:rPr/>
            <w:t>СтраныЕвропыиСевернойАмерикивсерединеХIХ–началеХХв.</w:t>
          </w:r>
        </w:p>
        <w:p>
          <w:pPr>
            <w:pStyle w:val="Style15"/>
            <w:ind w:left="132" w:right="250" w:firstLine="708"/>
            <w:rPr/>
          </w:pPr>
          <w:r>
            <w:rPr>
              <w:b/>
            </w:rPr>
            <w:t xml:space="preserve">Великобритания </w:t>
          </w:r>
          <w:r>
            <w:rPr/>
            <w:t>в Викторианскую эпоху. «Мастерская мира». Рабочеедвижение.Политическиеисоциальныереформы.Британскаяколониальнаяимперия; доминионы.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b/>
              <w:sz w:val="28"/>
            </w:rPr>
            <w:t>Франция.</w:t>
          </w:r>
          <w:r>
            <w:rPr>
              <w:sz w:val="28"/>
            </w:rPr>
            <w:t>ИмперияНаполеонаIII:</w:t>
          </w:r>
          <w:r>
            <w:rPr>
              <w:i/>
              <w:sz w:val="28"/>
            </w:rPr>
            <w:t>внутренняяивнешняяполитика.Активизация колониальной экспансии. Франко-германская война 1870–1871 гг</w:t>
          </w:r>
          <w:r>
            <w:rPr>
              <w:sz w:val="28"/>
            </w:rPr>
            <w:t>.Парижскаякоммуна.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b/>
              <w:sz w:val="28"/>
            </w:rPr>
            <w:t xml:space="preserve">Италия. </w:t>
          </w:r>
          <w:r>
            <w:rPr>
              <w:sz w:val="28"/>
            </w:rPr>
            <w:t>Подъем борьбы за независимость итальянских земель</w:t>
          </w:r>
          <w:r>
            <w:rPr>
              <w:i/>
              <w:sz w:val="28"/>
            </w:rPr>
            <w:t xml:space="preserve">. К. Кавур,Дж. Гарибальди. </w:t>
          </w:r>
          <w:r>
            <w:rPr>
              <w:sz w:val="28"/>
            </w:rPr>
            <w:t>Образование единого государства. Король Виктор ЭммануилII.</w:t>
          </w:r>
        </w:p>
        <w:p>
          <w:pPr>
            <w:pStyle w:val="Style15"/>
            <w:ind w:left="132" w:right="256" w:firstLine="708"/>
            <w:rPr/>
          </w:pPr>
          <w:r>
            <w:rPr>
              <w:b/>
            </w:rPr>
            <w:t xml:space="preserve">Германия. </w:t>
          </w:r>
          <w:r>
            <w:rPr/>
            <w:t>Движение за объединение германских государств. О. Бисмарк.Северогерманскийсоюз.ПровозглашениеГерманскойимперии.Социальнаяполитика.Включениеимпериивсистемувнешнеполитическихсоюзовиколониальныезахваты.</w:t>
          </w:r>
        </w:p>
        <w:p>
          <w:pPr>
            <w:pStyle w:val="Normal"/>
            <w:spacing w:before="4" w:after="0"/>
            <w:ind w:left="132" w:right="250" w:firstLine="708"/>
            <w:jc w:val="both"/>
            <w:rPr>
              <w:sz w:val="28"/>
            </w:rPr>
          </w:pPr>
          <w:r>
            <w:rPr>
              <w:b/>
              <w:sz w:val="28"/>
            </w:rPr>
            <w:t>Страны Центральной и Юго-Восточной Европы во второй половинеXIX – начале XX в</w:t>
          </w:r>
          <w:r>
            <w:rPr>
              <w:i/>
              <w:sz w:val="28"/>
            </w:rPr>
            <w:t xml:space="preserve">. </w:t>
          </w:r>
          <w:r>
            <w:rPr>
              <w:sz w:val="28"/>
            </w:rPr>
            <w:t>Габсбургская империя: экономическое и политическоеразвитие,положениенародов,национальныедвижения.Провозглашениедуалистической Австро-Венгерской монархии (1867). Югославянские народы:борьбазаосвобождениеотосманскогогосподства.Русско-турецкаявойна1877–1878 гг.,ее итоги.</w:t>
          </w:r>
        </w:p>
        <w:p>
          <w:pPr>
            <w:pStyle w:val="Style15"/>
            <w:ind w:left="132" w:right="251" w:firstLine="708"/>
            <w:rPr/>
          </w:pPr>
          <w:r>
            <w:rPr>
              <w:b/>
            </w:rPr>
            <w:t>Соединенные Штаты Америки</w:t>
          </w:r>
          <w:r>
            <w:rPr/>
            <w:t>. Север и Юг: экономика, социальныеотношения,политическаяжизнь.Проблемарабства;аболиционизм.Гражданскаявойна(1861–1865):причины,участники,итоги.А.Линкольн.ВосстановлениеЮга.Промышленныйрост вконцеXIXв.</w:t>
          </w:r>
        </w:p>
        <w:p>
          <w:pPr>
            <w:pStyle w:val="1"/>
            <w:spacing w:lineRule="auto" w:line="240"/>
            <w:ind w:left="132" w:right="250" w:firstLine="708"/>
            <w:rPr/>
          </w:pPr>
          <w:r>
            <w:rPr/>
            <w:t>Экономическое и социально-политическое развитие стран Европы иСШАвконце XIX– начале ХХв.</w:t>
          </w:r>
        </w:p>
        <w:p>
          <w:pPr>
            <w:pStyle w:val="Style15"/>
            <w:ind w:left="132" w:right="256" w:firstLine="708"/>
            <w:rPr/>
          </w:pPr>
          <w:r>
            <w:rPr/>
            <w:t>Завершениепромышленногопереворота.Втораяпромышленнаяреволюция. Индустриализация. Монополистический капитализм. Техническийпрогрессвпромышленностиисельскомхозяйстве.Развитиетранспортаисредствсвязи.МиграцияизСтароговНовыйСвет.Положениеосновныхсоциальныхгрупп.Рабочеедвижениеипрофсоюзы.Образованиесоциалистических партий.</w:t>
          </w:r>
        </w:p>
        <w:p>
          <w:pPr>
            <w:pStyle w:val="Style15"/>
            <w:spacing w:before="1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СтраныЛатинскойАмерикивXIX– началеХХв.</w:t>
          </w:r>
        </w:p>
        <w:p>
          <w:pPr>
            <w:pStyle w:val="Normal"/>
            <w:ind w:left="132" w:right="248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 xml:space="preserve">Политика метрополий в латиноамериканских владениях. Колониальноеобщество. Освободительная борьба: задачи, участники, формы выступлений. </w:t>
          </w:r>
          <w:r>
            <w:rPr>
              <w:i/>
              <w:sz w:val="28"/>
            </w:rPr>
            <w:t>Ф.Д.Туссен-Лувертюр,С.Боливар.</w:t>
          </w:r>
          <w:r>
            <w:rPr>
              <w:sz w:val="28"/>
            </w:rPr>
            <w:t>Провозглашениенезависимыхгосударств.ВлияниеСШАнастраныЛатинскойАмерики.</w:t>
          </w:r>
          <w:r>
            <w:rPr>
              <w:i/>
              <w:sz w:val="28"/>
            </w:rPr>
            <w:t>Традиционныеотношения;латифундизм.Проблемымодернизации.Мексиканскаяреволюция1910–1917гг.:участники,итоги,значение.</w:t>
          </w:r>
        </w:p>
        <w:p>
          <w:pPr>
            <w:pStyle w:val="Style15"/>
            <w:spacing w:before="2" w:after="0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spacing w:lineRule="auto" w:line="240"/>
            <w:rPr/>
          </w:pPr>
          <w:r>
            <w:rPr/>
            <w:t>СтраныАзиивХIХ– началеХХв.</w:t>
          </w:r>
        </w:p>
        <w:p>
          <w:pPr>
            <w:pStyle w:val="1"/>
            <w:spacing w:lineRule="auto" w:line="240"/>
            <w:rPr/>
          </w:pPr>
          <w:r>
            <w:rPr/>
            <w:t>Япония</w:t>
          </w:r>
          <w:r>
            <w:rPr>
              <w:i/>
            </w:rPr>
            <w:t xml:space="preserve">. </w:t>
          </w:r>
          <w:r>
            <w:rPr/>
            <w:t>Внутренняя и внешняя политика сегуната Токугава. «ОткрытиеЯпонии».РеставрацияМэйдзи.Введениеконституции.Модернизациявэкономикеисоциальных отношениях.Переход кполитикезавоеваний.</w:t>
          </w:r>
        </w:p>
        <w:p>
          <w:pPr>
            <w:pStyle w:val="Style15"/>
            <w:spacing w:lineRule="exact" w:line="322" w:before="2" w:after="0"/>
            <w:ind w:left="841" w:hanging="0"/>
            <w:rPr/>
          </w:pPr>
          <w:r>
            <w:rPr>
              <w:b/>
            </w:rPr>
            <w:t>Китай.</w:t>
          </w:r>
          <w:r>
            <w:rPr/>
            <w:t>Империя  Цин.  «Опиумные  войны».  Восстание  тайпинов.</w:t>
          </w:r>
        </w:p>
        <w:p>
          <w:pPr>
            <w:pStyle w:val="Normal"/>
            <w:ind w:left="132" w:right="251" w:hanging="0"/>
            <w:jc w:val="both"/>
            <w:rPr>
              <w:i/>
              <w:i/>
              <w:sz w:val="28"/>
            </w:rPr>
          </w:pPr>
          <w:r>
            <w:rPr>
              <w:sz w:val="28"/>
            </w:rPr>
            <w:t>«Открытие»Китая.Политика«самоусиления</w:t>
          </w:r>
          <w:r>
            <w:rPr>
              <w:i/>
              <w:sz w:val="28"/>
            </w:rPr>
            <w:t>».Восстание«ихэтуаней».Революция1911–1913гг.СуньЯтсен.</w:t>
          </w:r>
        </w:p>
        <w:p>
          <w:pPr>
            <w:pStyle w:val="Normal"/>
            <w:ind w:left="132" w:right="254" w:firstLine="708"/>
            <w:jc w:val="both"/>
            <w:rPr>
              <w:sz w:val="28"/>
            </w:rPr>
          </w:pPr>
          <w:r>
            <w:rPr>
              <w:b/>
              <w:sz w:val="28"/>
            </w:rPr>
            <w:t>Османскаяимперия</w:t>
          </w:r>
          <w:r>
            <w:rPr>
              <w:sz w:val="28"/>
            </w:rPr>
            <w:t>.Традиционныеустоиипопыткипроведенияреформ</w:t>
          </w:r>
          <w:r>
            <w:rPr>
              <w:i/>
              <w:sz w:val="28"/>
            </w:rPr>
            <w:t>.ПолитикаТанзимата</w:t>
          </w:r>
          <w:r>
            <w:rPr>
              <w:sz w:val="28"/>
            </w:rPr>
            <w:t>.Принятиеконституции.Младотурецкаяреволюция1908–1909гг.</w:t>
          </w:r>
        </w:p>
        <w:p>
          <w:pPr>
            <w:pStyle w:val="Style15"/>
            <w:spacing w:lineRule="exact" w:line="322"/>
            <w:ind w:left="841" w:hanging="0"/>
            <w:rPr>
              <w:b/>
              <w:b/>
            </w:rPr>
          </w:pPr>
          <w:r>
            <w:rPr/>
            <w:t>Революция1905–1911г.в</w:t>
          </w:r>
          <w:r>
            <w:rPr>
              <w:b/>
            </w:rPr>
            <w:t>Иране.</w:t>
          </w:r>
        </w:p>
        <w:p>
          <w:pPr>
            <w:pStyle w:val="Normal"/>
            <w:ind w:left="132" w:right="249" w:firstLine="708"/>
            <w:jc w:val="both"/>
            <w:rPr>
              <w:i/>
              <w:i/>
              <w:sz w:val="28"/>
            </w:rPr>
          </w:pPr>
          <w:r>
            <w:rPr>
              <w:b/>
              <w:sz w:val="28"/>
            </w:rPr>
            <w:t>Индия.</w:t>
          </w:r>
          <w:r>
            <w:rPr>
              <w:sz w:val="28"/>
            </w:rPr>
            <w:t xml:space="preserve">Колониальныйрежим.Индийскоенациональноедвижение.Восстаниесипаев(1857–1859).ОбъявлениеИндиивладениембританскойкороны. Политическое развитие Индии во второй половине XIX в. </w:t>
          </w:r>
          <w:r>
            <w:rPr>
              <w:i/>
              <w:sz w:val="28"/>
            </w:rPr>
            <w:t>СозданиеИндийского национального конгресса.Б.Тилак,М.К.Ганди.</w:t>
          </w:r>
        </w:p>
        <w:p>
          <w:pPr>
            <w:pStyle w:val="1"/>
            <w:spacing w:before="6" w:after="0"/>
            <w:rPr/>
          </w:pPr>
          <w:r>
            <w:rPr/>
            <w:t>НародыАфрикивХIХ–началеХХв.</w:t>
          </w:r>
        </w:p>
        <w:p>
          <w:pPr>
            <w:pStyle w:val="Style15"/>
            <w:ind w:left="132" w:right="258" w:firstLine="708"/>
            <w:rPr/>
          </w:pPr>
          <w:r>
            <w:rPr/>
            <w:t>Завершениеколониальногоразделамира.КолониальныепорядкиитрадиционныеобщественныеотношениявстранахАфрики.Выступленияпротивколонизаторов.Англо-бурскаявойна.</w:t>
          </w:r>
        </w:p>
        <w:p>
          <w:pPr>
            <w:pStyle w:val="Style15"/>
            <w:spacing w:before="1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exact" w:line="321"/>
            <w:rPr/>
          </w:pPr>
          <w:r>
            <w:rPr/>
            <w:t>РазвитиекультурывXIX–началеХХв.</w:t>
          </w:r>
        </w:p>
        <w:p>
          <w:pPr>
            <w:pStyle w:val="Style15"/>
            <w:ind w:left="132" w:right="250" w:firstLine="708"/>
            <w:rPr/>
          </w:pPr>
          <w:r>
            <w:rPr/>
            <w:t>НаучныеоткрытияитехническиеизобретениявXIX–началеХХв.Революциявфизике.Достиженияестествознанияимедицины.Развитиефилософии,психологииисоциологии.Распространениеобразования.Технический прогресс и изменения в условиях труда и повседневной жизнилюдей.ХудожественнаякультураXIX–началаХХв.Эволюциястилейвлитературе,живописи:классицизм,романтизм,реализм.Импрессионизм.Модернизм.Сменастилейвархитектуре.Музыкальноеитеатральноеискусство.Рождениекинематографа.Деятеликультуры: жизньи творчество.</w:t>
          </w:r>
        </w:p>
        <w:p>
          <w:pPr>
            <w:pStyle w:val="Style15"/>
            <w:spacing w:before="3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МеждународныеотношениявXIX–началеXXв.</w:t>
          </w:r>
        </w:p>
        <w:p>
          <w:pPr>
            <w:pStyle w:val="Normal"/>
            <w:ind w:left="132" w:right="251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Венскаясистемамеждународныхотношений.ВнешнеполитическиеинтересывеликихдержавиполитикасоюзоввЕвропе.Восточныйвопрос.Колониальныезахватыиколониальныеимперии.Старыеиновыелидерыиндустриального мира. Активизация борьбы за передел мира. Формированиевоенно-политическихблоковвеликихдержав.</w:t>
          </w:r>
          <w:r>
            <w:rPr>
              <w:i/>
              <w:sz w:val="28"/>
            </w:rPr>
            <w:t>ПерваяГаагскаямирнаяконференция (1899). Международные конфликты и войны в конце XIX – началеХХ в. (испано-американская война, русско-японская война, боснийский кризис).Балканскиевойны.</w:t>
          </w:r>
        </w:p>
        <w:p>
          <w:pPr>
            <w:pStyle w:val="Style15"/>
            <w:ind w:left="841" w:hanging="0"/>
            <w:rPr/>
          </w:pPr>
          <w:r>
            <w:rPr>
              <w:b/>
            </w:rPr>
            <w:t>Обобщение</w:t>
          </w:r>
          <w:r>
            <w:rPr/>
            <w:t>.ИсторическоеикультурноенаследиеXIXв.</w:t>
          </w:r>
        </w:p>
        <w:p>
          <w:pPr>
            <w:pStyle w:val="Style15"/>
            <w:spacing w:before="4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auto" w:line="240"/>
            <w:ind w:left="841" w:right="4353" w:hanging="0"/>
            <w:jc w:val="left"/>
            <w:rPr/>
          </w:pPr>
          <w:r>
            <w:rPr/>
            <w:t>История России. Российская империявXIX– начале XXв.</w:t>
          </w:r>
        </w:p>
        <w:p>
          <w:pPr>
            <w:pStyle w:val="Style15"/>
            <w:spacing w:before="5" w:after="0"/>
            <w:ind w:left="0" w:hanging="0"/>
            <w:jc w:val="left"/>
            <w:rPr>
              <w:b/>
              <w:b/>
              <w:sz w:val="27"/>
            </w:rPr>
          </w:pPr>
          <w:r>
            <w:rPr>
              <w:b/>
              <w:sz w:val="27"/>
            </w:rPr>
          </w:r>
        </w:p>
        <w:p>
          <w:pPr>
            <w:pStyle w:val="Normal"/>
            <w:ind w:left="841" w:hanging="0"/>
            <w:rPr>
              <w:sz w:val="28"/>
            </w:rPr>
          </w:pPr>
          <w:r>
            <w:rPr>
              <w:b/>
              <w:sz w:val="28"/>
            </w:rPr>
            <w:t>Введение</w:t>
          </w:r>
          <w:r>
            <w:rPr>
              <w:sz w:val="28"/>
            </w:rPr>
            <w:t>.</w:t>
          </w:r>
        </w:p>
        <w:p>
          <w:pPr>
            <w:pStyle w:val="Normal"/>
            <w:ind w:left="841" w:hanging="0"/>
            <w:rPr>
              <w:sz w:val="28"/>
            </w:rPr>
          </w:pPr>
          <w:r>
            <w:rPr/>
            <w:t>Александровскаяэпоха:государственныйлиберализм</w:t>
          </w:r>
        </w:p>
        <w:p>
          <w:pPr>
            <w:pStyle w:val="Style15"/>
            <w:ind w:left="132" w:right="256" w:firstLine="708"/>
            <w:rPr/>
          </w:pPr>
          <w:r>
            <w:rPr/>
            <w:t>ПроектылиберальныхреформАлександраI.Внешниеивнутренниефакторы.  Негласный  комитет.  Реформы    государственного    управления.М.М.Сперанский.</w:t>
          </w:r>
        </w:p>
        <w:p>
          <w:pPr>
            <w:pStyle w:val="Style15"/>
            <w:ind w:left="132" w:right="250" w:firstLine="708"/>
            <w:rPr/>
          </w:pPr>
          <w:r>
            <w:rPr/>
            <w:t>ВнешняяполитикаРоссии.ВойнаРоссиисФранцией1805–1807гг.Тильзитскиймир.ВойнасоШвецией1808–1809г.ИприсоединениеФинляндии.Война с Турцией и Бухарестский мир 1812 г. Отечественная война 1812 г. –важнейшее событие российской и мировой истории XIX в. Венский конгресс иегорешения.Священныйсоюз.ВозрастаниеролиРоссиивевропейскойполитикепослепобедынадНаполеономиВенскогоконгресса.</w:t>
          </w:r>
        </w:p>
        <w:p>
          <w:pPr>
            <w:pStyle w:val="Normal"/>
            <w:ind w:left="132" w:right="256" w:firstLine="708"/>
            <w:jc w:val="both"/>
            <w:rPr>
              <w:sz w:val="28"/>
            </w:rPr>
          </w:pPr>
          <w:r>
            <w:rPr>
              <w:sz w:val="28"/>
            </w:rPr>
            <w:t>Либеральныеиохранительныетенденциивовнутреннейполитике.</w:t>
          </w:r>
          <w:r>
            <w:rPr>
              <w:i/>
              <w:sz w:val="28"/>
            </w:rPr>
            <w:t>Польскаяконституция1815г.Военныепоселения.Дворянскаяоппозициясамодержавию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Тайныеорганизации:Союзспасения,Союзблагоденствия,СеверноеиЮжноеобщества</w:t>
          </w:r>
          <w:r>
            <w:rPr>
              <w:sz w:val="28"/>
            </w:rPr>
            <w:t>.Восстание декабристов14 декабря1825 г.</w:t>
          </w:r>
        </w:p>
        <w:p>
          <w:pPr>
            <w:pStyle w:val="Style15"/>
            <w:spacing w:before="2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Николаевскоесамодержавие:государственныйконсерватизм</w:t>
          </w:r>
        </w:p>
        <w:p>
          <w:pPr>
            <w:pStyle w:val="Normal"/>
            <w:ind w:left="132" w:right="250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РеформаторскиеиконсервативныетенденциивполитикеНиколаяI.Экономическаяполитикавусловияхполитическогоконсерватизма.</w:t>
          </w:r>
          <w:r>
            <w:rPr>
              <w:i/>
              <w:sz w:val="28"/>
            </w:rPr>
            <w:t>Государственнаярегламентацияобщественнойжизни:централизацияуправления,политическаяполиция,кодификациязаконов,цензура,попечительствообобразовании.</w:t>
          </w:r>
          <w:r>
            <w:rPr>
              <w:sz w:val="28"/>
            </w:rPr>
            <w:t>Крестьянскийвопрос.РеформагосударственныхкрестьянП.Д.Киселева1837–1841гг.Официальнаяидеология:«православие,самодержавие,народность».</w:t>
          </w:r>
          <w:r>
            <w:rPr>
              <w:i/>
              <w:sz w:val="28"/>
            </w:rPr>
            <w:t>Формированиепрофессиональнойбюрократии.</w:t>
          </w:r>
        </w:p>
        <w:p>
          <w:pPr>
            <w:pStyle w:val="Normal"/>
            <w:ind w:left="132" w:right="252" w:firstLine="708"/>
            <w:jc w:val="both"/>
            <w:rPr>
              <w:sz w:val="28"/>
            </w:rPr>
          </w:pPr>
          <w:r>
            <w:rPr>
              <w:sz w:val="28"/>
            </w:rPr>
            <w:t>Расширениеимперии:русско-иранскаяирусско-турецкаявойны.</w:t>
          </w:r>
          <w:r>
            <w:rPr>
              <w:i/>
              <w:sz w:val="28"/>
            </w:rPr>
            <w:t>РоссияиЗападнаяЕвропа:особенностивзаимноговосприятия</w:t>
          </w:r>
          <w:r>
            <w:rPr>
              <w:sz w:val="28"/>
            </w:rPr>
            <w:t>.«Священныйсоюз».Россия и революции в Европе. Восточный вопрос</w:t>
          </w:r>
          <w:r>
            <w:rPr>
              <w:i/>
              <w:sz w:val="28"/>
            </w:rPr>
            <w:t>. Распад Венской системы.</w:t>
          </w:r>
          <w:r>
            <w:rPr>
              <w:sz w:val="28"/>
            </w:rPr>
            <w:t>Крымскаявойна.</w:t>
          </w:r>
          <w:r>
            <w:rPr>
              <w:i/>
              <w:sz w:val="28"/>
            </w:rPr>
            <w:t>ГероическаяоборонаСевастополя</w:t>
          </w:r>
          <w:r>
            <w:rPr>
              <w:sz w:val="28"/>
            </w:rPr>
            <w:t>.Парижскиймир1856 г.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sz w:val="28"/>
            </w:rPr>
            <w:t>Сословнаяструктурароссийскогообщества.Крепостноехозяйство.</w:t>
          </w:r>
          <w:r>
            <w:rPr>
              <w:i/>
              <w:sz w:val="28"/>
            </w:rPr>
            <w:t>Помещикикрестьянин,конфликтыисотрудничество</w:t>
          </w:r>
          <w:r>
            <w:rPr>
              <w:sz w:val="28"/>
            </w:rPr>
            <w:t>.Промышленный</w:t>
          </w:r>
          <w:r>
            <w:rPr>
              <w:spacing w:val="-1"/>
              <w:sz w:val="28"/>
            </w:rPr>
            <w:t>переворотиегоособенности</w:t>
          </w:r>
          <w:r>
            <w:rPr>
              <w:sz w:val="28"/>
            </w:rPr>
            <w:t>вРоссии.Началожелезнодорожногостроительства.</w:t>
          </w:r>
          <w:r>
            <w:rPr>
              <w:i/>
              <w:spacing w:val="-1"/>
              <w:sz w:val="28"/>
            </w:rPr>
            <w:t>Москва</w:t>
          </w:r>
          <w:r>
            <w:rPr>
              <w:i/>
              <w:sz w:val="28"/>
            </w:rPr>
            <w:t>иПетербург:спордвухстолиц.</w:t>
          </w:r>
          <w:r>
            <w:rPr>
              <w:sz w:val="28"/>
            </w:rPr>
            <w:t>Городакакадминистративные,торговыеипромышленныецентры.Городское самоуправление.</w:t>
          </w:r>
        </w:p>
        <w:p>
          <w:pPr>
            <w:pStyle w:val="Normal"/>
            <w:ind w:left="132" w:right="253" w:firstLine="708"/>
            <w:jc w:val="both"/>
            <w:rPr>
              <w:sz w:val="28"/>
            </w:rPr>
          </w:pPr>
          <w:r>
            <w:rPr>
              <w:sz w:val="28"/>
            </w:rPr>
            <w:t>Общественнаяжизньв1830–1850-егг.Рольлитературы,печати,университетоввформированиинезависимогообщественногомнения.Общественнаямысль:официальнаяидеология,славянофилыизападники,зарождениесоциалистическоймысли.Складываниетеориирусскогосоциализма</w:t>
          </w:r>
          <w:r>
            <w:rPr>
              <w:i/>
              <w:sz w:val="28"/>
            </w:rPr>
            <w:t>.</w:t>
          </w:r>
          <w:r>
            <w:rPr>
              <w:sz w:val="28"/>
            </w:rPr>
            <w:t>А.И.Герцен</w:t>
          </w:r>
          <w:r>
            <w:rPr>
              <w:i/>
              <w:sz w:val="28"/>
            </w:rPr>
            <w:t>.Влияниенемецкойфилософииифранцузскогосоциализманарусскуюобщественнуюмысль.РоссияиЕвропакакцентральныйпунктобщественныхдебатов</w:t>
          </w:r>
          <w:r>
            <w:rPr>
              <w:sz w:val="28"/>
            </w:rPr>
            <w:t>.</w:t>
          </w:r>
        </w:p>
        <w:p>
          <w:pPr>
            <w:pStyle w:val="Style15"/>
            <w:spacing w:before="4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lineRule="auto" w:line="240"/>
            <w:rPr/>
          </w:pPr>
          <w:r>
            <w:rPr/>
            <w:t>КультурноепространствоимпериивпервойполовинеXIXв.</w:t>
          </w:r>
        </w:p>
        <w:p>
          <w:pPr>
            <w:pStyle w:val="1"/>
            <w:spacing w:lineRule="auto" w:line="240"/>
            <w:rPr/>
          </w:pPr>
          <w:r>
            <w:rPr/>
          </w:r>
        </w:p>
        <w:p>
          <w:pPr>
            <w:pStyle w:val="1"/>
            <w:spacing w:lineRule="auto" w:line="240"/>
            <w:rPr/>
          </w:pPr>
          <w:r>
            <w:rPr/>
            <w:t>Национальныекорниотечественнойкультурыизападныевлияния.Государственнаяполитикавобластикультуры.Основныестиливхудожественной культуре: романтизм, классицизм, реализм. Ампир как стильимперии.</w:t>
          </w:r>
          <w:r>
            <w:rPr>
              <w:i/>
            </w:rPr>
            <w:t>Культгражданственности</w:t>
          </w:r>
          <w:r>
            <w:rPr/>
            <w:t>.Золотойвекрусскойлитературы.Формированиерусскоймузыкальнойшколы.Театр,живопись,архитектура.Развитие науки и техники. Географические экспедиции. Открытие Антарктиды.</w:t>
          </w:r>
          <w:r>
            <w:rPr>
              <w:i/>
            </w:rPr>
            <w:t xml:space="preserve">Деятельность Русского географического общества. </w:t>
          </w:r>
          <w:r>
            <w:rPr/>
            <w:t>Школы и университеты.Народная культура</w:t>
          </w:r>
          <w:r>
            <w:rPr>
              <w:i/>
            </w:rPr>
            <w:t>. Культура повседневности: обретение комфорта. Жизнь вгородеивусадьбе</w:t>
          </w:r>
          <w:r>
            <w:rPr/>
            <w:t>.Российскаякультуракакчастьевропейскойкультуры.</w:t>
          </w:r>
        </w:p>
        <w:p>
          <w:pPr>
            <w:pStyle w:val="Style15"/>
            <w:spacing w:before="6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НародыРоссиивпервойполовинеXIXв.</w:t>
          </w:r>
        </w:p>
        <w:p>
          <w:pPr>
            <w:pStyle w:val="Style15"/>
            <w:ind w:left="132" w:right="248" w:firstLine="708"/>
            <w:rPr/>
          </w:pPr>
          <w:r>
            <w:rPr/>
            <w:t>МногообразиекультурирелигийРоссийскойимперии.Православнаяцерковь и основные конфессии (католичество, протестантство, ислам, иудаизм,буддизм).Конфликтыисотрудничествомеждународами.Особенностиадминистративногоуправлениянаокраинахимперии.ЦарствоПольское</w:t>
          </w:r>
          <w:r>
            <w:rPr>
              <w:i/>
            </w:rPr>
            <w:t>.Польскоевосстание1830–1831гг.</w:t>
          </w:r>
          <w:r>
            <w:rPr/>
            <w:t>ПрисоединениеГрузиииЗакавказья.Кавказскаявойна</w:t>
          </w:r>
          <w:r>
            <w:rPr>
              <w:i/>
            </w:rPr>
            <w:t>.Движение Шамиля</w:t>
          </w:r>
          <w:r>
            <w:rPr/>
            <w:t>.</w:t>
          </w:r>
        </w:p>
        <w:p>
          <w:pPr>
            <w:pStyle w:val="Style15"/>
            <w:spacing w:before="3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СоциальнаяиправоваямодернизациястраныприАлександреII</w:t>
          </w:r>
        </w:p>
        <w:p>
          <w:pPr>
            <w:pStyle w:val="Style15"/>
            <w:ind w:left="132" w:right="254" w:firstLine="708"/>
            <w:rPr/>
          </w:pPr>
          <w:r>
            <w:rPr/>
            <w:t xml:space="preserve">Реформы1860–1870-хгг.–движениекправовомугосударствуигражданскомуобществу.Крестьянскаяреформа1861г.иеепоследствия.Крестьянскаяобщина.Земскаяигородскаяреформы.Становлениеобщественногосамоуправления.Судебнаяреформаиразвитиеправовогосознания. Военные реформы. </w:t>
          </w:r>
          <w:r>
            <w:rPr>
              <w:i/>
            </w:rPr>
            <w:t>Утверждение начал всесословности в правовомстроестраны</w:t>
          </w:r>
          <w:r>
            <w:rPr/>
            <w:t>.Конституционный вопрос.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sz w:val="28"/>
            </w:rPr>
            <w:t xml:space="preserve">Многовекторность внешней политики империи. </w:t>
          </w:r>
          <w:r>
            <w:rPr>
              <w:i/>
              <w:sz w:val="28"/>
            </w:rPr>
            <w:t>Завершение Кавказскойвойны. Присоединение Средней Азии. Россия и Балканы. Русско-турецкая война1877–1878 гг.РоссиянаДальнемВостоке</w:t>
          </w:r>
          <w:r>
            <w:rPr>
              <w:sz w:val="28"/>
            </w:rPr>
            <w:t>.</w:t>
          </w:r>
        </w:p>
        <w:p>
          <w:pPr>
            <w:pStyle w:val="Style15"/>
            <w:spacing w:before="3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before="1" w:after="0"/>
            <w:rPr/>
          </w:pPr>
          <w:r>
            <w:rPr/>
            <w:t>Россияв1880–1890-х гг.</w:t>
          </w:r>
        </w:p>
        <w:p>
          <w:pPr>
            <w:pStyle w:val="Normal"/>
            <w:ind w:left="132" w:right="251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«Народноесамодержавие»АлександраIII.Идеологиясамобытногоразвития России. Государственный национализм. Реформы и «контрреформы».</w:t>
          </w:r>
          <w:r>
            <w:rPr>
              <w:i/>
              <w:sz w:val="28"/>
            </w:rPr>
            <w:t>Политикаконсервативнойстабилизации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 xml:space="preserve">Ограничениеобщественнойсамодеятельности. </w:t>
          </w:r>
          <w:r>
            <w:rPr>
              <w:sz w:val="28"/>
            </w:rPr>
            <w:t>Местное самоуправление и самодержавие. Независимостьсуда.</w:t>
          </w:r>
          <w:r>
            <w:rPr>
              <w:i/>
              <w:sz w:val="28"/>
            </w:rPr>
            <w:t>Правауниверситетовивластьпопечителей.</w:t>
          </w:r>
          <w:r>
            <w:rPr>
              <w:sz w:val="28"/>
            </w:rPr>
            <w:t xml:space="preserve">Печатьицензура.Экономическаямодернизациячерезгосударственноевмешательствовэкономику. Форсированное развитие промышленности. </w:t>
          </w:r>
          <w:r>
            <w:rPr>
              <w:i/>
              <w:sz w:val="28"/>
            </w:rPr>
            <w:t>Финансовая политика.Консервацияаграрныхотношений.</w:t>
          </w:r>
        </w:p>
        <w:p>
          <w:pPr>
            <w:pStyle w:val="Style15"/>
            <w:ind w:left="132" w:right="255" w:firstLine="708"/>
            <w:rPr>
              <w:i/>
              <w:i/>
            </w:rPr>
          </w:pPr>
          <w:r>
            <w:rPr/>
            <w:t>Пространствоимперии.Основныесферыинаправлениявнешнеполитическихинтересов.Упрочениестатусавеликойдержавы.Освоениегосударственнойтерритории</w:t>
          </w:r>
          <w:r>
            <w:rPr>
              <w:i/>
            </w:rPr>
            <w:t>.</w:t>
          </w:r>
        </w:p>
        <w:p>
          <w:pPr>
            <w:pStyle w:val="Normal"/>
            <w:ind w:left="132" w:right="250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Сельскоехозяйствоипромышленность</w:t>
          </w:r>
          <w:r>
            <w:rPr>
              <w:b/>
              <w:i/>
              <w:sz w:val="28"/>
            </w:rPr>
            <w:t>.</w:t>
          </w:r>
          <w:r>
            <w:rPr>
              <w:sz w:val="28"/>
            </w:rPr>
            <w:t>Пореформеннаядеревня:традициииновации.Общинноеземлевладениеикрестьянскоехозяйство</w:t>
          </w:r>
          <w:r>
            <w:rPr>
              <w:i/>
              <w:sz w:val="28"/>
            </w:rPr>
            <w:t>.Взаимозависимостьпомещичьегоикрестьянскогохозяйств.Помещичье</w:t>
          </w:r>
        </w:p>
        <w:p>
          <w:pPr>
            <w:pStyle w:val="Normal"/>
            <w:ind w:left="132" w:right="250" w:firstLine="708"/>
            <w:jc w:val="both"/>
            <w:rPr>
              <w:i/>
              <w:i/>
              <w:sz w:val="28"/>
            </w:rPr>
          </w:pPr>
          <w:r>
            <w:rPr>
              <w:i/>
              <w:sz w:val="28"/>
            </w:rPr>
            <w:t>«оскудение»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Социальныетипыкрестьянипомещиков</w:t>
          </w:r>
          <w:r>
            <w:rPr>
              <w:sz w:val="28"/>
            </w:rPr>
            <w:t>.Дворяне-предприниматели.</w:t>
          </w:r>
        </w:p>
        <w:p>
          <w:pPr>
            <w:pStyle w:val="Normal"/>
            <w:ind w:left="132" w:right="249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Индустриализацияиурбанизация.Железныедорогииихрольвэкономической и социальной модернизации. Миграции сельского населения вгорода.РабочийвопросиегоособенностивРоссии.</w:t>
          </w:r>
          <w:r>
            <w:rPr>
              <w:i/>
              <w:sz w:val="28"/>
            </w:rPr>
            <w:t>Государственные,общественныеи частнопредпринимательские способыегорешения.</w:t>
          </w:r>
        </w:p>
        <w:p>
          <w:pPr>
            <w:pStyle w:val="Style15"/>
            <w:spacing w:before="1" w:after="0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rPr/>
          </w:pPr>
          <w:r>
            <w:rPr/>
            <w:t>КультурноепространствоимпериивовторойполовинеXIXв.</w:t>
          </w:r>
        </w:p>
        <w:p>
          <w:pPr>
            <w:pStyle w:val="Style15"/>
            <w:ind w:left="132" w:right="252" w:firstLine="708"/>
            <w:rPr/>
          </w:pPr>
          <w:r>
            <w:rPr/>
            <w:t>КультураибытнародовРоссиивовторойполовинеXIX в. Развитиегородской культуры. Технический прогресс и перемены в повседневной жизни.Развитие транспорта, связи. Рост образования и распространение грамотности.Появлениемассовой</w:t>
          </w:r>
          <w:r>
            <w:rPr>
              <w:i/>
            </w:rPr>
            <w:t>печати.Рольпечатногословавформированииобщественного мнения</w:t>
          </w:r>
          <w:r>
            <w:rPr/>
            <w:t xml:space="preserve">. </w:t>
          </w:r>
          <w:r>
            <w:rPr>
              <w:i/>
            </w:rPr>
            <w:t>Народная, элитарная и массовая культура</w:t>
          </w:r>
          <w:r>
            <w:rPr/>
            <w:t>. РоссийскаякультураXIXв.какчастьмировойкультуры.Становлениенациональнойнаучной школы и ее вклад в мировое научное знание. Достижения российскойнауки.Общественнаязначимостьхудожественнойкультуры.Литература,живопись,музыка,театр.Архитектура иградостроительство.</w:t>
          </w:r>
        </w:p>
        <w:p>
          <w:pPr>
            <w:pStyle w:val="Style15"/>
            <w:spacing w:before="1" w:after="0"/>
            <w:ind w:left="0" w:hanging="0"/>
            <w:jc w:val="left"/>
            <w:rPr/>
          </w:pPr>
          <w:r>
            <w:rPr/>
          </w:r>
        </w:p>
        <w:p>
          <w:pPr>
            <w:pStyle w:val="1"/>
            <w:spacing w:before="1" w:after="0"/>
            <w:rPr/>
          </w:pPr>
          <w:r>
            <w:rPr/>
            <w:t>Этнокультурныйобликимперии.</w:t>
          </w:r>
        </w:p>
        <w:p>
          <w:pPr>
            <w:pStyle w:val="Normal"/>
            <w:ind w:left="132" w:right="249" w:firstLine="708"/>
            <w:jc w:val="both"/>
            <w:rPr>
              <w:i/>
              <w:i/>
              <w:sz w:val="28"/>
            </w:rPr>
          </w:pPr>
          <w:r>
            <w:rPr>
              <w:sz w:val="28"/>
            </w:rPr>
            <w:t>Основные регионы и народы Российской империи и их роль в жизнистраны.Правовоеположениеразличныхэтносовиконфессий</w:t>
          </w:r>
          <w:r>
            <w:rPr>
              <w:i/>
              <w:sz w:val="28"/>
            </w:rPr>
            <w:t>.</w:t>
          </w:r>
          <w:r>
            <w:rPr>
              <w:sz w:val="28"/>
            </w:rPr>
            <w:t>Процессынационального и религиозного возрождения у народов Российской империи</w:t>
          </w:r>
          <w:r>
            <w:rPr>
              <w:i/>
              <w:sz w:val="28"/>
            </w:rPr>
            <w:t>.</w:t>
          </w:r>
          <w:r>
            <w:rPr>
              <w:sz w:val="28"/>
            </w:rPr>
            <w:t>НациональныедвижениянародовРоссии.Взаимодействиенациональныхкультуринародов.Национальнаяполитикасамодержавия.</w:t>
          </w:r>
          <w:r>
            <w:rPr>
              <w:i/>
              <w:sz w:val="28"/>
            </w:rPr>
            <w:t>УкреплениеавтономииФинляндии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Польскоевосстание1863г.Прибалтика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Еврейскийвопрос.Поволжье.СеверныйКавказиЗакавказье.Север,Сибирь,ДальнийВосток. Средняя Азия. Миссии Русской православной церкви и ее знаменитыемиссионеры.</w:t>
          </w:r>
        </w:p>
        <w:p>
          <w:pPr>
            <w:pStyle w:val="Style15"/>
            <w:spacing w:before="3" w:after="0"/>
            <w:ind w:left="0" w:hanging="0"/>
            <w:jc w:val="left"/>
            <w:rPr>
              <w:i/>
              <w:i/>
            </w:rPr>
          </w:pPr>
          <w:r>
            <w:rPr>
              <w:i/>
            </w:rPr>
          </w:r>
        </w:p>
        <w:p>
          <w:pPr>
            <w:pStyle w:val="1"/>
            <w:spacing w:lineRule="auto" w:line="240"/>
            <w:ind w:left="132" w:right="248" w:firstLine="708"/>
            <w:rPr/>
          </w:pPr>
          <w:r>
            <w:rPr/>
            <w:t>Формированиегражданскогообществаиосновныенаправленияобщественных движений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sz w:val="28"/>
            </w:rPr>
            <w:t>Общественнаяжизньв1860–1890-хгг.</w:t>
          </w:r>
          <w:r>
            <w:rPr>
              <w:i/>
              <w:sz w:val="28"/>
            </w:rPr>
            <w:t>Ростобщественнойсамодеятельности.</w:t>
          </w:r>
          <w:r>
            <w:rPr>
              <w:sz w:val="28"/>
            </w:rPr>
            <w:t>Расширениепубличнойсферы(общественноесамоуправление,печать,образование,суд).Феноменинтеллигенции.Общественныеорганизации.Благотворительность.</w:t>
          </w:r>
          <w:r>
            <w:rPr>
              <w:i/>
              <w:sz w:val="28"/>
            </w:rPr>
            <w:t>Студенческоедвижение</w:t>
          </w:r>
          <w:r>
            <w:rPr>
              <w:sz w:val="28"/>
            </w:rPr>
            <w:t>.Рабочеедвижение.</w:t>
          </w:r>
          <w:r>
            <w:rPr>
              <w:i/>
              <w:sz w:val="28"/>
            </w:rPr>
            <w:t>Женское движение</w:t>
          </w:r>
          <w:r>
            <w:rPr>
              <w:sz w:val="28"/>
            </w:rPr>
            <w:t>.</w:t>
          </w:r>
        </w:p>
        <w:p>
          <w:pPr>
            <w:pStyle w:val="Normal"/>
            <w:ind w:left="132" w:right="249" w:firstLine="708"/>
            <w:jc w:val="both"/>
            <w:rPr>
              <w:sz w:val="28"/>
            </w:rPr>
          </w:pPr>
          <w:r>
            <w:rPr>
              <w:sz w:val="28"/>
            </w:rPr>
            <w:t>Идейныетеченияиобщественноедвижение.</w:t>
          </w:r>
          <w:r>
            <w:rPr>
              <w:i/>
              <w:sz w:val="28"/>
            </w:rPr>
            <w:t>Влияниепозитивизма,дарвинизма,марксизмаидругихнаправленийевропейскойобщественноймысли</w:t>
          </w:r>
          <w:r>
            <w:rPr>
              <w:sz w:val="28"/>
            </w:rPr>
            <w:t>.Консервативная мысль. Национализм. Либерализм и его особенности в России.Русскийсоциализм.Русскийанархизм</w:t>
          </w:r>
          <w:r>
            <w:rPr>
              <w:i/>
              <w:sz w:val="28"/>
            </w:rPr>
            <w:t>.Формыполитическойоппозиции:земское движение, революционное подполье и эмиграция</w:t>
          </w:r>
          <w:r>
            <w:rPr>
              <w:sz w:val="28"/>
            </w:rPr>
            <w:t>. Народничество и егоэволюция</w:t>
          </w:r>
          <w:r>
            <w:rPr>
              <w:i/>
              <w:sz w:val="28"/>
            </w:rPr>
            <w:t>. Народнические кружки: идеология и практика. Большое обществопропаганды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«Хождениевнарод»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«Земляиволя»иеераскол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«Черныйпередел»и«Народнаяволя»</w:t>
          </w:r>
          <w:r>
            <w:rPr>
              <w:sz w:val="28"/>
            </w:rPr>
            <w:t>.Политическийтерроризм.Распространениемарксизмаи</w:t>
          </w:r>
        </w:p>
        <w:p>
          <w:pPr>
            <w:pStyle w:val="Normal"/>
            <w:ind w:left="132" w:right="249" w:firstLine="708"/>
            <w:jc w:val="both"/>
            <w:rPr>
              <w:sz w:val="28"/>
            </w:rPr>
          </w:pPr>
          <w:r>
            <w:rPr>
              <w:sz w:val="28"/>
            </w:rPr>
            <w:t>формирование</w:t>
            <w:tab/>
            <w:t>социал-демократии.</w:t>
            <w:tab/>
            <w:t>Группа</w:t>
            <w:tab/>
            <w:t>«Освобождение</w:t>
            <w:tab/>
            <w:t>труда</w:t>
          </w:r>
          <w:r>
            <w:rPr>
              <w:i/>
              <w:sz w:val="28"/>
            </w:rPr>
            <w:t>»</w:t>
          </w:r>
          <w:r>
            <w:rPr>
              <w:sz w:val="28"/>
            </w:rPr>
            <w:t>.</w:t>
            <w:tab/>
          </w:r>
          <w:r>
            <w:rPr>
              <w:i/>
              <w:spacing w:val="-1"/>
              <w:sz w:val="28"/>
            </w:rPr>
            <w:t>«Союз</w:t>
          </w:r>
          <w:r>
            <w:rPr>
              <w:i/>
              <w:sz w:val="28"/>
            </w:rPr>
            <w:t>борьбызаосвобождениерабочегокласса</w:t>
          </w:r>
          <w:r>
            <w:rPr>
              <w:sz w:val="28"/>
            </w:rPr>
            <w:t>».</w:t>
          </w:r>
          <w:r>
            <w:rPr>
              <w:i/>
              <w:sz w:val="28"/>
            </w:rPr>
            <w:t>I съездРСДРП</w:t>
          </w:r>
          <w:r>
            <w:rPr>
              <w:sz w:val="28"/>
            </w:rPr>
            <w:t>.</w:t>
          </w:r>
        </w:p>
        <w:p>
          <w:pPr>
            <w:pStyle w:val="Style15"/>
            <w:ind w:left="0" w:hanging="0"/>
            <w:jc w:val="left"/>
            <w:rPr/>
          </w:pPr>
          <w:r>
            <w:rPr/>
          </w:r>
        </w:p>
        <w:p>
          <w:pPr>
            <w:pStyle w:val="1"/>
            <w:rPr/>
          </w:pPr>
          <w:r>
            <w:rPr/>
            <w:t>РоссиянапорогеХХв.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b/>
              <w:sz w:val="28"/>
            </w:rPr>
            <w:t>Напорогеновоговека</w:t>
          </w:r>
          <w:r>
            <w:rPr>
              <w:i/>
              <w:sz w:val="28"/>
            </w:rPr>
            <w:t>:</w:t>
          </w:r>
          <w:r>
            <w:rPr>
              <w:sz w:val="28"/>
            </w:rPr>
            <w:t xml:space="preserve">динамикаипротиворечияразвития.Экономический рост. Промышленное развитие. Новая география экономики.Урбанизация и облик городов. </w:t>
          </w:r>
          <w:r>
            <w:rPr>
              <w:i/>
              <w:sz w:val="28"/>
            </w:rPr>
            <w:t>Отечественный и иностранный капитал, его</w:t>
          </w:r>
          <w:r>
            <w:rPr>
              <w:i/>
              <w:spacing w:val="-1"/>
              <w:sz w:val="28"/>
            </w:rPr>
            <w:t>рольвиндустриализациистраны</w:t>
          </w:r>
          <w:r>
            <w:rPr>
              <w:spacing w:val="-1"/>
              <w:sz w:val="28"/>
            </w:rPr>
            <w:t>.Россия</w:t>
          </w:r>
          <w:r>
            <w:rPr>
              <w:sz w:val="28"/>
            </w:rPr>
            <w:t>—мировойэкспортерхлеба.Аграрныйвопрос</w:t>
          </w:r>
          <w:r>
            <w:rPr>
              <w:i/>
              <w:sz w:val="28"/>
            </w:rPr>
            <w:t>.Демография,социальнаястратификация.</w:t>
          </w:r>
          <w:r>
            <w:rPr>
              <w:sz w:val="28"/>
            </w:rPr>
            <w:t>Разложениесословныхструктур.Формированиеновыхсоциальныхстрат.Буржуазия.Рабочие:социальная характеристика и борьба за права. Средние городские слои. Типысельскогоземлевладенияихозяйства.Помещикиикрестьяне.Положениеженщинывобществе</w:t>
          </w:r>
          <w:r>
            <w:rPr>
              <w:i/>
              <w:sz w:val="28"/>
            </w:rPr>
            <w:t>.Церковьвусловияхкризисаимперскойидеологии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Распространениесветской этикиикультуры</w:t>
          </w:r>
          <w:r>
            <w:rPr>
              <w:sz w:val="28"/>
            </w:rPr>
            <w:t>.</w:t>
          </w:r>
        </w:p>
        <w:p>
          <w:pPr>
            <w:pStyle w:val="Style15"/>
            <w:ind w:left="132" w:right="256" w:firstLine="708"/>
            <w:rPr/>
          </w:pPr>
          <w:r>
            <w:rPr/>
            <w:t>Имперский центр и регионы. Национальная политика, этнические элиты инационально-культурныедвижения.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b/>
              <w:sz w:val="28"/>
            </w:rPr>
            <w:t>Россия в системе международных отношений</w:t>
          </w:r>
          <w:r>
            <w:rPr>
              <w:b/>
              <w:i/>
              <w:sz w:val="28"/>
            </w:rPr>
            <w:t xml:space="preserve">. </w:t>
          </w:r>
          <w:r>
            <w:rPr>
              <w:sz w:val="28"/>
            </w:rPr>
            <w:t>Политика на ДальнемВостоке.Русско-японскаявойна1904–1905гг.ОборонаПорт-Артура.Цусимскоесражение.</w:t>
          </w:r>
        </w:p>
        <w:p>
          <w:pPr>
            <w:pStyle w:val="Normal"/>
            <w:spacing w:before="2" w:after="0"/>
            <w:ind w:left="132" w:right="250" w:firstLine="708"/>
            <w:jc w:val="both"/>
            <w:rPr>
              <w:sz w:val="28"/>
            </w:rPr>
          </w:pPr>
          <w:r>
            <w:rPr>
              <w:b/>
              <w:spacing w:val="-1"/>
              <w:sz w:val="28"/>
            </w:rPr>
            <w:t>Перваяроссийскаяреволюция</w:t>
          </w:r>
          <w:r>
            <w:rPr>
              <w:b/>
              <w:sz w:val="28"/>
            </w:rPr>
            <w:t xml:space="preserve">1905–1907гг.Началопарламентаризмав России. </w:t>
          </w:r>
          <w:r>
            <w:rPr>
              <w:sz w:val="28"/>
            </w:rPr>
            <w:t>Николай II и его окружение</w:t>
          </w:r>
          <w:r>
            <w:rPr>
              <w:i/>
              <w:sz w:val="28"/>
            </w:rPr>
            <w:t>. Деятельность В. К. Плеве на постуминистравнутреннихдел.</w:t>
          </w:r>
          <w:r>
            <w:rPr>
              <w:sz w:val="28"/>
            </w:rPr>
            <w:t>Оппозиционноелиберальноедвижение</w:t>
          </w:r>
          <w:r>
            <w:rPr>
              <w:i/>
              <w:sz w:val="28"/>
            </w:rPr>
            <w:t>.«Союзосвобождения»</w:t>
          </w:r>
          <w:r>
            <w:rPr>
              <w:sz w:val="28"/>
            </w:rPr>
            <w:t>.</w:t>
          </w:r>
          <w:r>
            <w:rPr>
              <w:i/>
              <w:sz w:val="28"/>
            </w:rPr>
            <w:t>Банкетнаякампания</w:t>
          </w:r>
          <w:r>
            <w:rPr>
              <w:sz w:val="28"/>
            </w:rPr>
            <w:t>.</w:t>
          </w:r>
        </w:p>
        <w:p>
          <w:pPr>
            <w:pStyle w:val="Style15"/>
            <w:ind w:left="132" w:right="250" w:firstLine="708"/>
            <w:rPr/>
          </w:pPr>
          <w:r>
            <w:rPr/>
            <w:t>ПредпосылкиПервойроссийскойреволюции.Формысоциальныхпротестов.Деятельностьпрофессиональныхреволюционеров.Политическийтерроризм.</w:t>
          </w:r>
        </w:p>
        <w:p>
          <w:pPr>
            <w:pStyle w:val="Style15"/>
            <w:ind w:left="132" w:right="248" w:firstLine="708"/>
            <w:rPr/>
          </w:pPr>
          <w:r>
            <w:rPr/>
            <w:t>«Кровавое воскресенье» 9 января 1905 г. Выступления рабочих, крестьян,среднихгородскихслоев,солдатиматросов</w:t>
          </w:r>
          <w:r>
            <w:rPr>
              <w:i/>
            </w:rPr>
            <w:t>.«Булыгинскаяконституция».</w:t>
          </w:r>
          <w:r>
            <w:rPr/>
            <w:t xml:space="preserve">Всероссийская октябрьская политическая стачка. Манифест 17 октября 1905 г.Формированиемногопартийнойсистемы.Политическиепартии,массовыедвижения и их лидеры. </w:t>
          </w:r>
          <w:r>
            <w:rPr>
              <w:i/>
            </w:rPr>
            <w:t>Неонароднические партии и организации (социалисты-революционеры)</w:t>
          </w:r>
          <w:r>
            <w:rPr/>
            <w:t>. Социал-демократия: большевики и меньшевики. Либеральныепартии(кадеты,октябристы).Национальныепартии.Правомонархическиепартиивборьбесреволюцией.Советыипрофсоюзы.Декабрьское1905г.вооруженное восстание в Москве. Особенности революционных выступлений в1906–1907 гг.</w:t>
          </w:r>
        </w:p>
        <w:p>
          <w:pPr>
            <w:pStyle w:val="Normal"/>
            <w:ind w:left="132" w:right="251" w:firstLine="708"/>
            <w:jc w:val="both"/>
            <w:rPr>
              <w:sz w:val="28"/>
            </w:rPr>
          </w:pPr>
          <w:r>
            <w:rPr>
              <w:i/>
              <w:sz w:val="28"/>
            </w:rPr>
            <w:t>Избирательный закон 11 декабря 1905 г. Избирательная кампания в IГосударственную думу</w:t>
          </w:r>
          <w:r>
            <w:rPr>
              <w:sz w:val="28"/>
            </w:rPr>
            <w:t xml:space="preserve">. </w:t>
          </w:r>
          <w:r>
            <w:rPr>
              <w:i/>
              <w:sz w:val="28"/>
            </w:rPr>
            <w:t>Основные государственные законы 23 апреля 1906 г.</w:t>
          </w:r>
          <w:r>
            <w:rPr>
              <w:sz w:val="28"/>
            </w:rPr>
            <w:t>ДеятельностьIи IIГосударственнойдумы:итогии уроки.</w:t>
          </w:r>
        </w:p>
        <w:p>
          <w:pPr>
            <w:pStyle w:val="Style15"/>
            <w:ind w:left="132" w:right="251" w:firstLine="708"/>
            <w:rPr/>
          </w:pPr>
          <w:r>
            <w:rPr>
              <w:b/>
            </w:rPr>
            <w:t xml:space="preserve">Общество и власть после революции. </w:t>
          </w:r>
          <w:r>
            <w:rPr/>
            <w:t>Уроки революции: политическаястабилизацияисоциальныепреобразования.П.А.Столыпин:программасистемных реформ, масштаб и результаты. Незавершенность преобразований инарастание социальных противоречий. III и IV Государственная дума. Идейно-политическийспектр.Общественныйисоциальныйподъем.</w:t>
          </w:r>
        </w:p>
        <w:p>
          <w:pPr>
            <w:pStyle w:val="Style15"/>
            <w:ind w:left="132" w:right="251" w:firstLine="708"/>
            <w:rPr/>
          </w:pPr>
          <w:r>
            <w:rPr/>
            <w:t>Обострениемеждународнойобстановки.БлоковаясистемаиучастиевнейРоссии.Россия впреддвериимировойкатастрофы.</w:t>
          </w:r>
        </w:p>
        <w:p>
          <w:pPr>
            <w:pStyle w:val="Normal"/>
            <w:ind w:left="132" w:right="250" w:firstLine="708"/>
            <w:jc w:val="both"/>
            <w:rPr>
              <w:sz w:val="28"/>
            </w:rPr>
          </w:pPr>
          <w:r>
            <w:rPr>
              <w:b/>
              <w:sz w:val="28"/>
            </w:rPr>
            <w:t>Серебряныйвекроссийскойкультуры</w:t>
          </w:r>
          <w:r>
            <w:rPr>
              <w:b/>
              <w:i/>
              <w:sz w:val="28"/>
            </w:rPr>
            <w:t>.</w:t>
          </w:r>
          <w:r>
            <w:rPr>
              <w:sz w:val="28"/>
            </w:rPr>
            <w:t xml:space="preserve">Новыеявлениявхудожественной литературе и искусстве. </w:t>
          </w:r>
          <w:r>
            <w:rPr>
              <w:i/>
              <w:sz w:val="28"/>
            </w:rPr>
            <w:t xml:space="preserve">Мировоззренческие ценности и стильжизни. </w:t>
          </w:r>
          <w:r>
            <w:rPr>
              <w:sz w:val="28"/>
            </w:rPr>
            <w:t>Литература начала XX в. Живопись. «Мир искусства». Архитектура.Скульптура. Драматический театр: традиции и новаторство. Музыка. «Русскиесезоны»вПариже.Зарождениероссийскогокинематографа.</w:t>
          </w:r>
        </w:p>
        <w:p>
          <w:pPr>
            <w:pStyle w:val="Style15"/>
            <w:ind w:left="132" w:right="249" w:firstLine="708"/>
            <w:rPr/>
          </w:pPr>
          <w:r>
            <w:rPr/>
            <w:t>Развитие народного просвещения: попытка преодоления разрыва между</w:t>
          </w:r>
          <w:r>
            <w:rPr>
              <w:spacing w:val="-1"/>
            </w:rPr>
            <w:t>образованнымобществом</w:t>
          </w:r>
          <w:r>
            <w:rPr/>
            <w:t>инародом.Открытияроссийскихученых.Достижениягуманитарных наук. Формирование русской философской школы. Вклад РоссииначалаXXв.вмировуюкультуру.</w:t>
          </w:r>
        </w:p>
        <w:p>
          <w:pPr>
            <w:pStyle w:val="Normal"/>
            <w:spacing w:lineRule="exact" w:line="320"/>
            <w:ind w:left="841" w:hanging="0"/>
            <w:jc w:val="both"/>
            <w:rPr>
              <w:sz w:val="28"/>
            </w:rPr>
          </w:pPr>
          <w:r>
            <w:rPr>
              <w:b/>
              <w:sz w:val="28"/>
            </w:rPr>
            <w:t>Нашкрай</w:t>
          </w:r>
          <w:r>
            <w:rPr>
              <w:sz w:val="28"/>
            </w:rPr>
            <w:t>вXIX–начале ХХв.</w:t>
          </w:r>
        </w:p>
        <w:p>
          <w:pPr>
            <w:pStyle w:val="1"/>
            <w:spacing w:lineRule="auto" w:line="240" w:before="1" w:after="0"/>
            <w:jc w:val="left"/>
            <w:rPr/>
          </w:pPr>
          <w:r>
            <w:rPr/>
            <w:t>Обобщение.</w:t>
          </w:r>
        </w:p>
        <w:p>
          <w:pPr>
            <w:pStyle w:val="Style15"/>
            <w:ind w:left="0" w:hanging="0"/>
            <w:jc w:val="left"/>
            <w:rPr>
              <w:b/>
              <w:b/>
              <w:sz w:val="30"/>
            </w:rPr>
          </w:pPr>
          <w:r>
            <w:rPr>
              <w:b/>
              <w:sz w:val="30"/>
            </w:rPr>
          </w:r>
        </w:p>
        <w:p>
          <w:pPr>
            <w:pStyle w:val="Style15"/>
            <w:spacing w:before="10" w:after="0"/>
            <w:ind w:left="0" w:hanging="0"/>
            <w:jc w:val="left"/>
            <w:rPr>
              <w:b/>
              <w:b/>
              <w:sz w:val="25"/>
            </w:rPr>
          </w:pPr>
          <w:r>
            <w:rPr>
              <w:b/>
              <w:sz w:val="25"/>
            </w:rPr>
          </w:r>
        </w:p>
        <w:p>
          <w:pPr>
            <w:pStyle w:val="1"/>
            <w:spacing w:lineRule="auto" w:line="240" w:before="1" w:after="0"/>
            <w:ind w:left="132" w:hanging="0"/>
            <w:rPr/>
          </w:pPr>
          <w:bookmarkStart w:id="16" w:name="_bookmark12"/>
          <w:bookmarkEnd w:id="16"/>
          <w:r>
            <w:rPr/>
            <w:t>Примерныеконтрольно-измерительныематериалы</w:t>
          </w:r>
        </w:p>
        <w:p>
          <w:pPr>
            <w:pStyle w:val="Style15"/>
            <w:spacing w:before="141" w:after="0"/>
            <w:ind w:left="132" w:right="260" w:firstLine="708"/>
            <w:rPr/>
          </w:pPr>
          <w:r>
            <w:rPr/>
            <w:t>Для организации проверки, учета и контроля знаний, обучающихся с ЗПРпо предмету предусмотрен контроль в виде: контрольных и самостоятельныхработ,зачетов,историческихдиктантов,практическихработ,письменныхответовпоиндивидуальным карточкам-заданиям,тестирование.</w:t>
          </w:r>
        </w:p>
        <w:p>
          <w:pPr>
            <w:pStyle w:val="Style15"/>
            <w:ind w:left="0" w:hanging="0"/>
            <w:jc w:val="left"/>
            <w:rPr>
              <w:sz w:val="20"/>
            </w:rPr>
          </w:pPr>
          <w:r>
            <w:rPr>
              <w:sz w:val="20"/>
            </w:rPr>
          </w:r>
        </w:p>
        <w:p>
          <w:pPr>
            <w:pStyle w:val="Style15"/>
            <w:spacing w:before="7" w:after="0"/>
            <w:ind w:left="0" w:hanging="0"/>
            <w:jc w:val="left"/>
            <w:rPr>
              <w:sz w:val="22"/>
            </w:rPr>
          </w:pPr>
          <w:r>
            <w:rPr>
              <w:sz w:val="22"/>
            </w:rPr>
          </w:r>
        </w:p>
      </w:sdtContent>
    </w:sdt>
    <w:tbl>
      <w:tblPr>
        <w:tblStyle w:val="TableNormal"/>
        <w:tblW w:w="9776" w:type="dxa"/>
        <w:jc w:val="left"/>
        <w:tblInd w:w="1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039"/>
        <w:gridCol w:w="3072"/>
        <w:gridCol w:w="3665"/>
      </w:tblGrid>
      <w:tr>
        <w:trPr>
          <w:trHeight w:val="414" w:hRule="atLeast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Класс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Контрольныеработы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70" w:before="0" w:after="0"/>
              <w:ind w:left="108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Другиевидыконтроля</w:t>
            </w:r>
          </w:p>
        </w:tc>
      </w:tr>
      <w:tr>
        <w:trPr>
          <w:trHeight w:val="1656" w:hRule="atLeast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8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5класс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8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1Первобытность.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2ДревнийЕгипет.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3ДревняяГреция.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4ДревнийРим.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339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Словарный диктант по каждойтеме. Самостоятельные работына10-15 минут.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1215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Практическаяработасконтурнойкартой.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4" w:before="0" w:after="0"/>
              <w:ind w:left="108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Зачетпотеме«Древниймир».</w:t>
            </w:r>
          </w:p>
        </w:tc>
      </w:tr>
      <w:tr>
        <w:trPr>
          <w:trHeight w:val="2207" w:hRule="atLeast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8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6класс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8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1Историясреднихвеков.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right="829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2РусьвконцеX–началеXIIIв.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right="689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3 Русские земли всерединеXIII-XIVв.</w:t>
            </w:r>
          </w:p>
          <w:p>
            <w:pPr>
              <w:pStyle w:val="TableParagraph"/>
              <w:widowControl w:val="false"/>
              <w:suppressAutoHyphens w:val="true"/>
              <w:spacing w:lineRule="atLeast" w:line="270" w:before="0" w:after="0"/>
              <w:ind w:left="110" w:right="128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4 Формирование единогоРусского государства в XVвеке.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337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Словарный диктант по каждойтеме. Самостоятельные работына10-15 минут.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1215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Практическаяработасконтурнойкартой.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97" w:leader="none"/>
                <w:tab w:val="left" w:pos="1379" w:leader="none"/>
                <w:tab w:val="left" w:pos="2084" w:leader="none"/>
                <w:tab w:val="left" w:pos="2713" w:leader="none"/>
                <w:tab w:val="left" w:pos="3432" w:leader="none"/>
              </w:tabs>
              <w:suppressAutoHyphens w:val="true"/>
              <w:spacing w:before="0" w:after="0"/>
              <w:ind w:left="108" w:right="98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Зачет</w:t>
              <w:tab/>
              <w:t>по</w:t>
              <w:tab/>
              <w:t>теме</w:t>
              <w:tab/>
              <w:t>«От</w:t>
              <w:tab/>
              <w:t>Руси</w:t>
              <w:tab/>
            </w:r>
            <w:r>
              <w:rPr>
                <w:rFonts w:ascii="Times New Roman" w:hAnsi="Times New Roman"/>
                <w:spacing w:val="-4"/>
                <w:kern w:val="0"/>
                <w:sz w:val="24"/>
                <w:szCs w:val="22"/>
                <w:lang w:eastAsia="en-US" w:bidi="ar-SA"/>
              </w:rPr>
              <w:t>к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России».</w:t>
            </w:r>
          </w:p>
        </w:tc>
      </w:tr>
      <w:tr>
        <w:trPr>
          <w:trHeight w:val="1932" w:hRule="atLeast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8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7класс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0" w:right="457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1Первыебуржуазныереволюции.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2РоссиявXVIвеке.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3РоссиявXVIIвеке.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339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Словарный диктант по каждойтеме. Самостоятельные работына10-15 минут.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1215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Практическаяработасконтурнойкартой.</w:t>
            </w:r>
          </w:p>
          <w:p>
            <w:pPr>
              <w:pStyle w:val="TableParagraph"/>
              <w:widowControl w:val="false"/>
              <w:suppressAutoHyphens w:val="true"/>
              <w:spacing w:lineRule="atLeast" w:line="270" w:before="0" w:after="0"/>
              <w:ind w:left="108" w:right="95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Зачетпотеме«РоссияимирвXVI-XVIIвв.»</w:t>
            </w:r>
          </w:p>
        </w:tc>
      </w:tr>
      <w:tr>
        <w:trPr>
          <w:trHeight w:val="827" w:hRule="atLeast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8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8класс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91" w:leader="none"/>
                <w:tab w:val="left" w:pos="1556" w:leader="none"/>
              </w:tabs>
              <w:suppressAutoHyphens w:val="true"/>
              <w:spacing w:before="0" w:after="0"/>
              <w:ind w:left="110" w:right="93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1</w:t>
              <w:tab/>
              <w:t>Эпоха</w:t>
              <w:tab/>
            </w:r>
            <w:r>
              <w:rPr>
                <w:rFonts w:ascii="Times New Roman" w:hAnsi="Times New Roman"/>
                <w:spacing w:val="-1"/>
                <w:kern w:val="0"/>
                <w:sz w:val="24"/>
                <w:szCs w:val="22"/>
                <w:lang w:eastAsia="en-US" w:bidi="ar-SA"/>
              </w:rPr>
              <w:t>просвещения.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Промышленныйпереворот.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337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Словарный диктант по каждойтеме.Самостоятельныеработы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4" w:before="0" w:after="0"/>
              <w:ind w:left="108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на10-15минут.</w:t>
            </w:r>
          </w:p>
        </w:tc>
      </w:tr>
    </w:tbl>
    <w:p>
      <w:pPr>
        <w:sectPr>
          <w:footerReference w:type="default" r:id="rId22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</w:pPr>
    </w:p>
    <w:tbl>
      <w:tblPr>
        <w:tblStyle w:val="TableNormal"/>
        <w:tblW w:w="9776" w:type="dxa"/>
        <w:jc w:val="left"/>
        <w:tblInd w:w="1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039"/>
        <w:gridCol w:w="3072"/>
        <w:gridCol w:w="3665"/>
      </w:tblGrid>
      <w:tr>
        <w:trPr>
          <w:trHeight w:val="1658" w:hRule="atLeast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0" w:right="431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2 Россия в эпохупреобразованийПетраI.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right="716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3 Эпоха дворцовыхпереворотов.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4Правление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9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ЕкатериныIIиПавла. I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1215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Практическаяработасконтурнойкартой.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86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Зачетпотеме«РоссияимирвXVIIIв.»</w:t>
            </w:r>
          </w:p>
        </w:tc>
      </w:tr>
      <w:tr>
        <w:trPr>
          <w:trHeight w:val="1931" w:hRule="atLeast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2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9класс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0" w:right="156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1«Россияимирвн.XIXвека».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2Россиявэпохуреформ.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right="168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3«Россияимирвк.XIXвека».</w:t>
            </w:r>
          </w:p>
          <w:p>
            <w:pPr>
              <w:pStyle w:val="TableParagraph"/>
              <w:widowControl w:val="false"/>
              <w:suppressAutoHyphens w:val="true"/>
              <w:spacing w:lineRule="atLeast" w:line="270" w:before="0" w:after="0"/>
              <w:ind w:left="110" w:right="235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4«Россияимирвн.XXвека».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339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Словарный диктант по каждойтеме. Самостоятельные работына10-15 минут.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8" w:right="1215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Практическаяработасконтурнойкартой.</w:t>
            </w:r>
          </w:p>
          <w:p>
            <w:pPr>
              <w:pStyle w:val="TableParagraph"/>
              <w:widowControl w:val="false"/>
              <w:suppressAutoHyphens w:val="true"/>
              <w:spacing w:lineRule="atLeast" w:line="270" w:before="0" w:after="0"/>
              <w:ind w:left="108" w:right="86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Зачетпотеме«РоссияимирвXIX– н. XXвв.»</w:t>
            </w:r>
          </w:p>
        </w:tc>
      </w:tr>
      <w:tr>
        <w:trPr>
          <w:trHeight w:val="1104" w:hRule="atLeast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2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Примечание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00" w:leader="none"/>
              </w:tabs>
              <w:suppressAutoHyphens w:val="true"/>
              <w:spacing w:before="0" w:after="0"/>
              <w:ind w:left="110" w:right="94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Вконтрольныеработынеобходимо</w:t>
              <w:tab/>
            </w:r>
            <w:r>
              <w:rPr>
                <w:rFonts w:ascii="Times New Roman" w:hAnsi="Times New Roman"/>
                <w:spacing w:val="-1"/>
                <w:kern w:val="0"/>
                <w:sz w:val="24"/>
                <w:szCs w:val="22"/>
                <w:lang w:eastAsia="en-US" w:bidi="ar-SA"/>
              </w:rPr>
              <w:t>включать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вопросырегионального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9" w:before="0" w:after="0"/>
              <w:ind w:left="11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компонента.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53" w:leader="none"/>
                <w:tab w:val="left" w:pos="3174" w:leader="none"/>
              </w:tabs>
              <w:suppressAutoHyphens w:val="true"/>
              <w:spacing w:before="0" w:after="0"/>
              <w:ind w:left="108" w:right="96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Одной из форм контроля можетбыть</w:t>
              <w:tab/>
              <w:t>групповой</w:t>
              <w:tab/>
            </w:r>
            <w:r>
              <w:rPr>
                <w:rFonts w:ascii="Times New Roman" w:hAnsi="Times New Roman"/>
                <w:spacing w:val="-2"/>
                <w:kern w:val="0"/>
                <w:sz w:val="24"/>
                <w:szCs w:val="22"/>
                <w:lang w:eastAsia="en-US" w:bidi="ar-SA"/>
              </w:rPr>
              <w:t>или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индивидуальныйпроектпод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9" w:before="0" w:after="0"/>
              <w:ind w:left="108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руководствомучителя.</w:t>
            </w:r>
          </w:p>
        </w:tc>
      </w:tr>
    </w:tbl>
    <w:p>
      <w:pPr>
        <w:sectPr>
          <w:footerReference w:type="default" r:id="rId23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9"/>
        <w:jc w:val="both"/>
        <w:rPr>
          <w:sz w:val="24"/>
        </w:rPr>
      </w:pPr>
      <w:r>
        <w:rPr>
          <w:sz w:val="24"/>
        </w:rPr>
      </w:r>
    </w:p>
    <w:p>
      <w:pPr>
        <w:pStyle w:val="Style15"/>
        <w:spacing w:before="67" w:after="0"/>
        <w:ind w:left="132" w:hanging="0"/>
        <w:rPr>
          <w:sz w:val="24"/>
        </w:rPr>
      </w:pPr>
      <w:bookmarkStart w:id="17" w:name="_bookmark13"/>
      <w:bookmarkEnd w:id="17"/>
      <w:r>
        <w:rPr/>
        <w:t>ПЛАНИРУЕМЫЕРЕЗУЛЬТАТЫОСВОЕНИЯУЧЕБНОГОПРЕДМЕТА</w:t>
      </w:r>
    </w:p>
    <w:p>
      <w:pPr>
        <w:pStyle w:val="Style15"/>
        <w:spacing w:before="24" w:after="0"/>
        <w:ind w:left="132" w:hanging="0"/>
        <w:rPr>
          <w:sz w:val="24"/>
        </w:rPr>
      </w:pPr>
      <w:r>
        <w:rPr/>
        <w:t>«ИСТОРИЯ»НАУРОВНЕОСНОВНОГООБЩЕГООБРАЗОВАНИЯ</w:t>
      </w:r>
    </w:p>
    <w:p>
      <w:pPr>
        <w:pStyle w:val="Style15"/>
        <w:spacing w:before="7" w:after="0"/>
        <w:ind w:left="0" w:hanging="0"/>
        <w:jc w:val="left"/>
        <w:rPr>
          <w:sz w:val="44"/>
        </w:rPr>
      </w:pPr>
      <w:r>
        <w:rPr>
          <w:sz w:val="44"/>
        </w:rPr>
      </w:r>
    </w:p>
    <w:p>
      <w:pPr>
        <w:pStyle w:val="1"/>
        <w:spacing w:lineRule="auto" w:line="240"/>
        <w:ind w:left="132" w:hanging="0"/>
        <w:rPr>
          <w:sz w:val="24"/>
        </w:rPr>
      </w:pPr>
      <w:bookmarkStart w:id="18" w:name="_bookmark14"/>
      <w:bookmarkEnd w:id="18"/>
      <w:r>
        <w:rPr/>
        <w:t>Личностныерезультаты:</w:t>
      </w:r>
    </w:p>
    <w:p>
      <w:pPr>
        <w:pStyle w:val="Style15"/>
        <w:spacing w:before="144" w:after="0"/>
        <w:ind w:left="132" w:right="257" w:firstLine="708"/>
        <w:rPr>
          <w:sz w:val="24"/>
        </w:rPr>
      </w:pPr>
      <w:r>
        <w:rPr/>
        <w:t>воспитаниероссийскойгражданскойидентичности:патриотизма,уважения к Отечеству, прошлому и настоящему многонационального народаРоссии;</w:t>
      </w:r>
    </w:p>
    <w:p>
      <w:pPr>
        <w:pStyle w:val="Style15"/>
        <w:ind w:left="132" w:right="253" w:firstLine="708"/>
        <w:rPr>
          <w:sz w:val="24"/>
        </w:rPr>
      </w:pPr>
      <w:r>
        <w:rPr/>
        <w:t>способностькосознаниюсвоейэтническойпринадлежности,знаниеистории,языка,культурысвоегонарода,своегокрая,основкультурногонаследиянародовРоссиии человечества;</w:t>
      </w:r>
    </w:p>
    <w:p>
      <w:pPr>
        <w:pStyle w:val="Style15"/>
        <w:ind w:left="132" w:right="248" w:firstLine="708"/>
        <w:rPr>
          <w:sz w:val="24"/>
        </w:rPr>
      </w:pPr>
      <w:r>
        <w:rPr/>
        <w:t>ценностное отношение к достижениям своей Родины – России, к науке,искусству, спорту, технологиям, боевым подвигам и трудовым достижениямнарода;уважениексимволамРоссии,государственнымпраздникам,историческомуиприродномунаследиюипамятникам,традициямразныхнародов,проживающихвродной стране;</w:t>
      </w:r>
    </w:p>
    <w:p>
      <w:pPr>
        <w:pStyle w:val="Style15"/>
        <w:ind w:left="132" w:right="258" w:firstLine="708"/>
        <w:rPr>
          <w:sz w:val="24"/>
        </w:rPr>
      </w:pPr>
      <w:r>
        <w:rPr/>
        <w:t>формированиемотивациикобучениюицеленаправленнойпознавательнойдеятельности;</w:t>
      </w:r>
    </w:p>
    <w:p>
      <w:pPr>
        <w:pStyle w:val="Style15"/>
        <w:ind w:left="132" w:right="259" w:firstLine="708"/>
        <w:rPr>
          <w:sz w:val="24"/>
        </w:rPr>
      </w:pPr>
      <w:r>
        <w:rPr/>
        <w:t>формирование умений продуктивной коммуникации со сверстниками ивзрослымивходеобразовательной деятельности;</w:t>
      </w:r>
    </w:p>
    <w:p>
      <w:pPr>
        <w:pStyle w:val="Style15"/>
        <w:ind w:left="132" w:right="260" w:firstLine="708"/>
        <w:rPr>
          <w:sz w:val="24"/>
        </w:rPr>
      </w:pPr>
      <w:r>
        <w:rPr/>
        <w:t>неприятиелюбыхформэкстремизма,дискриминациинаосновеполучаемых историческихсведений;</w:t>
      </w:r>
    </w:p>
    <w:p>
      <w:pPr>
        <w:pStyle w:val="Style15"/>
        <w:spacing w:lineRule="exact" w:line="321"/>
        <w:ind w:left="841" w:hanging="0"/>
        <w:rPr>
          <w:sz w:val="24"/>
        </w:rPr>
      </w:pPr>
      <w:r>
        <w:rPr/>
        <w:t>установканадоступноеосмыслениеисторическогоопыта;</w:t>
      </w:r>
    </w:p>
    <w:p>
      <w:pPr>
        <w:pStyle w:val="Style15"/>
        <w:ind w:left="132" w:right="248" w:firstLine="708"/>
        <w:rPr>
          <w:sz w:val="24"/>
        </w:rPr>
      </w:pPr>
      <w:r>
        <w:rPr/>
        <w:t>умениепередатьсвоивпечатления,соображения,умозаключениятак,чтобыбытьпонятым другим человеком;</w:t>
      </w:r>
    </w:p>
    <w:p>
      <w:pPr>
        <w:pStyle w:val="Style15"/>
        <w:ind w:left="132" w:right="259" w:firstLine="708"/>
        <w:rPr>
          <w:sz w:val="24"/>
        </w:rPr>
      </w:pPr>
      <w:r>
        <w:rPr/>
        <w:t>углублениепредставленийоцелостнойиподробнойкартинемира,упорядоченнойвовремени.</w:t>
      </w:r>
    </w:p>
    <w:p>
      <w:pPr>
        <w:pStyle w:val="Style15"/>
        <w:spacing w:before="1" w:after="0"/>
        <w:ind w:left="0" w:hanging="0"/>
        <w:jc w:val="left"/>
        <w:rPr>
          <w:sz w:val="41"/>
        </w:rPr>
      </w:pPr>
      <w:r>
        <w:rPr>
          <w:sz w:val="41"/>
        </w:rPr>
      </w:r>
    </w:p>
    <w:p>
      <w:pPr>
        <w:pStyle w:val="1"/>
        <w:spacing w:lineRule="auto" w:line="240"/>
        <w:ind w:left="132" w:hanging="0"/>
        <w:jc w:val="left"/>
        <w:rPr>
          <w:sz w:val="24"/>
        </w:rPr>
      </w:pPr>
      <w:bookmarkStart w:id="19" w:name="_bookmark15"/>
      <w:bookmarkEnd w:id="19"/>
      <w:r>
        <w:rPr/>
        <w:t>Метапредметныерезультаты</w:t>
      </w:r>
    </w:p>
    <w:p>
      <w:pPr>
        <w:pStyle w:val="2"/>
        <w:spacing w:before="151" w:after="0"/>
        <w:rPr>
          <w:sz w:val="24"/>
        </w:rPr>
      </w:pPr>
      <w:r>
        <w:rPr/>
        <w:t>Овладениеуниверсальнымиучебнымипознавательнымидействиями:</w:t>
      </w:r>
    </w:p>
    <w:p>
      <w:pPr>
        <w:pStyle w:val="Style15"/>
        <w:tabs>
          <w:tab w:val="clear" w:pos="720"/>
          <w:tab w:val="left" w:pos="2435" w:leader="none"/>
          <w:tab w:val="left" w:pos="2814" w:leader="none"/>
          <w:tab w:val="left" w:pos="3929" w:leader="none"/>
          <w:tab w:val="left" w:pos="4457" w:leader="none"/>
          <w:tab w:val="left" w:pos="5817" w:leader="none"/>
          <w:tab w:val="left" w:pos="7102" w:leader="none"/>
          <w:tab w:val="left" w:pos="8452" w:leader="none"/>
        </w:tabs>
        <w:ind w:left="132" w:right="253" w:firstLine="708"/>
        <w:jc w:val="left"/>
        <w:rPr>
          <w:sz w:val="24"/>
        </w:rPr>
      </w:pPr>
      <w:r>
        <w:rPr/>
        <w:t>соотносить</w:t>
        <w:tab/>
        <w:t>с</w:t>
        <w:tab/>
        <w:t>опорой</w:t>
        <w:tab/>
        <w:t>на</w:t>
        <w:tab/>
        <w:t>алгоритм</w:t>
        <w:tab/>
        <w:t>учебных</w:t>
        <w:tab/>
        <w:t>действий</w:t>
        <w:tab/>
      </w:r>
      <w:r>
        <w:rPr>
          <w:spacing w:val="-1"/>
        </w:rPr>
        <w:t>единичные</w:t>
      </w:r>
      <w:r>
        <w:rPr/>
        <w:t>историческиефактыи общиеявления;</w:t>
      </w:r>
    </w:p>
    <w:p>
      <w:pPr>
        <w:pStyle w:val="Style15"/>
        <w:jc w:val="left"/>
        <w:rPr>
          <w:sz w:val="24"/>
        </w:rPr>
      </w:pPr>
      <w:r>
        <w:rPr/>
        <w:t>называтьхарактерные,существенныепризнакиисторическихсобытийиявлений;</w:t>
      </w:r>
    </w:p>
    <w:p>
      <w:pPr>
        <w:pStyle w:val="Style15"/>
        <w:ind w:left="132" w:right="250" w:firstLine="708"/>
        <w:jc w:val="left"/>
        <w:rPr>
          <w:sz w:val="24"/>
        </w:rPr>
      </w:pPr>
      <w:r>
        <w:rPr/>
        <w:t>раскрыватьсмысл,значениеважнейшихисторическихпонятийсопоройнасхему,ключевые слова;</w:t>
      </w:r>
    </w:p>
    <w:p>
      <w:pPr>
        <w:pStyle w:val="Style15"/>
        <w:jc w:val="left"/>
        <w:rPr>
          <w:sz w:val="24"/>
        </w:rPr>
      </w:pPr>
      <w:r>
        <w:rPr/>
        <w:t>сравниватьпослепредварительногоанализаисторическиесобытияиявления,определятьвнихобщее иразличия;</w:t>
      </w:r>
    </w:p>
    <w:p>
      <w:pPr>
        <w:pStyle w:val="Style15"/>
        <w:ind w:left="132" w:right="254" w:firstLine="708"/>
        <w:jc w:val="left"/>
        <w:rPr>
          <w:sz w:val="24"/>
        </w:rPr>
      </w:pPr>
      <w:r>
        <w:rPr/>
        <w:t>устанавливатьпричинно-следственныесвязиприизученииисторическихсобытий;</w:t>
      </w:r>
    </w:p>
    <w:p>
      <w:pPr>
        <w:pStyle w:val="Style15"/>
        <w:spacing w:lineRule="exact" w:line="321"/>
        <w:ind w:left="841" w:hanging="0"/>
        <w:jc w:val="left"/>
        <w:rPr>
          <w:sz w:val="24"/>
        </w:rPr>
      </w:pPr>
      <w:r>
        <w:rPr/>
        <w:t>владетьсмысловымчтением;</w:t>
      </w:r>
    </w:p>
    <w:p>
      <w:pPr>
        <w:pStyle w:val="Style15"/>
        <w:spacing w:lineRule="exact" w:line="322"/>
        <w:ind w:left="841" w:hanging="0"/>
        <w:jc w:val="left"/>
        <w:rPr>
          <w:sz w:val="24"/>
        </w:rPr>
      </w:pPr>
      <w:r>
        <w:rPr/>
        <w:t>использоватьвопросыкакинструментпознания;</w:t>
      </w:r>
    </w:p>
    <w:p>
      <w:pPr>
        <w:sectPr>
          <w:footerReference w:type="default" r:id="rId24"/>
          <w:type w:val="nextPage"/>
          <w:pgSz w:w="11906" w:h="16838"/>
          <w:pgMar w:left="1000" w:right="880" w:gutter="0" w:header="0" w:top="104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Style15"/>
        <w:ind w:left="841" w:hanging="0"/>
        <w:jc w:val="left"/>
        <w:rPr>
          <w:sz w:val="24"/>
        </w:rPr>
      </w:pPr>
      <w:r>
        <w:rPr/>
        <w:t>спомощьюпедагогааргументироватьсвоемнение;</w:t>
      </w:r>
    </w:p>
    <w:p>
      <w:pPr>
        <w:pStyle w:val="Style15"/>
        <w:spacing w:before="67" w:after="0"/>
        <w:jc w:val="left"/>
        <w:rPr>
          <w:sz w:val="24"/>
        </w:rPr>
      </w:pPr>
      <w:r>
        <w:rPr/>
        <w:t>спомощьюпедагогаилисамостоятельноформулироватьобобщенияивыводы;</w:t>
      </w:r>
    </w:p>
    <w:p>
      <w:pPr>
        <w:pStyle w:val="Style15"/>
        <w:spacing w:lineRule="exact" w:line="317"/>
        <w:ind w:left="841" w:hanging="0"/>
        <w:jc w:val="left"/>
        <w:rPr>
          <w:sz w:val="24"/>
        </w:rPr>
      </w:pPr>
      <w:r>
        <w:rPr/>
        <w:t>пользоватьсясловарямиидругимипоисковымисистемами;</w:t>
      </w:r>
    </w:p>
    <w:p>
      <w:pPr>
        <w:pStyle w:val="Style15"/>
        <w:tabs>
          <w:tab w:val="clear" w:pos="720"/>
          <w:tab w:val="left" w:pos="1196" w:leader="none"/>
          <w:tab w:val="left" w:pos="2585" w:leader="none"/>
          <w:tab w:val="left" w:pos="3850" w:leader="none"/>
          <w:tab w:val="left" w:pos="5517" w:leader="none"/>
          <w:tab w:val="left" w:pos="7122" w:leader="none"/>
          <w:tab w:val="left" w:pos="7500" w:leader="none"/>
        </w:tabs>
        <w:ind w:left="132" w:right="254" w:firstLine="708"/>
        <w:jc w:val="left"/>
        <w:rPr>
          <w:sz w:val="24"/>
        </w:rPr>
      </w:pPr>
      <w:r>
        <w:rPr/>
        <w:t>с</w:t>
        <w:tab/>
        <w:t>помощью</w:t>
        <w:tab/>
        <w:t>педагога</w:t>
        <w:tab/>
        <w:t>эффективно</w:t>
        <w:tab/>
        <w:t>запоминать</w:t>
        <w:tab/>
        <w:t>и</w:t>
        <w:tab/>
        <w:t>систематизироватьинформацию.</w:t>
      </w:r>
    </w:p>
    <w:p>
      <w:pPr>
        <w:pStyle w:val="2"/>
        <w:tabs>
          <w:tab w:val="clear" w:pos="720"/>
          <w:tab w:val="left" w:pos="2737" w:leader="none"/>
          <w:tab w:val="left" w:pos="5376" w:leader="none"/>
          <w:tab w:val="left" w:pos="7192" w:leader="none"/>
        </w:tabs>
        <w:spacing w:lineRule="auto" w:line="240" w:before="6" w:after="0"/>
        <w:ind w:left="132" w:right="252" w:firstLine="708"/>
        <w:rPr>
          <w:sz w:val="24"/>
        </w:rPr>
      </w:pPr>
      <w:r>
        <w:rPr/>
        <w:t>Овладение</w:t>
        <w:tab/>
        <w:t>универсальными</w:t>
        <w:tab/>
        <w:t>учебными</w:t>
        <w:tab/>
        <w:t>коммуникативнымидействиями:</w:t>
      </w:r>
    </w:p>
    <w:p>
      <w:pPr>
        <w:pStyle w:val="Style15"/>
        <w:tabs>
          <w:tab w:val="clear" w:pos="720"/>
          <w:tab w:val="left" w:pos="2810" w:leader="none"/>
          <w:tab w:val="left" w:pos="3239" w:leader="none"/>
          <w:tab w:val="left" w:pos="3644" w:leader="none"/>
          <w:tab w:val="left" w:pos="5083" w:leader="none"/>
          <w:tab w:val="left" w:pos="6469" w:leader="none"/>
          <w:tab w:val="left" w:pos="6875" w:leader="none"/>
          <w:tab w:val="left" w:pos="7813" w:leader="none"/>
        </w:tabs>
        <w:ind w:left="841" w:right="255" w:hanging="0"/>
        <w:jc w:val="left"/>
        <w:rPr>
          <w:sz w:val="24"/>
        </w:rPr>
      </w:pPr>
      <w:r>
        <w:rPr/>
        <w:t>использовать информационно-коммуникационные технологии;воспринимать</w:t>
        <w:tab/>
        <w:t>и</w:t>
        <w:tab/>
        <w:t>с</w:t>
        <w:tab/>
        <w:t>помощью</w:t>
        <w:tab/>
        <w:t>педагога,</w:t>
        <w:tab/>
        <w:t>а</w:t>
        <w:tab/>
        <w:t>затем</w:t>
        <w:tab/>
      </w:r>
      <w:r>
        <w:rPr>
          <w:spacing w:val="-1"/>
        </w:rPr>
        <w:t>самостоятельно,</w:t>
      </w:r>
    </w:p>
    <w:p>
      <w:pPr>
        <w:pStyle w:val="Style15"/>
        <w:spacing w:lineRule="exact" w:line="321"/>
        <w:ind w:left="132" w:hanging="0"/>
        <w:jc w:val="left"/>
        <w:rPr>
          <w:sz w:val="24"/>
        </w:rPr>
      </w:pPr>
      <w:r>
        <w:rPr/>
        <w:t>формулироватьсужденияобисторическихсобытиях;</w:t>
      </w:r>
    </w:p>
    <w:p>
      <w:pPr>
        <w:pStyle w:val="Style15"/>
        <w:ind w:left="132" w:right="249" w:firstLine="708"/>
        <w:rPr>
          <w:sz w:val="24"/>
        </w:rPr>
      </w:pPr>
      <w:r>
        <w:rPr/>
        <w:t>спомощьюпедагогаилисамостоятельносоставлятьустныеиписьменныетексты с использованием иллюстративных материалов для выступления передаудиторией;</w:t>
      </w:r>
    </w:p>
    <w:p>
      <w:pPr>
        <w:pStyle w:val="Style15"/>
        <w:ind w:left="132" w:right="258" w:firstLine="708"/>
        <w:rPr>
          <w:sz w:val="24"/>
        </w:rPr>
      </w:pPr>
      <w:r>
        <w:rPr/>
        <w:t>организовыватьучебноесотрудничествоисовместнуюдеятельностьсучителеми сверстниками;работатьиндивидуально и вгруппе.</w:t>
      </w:r>
    </w:p>
    <w:p>
      <w:pPr>
        <w:pStyle w:val="2"/>
        <w:jc w:val="both"/>
        <w:rPr>
          <w:sz w:val="24"/>
        </w:rPr>
      </w:pPr>
      <w:r>
        <w:rPr/>
        <w:t>Овладениеуниверсальнымиучебнымирегулятивнымидействиями:</w:t>
      </w:r>
    </w:p>
    <w:p>
      <w:pPr>
        <w:pStyle w:val="Style15"/>
        <w:ind w:left="132" w:right="261" w:firstLine="708"/>
        <w:rPr>
          <w:sz w:val="24"/>
        </w:rPr>
      </w:pPr>
      <w:r>
        <w:rPr/>
        <w:t>понимать цели своего обучения, ставить и формулировать для себя новыезадачивучебе и познавательнойдеятельности;</w:t>
      </w:r>
    </w:p>
    <w:p>
      <w:pPr>
        <w:pStyle w:val="Style15"/>
        <w:ind w:left="132" w:right="261" w:firstLine="708"/>
        <w:rPr>
          <w:sz w:val="24"/>
        </w:rPr>
      </w:pPr>
      <w:r>
        <w:rPr/>
        <w:t>осознанно выбирать наиболее эффективные способы решения учебныхзадачпопредмету.</w:t>
      </w:r>
    </w:p>
    <w:p>
      <w:pPr>
        <w:pStyle w:val="Style15"/>
        <w:ind w:left="132" w:right="255" w:firstLine="708"/>
        <w:rPr>
          <w:sz w:val="24"/>
        </w:rPr>
      </w:pPr>
      <w:r>
        <w:rPr/>
        <w:t>соотносить свои действия с планируемыми результатами, осуществлятьконтроль своей деятельности в процессе достижения результата, определятьспособыдействийврамкахпредложенныхусловийитребований,корректироватьсвоидействиявсоответствиисизменяющейсяситуацией;</w:t>
      </w:r>
    </w:p>
    <w:p>
      <w:pPr>
        <w:pStyle w:val="Style15"/>
        <w:spacing w:lineRule="exact" w:line="320"/>
        <w:ind w:left="841" w:hanging="0"/>
        <w:rPr>
          <w:sz w:val="24"/>
        </w:rPr>
      </w:pPr>
      <w:r>
        <w:rPr/>
        <w:t>регулироватьспособвыраженияэмоций.</w:t>
      </w:r>
    </w:p>
    <w:p>
      <w:pPr>
        <w:pStyle w:val="Style15"/>
        <w:ind w:left="841" w:hanging="0"/>
        <w:rPr>
          <w:sz w:val="24"/>
        </w:rPr>
      </w:pPr>
      <w:r>
        <w:rPr/>
        <w:t>уметьпризнаватьсвое право наошибкуитакоежеправодругого.</w:t>
      </w:r>
    </w:p>
    <w:p>
      <w:pPr>
        <w:pStyle w:val="Style15"/>
        <w:spacing w:before="1" w:after="0"/>
        <w:ind w:left="0" w:hanging="0"/>
        <w:jc w:val="left"/>
        <w:rPr>
          <w:sz w:val="42"/>
        </w:rPr>
      </w:pPr>
      <w:r>
        <w:rPr>
          <w:sz w:val="42"/>
        </w:rPr>
      </w:r>
    </w:p>
    <w:p>
      <w:pPr>
        <w:pStyle w:val="1"/>
        <w:spacing w:lineRule="auto" w:line="240"/>
        <w:ind w:left="132" w:hanging="0"/>
        <w:rPr>
          <w:sz w:val="24"/>
        </w:rPr>
      </w:pPr>
      <w:bookmarkStart w:id="20" w:name="_bookmark16"/>
      <w:bookmarkEnd w:id="20"/>
      <w:r>
        <w:rPr/>
        <w:t>Предметныерезультаты</w:t>
      </w:r>
    </w:p>
    <w:p>
      <w:pPr>
        <w:pStyle w:val="Style15"/>
        <w:spacing w:lineRule="exact" w:line="322" w:before="141" w:after="0"/>
        <w:ind w:left="841" w:hanging="0"/>
        <w:rPr>
          <w:sz w:val="24"/>
        </w:rPr>
      </w:pPr>
      <w:r>
        <w:rPr/>
        <w:t>Результатыосвоения  обучающимися  программы  учебного  предмета</w:t>
      </w:r>
    </w:p>
    <w:p>
      <w:pPr>
        <w:pStyle w:val="Style15"/>
        <w:spacing w:lineRule="exact" w:line="322"/>
        <w:ind w:left="132" w:hanging="0"/>
        <w:rPr>
          <w:sz w:val="24"/>
        </w:rPr>
      </w:pPr>
      <w:r>
        <w:rPr/>
        <w:t>«История»предполагают,чтоуобучающегосясформированыумения:</w:t>
      </w:r>
    </w:p>
    <w:p>
      <w:pPr>
        <w:pStyle w:val="Style15"/>
        <w:ind w:left="132" w:right="249" w:firstLine="708"/>
        <w:rPr>
          <w:sz w:val="24"/>
        </w:rPr>
      </w:pPr>
      <w:r>
        <w:rPr/>
        <w:t>определять последовательность событий, явлений, процессов; соотноситьсобытияисторииразныхстранинародовсисторическимипериодами,событиями региональной и мировой истории, события истории родного края иистории России; определять современников исторических событий, явлений ипроцессов,используя «лентувремени»;</w:t>
      </w:r>
    </w:p>
    <w:p>
      <w:pPr>
        <w:pStyle w:val="Style15"/>
        <w:spacing w:before="1" w:after="0"/>
        <w:ind w:left="132" w:right="258" w:firstLine="708"/>
        <w:rPr>
          <w:sz w:val="24"/>
        </w:rPr>
      </w:pPr>
      <w:r>
        <w:rPr/>
        <w:t>выявлятьособенностиразвитиякультуры,бытаинравовнародоввразличныеисторические эпохи;</w:t>
      </w:r>
    </w:p>
    <w:p>
      <w:pPr>
        <w:pStyle w:val="Style15"/>
        <w:spacing w:before="2" w:after="0"/>
        <w:ind w:left="132" w:right="255" w:firstLine="708"/>
        <w:rPr>
          <w:sz w:val="24"/>
        </w:rPr>
      </w:pPr>
      <w:r>
        <w:rPr/>
        <w:t>использовать исторические понятия для решения учебных и практическихзадач;</w:t>
      </w:r>
    </w:p>
    <w:p>
      <w:pPr>
        <w:sectPr>
          <w:footerReference w:type="default" r:id="rId25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  <w:pStyle w:val="Style15"/>
        <w:ind w:left="132" w:right="252" w:firstLine="708"/>
        <w:rPr>
          <w:sz w:val="24"/>
        </w:rPr>
      </w:pPr>
      <w:r>
        <w:rPr/>
        <w:t>рассказыватьобисторическихсобытиях,явлениях,процессахисторииродного края, истории России и мировой истории и их участниках на основесамостоятельносоставленногопланалибоподруководствомпедагог,</w:t>
      </w:r>
    </w:p>
    <w:p>
      <w:pPr>
        <w:pStyle w:val="Style15"/>
        <w:spacing w:before="67" w:after="0"/>
        <w:ind w:left="132" w:right="259" w:hanging="0"/>
        <w:rPr>
          <w:sz w:val="24"/>
        </w:rPr>
      </w:pPr>
      <w:r>
        <w:rPr/>
        <w:t>демонстрируяпониманиеисторическихявлений,процессовизнаниенеобходимых фактов,дат,историческихпонятий;</w:t>
      </w:r>
    </w:p>
    <w:p>
      <w:pPr>
        <w:pStyle w:val="Style15"/>
        <w:ind w:left="132" w:right="255" w:firstLine="708"/>
        <w:rPr>
          <w:sz w:val="24"/>
        </w:rPr>
      </w:pPr>
      <w:r>
        <w:rPr/>
        <w:t>выявлятьсущественныечертыихарактерныепризнакиисторическихсобытий,явлений,процессов,используяалгоритмучебных действий;</w:t>
      </w:r>
    </w:p>
    <w:p>
      <w:pPr>
        <w:pStyle w:val="Style15"/>
        <w:ind w:left="132" w:right="249" w:firstLine="708"/>
        <w:rPr>
          <w:sz w:val="24"/>
        </w:rPr>
      </w:pPr>
      <w:r>
        <w:rPr/>
        <w:t>подруководствомпедагогаустанавливатьпричинно-следственные,пространственные,временныесвязиисторическихсобытий,явлений,процессовизучаемого периода, их взаимосвязь (при наличии) с важнейшими событиямиXX - начала XXI вв. (Февральская и Октябрьская революции 1917 г., ВеликаяОтечественная война, распад СССР, сложные 1990-е годы, возрождение страныс 2000-х годов, воссоединение Крыма с Россией 2014 года); характеризоватьитогииисторическое значение событий;</w:t>
      </w:r>
    </w:p>
    <w:p>
      <w:pPr>
        <w:pStyle w:val="Style15"/>
        <w:ind w:left="132" w:right="256" w:firstLine="708"/>
        <w:rPr>
          <w:sz w:val="24"/>
        </w:rPr>
      </w:pPr>
      <w:r>
        <w:rPr/>
        <w:t>сравниватьпоалгоритму,схемеисторическиесобытия,явления,процессывразличные исторические эпохи;</w:t>
      </w:r>
    </w:p>
    <w:p>
      <w:pPr>
        <w:pStyle w:val="Style15"/>
        <w:ind w:left="132" w:right="254" w:firstLine="708"/>
        <w:rPr>
          <w:sz w:val="24"/>
        </w:rPr>
      </w:pPr>
      <w:r>
        <w:rPr/>
        <w:t>определятьиаргументироватьсобственнуюилипредложеннуюточкузрения с опорой на фактический материал, в том числе используя источникиразных типов;</w:t>
      </w:r>
    </w:p>
    <w:p>
      <w:pPr>
        <w:pStyle w:val="Style15"/>
        <w:ind w:left="132" w:right="256" w:firstLine="708"/>
        <w:rPr>
          <w:sz w:val="24"/>
        </w:rPr>
      </w:pPr>
      <w:r>
        <w:rPr/>
        <w:t>различатьосновныетипыисторическихисточников:письменные,вещественные,аудиовизуальные;</w:t>
      </w:r>
    </w:p>
    <w:p>
      <w:pPr>
        <w:pStyle w:val="Style15"/>
        <w:ind w:left="132" w:right="254" w:firstLine="708"/>
        <w:rPr>
          <w:sz w:val="24"/>
        </w:rPr>
      </w:pPr>
      <w:r>
        <w:rPr/>
        <w:t>находитьикритическианализироватьпоалгоритмудлярешенияпознавательной задачи исторические источники разных типов (в том числе поистории родного края), оценивать их полноту и достоверность, соотносить систорическим периодом; соотносить извлеченную информацию с информациейиздругихисточниковприизученииисторическихсобытий,явлений,процессов;привлекатьконтекстнуюинформациюприработесисторическимиисточниками;</w:t>
      </w:r>
    </w:p>
    <w:p>
      <w:pPr>
        <w:pStyle w:val="Style15"/>
        <w:ind w:left="132" w:right="256" w:firstLine="708"/>
        <w:rPr>
          <w:sz w:val="24"/>
        </w:rPr>
      </w:pPr>
      <w:r>
        <w:rPr/>
        <w:t>читать и анализировать историческую карту/схему; характеризовать наосновеанализаисторическойкарты/схемыисторическиесобытия,явления,процессы;сопоставлятьинформацию,представленнуюнаисторическойкарте/схеме,синформацией издругихисточников;</w:t>
      </w:r>
    </w:p>
    <w:p>
      <w:pPr>
        <w:pStyle w:val="Style15"/>
        <w:ind w:left="132" w:right="256" w:firstLine="708"/>
        <w:rPr>
          <w:sz w:val="24"/>
        </w:rPr>
      </w:pPr>
      <w:r>
        <w:rPr/>
        <w:t>анализироватьтекстовые,визуальныеисточникиисторическойинформации;представлятьисторическуюинформациюподруководствомучителявформе таблиц,схем,диаграмм;</w:t>
      </w:r>
    </w:p>
    <w:p>
      <w:pPr>
        <w:pStyle w:val="Style15"/>
        <w:ind w:left="132" w:right="257" w:firstLine="708"/>
        <w:rPr>
          <w:sz w:val="24"/>
        </w:rPr>
      </w:pPr>
      <w:r>
        <w:rPr/>
        <w:t>осуществлятьссоблюдениемправилинформационнойбезопасностипоиск исторической информации в справочной литературе, сети Интернет длярешенияпознавательныхзадач,оцениватьполнотуидостоверностьинформации;</w:t>
      </w:r>
    </w:p>
    <w:p>
      <w:pPr>
        <w:pStyle w:val="Style15"/>
        <w:ind w:left="132" w:right="257" w:firstLine="708"/>
        <w:rPr>
          <w:sz w:val="24"/>
        </w:rPr>
      </w:pPr>
      <w:r>
        <w:rPr/>
        <w:t>приобретениеопытавзаимодействияслюдьмидругойкультуры,национальнойирелигиознойпринадлежностинаосновенациональныхценностейсовременногороссийскогообщества:гуманистическихидемократических ценностей, идей мира и взаимопонимания между народами,людьмиразныхкультур;уважениякисторическомунаследиюнародовРоссии.</w:t>
      </w:r>
    </w:p>
    <w:p>
      <w:pPr>
        <w:pStyle w:val="Style15"/>
        <w:spacing w:before="1" w:after="0"/>
        <w:ind w:left="0" w:hanging="0"/>
        <w:jc w:val="left"/>
        <w:rPr>
          <w:sz w:val="24"/>
        </w:rPr>
      </w:pPr>
      <w:r>
        <w:rPr>
          <w:sz w:val="24"/>
        </w:rPr>
      </w:r>
    </w:p>
    <w:p>
      <w:pPr>
        <w:pStyle w:val="1"/>
        <w:spacing w:lineRule="exact" w:line="322" w:before="1" w:after="0"/>
        <w:jc w:val="left"/>
        <w:rPr>
          <w:sz w:val="24"/>
        </w:rPr>
      </w:pPr>
      <w:r>
        <w:rPr/>
        <w:t>Требованиякпредметнымрезультатамосвоенияучебногопредмета</w:t>
      </w:r>
    </w:p>
    <w:p>
      <w:pPr>
        <w:sectPr>
          <w:footerReference w:type="default" r:id="rId26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  <w:pStyle w:val="Normal"/>
        <w:ind w:left="132" w:hanging="0"/>
        <w:jc w:val="both"/>
        <w:rPr>
          <w:b/>
          <w:b/>
          <w:sz w:val="28"/>
        </w:rPr>
      </w:pPr>
      <w:r>
        <w:rPr>
          <w:b/>
          <w:sz w:val="28"/>
        </w:rPr>
        <w:t>«История»,распределенныепогодамобучения</w:t>
      </w:r>
    </w:p>
    <w:p>
      <w:pPr>
        <w:pStyle w:val="Style15"/>
        <w:spacing w:before="67" w:after="0"/>
        <w:ind w:left="132" w:right="255" w:firstLine="708"/>
        <w:rPr/>
      </w:pPr>
      <w:r>
        <w:rPr/>
        <w:t>Результатыпогодамформулируютсяпопринципудобавленияновыхрезультатов от года к году, уже названные в предыдущих годах позиции, какправило, дословно не повторяются, но учитываются (результаты очередногогодапоумолчаниювключаютрезультаты предыдущихлет).</w:t>
      </w:r>
    </w:p>
    <w:p>
      <w:pPr>
        <w:pStyle w:val="Style15"/>
        <w:spacing w:before="5" w:after="0"/>
        <w:ind w:left="0" w:hanging="0"/>
        <w:jc w:val="left"/>
        <w:rPr>
          <w:sz w:val="31"/>
        </w:rPr>
      </w:pPr>
      <w:r>
        <w:rPr>
          <w:sz w:val="31"/>
        </w:rPr>
      </w:r>
    </w:p>
    <w:p>
      <w:pPr>
        <w:pStyle w:val="1"/>
        <w:numPr>
          <w:ilvl w:val="0"/>
          <w:numId w:val="2"/>
        </w:numPr>
        <w:tabs>
          <w:tab w:val="clear" w:pos="720"/>
          <w:tab w:val="left" w:pos="345" w:leader="none"/>
        </w:tabs>
        <w:spacing w:lineRule="auto" w:line="240"/>
        <w:ind w:left="344" w:hanging="213"/>
        <w:rPr>
          <w:b w:val="false"/>
          <w:b w:val="false"/>
        </w:rPr>
      </w:pPr>
      <w:bookmarkStart w:id="21" w:name="_bookmark17"/>
      <w:bookmarkEnd w:id="21"/>
      <w:r>
        <w:rPr/>
        <w:t>КЛАСС</w:t>
      </w:r>
      <w:r>
        <w:rPr>
          <w:b w:val="false"/>
          <w:vertAlign w:val="superscript"/>
        </w:rPr>
        <w:t>3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28" w:after="0"/>
        <w:ind w:left="699" w:right="250" w:hanging="360"/>
        <w:rPr>
          <w:sz w:val="28"/>
        </w:rPr>
      </w:pPr>
      <w:r>
        <w:rPr>
          <w:sz w:val="28"/>
        </w:rPr>
        <w:t>определятьспомощьюпедагогадлительностьисторическихпроцессов,последовательность событий, явлений, процессов истории Древнего мира,соотноситьпослепредварительногоанализаизученныеисторические</w:t>
      </w:r>
      <w:r>
        <w:rPr>
          <w:spacing w:val="-1"/>
          <w:sz w:val="28"/>
        </w:rPr>
        <w:t>события,явления,процессысисторическими</w:t>
      </w:r>
      <w:r>
        <w:rPr>
          <w:sz w:val="28"/>
        </w:rPr>
        <w:t>периодами,синхронизироватьсобытия, явления, процессы истории разных стран и народов, определятьсовременниковисторических событий(явлений,процессов):</w:t>
      </w:r>
    </w:p>
    <w:p>
      <w:pPr>
        <w:pStyle w:val="1"/>
        <w:spacing w:before="5" w:after="0"/>
        <w:jc w:val="left"/>
        <w:rPr/>
      </w:pPr>
      <w:r>
        <w:rPr/>
        <w:t>Чтоизучаетистория?</w:t>
      </w:r>
    </w:p>
    <w:p>
      <w:pPr>
        <w:pStyle w:val="Style15"/>
        <w:spacing w:lineRule="exact" w:line="319"/>
        <w:ind w:left="841" w:hanging="0"/>
        <w:jc w:val="left"/>
        <w:rPr/>
      </w:pPr>
      <w:r>
        <w:rPr/>
        <w:t>Историческоелетоисчисление(лентавремени).Историческаякарта.</w:t>
      </w:r>
    </w:p>
    <w:p>
      <w:pPr>
        <w:pStyle w:val="1"/>
        <w:spacing w:before="5" w:after="0"/>
        <w:jc w:val="left"/>
        <w:rPr/>
      </w:pPr>
      <w:r>
        <w:rPr/>
        <w:t>Первобытность</w:t>
      </w:r>
    </w:p>
    <w:p>
      <w:pPr>
        <w:pStyle w:val="Style15"/>
        <w:ind w:left="132" w:right="255" w:firstLine="708"/>
        <w:rPr/>
      </w:pPr>
      <w:r>
        <w:rPr/>
        <w:t>Появление«человекаразумного».Родоваяобщина.Появлениечеловеческихрас.Возникновениерелигиииискусства.Появлениеорудийтруда.Переход от присваивающего хозяйства к производящему. Соседская община.Возникновениеимущественногои социального неравенства.</w:t>
      </w:r>
    </w:p>
    <w:p>
      <w:pPr>
        <w:pStyle w:val="1"/>
        <w:spacing w:before="3" w:after="0"/>
        <w:rPr/>
      </w:pPr>
      <w:r>
        <w:rPr/>
        <w:t>ДревнийВосток</w:t>
      </w:r>
    </w:p>
    <w:p>
      <w:pPr>
        <w:pStyle w:val="Style15"/>
        <w:spacing w:lineRule="exact" w:line="319"/>
        <w:ind w:left="841" w:hanging="0"/>
        <w:rPr/>
      </w:pPr>
      <w:r>
        <w:rPr/>
        <w:t>Зарождениепервыхцивилизацийнаберегахвеликихрек.</w:t>
      </w:r>
    </w:p>
    <w:p>
      <w:pPr>
        <w:pStyle w:val="Style15"/>
        <w:ind w:left="132" w:right="257" w:firstLine="708"/>
        <w:rPr/>
      </w:pPr>
      <w:r>
        <w:rPr/>
        <w:t>Древнийвосток(Египет,ПередняяАзия,Индия,Китай).Занятиянаселения.Возникновениегосударств.Зарождениедревнихрелигий(конфуцианство, буддизм). Культурное наследие Древнего Востока (пирамиды,алфавит,шахматы идр.)</w:t>
      </w:r>
    </w:p>
    <w:p>
      <w:pPr>
        <w:pStyle w:val="1"/>
        <w:spacing w:lineRule="auto" w:line="240" w:before="6" w:after="0"/>
        <w:ind w:left="841" w:right="3415" w:hanging="0"/>
        <w:rPr/>
      </w:pPr>
      <w:r>
        <w:rPr/>
        <w:t>Культура и религия стран Древнего Востока.ДревняяГреция</w:t>
      </w:r>
    </w:p>
    <w:p>
      <w:pPr>
        <w:pStyle w:val="Style15"/>
        <w:ind w:left="132" w:right="252" w:firstLine="708"/>
        <w:rPr/>
      </w:pPr>
      <w:r>
        <w:rPr/>
        <w:t>Условия жизни и занятия населения Древней Греции. Возникновение иразвитиеполисов–городов-государств.Развитиеземледелияиремесла.УтверждениедемократиивАфинскомполисе.ДревняяСпарта.Античнаядемократия на примере Афин. Общественное устройство Спарты. Свободные ирабы.</w:t>
      </w:r>
    </w:p>
    <w:p>
      <w:pPr>
        <w:pStyle w:val="Style15"/>
        <w:spacing w:lineRule="exact" w:line="317"/>
        <w:ind w:left="841" w:hanging="0"/>
        <w:jc w:val="left"/>
        <w:rPr/>
      </w:pPr>
      <w:r>
        <w:rPr/>
        <w:t>Троянскаявойна.</w:t>
      </w:r>
    </w:p>
    <w:p>
      <w:pPr>
        <w:pStyle w:val="Style15"/>
        <w:ind w:left="841" w:right="1127" w:hanging="0"/>
        <w:jc w:val="left"/>
        <w:rPr/>
      </w:pPr>
      <w:r>
        <w:rPr/>
        <w:t>Греческая колонизация побережья Средиземного и Черного морей.Греко-Персидскиевойны.ДержаваАлександраМакедонского.</w:t>
      </w:r>
    </w:p>
    <w:p>
      <w:pPr>
        <w:pStyle w:val="Style15"/>
        <w:jc w:val="left"/>
        <w:rPr/>
      </w:pPr>
      <w:r>
        <w:rPr/>
        <w:t>КультураДревнейГреции:архитектура,скульптура,образование.НачалоОлимпийских игр(776г.дон.э.).</w:t>
      </w:r>
    </w:p>
    <w:p>
      <w:pPr>
        <w:pStyle w:val="1"/>
        <w:spacing w:before="6" w:after="0"/>
        <w:jc w:val="left"/>
        <w:rPr/>
      </w:pPr>
      <w:r>
        <w:rPr/>
        <w:t>ДревнийРим</w:t>
      </w:r>
    </w:p>
    <w:p>
      <w:pPr>
        <w:pStyle w:val="Style15"/>
        <w:spacing w:lineRule="exact" w:line="319"/>
        <w:ind w:left="841" w:hanging="0"/>
        <w:jc w:val="left"/>
        <w:rPr/>
      </w:pPr>
      <w:r>
        <w:rPr/>
        <w:t>ОснованиеРима(753г.дон.э.).Патрициииплебеи.Римскаяреспублика.</w:t>
      </w:r>
    </w:p>
    <w:p>
      <w:pPr>
        <w:pStyle w:val="Style15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5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5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5"/>
        <w:spacing w:before="3" w:after="0"/>
        <w:ind w:left="0" w:hanging="0"/>
        <w:jc w:val="left"/>
        <w:rPr>
          <w:sz w:val="17"/>
        </w:rPr>
      </w:pPr>
      <w:r>
        <w:rPr>
          <w:sz w:val="17"/>
        </w:rPr>
        <w:pict>
          <v:shape id="shape_0" ID="Изображение42" coordsize="645795,3556" path="l0,3555l0,0l-9566,0l-9566,3555e" fillcolor="black" stroked="f" o:allowincell="f" style="position:absolute;margin-left:-18249.35pt;margin-top:-88.85pt;width:18305.95pt;height:100.7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</w:r>
    </w:p>
    <w:p>
      <w:pPr>
        <w:pStyle w:val="Normal"/>
        <w:spacing w:before="67" w:after="0"/>
        <w:ind w:left="132" w:right="269" w:hanging="0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Предметные результаты в виде общего перечня для курсов отечественной и всеобщей истории представлены вПООП. Здесь и далее планируемые предметные результаты раскрываются и конкретизируются применительно косвоениюпрограммы поданномуучебномупредмету обучающимисяс ЗПР.</w:t>
      </w:r>
    </w:p>
    <w:p>
      <w:pPr>
        <w:pStyle w:val="Normal"/>
        <w:spacing w:before="67" w:after="0"/>
        <w:ind w:left="132" w:right="269" w:hanging="0"/>
        <w:rPr>
          <w:sz w:val="20"/>
        </w:rPr>
      </w:pPr>
      <w:r>
        <w:rPr/>
        <w:t>Завоевание Италии Римом. Войны с Карфагеном. Завоевание Греции иМакедонииРимом.РеформыбратьевГракхов.РабствовДревнемРиме.ВосстаниеСпартака.</w:t>
      </w:r>
    </w:p>
    <w:p>
      <w:pPr>
        <w:pStyle w:val="Style15"/>
        <w:spacing w:before="2" w:after="0"/>
        <w:ind w:left="132" w:right="257" w:firstLine="708"/>
        <w:rPr>
          <w:sz w:val="20"/>
        </w:rPr>
      </w:pPr>
      <w:r>
        <w:rPr/>
        <w:t>Гражданские войны в Риме. Установление пожизненной диктатуры ГаяЮлияЦезаря.</w:t>
      </w:r>
    </w:p>
    <w:p>
      <w:pPr>
        <w:pStyle w:val="Style15"/>
        <w:spacing w:lineRule="exact" w:line="321"/>
        <w:ind w:left="841" w:hanging="0"/>
        <w:rPr>
          <w:sz w:val="20"/>
        </w:rPr>
      </w:pPr>
      <w:r>
        <w:rPr/>
        <w:t>Римскаяимперия.  Установление  единовластия  Октавиана  Августа.</w:t>
      </w:r>
    </w:p>
    <w:p>
      <w:pPr>
        <w:pStyle w:val="Style15"/>
        <w:ind w:left="132" w:hanging="0"/>
        <w:rPr>
          <w:sz w:val="20"/>
        </w:rPr>
      </w:pPr>
      <w:r>
        <w:rPr/>
        <w:t>ПолитикапреемниковАвгуста.</w:t>
      </w:r>
    </w:p>
    <w:p>
      <w:pPr>
        <w:pStyle w:val="Style15"/>
        <w:spacing w:lineRule="exact" w:line="322" w:before="2" w:after="0"/>
        <w:ind w:left="841" w:hanging="0"/>
        <w:rPr>
          <w:sz w:val="20"/>
        </w:rPr>
      </w:pPr>
      <w:r>
        <w:rPr/>
        <w:t>Возникновениеираспространениехристианства.</w:t>
      </w:r>
    </w:p>
    <w:p>
      <w:pPr>
        <w:pStyle w:val="Style15"/>
        <w:ind w:left="132" w:right="255" w:firstLine="708"/>
        <w:rPr>
          <w:sz w:val="20"/>
        </w:rPr>
      </w:pPr>
      <w:r>
        <w:rPr/>
        <w:t>Раздел Римской империи на Западную и Восточную (395 г.).ПадениеЗападнойРимскойимперии.(476г.).</w:t>
      </w:r>
    </w:p>
    <w:p>
      <w:pPr>
        <w:pStyle w:val="Style15"/>
        <w:ind w:left="841" w:right="4690" w:hanging="0"/>
        <w:rPr>
          <w:sz w:val="20"/>
        </w:rPr>
      </w:pPr>
      <w:r>
        <w:rPr/>
        <w:t>Культурное наследие Древнего Рима.Великоепереселениенародов.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99" w:leader="none"/>
          <w:tab w:val="left" w:pos="700" w:leader="none"/>
        </w:tabs>
        <w:ind w:left="132" w:right="251" w:firstLine="206"/>
        <w:jc w:val="right"/>
        <w:rPr>
          <w:sz w:val="28"/>
        </w:rPr>
      </w:pPr>
      <w:r>
        <w:rPr>
          <w:sz w:val="28"/>
        </w:rPr>
        <w:t>объяснятьсмыслизученныхисторическихпонятийпоисторииДревнегомира с помощью педагога, с опорой на зрительную наглядность в том числе:</w:t>
      </w:r>
      <w:r>
        <w:rPr>
          <w:b/>
          <w:sz w:val="28"/>
        </w:rPr>
        <w:t>общиепонятиядляисторииДревнегомира:</w:t>
      </w:r>
      <w:r>
        <w:rPr>
          <w:sz w:val="28"/>
        </w:rPr>
        <w:t>государство,культура,природно-климатическиеусловия,социальноенеравенство(рабство),закон,</w:t>
      </w:r>
    </w:p>
    <w:p>
      <w:pPr>
        <w:pStyle w:val="Style15"/>
        <w:spacing w:lineRule="exact" w:line="322"/>
        <w:ind w:left="132" w:hanging="0"/>
        <w:jc w:val="left"/>
        <w:rPr>
          <w:sz w:val="20"/>
        </w:rPr>
      </w:pPr>
      <w:r>
        <w:rPr/>
        <w:t>деспотия;</w:t>
      </w:r>
    </w:p>
    <w:p>
      <w:pPr>
        <w:pStyle w:val="Normal"/>
        <w:spacing w:lineRule="exact" w:line="322"/>
        <w:ind w:left="841" w:hanging="0"/>
        <w:rPr>
          <w:sz w:val="28"/>
        </w:rPr>
      </w:pPr>
      <w:r>
        <w:rPr>
          <w:b/>
          <w:sz w:val="28"/>
        </w:rPr>
        <w:t>Первобытность:</w:t>
      </w:r>
      <w:r>
        <w:rPr>
          <w:sz w:val="28"/>
        </w:rPr>
        <w:t>племя,родоваяисоседскаяобщина,ремесло;</w:t>
      </w:r>
    </w:p>
    <w:p>
      <w:pPr>
        <w:pStyle w:val="Style15"/>
        <w:jc w:val="left"/>
        <w:rPr>
          <w:sz w:val="20"/>
        </w:rPr>
      </w:pPr>
      <w:r>
        <w:rPr>
          <w:b/>
        </w:rPr>
        <w:t>ДревнийЕгипет:</w:t>
      </w:r>
      <w:r>
        <w:rPr/>
        <w:t>фараон,вельможи,подданные,пирамиды,храмы,жрецы; папирус,колесница;</w:t>
      </w:r>
    </w:p>
    <w:p>
      <w:pPr>
        <w:pStyle w:val="Normal"/>
        <w:spacing w:lineRule="exact" w:line="322" w:before="1" w:after="0"/>
        <w:ind w:left="841" w:hanging="0"/>
        <w:rPr>
          <w:sz w:val="28"/>
        </w:rPr>
      </w:pPr>
      <w:r>
        <w:rPr>
          <w:b/>
          <w:sz w:val="28"/>
        </w:rPr>
        <w:t>ДревняяМесопотамия:</w:t>
      </w:r>
      <w:r>
        <w:rPr>
          <w:sz w:val="28"/>
        </w:rPr>
        <w:t>восточнаядеспотия;</w:t>
      </w:r>
    </w:p>
    <w:p>
      <w:pPr>
        <w:pStyle w:val="Normal"/>
        <w:spacing w:lineRule="exact" w:line="322"/>
        <w:ind w:left="841" w:hanging="0"/>
        <w:rPr>
          <w:sz w:val="28"/>
        </w:rPr>
      </w:pPr>
      <w:r>
        <w:rPr>
          <w:b/>
          <w:sz w:val="28"/>
        </w:rPr>
        <w:t>ДревняяПалестина:</w:t>
      </w:r>
      <w:r>
        <w:rPr>
          <w:sz w:val="28"/>
        </w:rPr>
        <w:t>Библейскиепророки,Ветхозаветныесказания;</w:t>
      </w:r>
    </w:p>
    <w:p>
      <w:pPr>
        <w:pStyle w:val="Normal"/>
        <w:spacing w:lineRule="exact" w:line="322"/>
        <w:ind w:left="841" w:hanging="0"/>
        <w:rPr>
          <w:sz w:val="28"/>
        </w:rPr>
      </w:pPr>
      <w:r>
        <w:rPr>
          <w:b/>
          <w:sz w:val="28"/>
        </w:rPr>
        <w:t>ДревняяИндия:</w:t>
      </w:r>
      <w:r>
        <w:rPr>
          <w:sz w:val="28"/>
        </w:rPr>
        <w:t>касты;жрецы-брахманы,буддизм;</w:t>
      </w:r>
    </w:p>
    <w:p>
      <w:pPr>
        <w:pStyle w:val="Style15"/>
        <w:jc w:val="left"/>
        <w:rPr>
          <w:sz w:val="20"/>
        </w:rPr>
      </w:pPr>
      <w:r>
        <w:rPr>
          <w:b/>
        </w:rPr>
        <w:t>ДревнийКитай:</w:t>
      </w:r>
      <w:r>
        <w:rPr/>
        <w:t>ВеликаяКитайскаястена,великийшелковыйпуть;конфуцианство;</w:t>
      </w:r>
    </w:p>
    <w:p>
      <w:pPr>
        <w:pStyle w:val="Style15"/>
        <w:jc w:val="left"/>
        <w:rPr>
          <w:sz w:val="20"/>
        </w:rPr>
      </w:pPr>
      <w:r>
        <w:rPr>
          <w:b/>
        </w:rPr>
        <w:t>ДревняяГреция:</w:t>
      </w:r>
      <w:r>
        <w:rPr/>
        <w:t>полис,спартанскоевоспитание,эллинизм,  колония;метрополия,стратег;</w:t>
      </w:r>
    </w:p>
    <w:p>
      <w:pPr>
        <w:pStyle w:val="Normal"/>
        <w:spacing w:lineRule="exact" w:line="317"/>
        <w:ind w:left="841" w:hanging="0"/>
        <w:rPr>
          <w:sz w:val="28"/>
        </w:rPr>
      </w:pPr>
      <w:r>
        <w:rPr>
          <w:b/>
          <w:sz w:val="28"/>
        </w:rPr>
        <w:t>ДревнийРим:</w:t>
      </w:r>
      <w:r>
        <w:rPr>
          <w:sz w:val="28"/>
        </w:rPr>
        <w:t>этруски,патрициииплебеи,варвары;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99" w:leader="none"/>
          <w:tab w:val="left" w:pos="700" w:leader="none"/>
          <w:tab w:val="left" w:pos="1934" w:leader="none"/>
          <w:tab w:val="left" w:pos="3308" w:leader="none"/>
          <w:tab w:val="left" w:pos="4229" w:leader="none"/>
          <w:tab w:val="left" w:pos="5697" w:leader="none"/>
          <w:tab w:val="left" w:pos="7234" w:leader="none"/>
          <w:tab w:val="left" w:pos="8539" w:leader="none"/>
        </w:tabs>
        <w:ind w:left="699" w:right="257" w:hanging="360"/>
        <w:jc w:val="left"/>
        <w:rPr>
          <w:sz w:val="28"/>
        </w:rPr>
      </w:pPr>
      <w:r>
        <w:rPr>
          <w:sz w:val="28"/>
        </w:rPr>
        <w:t>составлятьпопредложенномуобразцупростойпланизучаемойтемы;рассказыватьпоплануобизученныхсобытиях,явлениях,процессахистории</w:t>
        <w:tab/>
        <w:t>Древнего</w:t>
        <w:tab/>
        <w:t>мира,</w:t>
        <w:tab/>
        <w:t>используя</w:t>
        <w:tab/>
        <w:t>изученные</w:t>
        <w:tab/>
        <w:t>понятия;</w:t>
        <w:tab/>
      </w:r>
      <w:r>
        <w:rPr>
          <w:spacing w:val="-1"/>
          <w:sz w:val="28"/>
        </w:rPr>
        <w:t>корректно</w:t>
      </w:r>
      <w:r>
        <w:rPr>
          <w:sz w:val="28"/>
        </w:rPr>
        <w:t>использоватьизученныепонятияврассказеособытиях,явленияхипроцессах, деятелях истории Древнего мира, в том числе описывать:родовуюисоседскуюобщины,орудиятруда,занятияпервобытного</w:t>
      </w:r>
    </w:p>
    <w:p>
      <w:pPr>
        <w:pStyle w:val="Style15"/>
        <w:spacing w:lineRule="exact" w:line="322"/>
        <w:ind w:left="132" w:hanging="0"/>
        <w:jc w:val="left"/>
        <w:rPr>
          <w:sz w:val="20"/>
        </w:rPr>
      </w:pPr>
      <w:r>
        <w:rPr/>
        <w:t>человека;</w:t>
      </w:r>
    </w:p>
    <w:p>
      <w:pPr>
        <w:pStyle w:val="Style15"/>
        <w:jc w:val="left"/>
        <w:rPr>
          <w:sz w:val="20"/>
        </w:rPr>
      </w:pPr>
      <w:r>
        <w:rPr/>
        <w:t>природныеусловияизанятиянаселенияДревнегоЕгипта,верования,письменность,изобретения древнихегиптян;</w:t>
      </w:r>
    </w:p>
    <w:p>
      <w:pPr>
        <w:pStyle w:val="Style15"/>
        <w:tabs>
          <w:tab w:val="clear" w:pos="720"/>
          <w:tab w:val="left" w:pos="1915" w:leader="none"/>
          <w:tab w:val="left" w:pos="2325" w:leader="none"/>
          <w:tab w:val="left" w:pos="4066" w:leader="none"/>
          <w:tab w:val="left" w:pos="5464" w:leader="none"/>
          <w:tab w:val="left" w:pos="6764" w:leader="none"/>
          <w:tab w:val="left" w:pos="8112" w:leader="none"/>
          <w:tab w:val="left" w:pos="9222" w:leader="none"/>
        </w:tabs>
        <w:ind w:left="132" w:right="258" w:firstLine="708"/>
        <w:jc w:val="left"/>
        <w:rPr>
          <w:sz w:val="20"/>
        </w:rPr>
      </w:pPr>
      <w:r>
        <w:rPr/>
        <w:t>знания</w:t>
        <w:tab/>
        <w:t>и</w:t>
        <w:tab/>
        <w:t>изобретения</w:t>
        <w:tab/>
        <w:t>шумеров,</w:t>
        <w:tab/>
        <w:t>Древний</w:t>
        <w:tab/>
        <w:t>Вавилон,</w:t>
        <w:tab/>
        <w:t>законы</w:t>
        <w:tab/>
      </w:r>
      <w:r>
        <w:rPr>
          <w:spacing w:val="-1"/>
        </w:rPr>
        <w:t>царя</w:t>
      </w:r>
      <w:r>
        <w:rPr/>
        <w:t>Хаммурапи,боговихрамы ДревнейМесопотамии;</w:t>
      </w:r>
    </w:p>
    <w:p>
      <w:pPr>
        <w:pStyle w:val="Style15"/>
        <w:tabs>
          <w:tab w:val="clear" w:pos="720"/>
          <w:tab w:val="left" w:pos="2488" w:leader="none"/>
          <w:tab w:val="left" w:pos="3760" w:leader="none"/>
          <w:tab w:val="left" w:pos="4232" w:leader="none"/>
          <w:tab w:val="left" w:pos="5465" w:leader="none"/>
          <w:tab w:val="left" w:pos="6791" w:leader="none"/>
          <w:tab w:val="left" w:pos="8286" w:leader="none"/>
        </w:tabs>
        <w:spacing w:before="1" w:after="0"/>
        <w:ind w:left="132" w:right="258" w:firstLine="708"/>
        <w:jc w:val="left"/>
        <w:rPr>
          <w:sz w:val="20"/>
        </w:rPr>
      </w:pPr>
      <w:r>
        <w:rPr/>
        <w:t>природные</w:t>
        <w:tab/>
        <w:t>условия</w:t>
        <w:tab/>
        <w:t>и</w:t>
        <w:tab/>
        <w:t>занятия</w:t>
        <w:tab/>
        <w:t>жителей</w:t>
        <w:tab/>
        <w:t>Финикии,</w:t>
        <w:tab/>
      </w:r>
      <w:r>
        <w:rPr>
          <w:spacing w:val="-1"/>
        </w:rPr>
        <w:t>древнейший</w:t>
      </w:r>
      <w:r>
        <w:rPr/>
        <w:t>финикийскийалфавит;</w:t>
      </w:r>
    </w:p>
    <w:p>
      <w:pPr>
        <w:pStyle w:val="Style15"/>
        <w:spacing w:lineRule="exact" w:line="321"/>
        <w:ind w:left="841" w:hanging="0"/>
        <w:jc w:val="left"/>
        <w:rPr>
          <w:sz w:val="20"/>
        </w:rPr>
      </w:pPr>
      <w:r>
        <w:rPr/>
        <w:t>религиюдревнихевреев;</w:t>
      </w:r>
    </w:p>
    <w:p>
      <w:pPr>
        <w:pStyle w:val="Style15"/>
        <w:spacing w:lineRule="exact" w:line="322"/>
        <w:ind w:left="841" w:hanging="0"/>
        <w:jc w:val="left"/>
        <w:rPr>
          <w:sz w:val="20"/>
        </w:rPr>
      </w:pPr>
      <w:r>
        <w:rPr/>
        <w:t>культурныесокровищаНиневии;знаменитыесооруженияВавилона;</w:t>
      </w:r>
    </w:p>
    <w:p>
      <w:pPr>
        <w:sectPr>
          <w:footerReference w:type="default" r:id="rId27"/>
          <w:type w:val="nextPage"/>
          <w:pgSz w:w="11906" w:h="16838"/>
          <w:pgMar w:left="1000" w:right="880" w:gutter="0" w:header="0" w:top="104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Style15"/>
        <w:ind w:left="841" w:hanging="0"/>
        <w:jc w:val="left"/>
        <w:rPr>
          <w:sz w:val="20"/>
        </w:rPr>
      </w:pPr>
      <w:r>
        <w:rPr/>
        <w:t>организациюуправленияПерсидскойдержавой,религиюдревнихперсов;</w:t>
      </w:r>
    </w:p>
    <w:p>
      <w:pPr>
        <w:pStyle w:val="Style15"/>
        <w:spacing w:before="67" w:after="0"/>
        <w:ind w:left="841" w:hanging="0"/>
        <w:rPr>
          <w:sz w:val="20"/>
        </w:rPr>
      </w:pPr>
      <w:r>
        <w:rPr/>
        <w:t>природуинаселение,общественноеустройствоДревнейИндии;</w:t>
      </w:r>
    </w:p>
    <w:p>
      <w:pPr>
        <w:pStyle w:val="Style15"/>
        <w:spacing w:before="2" w:after="0"/>
        <w:ind w:left="132" w:right="256" w:firstLine="708"/>
        <w:rPr>
          <w:sz w:val="20"/>
        </w:rPr>
      </w:pPr>
      <w:r>
        <w:rPr/>
        <w:t>условия жизни и хозяйственную деятельность населения Древнего Китая,устройствокитайскихимперий,знания,изобретенияиоткрытиядревнихкитайцев;</w:t>
      </w:r>
    </w:p>
    <w:p>
      <w:pPr>
        <w:pStyle w:val="Style15"/>
        <w:ind w:left="132" w:right="253" w:firstLine="708"/>
        <w:rPr>
          <w:sz w:val="20"/>
        </w:rPr>
      </w:pPr>
      <w:r>
        <w:rPr/>
        <w:t>картуантичногомира,основныеобластирасселениядревнихгреков(эллинов); условия жизни и занятия населения Древней Греции, богов и героевдревнихгреков,поэмы«Илиада»и«Одиссея»Гомера,устройствополиса;основные группы населения Спарты, политическое устройство и организациювоенногоделаСпартанскогополиса;Олимпийскиеигры;культуруэллинистического мира;</w:t>
      </w:r>
    </w:p>
    <w:p>
      <w:pPr>
        <w:pStyle w:val="Style15"/>
        <w:ind w:left="132" w:right="255" w:firstLine="708"/>
        <w:rPr>
          <w:sz w:val="20"/>
        </w:rPr>
      </w:pPr>
      <w:r>
        <w:rPr/>
        <w:t>природу и население древней Италии, занятия населения, управление и</w:t>
      </w:r>
      <w:r>
        <w:rPr>
          <w:spacing w:val="-1"/>
        </w:rPr>
        <w:t>законыримской</w:t>
      </w:r>
      <w:r>
        <w:rPr/>
        <w:t>республики,римскуюармию,рабствовДревнемРиме,культуруДревнего Рима иверования древних римлян;общиныхристиан;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1" w:after="0"/>
        <w:ind w:left="699" w:right="256" w:hanging="360"/>
        <w:rPr>
          <w:sz w:val="28"/>
        </w:rPr>
      </w:pPr>
      <w:r>
        <w:rPr>
          <w:sz w:val="28"/>
        </w:rPr>
        <w:t>определять место исторического события, использовать «ленту времени»,объяснять смысл основных хронологических понятий (тысячелетие, век, дон.э.,РождествоХристово,н.э.);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z w:val="28"/>
        </w:rPr>
        <w:t>читатьииспользоватьдляполученияинформацииисторическуюкарту/схему;используялегендуисторическойкарты/схемыпоказыватьобозначенныенанейобъекты;соотноситьспомощьюпедагогаинформациютематических,общих,обзорныхисторическихкартпоисторииДревнегомира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заполнятьконтурнуюкарту,используяатласидругиеисточникиинформации с помощью педагога наносить на контурную карту по историиДревнего мира отдельные объекты с непосредственной опорой на атлас идругиеисточникиинформации,заполнятьлегендукарты/схемы;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3" w:hanging="360"/>
        <w:rPr>
          <w:sz w:val="28"/>
        </w:rPr>
      </w:pPr>
      <w:r>
        <w:rPr>
          <w:spacing w:val="-1"/>
          <w:sz w:val="28"/>
        </w:rPr>
        <w:t>выделятьпо</w:t>
      </w:r>
      <w:r>
        <w:rPr>
          <w:sz w:val="28"/>
        </w:rPr>
        <w:t>предложенномуобразцусущественныепризнакиисторическихсобытий,явлений,процессовистории Древнего мира;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сопоройназрительнуюнаглядность,спомощьюпедагогаустанавливатьпопредложенномуалгоритму,образцупричинно-следственные,пространственные,временны</w:t>
      </w:r>
      <w:r>
        <w:rPr>
          <w:position w:val="-5"/>
          <w:sz w:val="28"/>
        </w:rPr>
        <w:t>́</w:t>
      </w:r>
      <w:r>
        <w:rPr>
          <w:sz w:val="28"/>
        </w:rPr>
        <w:t>есвязиисторическихсобытий,явлений,</w:t>
      </w:r>
    </w:p>
    <w:p>
      <w:pPr>
        <w:pStyle w:val="Style15"/>
        <w:spacing w:lineRule="exact" w:line="261"/>
        <w:ind w:left="699" w:hanging="0"/>
        <w:rPr>
          <w:sz w:val="20"/>
        </w:rPr>
      </w:pPr>
      <w:r>
        <w:rPr/>
        <w:t>процессовисторииДревнегомира;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pacing w:val="-1"/>
          <w:sz w:val="28"/>
        </w:rPr>
        <w:t>спомощьюпедагогасравнивать</w:t>
      </w:r>
      <w:r>
        <w:rPr>
          <w:sz w:val="28"/>
        </w:rPr>
        <w:t>попредложенномуобразцу,предложеннымкритериям/плануисторическиесобытия,явления,процессыисторииДревнего мира, представленные в учебном тексте, оформлять результатысравненияввидесравнительнойтаблицы,наосновесравненияделатьвывод;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6" w:hanging="360"/>
        <w:rPr>
          <w:sz w:val="28"/>
        </w:rPr>
      </w:pPr>
      <w:r>
        <w:rPr>
          <w:sz w:val="28"/>
        </w:rPr>
        <w:t>осуществлятьсмысловоечтениеадаптированногоисторическогоисточникапоисторииДревнего мира,отвечатьнавопросыпотексту;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определять с помощью педагога на основе информации, представленной вписьменномисторическомисточнике,егоавторство,периодисторииДревнегомира,ккоторомуонотносится,страну,гдеонбылсоздан,события,явления,процессы,историческихдеятелей,окоторых идетречь;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спомощьюпедагогаосуществлятьпоискинформацииииспользовать</w:t>
      </w:r>
      <w:r>
        <w:rPr>
          <w:spacing w:val="-1"/>
          <w:sz w:val="28"/>
        </w:rPr>
        <w:t>текстовые,графические</w:t>
      </w:r>
      <w:r>
        <w:rPr>
          <w:sz w:val="28"/>
        </w:rPr>
        <w:t>ивизуальныеисточникиисторическойинформации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/>
        <w:t>по истории Древнегомира приизучениисобытий,явлений,процессов,ориентироваться в визуальных источниках исторической информации (ссобытиями,процессами,явлениями);составлятьспомощьюпедагогатаблицы,схемы;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1" w:after="0"/>
        <w:ind w:left="699" w:right="255" w:hanging="360"/>
        <w:rPr>
          <w:sz w:val="28"/>
        </w:rPr>
      </w:pPr>
      <w:r>
        <w:rPr>
          <w:sz w:val="28"/>
        </w:rPr>
        <w:t>сопоройнатекстучебникауметьобъяснять,вчемзаключаетсяхудожественнаяценностькультурногонаследияДревнегомира(архитектурныхсооружений,предметовбыта,произведенийискусства)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2" w:after="0"/>
        <w:ind w:left="699" w:right="249" w:hanging="360"/>
        <w:rPr>
          <w:sz w:val="28"/>
        </w:rPr>
      </w:pPr>
      <w:r>
        <w:rPr>
          <w:sz w:val="28"/>
        </w:rPr>
        <w:t>использоватьматериалпоисторииродногокраядляизученияособенностейисторическогоразвитиясвоегорегионаназыватьнаиболееизвестныеизученные исторические события, непосредственно связанные с историейродного края, наиболее известных исторических деятелей, жизнь которыхсвязана с историей родного края, наиболее известные памятники культурысвоего региона. Описывать события с опорой на зрительную наглядностьи/иливербальнуюопору(ключевыеслова,план,вопросы).</w:t>
      </w:r>
    </w:p>
    <w:p>
      <w:pPr>
        <w:pStyle w:val="Style15"/>
        <w:spacing w:before="8" w:after="0"/>
        <w:ind w:left="0" w:hanging="0"/>
        <w:jc w:val="left"/>
        <w:rPr>
          <w:sz w:val="31"/>
        </w:rPr>
      </w:pPr>
      <w:r>
        <w:rPr>
          <w:sz w:val="31"/>
        </w:rPr>
      </w:r>
    </w:p>
    <w:p>
      <w:pPr>
        <w:pStyle w:val="1"/>
        <w:numPr>
          <w:ilvl w:val="0"/>
          <w:numId w:val="2"/>
        </w:numPr>
        <w:tabs>
          <w:tab w:val="clear" w:pos="720"/>
          <w:tab w:val="left" w:pos="345" w:leader="none"/>
        </w:tabs>
        <w:spacing w:lineRule="auto" w:line="240"/>
        <w:ind w:left="344" w:hanging="213"/>
        <w:rPr/>
      </w:pPr>
      <w:bookmarkStart w:id="22" w:name="_bookmark18"/>
      <w:bookmarkEnd w:id="22"/>
      <w:r>
        <w:rPr/>
        <w:t>КЛАСС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22" w:after="0"/>
        <w:ind w:left="699" w:right="250" w:hanging="360"/>
        <w:rPr>
          <w:sz w:val="28"/>
        </w:rPr>
      </w:pPr>
      <w:r>
        <w:rPr>
          <w:sz w:val="28"/>
        </w:rPr>
        <w:t>определятьспомощьюпедагогадлительностьисторическихпроцессов,последовательностьизученныхсобытий,явлений,процессов,историиРоссии с древнейших времен до начала XVI в. и истории Средних веков,соотноситьихсисторическимипериодами,синхронизироватьсобытия(явления,процессы)историиразныхстранинародов,определятьсовременниковисторическихсобытий(явлений,процессов),используясоответствующий материал по истории России с древнейших времен доначалаXVI в.иистории Среднихвеков:</w:t>
      </w:r>
    </w:p>
    <w:p>
      <w:pPr>
        <w:pStyle w:val="1"/>
        <w:spacing w:lineRule="auto" w:line="240" w:before="6" w:after="0"/>
        <w:rPr/>
      </w:pPr>
      <w:r>
        <w:rPr/>
        <w:t>ИсторияРоссии</w:t>
      </w:r>
    </w:p>
    <w:p>
      <w:pPr>
        <w:pStyle w:val="Normal"/>
        <w:spacing w:lineRule="exact" w:line="319"/>
        <w:ind w:left="841" w:hanging="0"/>
        <w:jc w:val="both"/>
        <w:rPr>
          <w:b/>
          <w:b/>
          <w:sz w:val="28"/>
        </w:rPr>
      </w:pPr>
      <w:r>
        <w:rPr>
          <w:b/>
          <w:sz w:val="28"/>
        </w:rPr>
        <w:t>Народыигосударстванатерриториинашейстранывдревности</w:t>
      </w:r>
    </w:p>
    <w:p>
      <w:pPr>
        <w:pStyle w:val="Style15"/>
        <w:ind w:left="132" w:right="255" w:firstLine="708"/>
        <w:rPr/>
      </w:pPr>
      <w:r>
        <w:rPr/>
        <w:t>Народы и государства на территории нашей страны в середине I тыс. н.э.Разделение славян на три ветви – восточных, западных и южных. Расселение,условияжизниизанятиявосточныхславян,ихобщественныйстройиполитическаяорганизация. Князьяинародныесобранияувосточныхславян.</w:t>
      </w:r>
    </w:p>
    <w:p>
      <w:pPr>
        <w:pStyle w:val="1"/>
        <w:spacing w:lineRule="exact" w:line="321" w:before="1" w:after="0"/>
        <w:rPr/>
      </w:pPr>
      <w:r>
        <w:rPr/>
        <w:t>РусьвIX– первойполовинеXIIв.</w:t>
      </w:r>
    </w:p>
    <w:p>
      <w:pPr>
        <w:pStyle w:val="Style15"/>
        <w:ind w:left="132" w:right="253" w:firstLine="708"/>
        <w:rPr/>
      </w:pPr>
      <w:r>
        <w:rPr/>
        <w:t>«Призвание варягов» (862 г.). Захват Олегом Киева (882 г.). ОбразованиеДревнерусскогогосударства.НовгородиКиев–центрыдревнерусскойгосударственности.Деятельностьпервыхрусскихкнязей(Олег,Игорь,Святослав),крещениекнягиниОльги.ПравлениеВладимираIСвятого.Крещение Руси (988 г.) и его значение. Борьба за власть между сыновьямиВладимира Святого. Правление Ярослава Мудрого. Русская Правда. Княжескиеусобицы.ПравлениеВладимираМономаха.ВнешняяполитикаимеждународныесвязиРуси.КультурноепространствоДревнейРуси:письменность,распространениеграмотности,берестяныеграмоты,древнерусская литература, иконопись, искусство книги, архитектура, ремесло,быти нравы.</w:t>
      </w:r>
    </w:p>
    <w:p>
      <w:pPr>
        <w:sectPr>
          <w:footerReference w:type="default" r:id="rId28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  <w:pStyle w:val="1"/>
        <w:spacing w:lineRule="auto" w:line="240" w:before="2" w:after="0"/>
        <w:rPr/>
      </w:pPr>
      <w:r>
        <w:rPr/>
        <w:t>РусьвсерединеXII–началеXIII в.</w:t>
      </w:r>
    </w:p>
    <w:p>
      <w:pPr>
        <w:pStyle w:val="Style15"/>
        <w:spacing w:before="67" w:after="0"/>
        <w:ind w:left="132" w:right="246" w:firstLine="708"/>
        <w:rPr/>
      </w:pPr>
      <w:r>
        <w:rPr/>
        <w:t>Формирование на Руси системы земель – самостоятельных государств.Внутренняяивнешняяполитикаважнейшихземель,управляемыхветвямикняжеского рода Рюриковичей: Киевского, Владимиро-Суздальское, Галицко-Волынское княжества. Первое упоминание Москвы в летописях (1147 г.) приЮрииДолгоруком.ВнутриполитическоеразвитиеНовгородскойземли.</w:t>
      </w:r>
    </w:p>
    <w:p>
      <w:pPr>
        <w:pStyle w:val="1"/>
        <w:spacing w:before="6" w:after="0"/>
        <w:rPr/>
      </w:pPr>
      <w:r>
        <w:rPr/>
        <w:t>РусскиеземливсерединеXIII–XIVв.</w:t>
      </w:r>
    </w:p>
    <w:p>
      <w:pPr>
        <w:pStyle w:val="Style15"/>
        <w:ind w:left="132" w:right="256" w:firstLine="708"/>
        <w:rPr/>
      </w:pPr>
      <w:r>
        <w:rPr/>
        <w:t>Возникновение Монгольской империи и изменение политической картымира.ЗавоеванияЧингисхана.ПоходыБатыянаВосточнуюЕвропу.Возникновение Золотой Орды, ее государственный строй, население, культура.Системазависимости русскихземельотордынскихханов.</w:t>
      </w:r>
    </w:p>
    <w:p>
      <w:pPr>
        <w:pStyle w:val="Style15"/>
        <w:ind w:left="132" w:right="257" w:firstLine="708"/>
        <w:rPr/>
      </w:pPr>
      <w:r>
        <w:rPr/>
        <w:t>Возникновение Литовского государства и включение в его состав частирусских земель.</w:t>
      </w:r>
    </w:p>
    <w:p>
      <w:pPr>
        <w:pStyle w:val="Style15"/>
        <w:ind w:left="132" w:right="250" w:firstLine="708"/>
        <w:rPr/>
      </w:pPr>
      <w:r>
        <w:rPr/>
        <w:t>Борьбасэкспансиейзавоевателейнасеверо-западныхграницахРуси.Деятельность Александра Невского, его взаимоотношения с Ордой. Невскаябитва (1240 г.). Ледовое побоище (1242 г.). Борьба князей Северо-ВосточнойРусизатитулвеликогокнязяВладимирского.ПравлениеИванаКалиты.УсилениеМосковскогокняжества.</w:t>
      </w:r>
    </w:p>
    <w:p>
      <w:pPr>
        <w:pStyle w:val="Style15"/>
        <w:ind w:left="132" w:right="252" w:firstLine="708"/>
        <w:rPr/>
      </w:pPr>
      <w:r>
        <w:rPr/>
        <w:t>Ослабление Золотой Орды во второй половине XIV в. Дмитрий Донской.Куликовскаябитва(1380г.).Закреплениепервенствующегоположениямосковских князей.</w:t>
      </w:r>
    </w:p>
    <w:p>
      <w:pPr>
        <w:pStyle w:val="Style15"/>
        <w:ind w:left="132" w:right="254" w:firstLine="708"/>
        <w:rPr/>
      </w:pPr>
      <w:r>
        <w:rPr/>
        <w:t>Роль Русской Православной Церкви в общественной жизни Руси. ПереносмитрополичьейкафедрывМоскву.ДеятельностьСергияРадонежского.</w:t>
      </w:r>
    </w:p>
    <w:p>
      <w:pPr>
        <w:pStyle w:val="Style15"/>
        <w:ind w:left="132" w:right="250" w:firstLine="708"/>
        <w:rPr/>
      </w:pPr>
      <w:r>
        <w:rPr/>
        <w:t>Культурное пространство Руси в середине XIII – XIV в.: летописание,памятникиКуликовскогоцикла,жития,архитектура,изобразительноеискусство,быти нравы.</w:t>
      </w:r>
    </w:p>
    <w:p>
      <w:pPr>
        <w:pStyle w:val="1"/>
        <w:spacing w:lineRule="auto" w:line="240" w:before="3" w:after="0"/>
        <w:ind w:left="132" w:right="258" w:firstLine="708"/>
        <w:rPr/>
      </w:pPr>
      <w:r>
        <w:rPr/>
        <w:t>Народы и государства степной зоны Восточной Европы и Сибири вXIII-XVв.</w:t>
      </w:r>
    </w:p>
    <w:p>
      <w:pPr>
        <w:pStyle w:val="Style15"/>
        <w:spacing w:lineRule="exact" w:line="312"/>
        <w:ind w:left="841" w:hanging="0"/>
        <w:rPr/>
      </w:pPr>
      <w:r>
        <w:rPr/>
        <w:t>ОслаблениеЗолотойОрдывовторойполовинеXIVв.,нашествиеТимура.</w:t>
      </w:r>
    </w:p>
    <w:p>
      <w:pPr>
        <w:pStyle w:val="Style15"/>
        <w:ind w:left="132" w:hanging="0"/>
        <w:rPr/>
      </w:pPr>
      <w:r>
        <w:rPr/>
        <w:t>РаспадЗолотойОрды,образованиетатарскихханств.</w:t>
      </w:r>
    </w:p>
    <w:p>
      <w:pPr>
        <w:pStyle w:val="1"/>
        <w:spacing w:before="4" w:after="0"/>
        <w:rPr/>
      </w:pPr>
      <w:r>
        <w:rPr/>
        <w:t>ФормированиеединогоРусскогогосударствавXVв.</w:t>
      </w:r>
    </w:p>
    <w:p>
      <w:pPr>
        <w:pStyle w:val="Style15"/>
        <w:ind w:left="132" w:right="257" w:firstLine="708"/>
        <w:rPr/>
      </w:pPr>
      <w:r>
        <w:rPr/>
        <w:t>Борьба за русские земли между Литовским и Московским государствами.ОбъединениерусскихземельвокругМосквы.МеждоусобнаявойнавМосковскомкняжестве второйчетвертиXVв.</w:t>
      </w:r>
    </w:p>
    <w:p>
      <w:pPr>
        <w:pStyle w:val="Style15"/>
        <w:spacing w:lineRule="exact" w:line="322"/>
        <w:ind w:left="841" w:hanging="0"/>
        <w:rPr/>
      </w:pPr>
      <w:r>
        <w:rPr/>
        <w:t>ПадениеВизантиииусилениепозицийМосквывправославноммире.</w:t>
      </w:r>
    </w:p>
    <w:p>
      <w:pPr>
        <w:pStyle w:val="Style15"/>
        <w:spacing w:lineRule="exact" w:line="322"/>
        <w:ind w:left="132" w:hanging="0"/>
        <w:rPr/>
      </w:pPr>
      <w:r>
        <w:rPr/>
        <w:t>ИванIII.ПрисоединениеНовгородаиТвери.</w:t>
      </w:r>
    </w:p>
    <w:p>
      <w:pPr>
        <w:pStyle w:val="Style15"/>
        <w:ind w:left="132" w:right="254" w:firstLine="708"/>
        <w:rPr/>
      </w:pPr>
      <w:r>
        <w:rPr/>
        <w:t>Распад Золотой Орды, образование татарских ханств. «Стояние» на р.Угре,падениеОрдынскоговладычества(1480г.).ЗавершениеобъединениярусскихземельвокругМосквы.РасширениемеждународныхсвязейМосковского государства.</w:t>
      </w:r>
    </w:p>
    <w:p>
      <w:pPr>
        <w:pStyle w:val="Style15"/>
        <w:ind w:left="132" w:right="256" w:firstLine="708"/>
        <w:rPr/>
      </w:pPr>
      <w:r>
        <w:rPr/>
        <w:t>ПринятиеобщерусскогоСудебника(1497г.).Формированиеаппаратауправленияединогогосударства.Новаягосударственная символика.</w:t>
      </w:r>
    </w:p>
    <w:p>
      <w:pPr>
        <w:pStyle w:val="Style15"/>
        <w:spacing w:lineRule="exact" w:line="321"/>
        <w:ind w:left="841" w:hanging="0"/>
        <w:rPr/>
      </w:pPr>
      <w:r>
        <w:rPr/>
        <w:t>УстановлениеавтокефалииРусскойцеркви.</w:t>
      </w:r>
    </w:p>
    <w:p>
      <w:pPr>
        <w:sectPr>
          <w:footerReference w:type="default" r:id="rId29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  <w:pStyle w:val="Style15"/>
        <w:ind w:left="132" w:right="253" w:firstLine="708"/>
        <w:rPr/>
      </w:pPr>
      <w:r>
        <w:rPr/>
        <w:t>КультурноепространствоРусскогогосударствавXVв.:летописание,литература,архитектура,изобразительноеискусство, бытинравы.</w:t>
      </w:r>
    </w:p>
    <w:p>
      <w:pPr>
        <w:pStyle w:val="1"/>
        <w:spacing w:lineRule="exact" w:line="321" w:before="72" w:after="0"/>
        <w:rPr/>
      </w:pPr>
      <w:r>
        <w:rPr/>
        <w:t>Всеобщаяистория(историяСреднихвеков)</w:t>
      </w:r>
    </w:p>
    <w:p>
      <w:pPr>
        <w:pStyle w:val="Style15"/>
        <w:ind w:left="132" w:right="253" w:firstLine="708"/>
        <w:rPr/>
      </w:pPr>
      <w:r>
        <w:rPr/>
        <w:t>Великоепереселениенародов.ДеятельностьКарлаВеликого.Христианизация Европы. Создание и распад Каролингской империи. СозданиеСвященной Римской империи. Нормандское завоевание Англии. Феодализм.Складываниефеодальныхотношенийвстранах Европы.</w:t>
      </w:r>
    </w:p>
    <w:p>
      <w:pPr>
        <w:pStyle w:val="Style15"/>
        <w:ind w:left="132" w:right="248" w:firstLine="708"/>
        <w:rPr/>
      </w:pPr>
      <w:r>
        <w:rPr/>
        <w:t>ВнутренняяивнешняяполитикаВизантийскойимпериивVI–XIвв.Складываниегосударствипринятиехристианстваузападныхславян.ДеятельностьславянскихпросветителейКириллаиМефодия.</w:t>
      </w:r>
    </w:p>
    <w:p>
      <w:pPr>
        <w:pStyle w:val="Style15"/>
        <w:ind w:left="132" w:right="253" w:firstLine="708"/>
        <w:rPr/>
      </w:pPr>
      <w:r>
        <w:rPr/>
        <w:t>РасселениеизанятияарабоввVI–ХIвв.Возникновениеираспространениеислама.Арабскиезавоевания.Арабскийхалифат,егорасцветираспад.Арабскаякультура.</w:t>
      </w:r>
    </w:p>
    <w:p>
      <w:pPr>
        <w:pStyle w:val="Style15"/>
        <w:ind w:left="132" w:right="250" w:firstLine="708"/>
        <w:rPr/>
      </w:pPr>
      <w:r>
        <w:rPr/>
        <w:t>ОсобенностиэкономикииобществаЗападнойЕвропывXI–XVвв.Вассалитет.Крестьянскаяобщина.Средневековыйгород.Разделениехристианскойцеркви:католицизмиправославие(1054).Крестовыепоходы.</w:t>
      </w:r>
    </w:p>
    <w:p>
      <w:pPr>
        <w:pStyle w:val="Style15"/>
        <w:ind w:left="132" w:right="248" w:firstLine="708"/>
        <w:rPr/>
      </w:pPr>
      <w:r>
        <w:rPr/>
        <w:t>Политическое развитие государств Европы в конце XI–ХV в.Сословно-представительныемонархии.</w:t>
      </w:r>
    </w:p>
    <w:p>
      <w:pPr>
        <w:pStyle w:val="Style15"/>
        <w:spacing w:lineRule="exact" w:line="321"/>
        <w:ind w:left="841" w:hanging="0"/>
        <w:rPr/>
      </w:pPr>
      <w:r>
        <w:rPr/>
        <w:t>Столетняявойна.</w:t>
      </w:r>
    </w:p>
    <w:p>
      <w:pPr>
        <w:pStyle w:val="Style15"/>
        <w:ind w:left="132" w:right="257" w:firstLine="708"/>
        <w:rPr/>
      </w:pPr>
      <w:r>
        <w:rPr/>
        <w:t>Реконкиста и образование централизованных государств на Пиренейскомполуострове.</w:t>
      </w:r>
    </w:p>
    <w:p>
      <w:pPr>
        <w:pStyle w:val="Style15"/>
        <w:ind w:left="132" w:right="257" w:firstLine="708"/>
        <w:rPr/>
      </w:pPr>
      <w:r>
        <w:rPr/>
        <w:t>Политическое развитие Византийской империи и славянских государств вXIV–XVвв.Экспансия турок-османовипадение Византии(1453г.).</w:t>
      </w:r>
    </w:p>
    <w:p>
      <w:pPr>
        <w:pStyle w:val="Style15"/>
        <w:ind w:left="132" w:right="256" w:firstLine="708"/>
        <w:rPr/>
      </w:pPr>
      <w:r>
        <w:rPr/>
        <w:t>Внутриполитическое развитие и внешняя политика Османской империи,Китая,Японии,Индии.</w:t>
      </w:r>
    </w:p>
    <w:p>
      <w:pPr>
        <w:pStyle w:val="Style15"/>
        <w:spacing w:lineRule="exact" w:line="321"/>
        <w:ind w:left="841" w:hanging="0"/>
        <w:rPr/>
      </w:pPr>
      <w:r>
        <w:rPr/>
        <w:t>КультурасредневековойЕвропыинародовВостока.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объяснять смысл изученных исторических понятий по истории России сдревнейших времен до начала XVI в и истории Средних веков с помощьюпедагога,сопоройназрительнуюнаглядность,втомчисле:</w:t>
      </w:r>
    </w:p>
    <w:p>
      <w:pPr>
        <w:pStyle w:val="Normal"/>
        <w:spacing w:lineRule="auto" w:line="235" w:before="3" w:after="0"/>
        <w:ind w:left="132" w:right="256" w:firstLine="708"/>
        <w:jc w:val="both"/>
        <w:rPr>
          <w:sz w:val="28"/>
        </w:rPr>
      </w:pPr>
      <w:r>
        <w:rPr>
          <w:b/>
          <w:sz w:val="28"/>
        </w:rPr>
        <w:t>Народыигосударстванатерриториинашейстранывдревности:</w:t>
      </w:r>
      <w:r>
        <w:rPr>
          <w:sz w:val="28"/>
        </w:rPr>
        <w:t>каменныйвек,неолитическаяреволюция,присваивающееипроизводящеехозяйство,славяне;</w:t>
      </w:r>
    </w:p>
    <w:p>
      <w:pPr>
        <w:pStyle w:val="Style15"/>
        <w:spacing w:before="1" w:after="0"/>
        <w:ind w:left="132" w:right="248" w:firstLine="708"/>
        <w:rPr/>
      </w:pPr>
      <w:r>
        <w:rPr>
          <w:b/>
          <w:spacing w:val="-1"/>
        </w:rPr>
        <w:t>РусьвIX–первойполовине</w:t>
      </w:r>
      <w:r>
        <w:rPr>
          <w:b/>
        </w:rPr>
        <w:t>XIIв.:</w:t>
      </w:r>
      <w:r>
        <w:rPr/>
        <w:t>подсечно-огневаясистемаземледелия,</w:t>
      </w:r>
      <w:r>
        <w:rPr>
          <w:spacing w:val="-1"/>
        </w:rPr>
        <w:t>перелог,</w:t>
      </w:r>
      <w:r>
        <w:rPr/>
        <w:t>дань,полюдье,уроки,погосты,гривна,князь,дружина,купцы,вотчина,РусскаяПравда,люди,смерды,закупы,холопы,митрополит,десятина,язычество,христианство,православие,ислам,иудаизм,граффити,базилика,крестово-купольныйхрам,фреска,мозаика, летопись,жития;</w:t>
      </w:r>
    </w:p>
    <w:p>
      <w:pPr>
        <w:pStyle w:val="Normal"/>
        <w:ind w:left="132" w:right="254" w:firstLine="708"/>
        <w:jc w:val="both"/>
        <w:rPr>
          <w:sz w:val="28"/>
        </w:rPr>
      </w:pPr>
      <w:r>
        <w:rPr>
          <w:b/>
          <w:sz w:val="28"/>
        </w:rPr>
        <w:t>РусьвсерединеXII–началеXIIIв.:</w:t>
      </w:r>
      <w:r>
        <w:rPr>
          <w:sz w:val="28"/>
        </w:rPr>
        <w:t>политическаяраздробленность,удел,республика,вече,посадник,тысяцкий,архиепископ,берестяныеграмоты;</w:t>
      </w:r>
    </w:p>
    <w:p>
      <w:pPr>
        <w:pStyle w:val="Normal"/>
        <w:ind w:left="132" w:right="249" w:firstLine="708"/>
        <w:jc w:val="both"/>
        <w:rPr>
          <w:sz w:val="28"/>
        </w:rPr>
      </w:pPr>
      <w:r>
        <w:rPr>
          <w:b/>
          <w:sz w:val="28"/>
        </w:rPr>
        <w:t xml:space="preserve">Русские земли в середине XIII–XIV в.: </w:t>
      </w:r>
      <w:r>
        <w:rPr>
          <w:sz w:val="28"/>
        </w:rPr>
        <w:t>ордынское владычество, баскак,ярлык,военные монашеские Ордена,крестоносцы;</w:t>
      </w:r>
    </w:p>
    <w:p>
      <w:pPr>
        <w:pStyle w:val="Normal"/>
        <w:spacing w:lineRule="auto" w:line="235" w:before="12" w:after="0"/>
        <w:ind w:left="132" w:right="258" w:firstLine="708"/>
        <w:jc w:val="both"/>
        <w:rPr>
          <w:sz w:val="28"/>
        </w:rPr>
      </w:pPr>
      <w:r>
        <w:rPr>
          <w:b/>
          <w:sz w:val="28"/>
        </w:rPr>
        <w:t>Народы и государства степной зоны Восточной Европы и Сибири вXIII–XVвв.:</w:t>
      </w:r>
      <w:r>
        <w:rPr>
          <w:sz w:val="28"/>
        </w:rPr>
        <w:t>Золотая Орда,курултай;</w:t>
      </w:r>
    </w:p>
    <w:p>
      <w:pPr>
        <w:sectPr>
          <w:footerReference w:type="default" r:id="rId30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before="2" w:after="0"/>
        <w:ind w:left="132" w:right="253" w:firstLine="708"/>
        <w:jc w:val="both"/>
        <w:rPr>
          <w:sz w:val="28"/>
        </w:rPr>
      </w:pPr>
      <w:r>
        <w:rPr>
          <w:b/>
          <w:sz w:val="28"/>
        </w:rPr>
        <w:t>РусскиеземливсерединеXIII–XIVв.:</w:t>
      </w:r>
      <w:r>
        <w:rPr>
          <w:sz w:val="28"/>
        </w:rPr>
        <w:t>централизация,кормление,регалии,государственная символика;</w:t>
      </w:r>
    </w:p>
    <w:p>
      <w:pPr>
        <w:pStyle w:val="Style15"/>
        <w:spacing w:before="67" w:after="0"/>
        <w:ind w:left="132" w:right="249" w:firstLine="708"/>
        <w:rPr/>
      </w:pPr>
      <w:r>
        <w:rPr>
          <w:b/>
        </w:rPr>
        <w:t xml:space="preserve">История Средних веков: </w:t>
      </w:r>
      <w:r>
        <w:rPr/>
        <w:t>барщина, вассал, Генеральные штаты, герцог,граф,гуситы,еретик,император,инквизиция,индульгенция,кортесы,Крестовыепоходы,натуральноехозяйство,оброк,крестьянскаяобщина,парламент,повинности,поместье,Реконкиста,сеньор,вассал,сословие,сословно-представительная монархия, тевтонцы, трехполье, университет, феод,феодализм,цех,эмират;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1" w:after="0"/>
        <w:ind w:left="699" w:right="257" w:hanging="360"/>
        <w:rPr>
          <w:sz w:val="28"/>
        </w:rPr>
      </w:pPr>
      <w:r>
        <w:rPr>
          <w:sz w:val="28"/>
        </w:rPr>
        <w:t>рассказыватьпозаданномуплануособытиях,явлениях,процессах,деятелях истории России с древнейших времен до начала XVI в. и историиСредних веков, используя различные источники информации, корректноиспользуяизученныепонятияитермины,втомчислеописывать:</w:t>
      </w:r>
    </w:p>
    <w:p>
      <w:pPr>
        <w:pStyle w:val="Style15"/>
        <w:spacing w:lineRule="exact" w:line="322" w:before="1" w:after="0"/>
        <w:ind w:left="841" w:hanging="0"/>
        <w:rPr/>
      </w:pPr>
      <w:r>
        <w:rPr/>
        <w:t>занятиядревнейшихземледельцевискотоводов;</w:t>
      </w:r>
    </w:p>
    <w:p>
      <w:pPr>
        <w:pStyle w:val="Style15"/>
        <w:ind w:left="132" w:right="258" w:firstLine="708"/>
        <w:rPr/>
      </w:pPr>
      <w:r>
        <w:rPr/>
        <w:t>условия жизни и занятия народов, проживавших на территории нашейстраныдосередины1-готысячелетиядон.э.;</w:t>
      </w:r>
    </w:p>
    <w:p>
      <w:pPr>
        <w:pStyle w:val="Style15"/>
        <w:spacing w:before="1" w:after="0"/>
        <w:ind w:left="841" w:hanging="0"/>
        <w:rPr/>
      </w:pPr>
      <w:r>
        <w:rPr/>
        <w:t>расселение,условияжизниизанятиявосточных славян;</w:t>
      </w:r>
    </w:p>
    <w:p>
      <w:pPr>
        <w:pStyle w:val="Style15"/>
        <w:ind w:left="132" w:right="257" w:firstLine="708"/>
        <w:rPr/>
      </w:pPr>
      <w:r>
        <w:rPr/>
        <w:t>общественныйстройиполитическуюорганизациювосточныхславян,религиюдревнихславян;</w:t>
      </w:r>
    </w:p>
    <w:p>
      <w:pPr>
        <w:pStyle w:val="Style15"/>
        <w:ind w:left="132" w:right="254" w:firstLine="708"/>
        <w:rPr/>
      </w:pPr>
      <w:r>
        <w:rPr/>
        <w:t>рольприродно-климатическогофакторавформированиирусскойгосударственности;органывластииуправлениявгосударствеРусь;</w:t>
      </w:r>
    </w:p>
    <w:p>
      <w:pPr>
        <w:pStyle w:val="Style15"/>
        <w:ind w:left="132" w:right="261" w:firstLine="708"/>
        <w:rPr/>
      </w:pPr>
      <w:r>
        <w:rPr/>
        <w:t>общественный строй Руси, положение различных категорий свободного изависимого населения;</w:t>
      </w:r>
    </w:p>
    <w:p>
      <w:pPr>
        <w:pStyle w:val="Style15"/>
        <w:ind w:left="132" w:right="252" w:firstLine="708"/>
        <w:rPr/>
      </w:pPr>
      <w:r>
        <w:rPr/>
        <w:t>культурное пространство Древней Руси: письменность, распространениеграмотности,берестяныеграмоты,древнерусскуюлитературу,иконопись,искусствокниги,архитектуру,ремесло;</w:t>
      </w:r>
    </w:p>
    <w:p>
      <w:pPr>
        <w:pStyle w:val="Style15"/>
        <w:ind w:left="132" w:right="256" w:firstLine="708"/>
        <w:rPr/>
      </w:pPr>
      <w:r>
        <w:rPr/>
        <w:t>культурноепространствоРусивсерединеXII–началеXIIIв.:летописание,литературу,архитектуру;</w:t>
      </w:r>
    </w:p>
    <w:p>
      <w:pPr>
        <w:pStyle w:val="Style15"/>
        <w:spacing w:lineRule="exact" w:line="322"/>
        <w:ind w:left="841" w:hanging="0"/>
        <w:rPr/>
      </w:pPr>
      <w:r>
        <w:rPr/>
        <w:t>системузависимостирусских земельотордынских ханов;</w:t>
      </w:r>
    </w:p>
    <w:p>
      <w:pPr>
        <w:pStyle w:val="Style15"/>
        <w:spacing w:lineRule="exact" w:line="322" w:before="1" w:after="0"/>
        <w:ind w:left="841" w:hanging="0"/>
        <w:rPr/>
      </w:pPr>
      <w:r>
        <w:rPr/>
        <w:t>государственныйстрой,население,экономику,культуруЗолотойОрды;</w:t>
      </w:r>
    </w:p>
    <w:p>
      <w:pPr>
        <w:pStyle w:val="Style15"/>
        <w:ind w:left="132" w:right="252" w:firstLine="708"/>
        <w:rPr/>
      </w:pPr>
      <w:r>
        <w:rPr/>
        <w:t>культурноепространствоРусивсерединеXIII–XIVв.:летописание,памятникиКуликовскогоцикла,жития,архитектуру,изобразительноеискусство;</w:t>
      </w:r>
    </w:p>
    <w:p>
      <w:pPr>
        <w:pStyle w:val="Style15"/>
        <w:spacing w:lineRule="exact" w:line="321"/>
        <w:ind w:left="841" w:hanging="0"/>
        <w:rPr/>
      </w:pPr>
      <w:r>
        <w:rPr/>
        <w:t>новуюгосударственнуюсимволику,появившуюсяприИванеIII;</w:t>
      </w:r>
    </w:p>
    <w:p>
      <w:pPr>
        <w:pStyle w:val="Style15"/>
        <w:ind w:left="132" w:right="258" w:firstLine="708"/>
        <w:rPr/>
      </w:pPr>
      <w:r>
        <w:rPr/>
        <w:t>культурноепространствоРусскогогосударствавXVв.:летописание,литературу,архитектуру,изобразительное искусство;</w:t>
      </w:r>
    </w:p>
    <w:p>
      <w:pPr>
        <w:pStyle w:val="Style15"/>
        <w:spacing w:lineRule="exact" w:line="322" w:before="2" w:after="0"/>
        <w:ind w:left="841" w:hanging="0"/>
        <w:rPr/>
      </w:pPr>
      <w:r>
        <w:rPr/>
        <w:t>повседневнуюжизньи бытлюдейна Руси вIX–XVвв.;</w:t>
      </w:r>
    </w:p>
    <w:p>
      <w:pPr>
        <w:pStyle w:val="Style15"/>
        <w:ind w:left="132" w:right="253" w:firstLine="708"/>
        <w:rPr/>
      </w:pPr>
      <w:r>
        <w:rPr/>
        <w:t>культуру Византии, деятельность славянских просветителей Кирилла иМефодия; расселение,занятия, арабоввVI–ХI вв.;</w:t>
      </w:r>
    </w:p>
    <w:p>
      <w:pPr>
        <w:pStyle w:val="Style15"/>
        <w:spacing w:lineRule="exact" w:line="321"/>
        <w:ind w:left="841" w:hanging="0"/>
        <w:rPr/>
      </w:pPr>
      <w:r>
        <w:rPr/>
        <w:t>арабскуюкультуру;</w:t>
      </w:r>
    </w:p>
    <w:p>
      <w:pPr>
        <w:pStyle w:val="Style15"/>
        <w:ind w:left="132" w:right="249" w:firstLine="708"/>
        <w:rPr/>
      </w:pPr>
      <w:r>
        <w:rPr/>
        <w:t>особенностиэкономикииобществаЗападнойЕвропывXI–XIIIвв.:</w:t>
      </w:r>
      <w:r>
        <w:rPr>
          <w:spacing w:val="-1"/>
        </w:rPr>
        <w:t>аграрноепроизводство,</w:t>
      </w:r>
      <w:r>
        <w:rPr/>
        <w:t>феодальнуюиерархию,положениекрестьянства,города,как центрыремесла,торговли,культуры, средневековые города-республики,обликсредневековыхгородов,бытгорожан;</w:t>
      </w:r>
    </w:p>
    <w:p>
      <w:pPr>
        <w:sectPr>
          <w:footerReference w:type="default" r:id="rId31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  <w:pStyle w:val="Style15"/>
        <w:spacing w:before="1" w:after="0"/>
        <w:ind w:left="132" w:right="258" w:firstLine="708"/>
        <w:rPr/>
      </w:pPr>
      <w:r>
        <w:rPr/>
        <w:t>культуру средневековой Европы: представления средневекового человекаомире;образование,развитиезнанийоприродеичеловеке,литературу,архитектуру,книгопечатания,ГуманизмираннееВозрождениевИталии;</w:t>
      </w:r>
    </w:p>
    <w:p>
      <w:pPr>
        <w:pStyle w:val="Style15"/>
        <w:spacing w:before="67" w:after="0"/>
        <w:ind w:left="841" w:hanging="0"/>
        <w:rPr/>
      </w:pPr>
      <w:r>
        <w:rPr/>
        <w:t>культурународовВостока;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2" w:after="0"/>
        <w:ind w:left="699" w:right="256" w:hanging="360"/>
        <w:rPr>
          <w:sz w:val="28"/>
        </w:rPr>
      </w:pPr>
      <w:r>
        <w:rPr>
          <w:sz w:val="28"/>
        </w:rPr>
        <w:t>читать и использовать историческую карту/схему при изучении событий(явлений, процессов) истории России с древнейших времен до начала XVIв.иистории Средних веков; используя«лентувремени»;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7" w:hanging="360"/>
        <w:rPr>
          <w:sz w:val="28"/>
        </w:rPr>
      </w:pPr>
      <w:r>
        <w:rPr>
          <w:sz w:val="28"/>
        </w:rPr>
        <w:t>наноситьнаконтурнуюкартуотдельныеобъектыснепосредственнойопоройнаатласидругиеисточникиинформациипопредложеннымзаданиям,заполнятьспомощьюпедагога легендукарты/схемы;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1" w:after="0"/>
        <w:ind w:left="699" w:right="257" w:hanging="360"/>
        <w:rPr>
          <w:sz w:val="28"/>
        </w:rPr>
      </w:pPr>
      <w:r>
        <w:rPr>
          <w:sz w:val="28"/>
        </w:rPr>
        <w:t>различатьсопоройназрительнуюнаглядностьтипыисторическихисточников по истории России с древнейших времен до начала XVI в. иисторииСреднихвеков,соотноситьихсисторическимипериодами,ккоторымониотносятсясопоройна«лентувремени»,описыватьпозаданномуплану;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3" w:hanging="360"/>
        <w:rPr>
          <w:sz w:val="28"/>
        </w:rPr>
      </w:pPr>
      <w:r>
        <w:rPr>
          <w:sz w:val="28"/>
        </w:rPr>
        <w:t>различатьсопоройназрительнуюнаглядностьосновныевидыписьменныхисточников по истории России с древнейших времен до начала XVI в. иисторииСреднихвеков;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60" w:hanging="360"/>
        <w:rPr>
          <w:sz w:val="28"/>
        </w:rPr>
      </w:pPr>
      <w:r>
        <w:rPr>
          <w:sz w:val="28"/>
        </w:rPr>
        <w:t>проводитьспомощьюпедагогаатрибуциюписьменногоисторическогоисточника по истории России с древнейших времен до начала XVI в. иисторииСреднихвеков;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9" w:hanging="360"/>
        <w:rPr>
          <w:sz w:val="28"/>
        </w:rPr>
      </w:pPr>
      <w:r>
        <w:rPr>
          <w:sz w:val="28"/>
        </w:rPr>
        <w:t>отвечатьнавопросыпосодержаниюписьменногоисторическогоисточникапоисторииРоссиисдревнейшихвремендоначалаXVIв.иисторииСредних вековисоставлятьпообразцуна его основеплан;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осуществлятьпоискдополнительнойинформациипоисторииРоссиис</w:t>
      </w:r>
      <w:r>
        <w:rPr>
          <w:spacing w:val="-1"/>
          <w:sz w:val="28"/>
        </w:rPr>
        <w:t>древнейших</w:t>
      </w:r>
      <w:r>
        <w:rPr>
          <w:sz w:val="28"/>
        </w:rPr>
        <w:t>времендоначалаXVIв.иисторииСреднихвековвсправочнойлитературе, сети Интернет для решения различных учебных задач с опоройнаалгоритмучебныхдействий;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48" w:hanging="360"/>
        <w:rPr>
          <w:sz w:val="28"/>
        </w:rPr>
      </w:pPr>
      <w:r>
        <w:rPr>
          <w:sz w:val="28"/>
        </w:rPr>
        <w:t>использовать вещественные исторические источники по истории России сдревнейшихвремендоначалаXVIв.иисторииСреднихвековдляиллюстрации особенностей социально-экономических явлений изучаемогопериода,составлениякраткогоописаниясобытий(явлений,процессов)региональнойистории (историиродного края);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6" w:hanging="360"/>
        <w:rPr>
          <w:sz w:val="28"/>
        </w:rPr>
      </w:pPr>
      <w:r>
        <w:rPr>
          <w:sz w:val="28"/>
        </w:rPr>
        <w:t>использоватьусловно-графическую,изобразительнуюнаглядностьистатистическую информацию по истории России с древнейших времен доначала XVI в. и истории Средних веков при изучении событий (явлений,процессов),проводитьатрибуциюизобразительнойнаглядности;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9" w:hanging="360"/>
        <w:rPr>
          <w:sz w:val="28"/>
        </w:rPr>
      </w:pPr>
      <w:r>
        <w:rPr>
          <w:sz w:val="28"/>
        </w:rPr>
        <w:t>различать с помощью педагога в исторической информации по историиРоссии с древнейших времен до начала XVI в. и истории Средних вековсобытия,явления,процессы;факты имнения;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lineRule="exact" w:line="321"/>
        <w:ind w:left="699" w:hanging="361"/>
        <w:rPr>
          <w:sz w:val="28"/>
        </w:rPr>
      </w:pPr>
      <w:r>
        <w:rPr>
          <w:sz w:val="28"/>
        </w:rPr>
        <w:t>различать  с   опорой   на   вопросы   значения   терминов   «причина»,</w:t>
      </w:r>
    </w:p>
    <w:p>
      <w:pPr>
        <w:pStyle w:val="Style15"/>
        <w:ind w:left="699" w:right="254" w:hanging="0"/>
        <w:rPr/>
      </w:pPr>
      <w:r>
        <w:rPr/>
        <w:t>«предпосылка»,«повод»,«итоги»,«последствия»,«значение»и</w:t>
      </w:r>
      <w:r>
        <w:rPr>
          <w:spacing w:val="-1"/>
        </w:rPr>
        <w:t>использоватьихпри</w:t>
      </w:r>
      <w:r>
        <w:rPr/>
        <w:t>характеристикесобытий(явлений,процессов)сопоройнаплан;</w:t>
      </w:r>
    </w:p>
    <w:p>
      <w:pPr>
        <w:sectPr>
          <w:footerReference w:type="default" r:id="rId32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1" w:after="0"/>
        <w:ind w:left="699" w:right="256" w:hanging="360"/>
        <w:rPr>
          <w:sz w:val="28"/>
        </w:rPr>
      </w:pPr>
      <w:r>
        <w:rPr>
          <w:sz w:val="28"/>
        </w:rPr>
        <w:t>группироватьспомощьюпедагога(систематизировать,обобщать)отдельные элементы знания по истории России с древнейших времен доначалаXVIв.иисторииСреднихвековпопредложеннымпризнакам,с</w:t>
      </w:r>
    </w:p>
    <w:p>
      <w:pPr>
        <w:pStyle w:val="Style15"/>
        <w:spacing w:before="67" w:after="0"/>
        <w:ind w:left="699" w:right="263" w:hanging="0"/>
        <w:rPr/>
      </w:pPr>
      <w:r>
        <w:rPr/>
        <w:t>опорой на зрительную наглядность и/или вербальную опору (ключевыеслова,план,вопросы) составлятьтаблицы,схемы;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7" w:hanging="360"/>
        <w:rPr>
          <w:sz w:val="28"/>
        </w:rPr>
      </w:pPr>
      <w:r>
        <w:rPr>
          <w:sz w:val="28"/>
        </w:rPr>
        <w:t>отвечатьнавопросы,предполагающиевоспроизведение,уточнение,понимание, анализ, синтез исторической информации по истории России сдревнейших времендоначалаXVI в.иистории Средних веков;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6" w:hanging="360"/>
        <w:rPr>
          <w:sz w:val="28"/>
        </w:rPr>
      </w:pPr>
      <w:r>
        <w:rPr>
          <w:sz w:val="28"/>
        </w:rPr>
        <w:t>составлятьпростойпланизучаемойтемысопоройнатекстпоалгоритму/схеме;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z w:val="28"/>
        </w:rPr>
        <w:t>выделятьсущественныепризнакиисторическихсобытий(явлений,</w:t>
      </w:r>
      <w:r>
        <w:rPr>
          <w:spacing w:val="-1"/>
          <w:sz w:val="28"/>
        </w:rPr>
        <w:t>процессов)историиРоссии</w:t>
      </w:r>
      <w:r>
        <w:rPr>
          <w:sz w:val="28"/>
        </w:rPr>
        <w:t>сдревнейшихвремендоначалаXVIв.иисторииСредних вековсопорой наключевые слова;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lineRule="auto" w:line="218" w:before="19" w:after="0"/>
        <w:ind w:left="699" w:right="249" w:hanging="360"/>
        <w:rPr>
          <w:sz w:val="28"/>
        </w:rPr>
      </w:pPr>
      <w:r>
        <w:rPr>
          <w:sz w:val="28"/>
        </w:rPr>
        <w:t>устанавливатьпопредложенномуобразцупричинно-следственные,пространственные,временны</w:t>
      </w:r>
      <w:r>
        <w:rPr>
          <w:position w:val="-5"/>
          <w:sz w:val="28"/>
        </w:rPr>
        <w:t xml:space="preserve">́ </w:t>
      </w:r>
      <w:r>
        <w:rPr>
          <w:sz w:val="28"/>
        </w:rPr>
        <w:t>есвязиисторическихсобытий,явлений,процессовисторииРоссиисдревнейшихвремендоначалаXVIв.иистории</w:t>
      </w:r>
    </w:p>
    <w:p>
      <w:pPr>
        <w:pStyle w:val="Style15"/>
        <w:spacing w:before="4" w:after="0"/>
        <w:ind w:left="699" w:right="252" w:hanging="0"/>
        <w:rPr/>
      </w:pPr>
      <w:r>
        <w:rPr/>
        <w:t>Средних веков; использовать знание причинно-следственных связей приизложенииучебногоматериаласопорой наплан;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с помощью педагога сравнивать: события, явления, процессы в историиРоссии с древнейших времен до начала XVI в. и истории Средних веков;взглядыисторическихдеятелей,теоретическиеположения,представленныевформеучебноготекста,условно-графической,изобразительнойнаглядностиилистатистическойинформациипо2-3предложеннымкритериям,оформлятьрезультатысравненияввидесравнительнойтаблицы,на основесравненияделатьвывод;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4" w:hanging="360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отношениек наиболее значительным событиям, достижениям и личностям из историиРоссиисдревнейшихвремендоначалаXVIв.иисторииСредних веков;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z w:val="28"/>
        </w:rPr>
        <w:t>попредложенномуалгоритмувучебномтекстепоисторииРоссиис древнейших времен до начала XVI в. и истории Средних веков факты,которыемогутбытьиспользованыдляподтверждения/опровержениязаданнойточки зрения;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z w:val="28"/>
        </w:rPr>
        <w:t>использоватьматериалпоисторииродногокраядляизученияособенностейисторическогоразвитиясвоегорегиона.</w:t>
      </w:r>
    </w:p>
    <w:p>
      <w:pPr>
        <w:pStyle w:val="Style15"/>
        <w:spacing w:before="8" w:after="0"/>
        <w:ind w:left="0" w:hanging="0"/>
        <w:jc w:val="left"/>
        <w:rPr>
          <w:sz w:val="31"/>
        </w:rPr>
      </w:pPr>
      <w:r>
        <w:rPr>
          <w:sz w:val="31"/>
        </w:rPr>
      </w:r>
    </w:p>
    <w:p>
      <w:pPr>
        <w:pStyle w:val="1"/>
        <w:numPr>
          <w:ilvl w:val="0"/>
          <w:numId w:val="2"/>
        </w:numPr>
        <w:tabs>
          <w:tab w:val="clear" w:pos="720"/>
          <w:tab w:val="left" w:pos="345" w:leader="none"/>
        </w:tabs>
        <w:spacing w:lineRule="auto" w:line="240"/>
        <w:ind w:left="344" w:hanging="213"/>
        <w:rPr/>
      </w:pPr>
      <w:bookmarkStart w:id="23" w:name="_bookmark19"/>
      <w:bookmarkEnd w:id="23"/>
      <w:r>
        <w:rPr/>
        <w:t>КЛАСС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23" w:after="0"/>
        <w:ind w:left="699" w:right="251" w:hanging="360"/>
        <w:rPr>
          <w:sz w:val="28"/>
        </w:rPr>
      </w:pPr>
      <w:r>
        <w:rPr>
          <w:sz w:val="28"/>
        </w:rPr>
        <w:t>определятьсопоройнаалгоритмучебныхдействийдлительностьисторическихпроцессовпоследовательностьизученныхисторическихсобытий, явлений, процессов, истории России начала XVI–конца XVII в. иНовой истории XVI–XVII вв., соотносить их с историческими периодами,синхронизировать события (явления, процессы) истории разных стран инародов,определятьсовременниковисторическихсобытий(явлений,процессов):</w:t>
      </w:r>
    </w:p>
    <w:p>
      <w:pPr>
        <w:pStyle w:val="1"/>
        <w:spacing w:lineRule="auto" w:line="240" w:before="6" w:after="0"/>
        <w:ind w:left="841" w:right="7139" w:hanging="0"/>
        <w:rPr/>
      </w:pPr>
      <w:r>
        <w:rPr/>
        <w:t>История РоссииРоссиявXVI в.</w:t>
      </w:r>
    </w:p>
    <w:p>
      <w:pPr>
        <w:pStyle w:val="Style15"/>
        <w:ind w:left="132" w:right="254" w:firstLine="708"/>
        <w:jc w:val="left"/>
        <w:rPr/>
      </w:pPr>
      <w:r>
        <w:rPr/>
        <w:t>ЗавершениеобъединениярусскихземельвокругМосквыприВасилииIII.</w:t>
      </w:r>
      <w:r>
        <w:rPr>
          <w:spacing w:val="-1"/>
        </w:rPr>
        <w:t>ВойнасВеликимкняжествомЛитовским.</w:t>
      </w:r>
      <w:r>
        <w:rPr/>
        <w:t>Формированиеидеятельностьорганов государственной власти в первой трети XVI в. Регентство Елены Глинской.Денежнаяреформа.</w:t>
      </w:r>
    </w:p>
    <w:p>
      <w:pPr>
        <w:pStyle w:val="Style15"/>
        <w:spacing w:lineRule="exact" w:line="317"/>
        <w:ind w:left="841" w:hanging="0"/>
        <w:rPr/>
      </w:pPr>
      <w:r>
        <w:rPr/>
        <w:t>Периодбоярскогоправления.</w:t>
      </w:r>
    </w:p>
    <w:p>
      <w:pPr>
        <w:pStyle w:val="Style15"/>
        <w:ind w:left="132" w:right="257" w:firstLine="708"/>
        <w:rPr/>
      </w:pPr>
      <w:r>
        <w:rPr/>
        <w:t>ПравлениеИванаIV.ПринятиеИваномIVцарскоготитула(1547г.).Реформы«Избраннойрады»иихзначение.ПоявлениеЗемскихсоборов.Политикаопричнины.</w:t>
      </w:r>
    </w:p>
    <w:p>
      <w:pPr>
        <w:pStyle w:val="Style15"/>
        <w:ind w:left="132" w:right="256" w:firstLine="708"/>
        <w:rPr/>
      </w:pPr>
      <w:r>
        <w:rPr/>
        <w:t>Внешняя политика России в XVI в. Присоединение Казанского (1552 г.) иАстраханского(1556г.)ханств.ВойнысКрымскимханством.Ливонскаявойна.Поход Ермака Тимофеевича наСибирское ханство.</w:t>
      </w:r>
    </w:p>
    <w:p>
      <w:pPr>
        <w:pStyle w:val="Style15"/>
        <w:ind w:left="132" w:right="256" w:firstLine="708"/>
        <w:rPr/>
      </w:pPr>
      <w:r>
        <w:rPr/>
        <w:t>Социальнаяструктурароссийскогообщества.ПроцессзакрепощениякрестьянвXVIв.МногонациональныйсоставнаселенияРусскогогосударства.</w:t>
      </w:r>
    </w:p>
    <w:p>
      <w:pPr>
        <w:pStyle w:val="Style15"/>
        <w:spacing w:lineRule="exact" w:line="321"/>
        <w:ind w:left="841" w:hanging="0"/>
        <w:rPr/>
      </w:pPr>
      <w:r>
        <w:rPr/>
        <w:t>ПравлениецаряФедораИвановича.Учреждениепатриаршества(1589г.).</w:t>
      </w:r>
    </w:p>
    <w:p>
      <w:pPr>
        <w:pStyle w:val="Style15"/>
        <w:ind w:left="132" w:hanging="0"/>
        <w:rPr/>
      </w:pPr>
      <w:r>
        <w:rPr/>
        <w:t>Изданиеуказаоб«урочныхлетах».ПресечениединастииРюриковичей.</w:t>
      </w:r>
    </w:p>
    <w:p>
      <w:pPr>
        <w:pStyle w:val="Style15"/>
        <w:spacing w:before="2" w:after="0"/>
        <w:ind w:left="132" w:right="257" w:firstLine="708"/>
        <w:rPr/>
      </w:pPr>
      <w:r>
        <w:rPr/>
        <w:t>КультурноепространствоРоссиивXVIв.:архитектура,литература,изобразительноеискусство, началокнигопечатания,бытинравы.</w:t>
      </w:r>
    </w:p>
    <w:p>
      <w:pPr>
        <w:pStyle w:val="Style15"/>
        <w:spacing w:lineRule="exact" w:line="322"/>
        <w:ind w:left="841" w:hanging="0"/>
        <w:rPr/>
      </w:pPr>
      <w:r>
        <w:rPr/>
        <w:t>Смутноевремя</w:t>
      </w:r>
    </w:p>
    <w:p>
      <w:pPr>
        <w:pStyle w:val="Style15"/>
        <w:ind w:left="132" w:right="248" w:firstLine="708"/>
        <w:rPr/>
      </w:pPr>
      <w:r>
        <w:rPr/>
        <w:t>ИзбраниенацарствоБорисаГодунова.Обострениесоциально-экономическогокризиса.</w:t>
      </w:r>
    </w:p>
    <w:p>
      <w:pPr>
        <w:pStyle w:val="Style15"/>
        <w:spacing w:lineRule="exact" w:line="321"/>
        <w:ind w:left="841" w:hanging="0"/>
        <w:rPr/>
      </w:pPr>
      <w:r>
        <w:rPr/>
        <w:t>Самозванцы.ПриходквластиЛжедмитрияIиегополитика.</w:t>
      </w:r>
    </w:p>
    <w:p>
      <w:pPr>
        <w:pStyle w:val="Style15"/>
        <w:ind w:left="132" w:right="254" w:firstLine="708"/>
        <w:rPr/>
      </w:pPr>
      <w:r>
        <w:rPr/>
        <w:t>Правление Василия Шуйского. Восстание под предводительством ИванаБолотникова. Деятельность Лжедмитрия II. Интервенция Речи Посполитой вРоссию.Оборона Смоленска.</w:t>
      </w:r>
    </w:p>
    <w:p>
      <w:pPr>
        <w:pStyle w:val="Style15"/>
        <w:spacing w:before="1" w:after="0"/>
        <w:ind w:left="132" w:right="248" w:firstLine="708"/>
        <w:rPr/>
      </w:pPr>
      <w:r>
        <w:rPr/>
        <w:t>СвержениеВасилияШуйскогоипереходвластик«Семибоярщине».Договор об избрании на престол польского принца Владислава и вступлениепольско-литовского гарнизона в Москву. Деятельность патриарха Гермогена.ФормированиеидеятельностьПервогоополчения.ДеятельностьД.М.Пожарского и К. Минина по формированию Второго ополчения. ОсвобождениеМосквы(1612г.)</w:t>
      </w:r>
    </w:p>
    <w:p>
      <w:pPr>
        <w:pStyle w:val="Style15"/>
        <w:ind w:left="132" w:right="253" w:firstLine="708"/>
        <w:rPr/>
      </w:pPr>
      <w:r>
        <w:rPr/>
        <w:t>Избрание на царство Михаила Федоровича Романова Земским собором.ЗаключениемирасоШвециейиперемириясРечьюПосполитой.ИтогиипоследствияСмутноговремени.</w:t>
      </w:r>
    </w:p>
    <w:p>
      <w:pPr>
        <w:pStyle w:val="1"/>
        <w:spacing w:before="4" w:after="0"/>
        <w:rPr/>
      </w:pPr>
      <w:r>
        <w:rPr/>
        <w:t>РоссиявXVIIв.</w:t>
      </w:r>
    </w:p>
    <w:p>
      <w:pPr>
        <w:pStyle w:val="Style15"/>
        <w:ind w:left="132" w:right="255" w:firstLine="708"/>
        <w:rPr/>
      </w:pPr>
      <w:r>
        <w:rPr/>
        <w:t>ПравленияМихаилаФедоровича,АлексеяМихайловичаиФедораАлексеевичаРомановых.Укреплениесамодержавия.ПринятиеСоборногоуложения1649г.Юридическоеоформлениекрепостногоправа.Церковнаяреформа патриарха Никона. Раскол в Церкви. Отмена местничества. Налоговая(податная)реформа.</w:t>
      </w:r>
    </w:p>
    <w:p>
      <w:pPr>
        <w:pStyle w:val="Style15"/>
        <w:ind w:left="132" w:right="256" w:firstLine="708"/>
        <w:rPr/>
      </w:pPr>
      <w:r>
        <w:rPr/>
        <w:t>ЭкономическоеразвитиеРоссиивXVIIв.Первыемануфактуры.Ярмарки.Развитие хозяйственной специализации регионов Российского государства иформированиеобщероссийскогорынка.ТорговыйиНовоторговыйуставы.Народы и регионы страны. Социальная структура российского общества в XVIIв.</w:t>
      </w:r>
    </w:p>
    <w:p>
      <w:pPr>
        <w:pStyle w:val="Style15"/>
        <w:jc w:val="left"/>
        <w:rPr/>
      </w:pPr>
      <w:r>
        <w:rPr/>
        <w:t>Народныедвижения:СолянойиМедныйбунтывМоскве;Соловецкоевосстание; восстаниеподпредводительствомСтепанаРазина.</w:t>
      </w:r>
    </w:p>
    <w:p>
      <w:pPr>
        <w:pStyle w:val="Style15"/>
        <w:jc w:val="left"/>
        <w:rPr/>
      </w:pPr>
      <w:r>
        <w:rPr/>
        <w:t>ВнешняяполитикаРоссиивXVIIв.Смоленскаявойна.«Азовскоеосадноесидение». Переяславская Рада (1654 г.). Вхождение Левобережной Украины направах автономии в состав России. Война между Россией и Речью Посполитой1654–1667 гг.</w:t>
      </w:r>
    </w:p>
    <w:p>
      <w:pPr>
        <w:pStyle w:val="Style15"/>
        <w:spacing w:before="1" w:after="0"/>
        <w:ind w:left="132" w:right="257" w:firstLine="708"/>
        <w:rPr/>
      </w:pPr>
      <w:r>
        <w:rPr/>
        <w:t>Строительство засечных черт. Освоение Дикого поля, Сибири и ДальнегоВостока.Российскиеземлепроходцы.Ясачноеналогообложение.</w:t>
      </w:r>
    </w:p>
    <w:p>
      <w:pPr>
        <w:pStyle w:val="Style15"/>
        <w:ind w:left="132" w:right="257" w:firstLine="708"/>
        <w:rPr/>
      </w:pPr>
      <w:r>
        <w:rPr/>
        <w:t>Культурное пространство России в XVII в.: архитектура, изобразительноеискусство,литература,усилениесветскогоначалавроссийскойкультуре,развитиеобразования инаучных знаний,быти нравы.</w:t>
      </w:r>
    </w:p>
    <w:p>
      <w:pPr>
        <w:pStyle w:val="1"/>
        <w:spacing w:before="6" w:after="0"/>
        <w:rPr/>
      </w:pPr>
      <w:r>
        <w:rPr/>
        <w:t>Всеобщаяистория(НоваяисторияXVI–XVIIвв.).</w:t>
      </w:r>
    </w:p>
    <w:p>
      <w:pPr>
        <w:pStyle w:val="Style15"/>
        <w:spacing w:lineRule="exact" w:line="319"/>
        <w:ind w:left="841" w:hanging="0"/>
        <w:rPr/>
      </w:pPr>
      <w:r>
        <w:rPr/>
        <w:t>Великиегеографическиеоткрытияиихпоследствия.</w:t>
      </w:r>
    </w:p>
    <w:p>
      <w:pPr>
        <w:pStyle w:val="Style15"/>
        <w:ind w:left="132" w:right="257" w:firstLine="708"/>
        <w:rPr/>
      </w:pPr>
      <w:r>
        <w:rPr/>
        <w:t>«Революцияцен».Возникновениекапиталистическихотношений.АграрнаяреволюциявЗападнойЕвропеиеепоследствия.Становлениеабсолютизмавевропейскихстранах.</w:t>
      </w:r>
    </w:p>
    <w:p>
      <w:pPr>
        <w:pStyle w:val="1"/>
        <w:spacing w:before="6" w:after="0"/>
        <w:rPr/>
      </w:pPr>
      <w:r>
        <w:rPr/>
        <w:t>РеформацияиКонтрреформациявЕвропе</w:t>
      </w:r>
    </w:p>
    <w:p>
      <w:pPr>
        <w:pStyle w:val="Style15"/>
        <w:spacing w:lineRule="exact" w:line="319"/>
        <w:ind w:left="841" w:hanging="0"/>
        <w:rPr/>
      </w:pPr>
      <w:r>
        <w:rPr/>
        <w:t>Утверждениеабсолютизма.</w:t>
      </w:r>
    </w:p>
    <w:p>
      <w:pPr>
        <w:pStyle w:val="Style15"/>
        <w:ind w:left="132" w:right="255" w:firstLine="708"/>
        <w:rPr/>
      </w:pPr>
      <w:r>
        <w:rPr/>
        <w:t>Политическое и социально-экономическое развитие Испании, Франции,АнглиивконцеXV–XVIIв.ОсвободительноедвижениевНидерландахпротивИспании.РеволюциявАнглии.Англо-испанскоепротивостояние.</w:t>
      </w:r>
    </w:p>
    <w:p>
      <w:pPr>
        <w:pStyle w:val="Style15"/>
        <w:ind w:left="132" w:right="254" w:firstLine="708"/>
        <w:rPr/>
      </w:pPr>
      <w:r>
        <w:rPr/>
        <w:t>БорьбахристианскойЕвропысрасширениемгосподстваОсманскойимперии.ПолитическиеирелигиозныепротиворечияначалаXVIIв.Тридцатилетняявойна.МеждународныеотношениявовторойполовинеXVIIв.</w:t>
      </w:r>
    </w:p>
    <w:p>
      <w:pPr>
        <w:pStyle w:val="1"/>
        <w:spacing w:before="5" w:after="0"/>
        <w:rPr/>
      </w:pPr>
      <w:r>
        <w:rPr/>
        <w:t>СтраныАзиивконцеXV–XVIIв.</w:t>
      </w:r>
    </w:p>
    <w:p>
      <w:pPr>
        <w:pStyle w:val="Style15"/>
        <w:ind w:left="132" w:right="255" w:firstLine="708"/>
        <w:rPr/>
      </w:pPr>
      <w:r>
        <w:rPr/>
        <w:t>Внутриполитическое развитие и внешняя политика Османской империи,Индии,Китая, Японии.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49" w:hanging="360"/>
        <w:rPr>
          <w:sz w:val="28"/>
        </w:rPr>
      </w:pPr>
      <w:r>
        <w:rPr>
          <w:sz w:val="28"/>
        </w:rPr>
        <w:t>объяснятьсопоройнасправочныйматериалсмыслизученныхисторических понятий и терминов, по истории России начала XVI–концаXVIIв.и Новой истории XVI–XVII вв.,втом числе:</w:t>
      </w:r>
    </w:p>
    <w:p>
      <w:pPr>
        <w:pStyle w:val="Style15"/>
        <w:ind w:left="132" w:right="252" w:firstLine="708"/>
        <w:rPr/>
      </w:pPr>
      <w:r>
        <w:rPr>
          <w:b/>
        </w:rPr>
        <w:t>РоссиявXVIв.:</w:t>
      </w:r>
      <w:r>
        <w:rPr/>
        <w:t>опричнина,Земщина,местничество,челобитная,государев двор, сословно-представительная монархия, царь, Земские соборы,приказы,заповедныелета,урочныелета,засечнаячерта,стрельцы,ясак,тягло;</w:t>
      </w:r>
    </w:p>
    <w:p>
      <w:pPr>
        <w:pStyle w:val="Style15"/>
        <w:ind w:left="132" w:right="254" w:firstLine="708"/>
        <w:rPr/>
      </w:pPr>
      <w:r>
        <w:rPr>
          <w:b/>
        </w:rPr>
        <w:t xml:space="preserve">Смутное время: </w:t>
      </w:r>
      <w:r>
        <w:rPr/>
        <w:t>самозванство, интервенция, «семибоярщина», народноеополчение,Соборное уложение;</w:t>
      </w:r>
    </w:p>
    <w:p>
      <w:pPr>
        <w:pStyle w:val="Style15"/>
        <w:ind w:left="132" w:right="253" w:firstLine="708"/>
        <w:rPr/>
      </w:pPr>
      <w:r>
        <w:rPr>
          <w:b/>
        </w:rPr>
        <w:t xml:space="preserve">Россия в XVII в.: </w:t>
      </w:r>
      <w:r>
        <w:rPr/>
        <w:t>крепостное право, казачество, гетман, посад, слобода,мануфактура,ярмарка,старообрядчество,церковный раскол,парсуна,полкинового (иноземного) строя;</w:t>
      </w:r>
    </w:p>
    <w:p>
      <w:pPr>
        <w:pStyle w:val="Normal"/>
        <w:ind w:left="132" w:right="247" w:firstLine="708"/>
        <w:jc w:val="both"/>
        <w:rPr>
          <w:sz w:val="28"/>
        </w:rPr>
      </w:pPr>
      <w:r>
        <w:rPr>
          <w:b/>
          <w:spacing w:val="-1"/>
          <w:sz w:val="28"/>
        </w:rPr>
        <w:t>Новаяистория(история</w:t>
      </w:r>
      <w:r>
        <w:rPr>
          <w:b/>
          <w:sz w:val="28"/>
        </w:rPr>
        <w:t>зарубежныхстранXVI–XVIIвв.):</w:t>
      </w:r>
      <w:r>
        <w:rPr>
          <w:sz w:val="28"/>
        </w:rPr>
        <w:t>абсолютизм,англиканскаяцерковь,</w:t>
      </w:r>
      <w:r>
        <w:rPr>
          <w:i/>
          <w:sz w:val="28"/>
        </w:rPr>
        <w:t>вигиитори,гугеноты</w:t>
      </w:r>
      <w:r>
        <w:rPr>
          <w:sz w:val="28"/>
        </w:rPr>
        <w:t>,</w:t>
      </w:r>
      <w:r>
        <w:rPr>
          <w:i/>
          <w:sz w:val="28"/>
        </w:rPr>
        <w:t>диггеры,индепенденты,</w:t>
      </w:r>
      <w:r>
        <w:rPr>
          <w:sz w:val="28"/>
        </w:rPr>
        <w:t>капитализм,контрреформация,</w:t>
      </w:r>
      <w:r>
        <w:rPr>
          <w:i/>
          <w:sz w:val="28"/>
        </w:rPr>
        <w:t>левеллеры</w:t>
      </w:r>
      <w:r>
        <w:rPr>
          <w:sz w:val="28"/>
        </w:rPr>
        <w:t>,огораживания,</w:t>
      </w:r>
      <w:r>
        <w:rPr>
          <w:i/>
          <w:sz w:val="28"/>
        </w:rPr>
        <w:t>пресвитериане,</w:t>
      </w:r>
      <w:r>
        <w:rPr>
          <w:sz w:val="28"/>
        </w:rPr>
        <w:t>Протекторат,протестантизм,пуритане,Реформация,</w:t>
      </w:r>
      <w:r>
        <w:rPr>
          <w:i/>
          <w:sz w:val="28"/>
        </w:rPr>
        <w:t xml:space="preserve">Фронда, </w:t>
      </w:r>
      <w:r>
        <w:rPr>
          <w:sz w:val="28"/>
        </w:rPr>
        <w:t>эдикт;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составлять план изучаемой темы с опорой на алгоритм учебных действий;рассказывать по плану об исторических событиях, процессах, явлениях,деятелях историиРоссии началаXVI–концаXVIIв.иНовойисторииXVI–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/>
        <w:t>XVIIвв.,используяразличныеисточникиинформации,изученныепонятия,втом числеописывать:</w:t>
      </w:r>
    </w:p>
    <w:p>
      <w:pPr>
        <w:pStyle w:val="Style15"/>
        <w:ind w:left="132" w:right="259" w:firstLine="708"/>
        <w:rPr/>
      </w:pPr>
      <w:r>
        <w:rPr/>
        <w:t>социальнуюструктуруроссийскогообществавXVIв.,многонациональный составнаселенияРусскогогосударства;</w:t>
      </w:r>
    </w:p>
    <w:p>
      <w:pPr>
        <w:pStyle w:val="Style15"/>
        <w:ind w:left="132" w:right="257" w:firstLine="708"/>
        <w:rPr/>
      </w:pPr>
      <w:r>
        <w:rPr/>
        <w:t>культурноепространствоРоссиивXVIв.:изменениявкартинемирачеловекаивповседневнойжизни,архитектуру,литературу.началокнигопечатания;</w:t>
      </w:r>
    </w:p>
    <w:p>
      <w:pPr>
        <w:pStyle w:val="Style15"/>
        <w:spacing w:lineRule="exact" w:line="322"/>
        <w:ind w:left="841" w:hanging="0"/>
        <w:rPr/>
      </w:pPr>
      <w:r>
        <w:rPr/>
        <w:t>итогиСмутноговремени;</w:t>
      </w:r>
    </w:p>
    <w:p>
      <w:pPr>
        <w:pStyle w:val="Style15"/>
        <w:ind w:left="132" w:right="255" w:firstLine="708"/>
        <w:rPr/>
      </w:pPr>
      <w:r>
        <w:rPr/>
        <w:t>народы и регионы страны, социальную структуру российского общества вXVIIв.;</w:t>
      </w:r>
    </w:p>
    <w:p>
      <w:pPr>
        <w:pStyle w:val="Style15"/>
        <w:spacing w:lineRule="exact" w:line="321"/>
        <w:ind w:left="841" w:hanging="0"/>
        <w:rPr/>
      </w:pPr>
      <w:r>
        <w:rPr/>
        <w:t>путешествияроссийскихземлепроходцеввXVIIв.;</w:t>
      </w:r>
    </w:p>
    <w:p>
      <w:pPr>
        <w:pStyle w:val="Style15"/>
        <w:ind w:left="132" w:right="253" w:firstLine="708"/>
        <w:rPr/>
      </w:pPr>
      <w:r>
        <w:rPr/>
        <w:t>культурное пространство России в XVII в.: изменения в картине мирачеловекаивповседневнойжизни,архитектура,изобразительноеискусство,литература,усилениесветскогоначалавроссийскойкультуре,развитиеобразования инаучныхзнаний;сословную структуру европейских обществ,положениесословий европейскогообщества;</w:t>
      </w:r>
    </w:p>
    <w:p>
      <w:pPr>
        <w:pStyle w:val="Style15"/>
        <w:ind w:left="132" w:right="248" w:firstLine="708"/>
        <w:rPr/>
      </w:pPr>
      <w:r>
        <w:rPr/>
        <w:t>культуру Возрождения, западноевропейскую культуру в конце XVI–XVIIв.,позднееВозрождение,отличительныечертыкультурыбарокко,классицизм;</w:t>
      </w:r>
    </w:p>
    <w:p>
      <w:pPr>
        <w:pStyle w:val="Style15"/>
        <w:spacing w:lineRule="exact" w:line="321"/>
        <w:ind w:left="841" w:hanging="0"/>
        <w:rPr/>
      </w:pPr>
      <w:r>
        <w:rPr/>
        <w:t>влияниенаучнойреволюциинаразвитиеевропейскоймысли;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4" w:hanging="360"/>
        <w:rPr>
          <w:sz w:val="28"/>
        </w:rPr>
      </w:pPr>
      <w:r>
        <w:rPr>
          <w:sz w:val="28"/>
        </w:rPr>
        <w:t>читать и использовать историческую карту/схему при изучении событий(явлений, процессов) истории России начала XVI–конца XVII в. и НовойисторииXVI–XVIIвв.,используя «лентувремени»;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49" w:hanging="360"/>
        <w:rPr>
          <w:sz w:val="28"/>
        </w:rPr>
      </w:pPr>
      <w:r>
        <w:rPr>
          <w:sz w:val="28"/>
        </w:rPr>
        <w:t>характеризовать, используя карту по истории России начала XVI–концаXVIIв.иНовойисторииXVI–XVIIвв.,социально-экономическоеиполитическое развитие изучаемого региона в указанный период, проводитьсравнениепослепредварительногоанализасоциально-экономическихигеополитическихусловийсуществованиягосударств,народов,делатьвыводы;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z w:val="28"/>
        </w:rPr>
        <w:t>наносить на контурную карту объекты, характеризующиеся значительнымохватомпространства(военныепоходы,границыгосударств),снепосредственнойопоройнаатласидругиеисточникиинформации;заполнятьлегендукарты/схемысопоройнаалгоритмучебныхдействий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описыватьразличныетипыисторическихисточников(втомчислевещественные исторические источники) по истории России начала XVI–концаXVIIв.иНовойисторииXVI–XVIIвв.поплану;приводитьпримерыисточниковразныхтипов;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9" w:hanging="360"/>
        <w:rPr>
          <w:sz w:val="28"/>
        </w:rPr>
      </w:pPr>
      <w:r>
        <w:rPr>
          <w:sz w:val="28"/>
        </w:rPr>
        <w:t>различатьосновныевидыписьменныхисточниковпоисторииРоссииначалаXVI–концаXVIIв.иНовойисторииXVI–XVII вв.;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проводить по плану атрибуцию письменного исторического источника поистории России начала XVI–конца XVII в. и Новой истории XVI–XVII вв.,определять в тексте источника основную и второстепенную информацию сопоройна справочный материал;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анализировать с опорой на алгоритм учебных действий позицию авторадокументаиучастниковсобытий(процессов),описываемыхвписьменном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/>
        <w:t>историческомисточникепоисторииРоссииначалаXVI–концаXVIIв.иНовойистории XVI–XVII вв.;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z w:val="28"/>
        </w:rPr>
        <w:t>осуществлятьсопоройнаалгоритмучебныхдействийпоискдополнительной информации в справочной литературе, сети Интернет длярешенияразличныхучебныхзадач;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8" w:hanging="360"/>
        <w:rPr>
          <w:sz w:val="28"/>
        </w:rPr>
      </w:pPr>
      <w:r>
        <w:rPr>
          <w:sz w:val="28"/>
        </w:rPr>
        <w:t>соотносить с опорой на справочный материал вещественный историческийисточниксисторическимпериодом,ккоторомуонотносится;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использоватьусловно-графическую,изобразительнуюнаглядностьистатистическуюинформациюпоисторииРоссииначалаXVI–концаXVIIв.иНовойисторииXVI–XVIIвв.приизучениисобытий(явлений,процессов),проводитьсопоройнаалгоритмучебныхдействийатрибуциюизобразительнойнаглядност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48" w:hanging="360"/>
        <w:rPr>
          <w:sz w:val="28"/>
        </w:rPr>
      </w:pPr>
      <w:r>
        <w:rPr>
          <w:sz w:val="28"/>
        </w:rPr>
        <w:t>группировать (систематизировать, обобщать) отдельные элементы знанияпо истории России начала XVI–конца XVII в. и Новой истории XVI–XVIIвв. по 2–3 признакам, составлять таблицы, схемы с опорой на алгоритмучебных действий;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49" w:hanging="360"/>
        <w:rPr>
          <w:sz w:val="28"/>
        </w:rPr>
      </w:pPr>
      <w:r>
        <w:rPr>
          <w:sz w:val="28"/>
        </w:rPr>
        <w:t>анализироватьсопоройнаалгоритмучебныхдействийисторическуюситуацию на основе учебного текста по истории России начала XVI–концаXVIIв.и НовойисторииXVI–XVII вв.;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отвечатьнавопросы,предполагающиевоспроизведение,уточнение,пониманиеосвоенногоучебногоматериалапоисторииРоссииначалаXVI–концаXVII в.и НовойисторииXVI–XVII вв.;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9" w:hanging="360"/>
        <w:rPr>
          <w:sz w:val="28"/>
        </w:rPr>
      </w:pPr>
      <w:r>
        <w:rPr>
          <w:sz w:val="28"/>
        </w:rPr>
        <w:t>составлять с опорой на алгоритм учебных действий план определенныхразделовизучаемойтемы;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выделятьпослепредварительногоанализасущественныепризнакиразличныхисторическихсобытий(явлений,процессов)историиРоссииначалаXVI–концаXVIIв.иНовойисторииXVI–XVII вв.;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определятьсопоройнасправочныйматериалпредпосылки,повод,последствия,значениеисторическихсобытий(явлений,процессов)наоснове изученного материала по истории России начала XVI–конца XVII в.иНовой истории XVI–XVII вв.;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z w:val="28"/>
        </w:rPr>
        <w:t>сравниватьсопоройнаалгоритмучебныхдействийсобытия,явления,процессы в истории России начала XVI–конца XVII в. и Новой историиXVI–XVIIвв.,взглядыисторическихдеятелей,предложенныевформеучебного текста по 2–3 критериям, результаты оформлять в виде таблицы;наосновесравненияделатьвывод;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49" w:hanging="360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отношениекнаиболеезначительнымсобытиямисторииРоссииначалаXVI–концаXVIIв.иНовойисторииXVI–XVIIвв.,достижениямиисторическимличностям;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отбирать с опорой на алгоритм учебных действий факты в учебном тексте,текстеисторическогоисточникапоисторииРоссииначалаXVI–концаXVIIв. и Новой истории XVI–XVII вв., которые могут быть использованы дляподтверждения/опровержениязаданнойточки зрения;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использоватьматериалпоисторииродногокраядляизученияособенностейисторическогоразвитиясвоегорегиона.</w:t>
      </w:r>
    </w:p>
    <w:p>
      <w:pPr>
        <w:pStyle w:val="Style15"/>
        <w:spacing w:before="4" w:after="0"/>
        <w:ind w:left="0" w:hanging="0"/>
        <w:jc w:val="left"/>
        <w:rPr>
          <w:sz w:val="31"/>
        </w:rPr>
      </w:pPr>
      <w:r>
        <w:rPr>
          <w:sz w:val="31"/>
        </w:rPr>
      </w:r>
    </w:p>
    <w:p>
      <w:pPr>
        <w:pStyle w:val="1"/>
        <w:numPr>
          <w:ilvl w:val="0"/>
          <w:numId w:val="2"/>
        </w:numPr>
        <w:tabs>
          <w:tab w:val="clear" w:pos="720"/>
          <w:tab w:val="left" w:pos="345" w:leader="none"/>
        </w:tabs>
        <w:spacing w:lineRule="auto" w:line="240"/>
        <w:ind w:left="344" w:hanging="213"/>
        <w:rPr/>
      </w:pPr>
      <w:bookmarkStart w:id="24" w:name="_bookmark20"/>
      <w:bookmarkEnd w:id="24"/>
      <w:r>
        <w:rPr/>
        <w:t>КЛАСС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21" w:after="0"/>
        <w:ind w:left="699" w:right="248" w:hanging="360"/>
        <w:rPr>
          <w:sz w:val="28"/>
        </w:rPr>
      </w:pPr>
      <w:r>
        <w:rPr>
          <w:sz w:val="28"/>
        </w:rPr>
        <w:t>определятьсопоройнаалгоритмучебныхдействийдлительностьисторических процессов, последовательность событий, явлений, процессовистории России конца XVII–XVIII в. и Новой истории XVIII в., соотноситьихсисторическимипериодами,синхронизироватьсобытия(явления,процессы)историиразныхстранинародов,определятьсовременниковисторических событий (явлений,процессов):</w:t>
      </w:r>
    </w:p>
    <w:p>
      <w:pPr>
        <w:pStyle w:val="1"/>
        <w:spacing w:lineRule="exact" w:line="322" w:before="5" w:after="0"/>
        <w:rPr/>
      </w:pPr>
      <w:r>
        <w:rPr/>
        <w:t>ИсторияРоссии</w:t>
      </w:r>
    </w:p>
    <w:p>
      <w:pPr>
        <w:pStyle w:val="Normal"/>
        <w:spacing w:lineRule="exact" w:line="320"/>
        <w:ind w:left="841" w:hanging="0"/>
        <w:jc w:val="both"/>
        <w:rPr>
          <w:b/>
          <w:b/>
          <w:sz w:val="28"/>
        </w:rPr>
      </w:pPr>
      <w:r>
        <w:rPr>
          <w:b/>
          <w:sz w:val="28"/>
        </w:rPr>
        <w:t>РоссиявэпохупреобразованийПетраI</w:t>
      </w:r>
    </w:p>
    <w:p>
      <w:pPr>
        <w:pStyle w:val="Style15"/>
        <w:ind w:left="132" w:right="257" w:firstLine="708"/>
        <w:rPr/>
      </w:pPr>
      <w:r>
        <w:rPr/>
        <w:t>РоссиявконцеXVIIв.,необходимостьреформ.ПравлениецаревныСофьи.ПредпосылкипреобразованийПетраI.Борьбазавласть,началоцарствованияПетраI.Стрелецкиебунты.</w:t>
      </w:r>
    </w:p>
    <w:p>
      <w:pPr>
        <w:pStyle w:val="Style15"/>
        <w:ind w:left="132" w:right="251" w:firstLine="708"/>
        <w:rPr/>
      </w:pPr>
      <w:r>
        <w:rPr/>
        <w:t>«Вечныймир»сРечьюПосполитой.Крымскиепоходы.Азовскиепоходы.Великое посольство. Сподвижники Петра I. Северная война (1700–1721 гг.).Основание Санкт-Петербурга (1703 г.). Создание регулярной армии, военногофлота.Полтавскаябитва(1709г.).Прутскийпоход.Ништадтскиймир.Провозглашение России империей (1721 г.). Абсолютизм. Каспийский походПетра I.</w:t>
      </w:r>
    </w:p>
    <w:p>
      <w:pPr>
        <w:pStyle w:val="Style15"/>
        <w:ind w:left="132" w:right="256" w:firstLine="708"/>
        <w:rPr/>
      </w:pPr>
      <w:r>
        <w:rPr/>
        <w:t>ЭкономическаяполитикаПетраI.Рольгосударствавсозданиипромышленности.</w:t>
      </w:r>
    </w:p>
    <w:p>
      <w:pPr>
        <w:pStyle w:val="Style15"/>
        <w:tabs>
          <w:tab w:val="clear" w:pos="720"/>
          <w:tab w:val="left" w:pos="2870" w:leader="none"/>
          <w:tab w:val="left" w:pos="5912" w:leader="none"/>
          <w:tab w:val="left" w:pos="8280" w:leader="none"/>
        </w:tabs>
        <w:ind w:left="132" w:right="251" w:firstLine="708"/>
        <w:rPr/>
      </w:pPr>
      <w:r>
        <w:rPr/>
        <w:t>Реформы</w:t>
        <w:tab/>
        <w:t>государственного</w:t>
        <w:tab/>
        <w:t>управления.</w:t>
        <w:tab/>
        <w:t>УчреждениеПравительствующегоСената,коллегий,органовнадзора.Изданиеуказаопрестолонаследии.</w:t>
      </w:r>
    </w:p>
    <w:p>
      <w:pPr>
        <w:pStyle w:val="Style15"/>
        <w:ind w:left="132" w:right="257" w:firstLine="708"/>
        <w:rPr/>
      </w:pPr>
      <w:r>
        <w:rPr/>
        <w:t>Церковнаяреформа.УпразднениепатриаршестваиучреждениеСвятейшего Синода.</w:t>
      </w:r>
    </w:p>
    <w:p>
      <w:pPr>
        <w:pStyle w:val="Style15"/>
        <w:ind w:left="132" w:right="257" w:firstLine="708"/>
        <w:rPr/>
      </w:pPr>
      <w:r>
        <w:rPr/>
        <w:t>Реформыместногоуправления.Табельорангах.Переписинаселения.Введениеподушнойподати.Изменениевположениисословийроссийскогообщества.</w:t>
      </w:r>
    </w:p>
    <w:p>
      <w:pPr>
        <w:pStyle w:val="Style15"/>
        <w:ind w:left="132" w:right="257" w:firstLine="708"/>
        <w:rPr/>
      </w:pPr>
      <w:r>
        <w:rPr/>
        <w:t>Социальные движения в первой четверти XVIII в.: восстание в Башкирии,восстаниеподпредводительствомК.А.БулавинанаДону.ДелоцаревичаАлексея.</w:t>
      </w:r>
    </w:p>
    <w:p>
      <w:pPr>
        <w:pStyle w:val="Style15"/>
        <w:ind w:left="132" w:right="249" w:firstLine="708"/>
        <w:rPr/>
      </w:pPr>
      <w:r>
        <w:rPr/>
        <w:t>ПреобразованияПетраIвобластикультуры:усилениевлияниязападноевропейскойкультурынаРоссию,введениеновоголетоисчисления,гражданскогошрифта,появлениепервойпечатнойгазеты«Ведомости»,развитие образования, открытие Кунсткамеры. Учреждение Академии наук вПетербурге(1725г.).</w:t>
      </w:r>
    </w:p>
    <w:p>
      <w:pPr>
        <w:pStyle w:val="1"/>
        <w:spacing w:before="5" w:after="0"/>
        <w:rPr/>
      </w:pPr>
      <w:r>
        <w:rPr/>
        <w:t>Эпохадворцовыхпереворотов</w:t>
      </w:r>
    </w:p>
    <w:p>
      <w:pPr>
        <w:pStyle w:val="Style15"/>
        <w:ind w:left="132" w:right="249" w:firstLine="708"/>
        <w:rPr/>
      </w:pPr>
      <w:r>
        <w:rPr/>
        <w:t>Правление Екатерины I. Правление Петра II, Ссылка А.Д. Меншикова.ПравлениеАнныИоанновны,СозданиеКабинетаминистров.Расширениепривилегийдворянства.СозданиеСухопутногошляхетскогокадетскогокорпуса.Ивана VI Антоновича.</w:t>
      </w:r>
    </w:p>
    <w:p>
      <w:pPr>
        <w:pStyle w:val="Style15"/>
        <w:ind w:left="132" w:right="249" w:firstLine="708"/>
        <w:rPr/>
      </w:pPr>
      <w:r>
        <w:rPr/>
        <w:t>Правление Елизаветы Петровны. Ликвидация внутренних таможен. М.В.ЛомоносовиоснованиеМосковскогоуниверситета(1755г.).ОснованиеАкадемиихудожеств.</w:t>
      </w:r>
    </w:p>
    <w:p>
      <w:pPr>
        <w:pStyle w:val="Style15"/>
        <w:spacing w:before="2" w:after="0"/>
        <w:ind w:left="132" w:right="248" w:firstLine="708"/>
        <w:rPr/>
      </w:pPr>
      <w:r>
        <w:rPr>
          <w:spacing w:val="-1"/>
        </w:rPr>
        <w:t>Правление</w:t>
      </w:r>
      <w:r>
        <w:rPr/>
        <w:t>ПетраIII.Манифестовольностидворянской.Переворот1762г.Внешняя политика России эпохи дворцовых переворотов. Участие России вСемилетней войне.</w:t>
      </w:r>
    </w:p>
    <w:p>
      <w:pPr>
        <w:pStyle w:val="1"/>
        <w:spacing w:lineRule="exact" w:line="321" w:before="3" w:after="0"/>
        <w:rPr/>
      </w:pPr>
      <w:r>
        <w:rPr/>
        <w:t>ПравлениеЕкатериныII</w:t>
      </w:r>
    </w:p>
    <w:p>
      <w:pPr>
        <w:pStyle w:val="Style15"/>
        <w:ind w:left="132" w:right="248" w:firstLine="708"/>
        <w:rPr/>
      </w:pPr>
      <w:r>
        <w:rPr/>
        <w:t>ВнутренняяполитикаЕкатериныII.Особенности«просвещенногоабсолютизма»вРоссии.Секуляризацияцерковныхземель.Уложеннаякомиссия.Экономическаяифинансоваяполитикаправительства.Началовыпускаассигнаций.Изданиеманифестаосвободепредпринимательства.Губернскаяреформа.ИзданиеЖалованныхграмотдворянствуигородам.Положениесословий российскогообщества.</w:t>
      </w:r>
    </w:p>
    <w:p>
      <w:pPr>
        <w:pStyle w:val="Style15"/>
        <w:ind w:left="132" w:right="255" w:firstLine="708"/>
        <w:rPr/>
      </w:pPr>
      <w:r>
        <w:rPr>
          <w:spacing w:val="-1"/>
        </w:rPr>
        <w:t>Национальнаяполитика.Ликвидация</w:t>
      </w:r>
      <w:r>
        <w:rPr/>
        <w:t>украинскогогетманства.Укреплениеначалверотерпимости.</w:t>
      </w:r>
    </w:p>
    <w:p>
      <w:pPr>
        <w:pStyle w:val="Style15"/>
        <w:ind w:left="132" w:right="253" w:firstLine="708"/>
        <w:rPr/>
      </w:pPr>
      <w:r>
        <w:rPr/>
        <w:t>Экономическое развитие России во второй половине XVIII в. Крепостнойивольнонаемныйтруд.ХозяйственноеосвоениеНовороссии,СеверногоКавказа, Поволжья, Урала. Издание манифеста о свободе предпринимательства.</w:t>
      </w:r>
      <w:r>
        <w:rPr>
          <w:spacing w:val="-1"/>
        </w:rPr>
        <w:t>ТорговыедоговорысостранамиЕвропы.</w:t>
      </w:r>
      <w:r>
        <w:rPr/>
        <w:t>Обострениесоциальныхпротиворечий.</w:t>
      </w:r>
      <w:r>
        <w:rPr>
          <w:i/>
        </w:rPr>
        <w:t>Чумнойбунт.</w:t>
      </w:r>
      <w:r>
        <w:rPr/>
        <w:t>ВосстаниеподпредводительствомЕ.И.Пугачева(1773–1775гг.).</w:t>
      </w:r>
    </w:p>
    <w:p>
      <w:pPr>
        <w:pStyle w:val="Style15"/>
        <w:spacing w:lineRule="exact" w:line="322"/>
        <w:ind w:left="841" w:hanging="0"/>
        <w:rPr/>
      </w:pPr>
      <w:r>
        <w:rPr/>
        <w:t>Развитиеобщественноймысли.</w:t>
      </w:r>
    </w:p>
    <w:p>
      <w:pPr>
        <w:pStyle w:val="Style15"/>
        <w:ind w:left="132" w:right="255" w:firstLine="708"/>
        <w:rPr/>
      </w:pPr>
      <w:r>
        <w:rPr/>
        <w:t>Внешняя политика России второй половины XVIII в. Борьба России завыходкЧерномуморю.ВойнысОсманскойимперией.ПрисоединениеКрымаиСеверногоПричерноморьякРоссийскойимперии(1783г.).СозданиеЧерноморского флота. Взятие Измаила русскими войсками под командованиемА.В.Суворова.Георгиевскийтрактат.УчастиеРоссиивразделахРечиПосполитой. Отношения с Англией. Декларация о вооруженном нейтралитете.Борьбасреволюционной Францией.</w:t>
      </w:r>
    </w:p>
    <w:p>
      <w:pPr>
        <w:pStyle w:val="Style15"/>
        <w:ind w:left="132" w:right="257" w:firstLine="708"/>
        <w:rPr/>
      </w:pPr>
      <w:r>
        <w:rPr/>
        <w:t>КультурноепространствоРоссийскойимпериивXVIIIв.:публицистикаилитература,первыежурналы,развитиенауки,географическиеэкспедиции,достижениявтехнике,развитиеобразования,архитектура,изобразительноеискусство,театр,быти нравы.</w:t>
      </w:r>
    </w:p>
    <w:p>
      <w:pPr>
        <w:pStyle w:val="1"/>
        <w:spacing w:lineRule="exact" w:line="321" w:before="3" w:after="0"/>
        <w:rPr/>
      </w:pPr>
      <w:r>
        <w:rPr/>
        <w:t>РоссияприПавлеI</w:t>
      </w:r>
    </w:p>
    <w:p>
      <w:pPr>
        <w:pStyle w:val="Style15"/>
        <w:spacing w:lineRule="exact" w:line="320"/>
        <w:ind w:left="841" w:hanging="0"/>
        <w:rPr/>
      </w:pPr>
      <w:r>
        <w:rPr/>
        <w:t>ВнутренняяполитикаПавлаI.Изменениепорядкапрестолонаследия.</w:t>
      </w:r>
    </w:p>
    <w:p>
      <w:pPr>
        <w:pStyle w:val="Style15"/>
        <w:spacing w:lineRule="exact" w:line="322"/>
        <w:ind w:left="132" w:hanging="0"/>
        <w:rPr/>
      </w:pPr>
      <w:r>
        <w:rPr/>
        <w:t>СоциальнаяполитикаПавлаI.Изданиеманифестаотрехдневнойбарщине.</w:t>
      </w:r>
    </w:p>
    <w:p>
      <w:pPr>
        <w:pStyle w:val="Style15"/>
        <w:ind w:left="132" w:right="249" w:firstLine="708"/>
        <w:rPr/>
      </w:pPr>
      <w:r>
        <w:rPr/>
        <w:t>ВнешняяполитикаПавлаI.УчастиеРоссиивантифранцузскихкоалициях.Итальянский и Швейцарский походы А.В. Суворова (1799 г.). Военно-морскиеэкспедицииФ.Ф.Ушакова.</w:t>
      </w:r>
    </w:p>
    <w:p>
      <w:pPr>
        <w:pStyle w:val="1"/>
        <w:spacing w:lineRule="exact" w:line="321" w:before="4" w:after="0"/>
        <w:rPr/>
      </w:pPr>
      <w:r>
        <w:rPr/>
        <w:t>Всеобщаяистория(НоваяисторияXVIII в.)</w:t>
      </w:r>
    </w:p>
    <w:p>
      <w:pPr>
        <w:pStyle w:val="Style15"/>
        <w:spacing w:lineRule="exact" w:line="320"/>
        <w:ind w:left="841" w:hanging="0"/>
        <w:rPr/>
      </w:pPr>
      <w:r>
        <w:rPr/>
        <w:t>ЭпохаПросвещения.Изменениявкультуре.</w:t>
      </w:r>
    </w:p>
    <w:p>
      <w:pPr>
        <w:pStyle w:val="Style15"/>
        <w:ind w:left="132" w:right="256" w:firstLine="708"/>
        <w:rPr/>
      </w:pPr>
      <w:r>
        <w:rPr/>
        <w:t>Социально-экономическое развитие Англии. Промышленный переворот.РазвитиепарламентскоймонархиивАнглиивXVIIIв.Возникновениепромышленнойбуржуазииипромышленногопролетариата.</w:t>
      </w:r>
    </w:p>
    <w:p>
      <w:pPr>
        <w:pStyle w:val="Style15"/>
        <w:ind w:left="132" w:right="256" w:firstLine="708"/>
        <w:rPr/>
      </w:pPr>
      <w:r>
        <w:rPr/>
        <w:t>АбсолютнаямонархиявоФранции.Особенностиположениятретьегосословия.Причиныи этапыВеликой французскойреволюции.</w:t>
      </w:r>
    </w:p>
    <w:p>
      <w:pPr>
        <w:pStyle w:val="Style15"/>
        <w:tabs>
          <w:tab w:val="clear" w:pos="720"/>
          <w:tab w:val="left" w:pos="2642" w:leader="none"/>
          <w:tab w:val="left" w:pos="4302" w:leader="none"/>
          <w:tab w:val="left" w:pos="5616" w:leader="none"/>
          <w:tab w:val="left" w:pos="6947" w:leader="none"/>
          <w:tab w:val="left" w:pos="8610" w:leader="none"/>
          <w:tab w:val="left" w:pos="9619" w:leader="none"/>
        </w:tabs>
        <w:ind w:left="132" w:right="254" w:firstLine="708"/>
        <w:jc w:val="left"/>
        <w:rPr/>
      </w:pPr>
      <w:r>
        <w:rPr/>
        <w:t>Своеобразие</w:t>
        <w:tab/>
        <w:t>Священной</w:t>
        <w:tab/>
        <w:t>Римской</w:t>
        <w:tab/>
        <w:t>империи</w:t>
        <w:tab/>
        <w:t>германской</w:t>
        <w:tab/>
        <w:t>нации</w:t>
        <w:tab/>
      </w:r>
      <w:r>
        <w:rPr>
          <w:spacing w:val="-1"/>
        </w:rPr>
        <w:t>и</w:t>
      </w:r>
      <w:r>
        <w:rPr/>
        <w:t>государств,входивших веесостав.СозданиекоролевстваПруссия.</w:t>
      </w:r>
    </w:p>
    <w:p>
      <w:pPr>
        <w:pStyle w:val="Style15"/>
        <w:ind w:left="841" w:hanging="0"/>
        <w:jc w:val="left"/>
        <w:rPr/>
      </w:pPr>
      <w:r>
        <w:rPr/>
        <w:t>НациональноеиполитическоесвоеобразиемонархииГабсбургов.Характерныечертымеждународных отношенийXVIII в.</w:t>
      </w:r>
    </w:p>
    <w:p>
      <w:pPr>
        <w:pStyle w:val="Style15"/>
        <w:ind w:left="132" w:right="250" w:firstLine="708"/>
        <w:jc w:val="left"/>
        <w:rPr/>
      </w:pPr>
      <w:r>
        <w:rPr/>
        <w:t>КонфликтбританскихколонийвСевернойАмерикесметрополией.ВойназанезависимостьСША.</w:t>
      </w:r>
    </w:p>
    <w:p>
      <w:pPr>
        <w:pStyle w:val="Style15"/>
        <w:spacing w:lineRule="exact" w:line="317"/>
        <w:ind w:left="841" w:hanging="0"/>
        <w:jc w:val="left"/>
        <w:rPr/>
      </w:pPr>
      <w:r>
        <w:rPr/>
        <w:t>ФранцузскаяреволюцияXVIIIв.</w:t>
      </w:r>
    </w:p>
    <w:p>
      <w:pPr>
        <w:pStyle w:val="1"/>
        <w:jc w:val="left"/>
        <w:rPr/>
      </w:pPr>
      <w:r>
        <w:rPr/>
        <w:t>МеждународныеотношениявXVIIIв.</w:t>
      </w:r>
    </w:p>
    <w:p>
      <w:pPr>
        <w:pStyle w:val="Style15"/>
        <w:spacing w:lineRule="exact" w:line="319"/>
        <w:ind w:left="841" w:hanging="0"/>
        <w:jc w:val="left"/>
        <w:rPr/>
      </w:pPr>
      <w:r>
        <w:rPr/>
        <w:t>ВлияниеФранцузскойреволюциинамеждународныепроцессы.</w:t>
      </w:r>
    </w:p>
    <w:p>
      <w:pPr>
        <w:pStyle w:val="Style15"/>
        <w:ind w:left="132" w:right="252" w:firstLine="708"/>
        <w:rPr/>
      </w:pPr>
      <w:r>
        <w:rPr/>
        <w:t>РеакцияцивилизацийВостоканаэкспансиюЗапада:отторжениеиизоляция,сопротивлениеиподчинение.Созданиеколониальныхимперий.ВнутренняяивнешняяполитикаОсманскойимперии,Индии,Китая,Японии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объяснятьсопоройнасправочныйматериалсмыслизученныхисторических понятий по истории России конца XVII–XVIII в. и НовойисторииXVIII в.,втом числе:</w:t>
      </w:r>
    </w:p>
    <w:p>
      <w:pPr>
        <w:pStyle w:val="Style15"/>
        <w:ind w:left="132" w:right="251" w:firstLine="708"/>
        <w:rPr/>
      </w:pPr>
      <w:r>
        <w:rPr>
          <w:b/>
        </w:rPr>
        <w:t xml:space="preserve">Россия в эпоху преобразований Петра I: </w:t>
      </w:r>
      <w:r>
        <w:rPr/>
        <w:t>модернизация, меркантилизм,</w:t>
      </w:r>
      <w:r>
        <w:rPr>
          <w:spacing w:val="-1"/>
        </w:rPr>
        <w:t>протекционизм,гвардия,</w:t>
      </w:r>
      <w:r>
        <w:rPr/>
        <w:t>империя,коллегии,губерния,крепостнаямануфактура,рекрутские наборы, ревизия, обер-прокурор, фискал, прибыльщик, приписные ипосессионныекрестьяне,ассамблея,ратуша,магистрат,барокко,император,Сенат,Синод,подушнаяподать;</w:t>
      </w:r>
    </w:p>
    <w:p>
      <w:pPr>
        <w:pStyle w:val="Normal"/>
        <w:ind w:left="132" w:right="253" w:firstLine="708"/>
        <w:jc w:val="both"/>
        <w:rPr>
          <w:sz w:val="28"/>
        </w:rPr>
      </w:pPr>
      <w:r>
        <w:rPr>
          <w:b/>
          <w:sz w:val="28"/>
        </w:rPr>
        <w:t xml:space="preserve">Эпоха дворцовых переворотов: </w:t>
      </w:r>
      <w:r>
        <w:rPr>
          <w:sz w:val="28"/>
        </w:rPr>
        <w:t>«Кондиции». «Бироновщина», Кабинетминистров,рококо,дворцовыйпереворот;</w:t>
      </w:r>
    </w:p>
    <w:p>
      <w:pPr>
        <w:pStyle w:val="Normal"/>
        <w:spacing w:lineRule="exact" w:line="321"/>
        <w:ind w:left="841" w:hanging="0"/>
        <w:jc w:val="both"/>
        <w:rPr>
          <w:sz w:val="28"/>
        </w:rPr>
      </w:pPr>
      <w:r>
        <w:rPr>
          <w:b/>
          <w:sz w:val="28"/>
        </w:rPr>
        <w:t xml:space="preserve">Правление  Екатерины   II:   </w:t>
      </w:r>
      <w:r>
        <w:rPr>
          <w:sz w:val="28"/>
        </w:rPr>
        <w:t>барщинное   и   оброчное   хозяйство,</w:t>
      </w:r>
    </w:p>
    <w:p>
      <w:pPr>
        <w:pStyle w:val="Style15"/>
        <w:ind w:left="132" w:right="260" w:hanging="0"/>
        <w:rPr/>
      </w:pPr>
      <w:r>
        <w:rPr/>
        <w:t>«просвещенныйабсолютизм»,жалованнаяграмота,секуляризация,гильдия,классицизм,сентиментализм;</w:t>
      </w:r>
    </w:p>
    <w:p>
      <w:pPr>
        <w:pStyle w:val="Style15"/>
        <w:ind w:left="132" w:right="249" w:firstLine="708"/>
        <w:rPr/>
      </w:pPr>
      <w:r>
        <w:rPr>
          <w:b/>
        </w:rPr>
        <w:t>Новаяистория(историязарубежныхстранXVIIIвв</w:t>
      </w:r>
      <w:r>
        <w:rPr/>
        <w:t>.):аграрнаяреволюция, эпоха Просвещения, теория естественных прав, теория разделениявластей, «общественный договор», «народный суверенитет», промышленныйпереворот,конституция,монополия,жирондисты,якобинцы,термидорианцы;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99" w:leader="none"/>
          <w:tab w:val="left" w:pos="700" w:leader="none"/>
          <w:tab w:val="left" w:pos="2177" w:leader="none"/>
          <w:tab w:val="left" w:pos="3632" w:leader="none"/>
          <w:tab w:val="left" w:pos="5521" w:leader="none"/>
          <w:tab w:val="left" w:pos="7739" w:leader="none"/>
          <w:tab w:val="left" w:pos="8120" w:leader="none"/>
        </w:tabs>
        <w:ind w:left="699" w:right="252" w:hanging="360"/>
        <w:jc w:val="left"/>
        <w:rPr>
          <w:sz w:val="28"/>
        </w:rPr>
      </w:pPr>
      <w:r>
        <w:rPr>
          <w:sz w:val="28"/>
        </w:rPr>
        <w:t>составлятьпланизучаемойтемысопоройнаалгоритмучебныхдействийрассказыватьпоплануобисторическихсобытиях,процессах,явлениях,деятеляхисторииРоссииконцаXVII–XVIIIв.иНовойисторииXVIIIв.,корректно</w:t>
        <w:tab/>
        <w:t>используя</w:t>
        <w:tab/>
        <w:t>информацию,</w:t>
        <w:tab/>
        <w:t>представленную</w:t>
        <w:tab/>
        <w:t>в</w:t>
        <w:tab/>
        <w:t>историческихисточниках различного типа, изученные понятия, в том числе описывать:рольсподвижниковПетраIвпроцессе преобразований;</w:t>
      </w:r>
    </w:p>
    <w:p>
      <w:pPr>
        <w:pStyle w:val="Style15"/>
        <w:ind w:left="132" w:right="257" w:firstLine="708"/>
        <w:rPr/>
      </w:pPr>
      <w:r>
        <w:rPr/>
        <w:t>систему управления страной, сложившуюся в результате преобразованийПетра I;</w:t>
      </w:r>
    </w:p>
    <w:p>
      <w:pPr>
        <w:sectPr>
          <w:footerReference w:type="default" r:id="rId33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  <w:pStyle w:val="Style15"/>
        <w:ind w:left="132" w:right="258" w:firstLine="708"/>
        <w:rPr/>
      </w:pPr>
      <w:r>
        <w:rPr/>
        <w:t>преобразованияПетраIвобластикультуры:усилениевлияниязападноевропейскойкультурынаРоссию,введениеновоголетоисчисления,гражданскогошрифта,появлениепервойпечатнойгазеты«Ведомости»,развитиеобразования, открытие Кунсткамеры;</w:t>
      </w:r>
    </w:p>
    <w:p>
      <w:pPr>
        <w:pStyle w:val="Style15"/>
        <w:spacing w:before="67" w:after="0"/>
        <w:ind w:left="132" w:right="259" w:firstLine="708"/>
        <w:rPr/>
      </w:pPr>
      <w:r>
        <w:rPr/>
        <w:t>социально-экономическоеиполитическоеразвитиеэпохидворцовыхпереворотов;</w:t>
      </w:r>
    </w:p>
    <w:p>
      <w:pPr>
        <w:pStyle w:val="Style15"/>
        <w:ind w:left="132" w:right="260" w:firstLine="708"/>
        <w:rPr/>
      </w:pPr>
      <w:r>
        <w:rPr/>
        <w:t>положениесословийроссийскогообществавпериодправленияЕкатерины II;</w:t>
      </w:r>
    </w:p>
    <w:p>
      <w:pPr>
        <w:pStyle w:val="Style15"/>
        <w:ind w:left="132" w:right="259" w:firstLine="708"/>
        <w:rPr/>
      </w:pPr>
      <w:r>
        <w:rPr/>
        <w:t>культурное пространство Российской империи в XVIII в.: публицистику илитературу,первыежурналы,развитиенауки,географическиеэкспедиции,достижениявтехнике,развитиеобразования,архитектуру,изобразительноеискусство,театр;</w:t>
      </w:r>
    </w:p>
    <w:p>
      <w:pPr>
        <w:pStyle w:val="Style15"/>
        <w:ind w:left="841" w:right="294" w:hanging="0"/>
        <w:jc w:val="left"/>
        <w:rPr/>
      </w:pPr>
      <w:r>
        <w:rPr/>
        <w:t>повседневную жизнь и быт правящей элиты и основной массы населения;развитиеобщественной мысли вРоссиивXVIII в.;</w:t>
      </w:r>
    </w:p>
    <w:p>
      <w:pPr>
        <w:pStyle w:val="Style15"/>
        <w:spacing w:lineRule="exact" w:line="321"/>
        <w:ind w:left="841" w:hanging="0"/>
        <w:jc w:val="left"/>
        <w:rPr/>
      </w:pPr>
      <w:r>
        <w:rPr/>
        <w:t>идеиэпохиПросвещения;</w:t>
      </w:r>
    </w:p>
    <w:p>
      <w:pPr>
        <w:pStyle w:val="Style15"/>
        <w:spacing w:lineRule="exact" w:line="322"/>
        <w:ind w:left="841" w:hanging="0"/>
        <w:jc w:val="left"/>
        <w:rPr/>
      </w:pPr>
      <w:r>
        <w:rPr/>
        <w:t>культурустранЕвропыэпохиПросвещения;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pacing w:val="-1"/>
          <w:sz w:val="28"/>
        </w:rPr>
        <w:t>читатьианализировать</w:t>
      </w:r>
      <w:r>
        <w:rPr>
          <w:sz w:val="28"/>
        </w:rPr>
        <w:t>историческуюкарту/схемупоисторииРоссииконцаXVII–XVIII в. и Новой истории XVIII в. используя «ленту времени»; наоснове анализа характеризовать социально-экономическое и политическоеразвитие изучаемого региона в указанный период, проводить сравнениепослепредварительногоанализасоциально-экономическихигеополитическихусловийсуществованиягосударств,народов,делатьвыводы о причинах, результатах и последствиях исторических событий(явлений,процессов);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7" w:hanging="360"/>
        <w:rPr>
          <w:sz w:val="28"/>
        </w:rPr>
      </w:pPr>
      <w:r>
        <w:rPr>
          <w:sz w:val="28"/>
        </w:rPr>
        <w:t>использовать карту родного края для анализа исторической информации ирассказао событияхрегиональнойистории;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привлекатьконтекстнуюинформациюизразличныхисточниковприработес исторической картой по истории России конца XVII–XVIII в. и НовойисторииXVIII 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6" w:hanging="360"/>
        <w:rPr>
          <w:sz w:val="28"/>
        </w:rPr>
      </w:pPr>
      <w:r>
        <w:rPr>
          <w:spacing w:val="-1"/>
          <w:sz w:val="28"/>
        </w:rPr>
        <w:t>наноситьнаконтурную</w:t>
      </w:r>
      <w:r>
        <w:rPr>
          <w:sz w:val="28"/>
        </w:rPr>
        <w:t>картуразличныеобъектысопоройнаатласидругиеисточникиинформации; заполнятьлегенду карты/схемы;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7" w:hanging="360"/>
        <w:rPr>
          <w:sz w:val="28"/>
        </w:rPr>
      </w:pPr>
      <w:r>
        <w:rPr>
          <w:spacing w:val="-1"/>
          <w:sz w:val="28"/>
        </w:rPr>
        <w:t>различатьосновные</w:t>
      </w:r>
      <w:r>
        <w:rPr>
          <w:sz w:val="28"/>
        </w:rPr>
        <w:t>видыписьменныхисточниковпоисторииРоссииконцаXVII–XVIIIв.и Новойистории XVIII 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3" w:hanging="360"/>
        <w:rPr>
          <w:sz w:val="28"/>
        </w:rPr>
      </w:pPr>
      <w:r>
        <w:rPr>
          <w:sz w:val="28"/>
        </w:rPr>
        <w:t>проводить атрибуцию письменного исторического источника по историиРоссииконцаXVII–XVIIIв.иНовойисторииXVIIIв.,анализироватьпредставленную в нем информацию, позицию автора, участников событий,определять в тексте источника основную и второстепенную информацию сопоройна справочный материал;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6" w:hanging="360"/>
        <w:rPr>
          <w:sz w:val="28"/>
        </w:rPr>
      </w:pPr>
      <w:r>
        <w:rPr>
          <w:sz w:val="28"/>
        </w:rPr>
        <w:t>определятьсопоройнаалгоритмучебныхдействийсмысловыесвязиотдельныхположенийписьменногоисторическогоисточникаисторииРоссии конца XVII–XVIII в. и Новой истории XVIII в., составлять на егоосновеплан;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использоватьконтекстнуюинформациюдляосмыслениясобытий(процессов,явлений),представленныхвписьменномисторическомисточнике по истории России конца XVII–XVIII в. и Новой истории XVIIIв.;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pacing w:val="-1"/>
          <w:sz w:val="28"/>
        </w:rPr>
        <w:t>осуществлятьпоискдополнительной</w:t>
      </w:r>
      <w:r>
        <w:rPr>
          <w:sz w:val="28"/>
        </w:rPr>
        <w:t>информациивсправочнойлитературе,сети  Интернет  для  решения  различных  учебных  задач,  понимать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/>
        <w:t>необходимостьтщательногоанализаисторическойинформации,найденнойвлитературе,сетиИнтернет,сточки зрения еедостоверности;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проводитьатрибуциюразличныхвидоввещественныхисторическихисточниковпоисторииРоссииконцаXVII–XVIIIв.иНовойисторииXVIIIв.,составлятьихописаниесопоройнаплан,используяконтекстнуюинформацию, объяснять после предварительного анализа обстоятельствапоявлениявещественного исторического источника;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использоватьусловно-графическую,изобразительнуюнаглядностьистатистическую информацию при изучении событий (явлений, процессов),историиРоссииконца XVII–XVIIIв.иНовойистории XVIIIв.;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подбиратьизобразительнуюнаглядность,иллюстрирующуюсобытия(явления, процессы) истории России конца XVII–XVIII в. и Новой историиXVIIIв.,используязаданные источникиинформации;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группироватьпослепредварительногоанализа(систематизировать,обобщать) отдельные элементы знания по истории России конца XVII–XVIII в. и Новой истории XVIII в. по 2-3 признакам, составлять таблицы,схемысопорой на алгоритмучебныхдействий;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49" w:hanging="360"/>
        <w:rPr>
          <w:sz w:val="28"/>
        </w:rPr>
      </w:pPr>
      <w:r>
        <w:rPr>
          <w:sz w:val="28"/>
        </w:rPr>
        <w:t>анализироватьсопоройнаалгоритмучебныхдействийисторическуюситуацию на основе учебного текста по истории России конца XVII–XVIIIв.иНовойисторииXVIIIв.,делатьвыводы,отвечатьнавопросы;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7" w:hanging="360"/>
        <w:rPr>
          <w:sz w:val="28"/>
        </w:rPr>
      </w:pPr>
      <w:r>
        <w:rPr>
          <w:sz w:val="28"/>
        </w:rPr>
        <w:t>отвечатьнавопросы,предполагающиевоспроизведение,уточнение,понимание,анализ,синтезосвоенногоучебногоматериалапоисторииРоссииконца XVII–XVIIIв.и Новойистории XVIIIв.;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lineRule="exact" w:line="321"/>
        <w:ind w:left="699" w:hanging="361"/>
        <w:rPr>
          <w:sz w:val="28"/>
        </w:rPr>
      </w:pPr>
      <w:r>
        <w:rPr>
          <w:sz w:val="28"/>
        </w:rPr>
        <w:t>составлятьпослепредварительногоанализапланизучаемойтемы;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z w:val="28"/>
        </w:rPr>
        <w:t>выделятьиобобщатьпослепредварительногоанализасущественныепризнакиисторическихсобытий(явлений,процессов)историиРоссии</w:t>
      </w:r>
      <w:r>
        <w:rPr>
          <w:spacing w:val="-1"/>
          <w:sz w:val="28"/>
        </w:rPr>
        <w:t>концаXVII–XVIIIв.</w:t>
      </w:r>
      <w:r>
        <w:rPr>
          <w:sz w:val="28"/>
        </w:rPr>
        <w:t>иНовойисторииXVIIIв.;выделятьнаиболеезначимыесобытияврамкахисторическихпроцессов;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4" w:hanging="360"/>
        <w:rPr>
          <w:sz w:val="28"/>
        </w:rPr>
      </w:pPr>
      <w:r>
        <w:rPr>
          <w:sz w:val="28"/>
        </w:rPr>
        <w:t>определятьсопоройнасправочныйматериалиуказыватьпричины,предпосылки,повод,последствия,значениеисторическихсобытий(явлений, процессов) на основе изученного материала по истории Россииконца XVII–XVIII в. и Новой истории XVIII в., излагать с опорой на планисторическийматериал,включающийпричинно-следственныесвязи;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сравниватьсопоройнаалгоритмучебныхдействийизученныеисторические события, явления, процессы в истории России конца XVII–XVIII в. и Новой истории XVIII в., взгляды исторических деятелей, по 2-3критериям, результаты оформлять в виде таблицы; на основе сравненияделатьвывод;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отношениек наиболее значительным событиям истории России конца XVII–XVIII в. иНовойисторииXVIIIв.,достижениямиисторическимличностям;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6" w:hanging="360"/>
        <w:rPr>
          <w:sz w:val="28"/>
        </w:rPr>
      </w:pPr>
      <w:r>
        <w:rPr>
          <w:sz w:val="28"/>
        </w:rPr>
        <w:t>отбирать с опорой на алгоритм учебных действий факты, которые могутбытьиспользованыдляподтверждения/опровержениязаданнойточкизрения,объяснятьпослепредварительногоанализа,какопределенные</w:t>
      </w:r>
      <w:r>
        <w:rPr/>
        <w:t>факты могут быть использованы для подтверждения/опровержения какой-либо оценкиисторическихсобытий;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z w:val="28"/>
        </w:rPr>
        <w:t>использоватьматериалпоисторииродногокраядляизученияособенностейисторическогоразвитиясвоегорегиона.</w:t>
      </w:r>
    </w:p>
    <w:p>
      <w:pPr>
        <w:pStyle w:val="Style15"/>
        <w:spacing w:before="3" w:after="0"/>
        <w:ind w:left="0" w:hanging="0"/>
        <w:jc w:val="left"/>
        <w:rPr>
          <w:sz w:val="31"/>
        </w:rPr>
      </w:pPr>
      <w:r>
        <w:rPr>
          <w:sz w:val="31"/>
        </w:rPr>
      </w:r>
    </w:p>
    <w:p>
      <w:pPr>
        <w:pStyle w:val="1"/>
        <w:numPr>
          <w:ilvl w:val="0"/>
          <w:numId w:val="2"/>
        </w:numPr>
        <w:tabs>
          <w:tab w:val="clear" w:pos="720"/>
          <w:tab w:val="left" w:pos="345" w:leader="none"/>
        </w:tabs>
        <w:spacing w:lineRule="auto" w:line="240"/>
        <w:ind w:left="344" w:hanging="213"/>
        <w:rPr/>
      </w:pPr>
      <w:bookmarkStart w:id="25" w:name="_bookmark21"/>
      <w:bookmarkEnd w:id="25"/>
      <w:r>
        <w:rPr/>
        <w:t>КЛАСС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24" w:after="0"/>
        <w:ind w:left="699" w:right="253" w:hanging="360"/>
        <w:rPr>
          <w:sz w:val="28"/>
        </w:rPr>
      </w:pPr>
      <w:r>
        <w:rPr>
          <w:sz w:val="28"/>
        </w:rPr>
        <w:t>определятьдлительностьисторическихпроцессов,последовательностьсобытий, явлений, процессов истории России XIX – начала XX в. и Новойистории XIX – начала XX в., соотносить их с историческими периодами,синхронизировать события (явления, процессы) истории разных стран инародов,определятьсовременниковисторическихсобытий(явлений,процессов):</w:t>
      </w:r>
    </w:p>
    <w:p>
      <w:pPr>
        <w:pStyle w:val="1"/>
        <w:spacing w:lineRule="exact" w:line="322" w:before="5" w:after="0"/>
        <w:rPr/>
      </w:pPr>
      <w:r>
        <w:rPr/>
        <w:t>ИсторияРоссии</w:t>
      </w:r>
    </w:p>
    <w:p>
      <w:pPr>
        <w:pStyle w:val="Normal"/>
        <w:spacing w:lineRule="exact" w:line="320"/>
        <w:ind w:left="841" w:hanging="0"/>
        <w:jc w:val="both"/>
        <w:rPr>
          <w:b/>
          <w:b/>
          <w:sz w:val="28"/>
        </w:rPr>
      </w:pPr>
      <w:r>
        <w:rPr>
          <w:b/>
          <w:sz w:val="28"/>
        </w:rPr>
        <w:t>РоссиявэпохуправленияАлександраI</w:t>
      </w:r>
    </w:p>
    <w:p>
      <w:pPr>
        <w:pStyle w:val="Style15"/>
        <w:ind w:left="132" w:right="249" w:firstLine="708"/>
        <w:rPr/>
      </w:pPr>
      <w:r>
        <w:rPr/>
        <w:t>Политический строй, сословная структура российского общества в началеXIXв.Переворот11марта1801г.Внутренняяполитикав1801–1811гг.Негласныйкомитет.Изданиеуказао«вольныххлебопашцах».Реформанародного просвещения. Учреждение в России министерств. Разработка М.М.Сперанскимреформыгосударственногоуправления.УчреждениеГосударственного совета.</w:t>
      </w:r>
    </w:p>
    <w:p>
      <w:pPr>
        <w:pStyle w:val="Style15"/>
        <w:ind w:left="132" w:right="250" w:firstLine="708"/>
        <w:rPr/>
      </w:pPr>
      <w:r>
        <w:rPr/>
        <w:t>Положение России в мире на рубеже XVIII–XIX вв. Внешняя политикаРоссии.ВойныРоссиисТурциейиИраном.РасширениероссийскогоприсутствиянаКавказе.ЗаключениеТильзитскогомира(1807г.).Присоединениек России Финляндии.</w:t>
      </w:r>
    </w:p>
    <w:p>
      <w:pPr>
        <w:pStyle w:val="Style15"/>
        <w:ind w:left="132" w:right="259" w:firstLine="708"/>
        <w:rPr/>
      </w:pPr>
      <w:r>
        <w:rPr/>
        <w:t>Отечественная война 1812 г. Бородинская битва (1812 г.). М.И. Кутузов.Заграничный поход русской армии. Венский конгресс (1815 г.) и его решения.Священный союз. Венская система и усиление роли России в международныхделах.</w:t>
      </w:r>
    </w:p>
    <w:p>
      <w:pPr>
        <w:pStyle w:val="Style15"/>
        <w:ind w:left="132" w:right="258" w:firstLine="708"/>
        <w:rPr/>
      </w:pPr>
      <w:r>
        <w:rPr/>
        <w:t>ДарованиеконституцииЦарствуПольскому.Усилениеполитическойреакциивначале1820-хгг.</w:t>
      </w:r>
    </w:p>
    <w:p>
      <w:pPr>
        <w:pStyle w:val="Style15"/>
        <w:ind w:left="132" w:right="256" w:firstLine="708"/>
        <w:rPr/>
      </w:pPr>
      <w:r>
        <w:rPr/>
        <w:t>Движениедекабристов.Восстание14декабря1825г.ВосстаниеЧерниговского полка на Украине.</w:t>
      </w:r>
    </w:p>
    <w:p>
      <w:pPr>
        <w:pStyle w:val="1"/>
        <w:rPr/>
      </w:pPr>
      <w:r>
        <w:rPr/>
        <w:t>ПравлениеНиколаяI</w:t>
      </w:r>
    </w:p>
    <w:p>
      <w:pPr>
        <w:pStyle w:val="Style15"/>
        <w:ind w:left="132" w:right="255" w:firstLine="708"/>
        <w:rPr/>
      </w:pPr>
      <w:r>
        <w:rPr/>
        <w:t>Следствиеисудподелудекабристов.СозданиеIIIотделенияСобственнойЕгоИмператорскогоВеличестваканцелярии.СозданиеСводазаконовРоссийскойимперии.Укреплениеролигосударственного аппарата.</w:t>
      </w:r>
    </w:p>
    <w:p>
      <w:pPr>
        <w:pStyle w:val="Style15"/>
        <w:ind w:left="132" w:right="253" w:firstLine="708"/>
        <w:rPr/>
      </w:pPr>
      <w:r>
        <w:rPr/>
        <w:t>Официальнаяидеология:«православие,самодержавие,народность».Ужесточениецензуры.Деятельностьминистерстванародногопросвещения.Русская православная церковьи государство.</w:t>
      </w:r>
    </w:p>
    <w:p>
      <w:pPr>
        <w:sectPr>
          <w:footerReference w:type="default" r:id="rId34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  <w:pStyle w:val="Style15"/>
        <w:ind w:left="132" w:right="252" w:firstLine="708"/>
        <w:rPr/>
      </w:pPr>
      <w:r>
        <w:rPr/>
        <w:t>Рост городов. Начало промышленного переворота и его особенности вРоссии.Строительствопервыхжелезныхдорог.ФинансоваяреформаЕ.Ф.Канкрина.Стабилизацияфинансовойсистемы.Улучшениеположениягосударственных крестьян.</w:t>
      </w:r>
    </w:p>
    <w:p>
      <w:pPr>
        <w:pStyle w:val="Style15"/>
        <w:spacing w:before="67" w:after="0"/>
        <w:ind w:left="132" w:right="252" w:firstLine="708"/>
        <w:rPr/>
      </w:pPr>
      <w:r>
        <w:rPr/>
        <w:t>Общественнаяжизньв1830–1850-егг.:официальнаяидеология,славянофилыизападники,складываниетеориирусского социализма.</w:t>
      </w:r>
    </w:p>
    <w:p>
      <w:pPr>
        <w:pStyle w:val="Style15"/>
        <w:spacing w:lineRule="exact" w:line="317"/>
        <w:ind w:left="841" w:hanging="0"/>
        <w:rPr/>
      </w:pPr>
      <w:r>
        <w:rPr/>
        <w:t>НародыРоссии.Кавказскаявойна.</w:t>
      </w:r>
    </w:p>
    <w:p>
      <w:pPr>
        <w:pStyle w:val="Style15"/>
        <w:ind w:left="132" w:right="253" w:firstLine="708"/>
        <w:rPr/>
      </w:pPr>
      <w:r>
        <w:rPr/>
        <w:t>Внешняя политика России. Войны России с Турцией и Ираном. Россия иевропейские революции 1848–1849 гг. Восточный вопрос во внешней политике</w:t>
      </w:r>
      <w:r>
        <w:rPr>
          <w:spacing w:val="-1"/>
        </w:rPr>
        <w:t>России.Крымская</w:t>
      </w:r>
      <w:r>
        <w:rPr/>
        <w:t>война(1853–1856гг.).ЗаключениеПарижскогомира(1856г.).</w:t>
      </w:r>
    </w:p>
    <w:p>
      <w:pPr>
        <w:pStyle w:val="1"/>
        <w:spacing w:lineRule="exact" w:line="321" w:before="4" w:after="0"/>
        <w:rPr/>
      </w:pPr>
      <w:r>
        <w:rPr/>
        <w:t>РоссиявправлениеАлександра II</w:t>
      </w:r>
    </w:p>
    <w:p>
      <w:pPr>
        <w:pStyle w:val="Style15"/>
        <w:ind w:left="132" w:right="252" w:firstLine="708"/>
        <w:rPr/>
      </w:pPr>
      <w:r>
        <w:rPr/>
        <w:t>НачалоправленияАлександраII.ПодготовкаКрестьянскойреформы.Крестьянская реформа 1861 г. и ее последствия. Земская и городская реформы.Судебнаяреформа(1864г.).Военныереформы.Введениевсеобщей(всесословной)воинскойповинности(1874г.).Реформывобластипросвещения.</w:t>
      </w:r>
    </w:p>
    <w:p>
      <w:pPr>
        <w:pStyle w:val="Style15"/>
        <w:spacing w:lineRule="exact" w:line="320"/>
        <w:ind w:left="132" w:hanging="0"/>
        <w:rPr/>
      </w:pPr>
      <w:r>
        <w:rPr/>
        <w:t>«Конституция»М.Т.Лорис-Меликова.</w:t>
      </w:r>
    </w:p>
    <w:p>
      <w:pPr>
        <w:pStyle w:val="Style15"/>
        <w:ind w:left="132" w:right="249" w:firstLine="708"/>
        <w:rPr/>
      </w:pPr>
      <w:r>
        <w:rPr/>
        <w:t>Национальнаяирелигиознаяполитика.Общественноедвижение.Особенности российского либерализма середины 1850-х – начала 1860-х гг.Консерваторы.Основныенаправлениявреволюционномнародничестве.Убийство Александра II(1881г.).</w:t>
      </w:r>
    </w:p>
    <w:p>
      <w:pPr>
        <w:pStyle w:val="Style15"/>
        <w:ind w:left="132" w:right="250" w:firstLine="708"/>
        <w:rPr/>
      </w:pPr>
      <w:r>
        <w:rPr/>
        <w:t>ОсновныенаправлениявнешнейполитикиРоссиив1860–1870-хгг.ЕвропейскаяполитикаРоссии.ПолитикаРоссиивСреднейАзии.Дальневосточнаяполитика.ПродажаАляски.Русско-турецкаявойна1877–1878 гг.</w:t>
      </w:r>
    </w:p>
    <w:p>
      <w:pPr>
        <w:pStyle w:val="1"/>
        <w:spacing w:before="5" w:after="0"/>
        <w:rPr/>
      </w:pPr>
      <w:r>
        <w:rPr/>
        <w:t>РоссиивправлениеАлександраIII</w:t>
      </w:r>
    </w:p>
    <w:p>
      <w:pPr>
        <w:pStyle w:val="Style15"/>
        <w:spacing w:lineRule="exact" w:line="319"/>
        <w:ind w:left="841" w:hanging="0"/>
        <w:rPr/>
      </w:pPr>
      <w:r>
        <w:rPr/>
        <w:t>Социально-экономическоеразвитиестранывконцеXIX–началеXXв.</w:t>
      </w:r>
    </w:p>
    <w:p>
      <w:pPr>
        <w:pStyle w:val="Style15"/>
        <w:spacing w:lineRule="exact" w:line="322"/>
        <w:ind w:left="132" w:hanging="0"/>
        <w:rPr/>
      </w:pPr>
      <w:r>
        <w:rPr/>
        <w:t>КультураРоссиивXIXв.</w:t>
      </w:r>
    </w:p>
    <w:p>
      <w:pPr>
        <w:pStyle w:val="Style15"/>
        <w:ind w:left="132" w:right="248" w:firstLine="708"/>
        <w:rPr/>
      </w:pPr>
      <w:r>
        <w:rPr>
          <w:spacing w:val="-1"/>
        </w:rPr>
        <w:t>Внутренняяполитика</w:t>
      </w:r>
      <w:r>
        <w:rPr/>
        <w:t>АлександраIII.Реформыи«контрреформы».Началорабочегозаконодательства.Политикавобластипросвещенияипечати.Ограничение местного самоуправления. Национальная и религиозная политикаАлександра III.</w:t>
      </w:r>
    </w:p>
    <w:p>
      <w:pPr>
        <w:pStyle w:val="Style15"/>
        <w:spacing w:before="1" w:after="0"/>
        <w:ind w:left="132" w:right="251" w:firstLine="708"/>
        <w:rPr/>
      </w:pPr>
      <w:r>
        <w:rPr/>
        <w:t>Экономическоеразвитиестраныв1880–1890-егг.:реорганизацияфинансово-кредитнойсистемы;завершениепромышленногопереворота,егопоследствия.Разложениесословийиформированиеновыхсоциальныхстрат.</w:t>
      </w:r>
    </w:p>
    <w:p>
      <w:pPr>
        <w:pStyle w:val="Style15"/>
        <w:spacing w:lineRule="exact" w:line="321"/>
        <w:ind w:left="841" w:hanging="0"/>
        <w:rPr/>
      </w:pPr>
      <w:r>
        <w:rPr/>
        <w:t>ПромышленныйподъемнарубежеXIX–XXвв.</w:t>
      </w:r>
    </w:p>
    <w:p>
      <w:pPr>
        <w:pStyle w:val="Style15"/>
        <w:spacing w:lineRule="exact" w:line="322"/>
        <w:ind w:left="841" w:hanging="0"/>
        <w:rPr/>
      </w:pPr>
      <w:r>
        <w:rPr/>
        <w:t>Внешняяполитика АлександраIII.Россияввоенно-политическихблоках.</w:t>
      </w:r>
    </w:p>
    <w:p>
      <w:pPr>
        <w:pStyle w:val="Style15"/>
        <w:ind w:left="132" w:hanging="0"/>
        <w:rPr/>
      </w:pPr>
      <w:r>
        <w:rPr/>
        <w:t>СближениеРоссиииФранции.АзиатскаяполитикаРоссии.</w:t>
      </w:r>
    </w:p>
    <w:p>
      <w:pPr>
        <w:pStyle w:val="Style15"/>
        <w:spacing w:lineRule="exact" w:line="322" w:before="2" w:after="0"/>
        <w:ind w:left="841" w:hanging="0"/>
        <w:rPr/>
      </w:pPr>
      <w:r>
        <w:rPr/>
        <w:t>Общественноедвижениев1880–1890-хгг.</w:t>
      </w:r>
    </w:p>
    <w:p>
      <w:pPr>
        <w:pStyle w:val="Style15"/>
        <w:ind w:left="132" w:right="253" w:firstLine="708"/>
        <w:rPr/>
      </w:pPr>
      <w:r>
        <w:rPr/>
        <w:t>Развитие образования в России в XIX в. Учреждение Царскосельскоголицея(1811г.).Научныеоткрытия.Открытиепериодическогозаконахимических элементов Д.И. Менделеевым. Развитие военно-полевой хирургии.Географическиеоткрытияи путешествия.</w:t>
      </w:r>
    </w:p>
    <w:p>
      <w:pPr>
        <w:pStyle w:val="Normal"/>
        <w:ind w:left="132" w:right="252" w:firstLine="708"/>
        <w:jc w:val="both"/>
        <w:rPr>
          <w:i/>
          <w:i/>
          <w:sz w:val="28"/>
        </w:rPr>
      </w:pPr>
      <w:r>
        <w:rPr>
          <w:sz w:val="28"/>
        </w:rPr>
        <w:t>Особенности и основные стили в художественной культуре. Литература.Театр.Музыкальноеискусство.</w:t>
      </w:r>
      <w:r>
        <w:rPr>
          <w:i/>
          <w:sz w:val="28"/>
        </w:rPr>
        <w:t>«Могучаякучка».</w:t>
      </w:r>
      <w:r>
        <w:rPr>
          <w:sz w:val="28"/>
        </w:rPr>
        <w:t>Живопись.</w:t>
      </w:r>
      <w:r>
        <w:rPr>
          <w:i/>
          <w:sz w:val="28"/>
        </w:rPr>
        <w:t>Возникновение</w:t>
      </w:r>
    </w:p>
    <w:p>
      <w:pPr>
        <w:pStyle w:val="Normal"/>
        <w:ind w:left="132" w:right="249" w:hanging="0"/>
        <w:jc w:val="both"/>
        <w:rPr>
          <w:sz w:val="28"/>
        </w:rPr>
      </w:pPr>
      <w:r>
        <w:rPr>
          <w:i/>
          <w:sz w:val="28"/>
        </w:rPr>
        <w:t>«Товариществапередвижныххудожественныхвыставок».</w:t>
      </w:r>
      <w:r>
        <w:rPr>
          <w:sz w:val="28"/>
        </w:rPr>
        <w:t>Архитектура.Скульптура.</w:t>
      </w:r>
    </w:p>
    <w:p>
      <w:pPr>
        <w:pStyle w:val="1"/>
        <w:spacing w:lineRule="auto" w:line="240"/>
        <w:ind w:left="841" w:right="5141" w:hanging="0"/>
        <w:rPr/>
      </w:pPr>
      <w:r>
        <w:rPr/>
        <w:t>Кризис империи в начале ХХ в.НиколайIIОбщественно-политическиедвиженияиполитическиепартиивначалеXXв.Российскаясоциал-демократия.IIсъездРСДРП.Антиправительственноедвижениев1901–1904гг.«Зубатовскийсоциализм».Перваяроссийскаяреволюция 1905–1907 гг. Издание Манифеста 17 октября 1905 г. Зарождениероссийскогопарламентаризма.Формированиемногопартийнойсистемы.</w:t>
      </w:r>
    </w:p>
    <w:p>
      <w:pPr>
        <w:pStyle w:val="Style15"/>
        <w:spacing w:lineRule="exact" w:line="322" w:before="1" w:after="0"/>
        <w:ind w:left="841" w:hanging="0"/>
        <w:rPr/>
      </w:pPr>
      <w:r>
        <w:rPr/>
        <w:t>ДеятельностьIГосударственнойдумы.</w:t>
      </w:r>
    </w:p>
    <w:p>
      <w:pPr>
        <w:pStyle w:val="Style15"/>
        <w:ind w:left="132" w:right="250" w:firstLine="708"/>
        <w:rPr/>
      </w:pPr>
      <w:r>
        <w:rPr/>
        <w:t>Программа системных реформ П.А. Столыпина: масштаб и результаты.Издание указа, разрешавшего крестьянам выделять свое хозяйство из общинывместес землей(1906г.).</w:t>
      </w:r>
    </w:p>
    <w:p>
      <w:pPr>
        <w:pStyle w:val="Style15"/>
        <w:spacing w:before="1" w:after="0"/>
        <w:ind w:left="132" w:right="258" w:firstLine="708"/>
        <w:rPr/>
      </w:pPr>
      <w:r>
        <w:rPr>
          <w:spacing w:val="-1"/>
        </w:rPr>
        <w:t>ДеятельностьIIГосударственной</w:t>
      </w:r>
      <w:r>
        <w:rPr/>
        <w:t>думы.Третьеиюньскийгосударственныйпереворот. Издание избирательного закона 3 июня 1907 г., завершение Первойроссийскойреволюции.</w:t>
      </w:r>
    </w:p>
    <w:p>
      <w:pPr>
        <w:pStyle w:val="Normal"/>
        <w:ind w:left="132" w:right="253" w:firstLine="708"/>
        <w:jc w:val="both"/>
        <w:rPr>
          <w:i/>
          <w:i/>
          <w:sz w:val="28"/>
        </w:rPr>
      </w:pPr>
      <w:r>
        <w:rPr>
          <w:i/>
          <w:sz w:val="28"/>
        </w:rPr>
        <w:t>III и IV Государственные думы. Общественное и политическое развитиеРоссии в1907–1914гг.</w:t>
      </w:r>
    </w:p>
    <w:p>
      <w:pPr>
        <w:pStyle w:val="Style15"/>
        <w:ind w:left="132" w:right="249" w:firstLine="708"/>
        <w:rPr/>
      </w:pPr>
      <w:r>
        <w:rPr/>
        <w:t>ВнешняяполитикаНиколаяII.МирныеинициативыНиколаяIIимеждународнаяконференциявГааге.Русско-японскаявойна1904–1905гг.ЗаключениеПортсмутскогомира.Россиявсистемемеждународныхотношений.Обострениерусско-германскихпротиворечий.</w:t>
      </w:r>
    </w:p>
    <w:p>
      <w:pPr>
        <w:pStyle w:val="Style15"/>
        <w:ind w:left="132" w:right="257" w:firstLine="708"/>
        <w:rPr/>
      </w:pPr>
      <w:r>
        <w:rPr/>
        <w:t>«Серебряный век» российской культуры: основные тенденции развитиярусскойкультурыначалаXXв.Развитиенаукииобразования.Развитиерусскойфилософии. Литература. Изобразительное искусство. Архитектура. Скульптура.ТеатральноеимузыкальноеискусствовРоссиивначалеXXв.Балет.Кинематограф.КультуранародовРоссийскойимперии.</w:t>
      </w:r>
    </w:p>
    <w:p>
      <w:pPr>
        <w:pStyle w:val="1"/>
        <w:rPr/>
      </w:pPr>
      <w:r>
        <w:rPr/>
        <w:t>Всеобщаяистория(НоваяисторияXIX –начала XXв.).</w:t>
      </w:r>
    </w:p>
    <w:p>
      <w:pPr>
        <w:pStyle w:val="Style15"/>
        <w:spacing w:lineRule="exact" w:line="319"/>
        <w:ind w:left="841" w:hanging="0"/>
        <w:rPr/>
      </w:pPr>
      <w:r>
        <w:rPr/>
        <w:t>ПерваяимпериявоФранции.</w:t>
      </w:r>
    </w:p>
    <w:p>
      <w:pPr>
        <w:pStyle w:val="Style15"/>
        <w:ind w:left="132" w:right="249" w:firstLine="708"/>
        <w:rPr/>
      </w:pPr>
      <w:r>
        <w:rPr/>
        <w:t>Политическое и социально-экономическое развитие европейских стран впервой половине XIX в. Европейские революции 1830–1831 и 1848–1849 гг.Утверждениеконституционныхи парламентских монархий.</w:t>
      </w:r>
    </w:p>
    <w:p>
      <w:pPr>
        <w:pStyle w:val="Style15"/>
        <w:spacing w:lineRule="exact" w:line="322"/>
        <w:ind w:left="841" w:hanging="0"/>
        <w:rPr/>
      </w:pPr>
      <w:r>
        <w:rPr/>
        <w:t>МеждународныеотношениявпервойполовинеXIXв.</w:t>
      </w:r>
    </w:p>
    <w:p>
      <w:pPr>
        <w:pStyle w:val="Style15"/>
        <w:ind w:left="132" w:right="253" w:firstLine="708"/>
        <w:rPr/>
      </w:pPr>
      <w:r>
        <w:rPr/>
        <w:t>Политическоеисоциально-экономическоеразвитиеВеликобританиииФранциивовторойполовинеXIX–началеXXв.ОбразованиеединогогосударствавИталии.СозданиеГерманскойимперии.</w:t>
      </w:r>
    </w:p>
    <w:p>
      <w:pPr>
        <w:pStyle w:val="Style15"/>
        <w:ind w:left="132" w:right="255" w:firstLine="708"/>
        <w:rPr/>
      </w:pPr>
      <w:r>
        <w:rPr>
          <w:spacing w:val="-1"/>
        </w:rPr>
        <w:t>СШАвпервойполовинеXIX</w:t>
      </w:r>
      <w:r>
        <w:rPr/>
        <w:t>в.ГражданскаявойнавСША.РеконструкцияЮга.СШАвконцеXIX – начале XXв.</w:t>
      </w:r>
    </w:p>
    <w:p>
      <w:pPr>
        <w:pStyle w:val="Style15"/>
        <w:ind w:left="132" w:right="251" w:firstLine="708"/>
        <w:rPr/>
      </w:pPr>
      <w:r>
        <w:rPr/>
        <w:t>БорьбазанезависимостьиобразованиенезависимыхгосударстввЛатинскойАмерикевXIXв.</w:t>
      </w:r>
    </w:p>
    <w:p>
      <w:pPr>
        <w:pStyle w:val="Style15"/>
        <w:ind w:left="132" w:right="252" w:firstLine="708"/>
        <w:rPr/>
      </w:pPr>
      <w:r>
        <w:rPr/>
        <w:t>Политическое и социально-экономическое развитие Османской империи,Индии,Китая, Японии вXIX– началеXXв.</w:t>
      </w:r>
    </w:p>
    <w:p>
      <w:pPr>
        <w:pStyle w:val="Style15"/>
        <w:ind w:left="841" w:hanging="0"/>
        <w:rPr/>
      </w:pPr>
      <w:r>
        <w:rPr/>
        <w:t>КолониальныйразделАфрики.Антиколониальныедвижения.</w:t>
      </w:r>
    </w:p>
    <w:p>
      <w:pPr>
        <w:pStyle w:val="1"/>
        <w:rPr/>
      </w:pPr>
      <w:r>
        <w:rPr/>
        <w:t>МироваяполитикавовторойполовинеXIX–началеХХв.</w:t>
      </w:r>
    </w:p>
    <w:p>
      <w:pPr>
        <w:pStyle w:val="Style15"/>
        <w:ind w:left="132" w:right="251" w:firstLine="708"/>
        <w:rPr/>
      </w:pPr>
      <w:r>
        <w:rPr/>
        <w:t>Франко-прусская война и ее последствия. Военные союзы в Европе иназревание общеевропейского кризиса. Международное соперничество и войнызападныхстранвначалеХХв</w:t>
      </w:r>
      <w:r>
        <w:rPr>
          <w:i/>
        </w:rPr>
        <w:t>.Англо-бурскаявойна</w:t>
      </w:r>
      <w:r>
        <w:rPr/>
        <w:t>.Возникновение</w:t>
      </w:r>
    </w:p>
    <w:p>
      <w:pPr>
        <w:pStyle w:val="Style15"/>
        <w:ind w:left="132" w:right="251" w:firstLine="708"/>
        <w:rPr/>
      </w:pPr>
      <w:r>
        <w:rPr/>
        <w:t>Тройственного союза и Антанты. Июльский кризис 1914 г. и начало Первоймировойвойны.</w:t>
      </w:r>
    </w:p>
    <w:p>
      <w:pPr>
        <w:pStyle w:val="Style15"/>
        <w:spacing w:lineRule="exact" w:line="317"/>
        <w:ind w:left="841" w:hanging="0"/>
        <w:rPr/>
      </w:pPr>
      <w:r>
        <w:rPr/>
        <w:t>Развитиенауки,образованияикультурывXIX–началеХХвеков.</w:t>
      </w:r>
    </w:p>
    <w:p>
      <w:pPr>
        <w:pStyle w:val="Style15"/>
        <w:spacing w:lineRule="exact" w:line="322"/>
        <w:ind w:left="132" w:hanging="0"/>
        <w:rPr/>
      </w:pPr>
      <w:r>
        <w:rPr/>
        <w:t>Духовныйкризисиндустриальногообщества.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объяснятьсопоройнасправочныйматериалсмыслизученныхисторических понятий по истории России XIX – начала XX в. и НовойисторииXIX–начала XXв., втом числе: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1" w:hanging="360"/>
        <w:rPr>
          <w:sz w:val="28"/>
        </w:rPr>
      </w:pPr>
      <w:r>
        <w:rPr>
          <w:b/>
          <w:sz w:val="28"/>
        </w:rPr>
        <w:t>РоссиявэпохуправленияАлександраI:</w:t>
      </w:r>
      <w:r>
        <w:rPr>
          <w:sz w:val="28"/>
        </w:rPr>
        <w:t>крепостноехозяйство,Негласныйкомитет,Отечественнаявойна,Университетскийустав,военныепоселения, ампир,романтизм;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0" w:hanging="360"/>
        <w:rPr>
          <w:sz w:val="28"/>
        </w:rPr>
      </w:pPr>
      <w:r>
        <w:rPr>
          <w:b/>
          <w:sz w:val="28"/>
        </w:rPr>
        <w:t xml:space="preserve">Правление Николая I: </w:t>
      </w:r>
      <w:r>
        <w:rPr>
          <w:sz w:val="28"/>
        </w:rPr>
        <w:t>бюрократия, славянофильство, западничество,теорияофициальнойнародности,петрашевцы,теориярусскогосоциализма,либерализм,консерватизм,декабристы,промышленныйпереворот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0" w:hanging="360"/>
        <w:rPr>
          <w:sz w:val="28"/>
        </w:rPr>
      </w:pPr>
      <w:r>
        <w:rPr>
          <w:b/>
          <w:sz w:val="28"/>
        </w:rPr>
        <w:t>РоссиявправлениеАлександраII:</w:t>
      </w:r>
      <w:r>
        <w:rPr>
          <w:sz w:val="28"/>
        </w:rPr>
        <w:t>урбанизация,Редакционныекомиссии,выкупныеплатежи,земскиесобрания,земскиеуправы,городскиедумы,городскиеуправы,мировойсуд,окружнойсуд,временнообязанныекрестьяне,выкупныеплатежи,мировыепосредники,уставныеграмоты,отрезки,избирательныекурии,гласные,всеобщая воинская повинность, разночинцы, народничество, анархизм,критическийреализм;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0" w:hanging="360"/>
        <w:rPr>
          <w:sz w:val="28"/>
        </w:rPr>
      </w:pPr>
      <w:r>
        <w:rPr>
          <w:b/>
          <w:sz w:val="28"/>
        </w:rPr>
        <w:t>РоссиивправлениеАлександраIII.</w:t>
      </w:r>
      <w:r>
        <w:rPr>
          <w:sz w:val="28"/>
        </w:rPr>
        <w:t>Социально-экономическоеразвитие страны в конце XIX–начале XX в.: контрреформы, земскиеначальники,марксизм;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5" w:hanging="360"/>
        <w:rPr>
          <w:sz w:val="28"/>
        </w:rPr>
      </w:pPr>
      <w:r>
        <w:rPr>
          <w:sz w:val="28"/>
        </w:rPr>
        <w:t>Кризис империи в начале ХХ в.: РСДРП, большевики и меньшевики,социалисты-революционеры(эсеры),кадеты(конституционныедемократы),октябристы,Советырабочихдепутатов,национализм,нация, многопартийность, Государственная дума, конституционализм,парламентаризм,монархизм,революция,хутор,отруб,символизм,футуризм,акмеизм,кубизм;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49" w:hanging="360"/>
        <w:rPr>
          <w:sz w:val="28"/>
        </w:rPr>
      </w:pPr>
      <w:r>
        <w:rPr>
          <w:sz w:val="28"/>
        </w:rPr>
        <w:t>Новаяистория(историязарубежныхстранXIX–началаXXв.):аболиционизм,гомстед,декаданс,империализм,картель,конгресс,консерватизм,конституционалисты,Конфедерация,концерн,либерализм, массовая культура, модерн, синдикат, социализм, трест,фритредерство,ценз,чартизм,экономический кризис.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составлять план изучаемой темы с опорой на алгоритм учебных действий,рассказывать по плану об исторических событиях, процессах, явлениях,деятеляхисторииРоссииXIX–началаXXв.иНовойисторииXIX–началаXXв.,используяинформацию,представленнуювисторическихисточникахразличного типа; излагать рассказ в письменной форме в соответствии сзаданнымитребованиямисопоройнаплан; втомчислеописывать: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hanging="361"/>
        <w:rPr>
          <w:sz w:val="28"/>
        </w:rPr>
      </w:pPr>
      <w:r>
        <w:rPr>
          <w:sz w:val="28"/>
        </w:rPr>
        <w:t>положениеРоссиивмиренарубежеXVIII–XIXвв.;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5" w:hanging="360"/>
        <w:rPr>
          <w:sz w:val="28"/>
        </w:rPr>
      </w:pPr>
      <w:r>
        <w:rPr>
          <w:sz w:val="28"/>
        </w:rPr>
        <w:t>политическийстрой,сословнуюструктуруроссийскогообщества,народыРоссии вначалеXIXв.;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5" w:hanging="360"/>
        <w:rPr>
          <w:sz w:val="28"/>
        </w:rPr>
      </w:pPr>
      <w:r>
        <w:rPr>
          <w:sz w:val="28"/>
        </w:rPr>
        <w:t>социально-экономическое развитие России, крепостнический характерэкономикивIполовине XIXв.;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2" w:hanging="360"/>
        <w:rPr>
          <w:sz w:val="28"/>
        </w:rPr>
      </w:pPr>
      <w:r>
        <w:rPr>
          <w:sz w:val="28"/>
        </w:rPr>
        <w:t>развитие образования в России в XIX в., научные открытия, развитиевоенно-полевойхирургии,географическиеоткрытияипутешествия;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5" w:hanging="360"/>
        <w:rPr>
          <w:sz w:val="28"/>
        </w:rPr>
      </w:pPr>
      <w:r>
        <w:rPr>
          <w:sz w:val="28"/>
        </w:rPr>
        <w:t>культурноепространствоРоссиив XIX в.:особенности иосновныестиливхудожественнойкультуре,литературу,театр,музыкальноеискусство,живопись,архитектуру,скульптуру;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6" w:hanging="360"/>
        <w:rPr>
          <w:sz w:val="28"/>
        </w:rPr>
      </w:pPr>
      <w:r>
        <w:rPr>
          <w:sz w:val="28"/>
        </w:rPr>
        <w:t>серебряный век российской культуры: основные тенденции развитиярусской культуры начала XX в.; развитие науки и образования, русскойфилософии,литературы,изобразительногоискусства,архитектуры,скульптуры;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7" w:leader="none"/>
        </w:tabs>
        <w:ind w:left="1126" w:right="251" w:hanging="360"/>
        <w:rPr>
          <w:sz w:val="28"/>
        </w:rPr>
      </w:pPr>
      <w:r>
        <w:rPr>
          <w:sz w:val="28"/>
        </w:rPr>
        <w:t>театральное и музыкальное искусство в России в начале XX в., балет,кинематограф;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6" w:leader="none"/>
          <w:tab w:val="left" w:pos="1127" w:leader="none"/>
        </w:tabs>
        <w:spacing w:lineRule="exact" w:line="341"/>
        <w:ind w:left="1126" w:hanging="361"/>
        <w:jc w:val="left"/>
        <w:rPr>
          <w:sz w:val="28"/>
        </w:rPr>
      </w:pPr>
      <w:r>
        <w:rPr>
          <w:sz w:val="28"/>
        </w:rPr>
        <w:t>культурународовРоссийскойимперии;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6" w:leader="none"/>
          <w:tab w:val="left" w:pos="1127" w:leader="none"/>
        </w:tabs>
        <w:spacing w:lineRule="exact" w:line="342"/>
        <w:ind w:left="1126" w:hanging="361"/>
        <w:jc w:val="left"/>
        <w:rPr>
          <w:sz w:val="28"/>
        </w:rPr>
      </w:pPr>
      <w:r>
        <w:rPr>
          <w:sz w:val="28"/>
        </w:rPr>
        <w:t>социально-экономическоеразвитиеРоссиивоIIполовинеXIXв.;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6" w:leader="none"/>
          <w:tab w:val="left" w:pos="1127" w:leader="none"/>
        </w:tabs>
        <w:spacing w:lineRule="exact" w:line="342"/>
        <w:ind w:left="1126" w:hanging="361"/>
        <w:jc w:val="left"/>
        <w:rPr>
          <w:sz w:val="28"/>
        </w:rPr>
      </w:pPr>
      <w:r>
        <w:rPr>
          <w:sz w:val="28"/>
        </w:rPr>
        <w:t>новыечертывжизнигородаидеревнивоIIполовинеXIXв.;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6" w:leader="none"/>
          <w:tab w:val="left" w:pos="1127" w:leader="none"/>
        </w:tabs>
        <w:ind w:left="1126" w:hanging="361"/>
        <w:jc w:val="left"/>
        <w:rPr>
          <w:sz w:val="28"/>
        </w:rPr>
      </w:pPr>
      <w:r>
        <w:rPr>
          <w:sz w:val="28"/>
        </w:rPr>
        <w:t>предпосылкипервойрусскойреволюции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6" w:leader="none"/>
          <w:tab w:val="left" w:pos="1127" w:leader="none"/>
        </w:tabs>
        <w:spacing w:lineRule="exact" w:line="342"/>
        <w:ind w:left="1126" w:hanging="361"/>
        <w:jc w:val="left"/>
        <w:rPr>
          <w:sz w:val="28"/>
        </w:rPr>
      </w:pPr>
      <w:r>
        <w:rPr>
          <w:sz w:val="28"/>
        </w:rPr>
        <w:t>социально-экономическоеразвитиеРоссиивначалеXXвека;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6" w:leader="none"/>
          <w:tab w:val="left" w:pos="1127" w:leader="none"/>
        </w:tabs>
        <w:spacing w:lineRule="exact" w:line="342"/>
        <w:ind w:left="1126" w:hanging="361"/>
        <w:jc w:val="left"/>
        <w:rPr>
          <w:sz w:val="28"/>
        </w:rPr>
      </w:pPr>
      <w:r>
        <w:rPr>
          <w:sz w:val="28"/>
        </w:rPr>
        <w:t>созданиероссийскогопарламентаризма;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6" w:leader="none"/>
          <w:tab w:val="left" w:pos="1127" w:leader="none"/>
        </w:tabs>
        <w:ind w:left="1126" w:right="256" w:hanging="360"/>
        <w:jc w:val="left"/>
        <w:rPr>
          <w:sz w:val="28"/>
        </w:rPr>
      </w:pPr>
      <w:r>
        <w:rPr>
          <w:sz w:val="28"/>
        </w:rPr>
        <w:t>индустриальнуюреволюциюистановлениеиндустриальногообществавстранахЗападнойЕвропыи АмерикивXIXв.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6" w:leader="none"/>
          <w:tab w:val="left" w:pos="1127" w:leader="none"/>
          <w:tab w:val="left" w:pos="2109" w:leader="none"/>
          <w:tab w:val="left" w:pos="3833" w:leader="none"/>
          <w:tab w:val="left" w:pos="5975" w:leader="none"/>
          <w:tab w:val="left" w:pos="6337" w:leader="none"/>
        </w:tabs>
        <w:ind w:left="1126" w:right="253" w:hanging="360"/>
        <w:jc w:val="left"/>
        <w:rPr>
          <w:sz w:val="28"/>
        </w:rPr>
      </w:pPr>
      <w:r>
        <w:rPr>
          <w:sz w:val="28"/>
        </w:rPr>
        <w:t>общие</w:t>
        <w:tab/>
        <w:t>направления</w:t>
        <w:tab/>
        <w:t>экономического</w:t>
        <w:tab/>
        <w:t>и</w:t>
        <w:tab/>
        <w:t>общественно-политическогоразвитиястранЗападнойЕвропыиАмерикивконцеXIX–началеХХв.;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6" w:leader="none"/>
          <w:tab w:val="left" w:pos="1127" w:leader="none"/>
        </w:tabs>
        <w:spacing w:lineRule="exact" w:line="342"/>
        <w:ind w:left="1126" w:hanging="361"/>
        <w:jc w:val="left"/>
        <w:rPr>
          <w:sz w:val="28"/>
        </w:rPr>
      </w:pPr>
      <w:r>
        <w:rPr>
          <w:sz w:val="28"/>
        </w:rPr>
        <w:t>развитиенауки,образованияикультурывXIX–началеХХв.: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126" w:leader="none"/>
          <w:tab w:val="left" w:pos="1127" w:leader="none"/>
        </w:tabs>
        <w:spacing w:lineRule="exact" w:line="342"/>
        <w:ind w:left="1126" w:hanging="361"/>
        <w:jc w:val="left"/>
        <w:rPr>
          <w:sz w:val="28"/>
        </w:rPr>
      </w:pPr>
      <w:r>
        <w:rPr>
          <w:sz w:val="28"/>
        </w:rPr>
        <w:t>духовныйкризисиндустриальногообщества.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2" w:hanging="360"/>
        <w:rPr>
          <w:sz w:val="28"/>
        </w:rPr>
      </w:pPr>
      <w:r>
        <w:rPr>
          <w:sz w:val="28"/>
        </w:rPr>
        <w:t>читатьианализироватьиспользуя«лентувремени»историческуюкарту/схему по истории России XIX – начала XX в. и Новой истории XIX –начала XX в., (в том числе карту родного края), привлекая контекстнуюинформацию;наосновеанализаисторическойкарты/схемыхарактеризоватьсоциально-экономическоеиполитическоеразвитиеизучаемогорегионавуказанныйпериод,проводитьсравнениепослепредварительногоанализасоциально-экономическихигеополитическихусловий существования государств, народов, делать выводы о причинах,результатахипоследствияхисторическихсобытий(явлений,процессов);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4" w:hanging="360"/>
        <w:rPr>
          <w:sz w:val="28"/>
        </w:rPr>
      </w:pPr>
      <w:r>
        <w:rPr>
          <w:sz w:val="28"/>
        </w:rPr>
        <w:t>сопоставлять, анализировать информацию, представленную на двух илиболее тематических (обзорных) исторических картах/схемах по историиРоссии XIX – начала XX в. и Новой истории XIX – начала XX в., делатьвыводы;сопоставлятьпослепредварительногоанализаинформацию,представленнуюнаисторическойкарте/схеме,сдругимиисточникамиинформации;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64" w:hanging="360"/>
        <w:rPr>
          <w:sz w:val="28"/>
        </w:rPr>
      </w:pPr>
      <w:r>
        <w:rPr>
          <w:sz w:val="28"/>
        </w:rPr>
        <w:t>заполнять контурную карту на основе предложенных заданий, используясистемуобозначений для легенды карты/схемы;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64" w:hanging="360"/>
        <w:rPr>
          <w:sz w:val="28"/>
        </w:rPr>
      </w:pPr>
      <w:r>
        <w:rPr>
          <w:sz w:val="28"/>
        </w:rPr>
        <w:t>различатьосновныевидыписьменныхисточниковпоисторииРоссииXIX</w:t>
      </w:r>
    </w:p>
    <w:p>
      <w:pPr>
        <w:pStyle w:val="Style15"/>
        <w:spacing w:before="2" w:after="0"/>
        <w:ind w:left="699" w:hanging="0"/>
        <w:rPr/>
      </w:pPr>
      <w:r>
        <w:rPr/>
        <w:t>–</w:t>
      </w:r>
      <w:r>
        <w:rPr/>
        <w:t>началаXXв.иНовойисторииXIX–начала XXв.;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проводить атрибуцию письменного исторического источника по историиРоссииXIX–началаXXв.иНовойисторииXIX–началаXXв.;привлекаяконтекстнуюинформациюанализироватьпредставленнуювнеминформацию, позицию автора, участников событий; определять в текстеисточникаосновнуюивторостепеннуюинформацию,смысловыесвязиотдельных положений письменного исторического источника с опорой насправочныйматериал;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соотноситьсопоройнаалгоритмучебныхдействийсодержаниеписьменногоисторическогоисточникапоисторииРоссииXIX–началаXXв. и Новой истории XIX – начала XX в., с информацией, представленной вдругихписьменныхисторическихисточниках,атакжесинформацией,представленнойвдругих знаковыхсистемах;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1" w:after="0"/>
        <w:ind w:left="699" w:right="251" w:hanging="360"/>
        <w:rPr>
          <w:sz w:val="28"/>
        </w:rPr>
      </w:pPr>
      <w:r>
        <w:rPr>
          <w:spacing w:val="-1"/>
          <w:sz w:val="28"/>
        </w:rPr>
        <w:t>осуществлять</w:t>
      </w:r>
      <w:r>
        <w:rPr>
          <w:sz w:val="28"/>
        </w:rPr>
        <w:t>поискдополнительнойинформациивсправочнойлитературе,сетиИнтернетдлярешенияразличныхучебныхзадач;проверятьдостоверностьнайденнойинформациивдругихисточниках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проводитьатрибуциюразличныхвидоввещественныхисторическихисточников по истории России XIX – начала XX в. и Новой истории XIX –началаXXв.,указыватьихразличия,составлятьописаниесопоройнаплан,используя контекстную информацию, объяснять после предварительногоанализаобстоятельстваихпоявления;сопоставлятьинформацию,представленнуюввидевещественныхисточников,синформациейписьменных историческихисточников,делатьвыводы;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3" w:hanging="360"/>
        <w:rPr>
          <w:sz w:val="28"/>
        </w:rPr>
      </w:pPr>
      <w:r>
        <w:rPr>
          <w:sz w:val="28"/>
        </w:rPr>
        <w:t>анализироватьусловно-графическую,изобразительнуюнаглядностьистатистическуюинформацию,используемуюприизучениисобытий(явлений, процессов) истории России XIX – начала XX в. и Новой историиXIX– начала XXв.,делатьвыводы;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3" w:hanging="360"/>
        <w:rPr>
          <w:sz w:val="28"/>
        </w:rPr>
      </w:pPr>
      <w:r>
        <w:rPr>
          <w:sz w:val="28"/>
        </w:rPr>
        <w:t>подбиратьизобразительнуюнаглядность,иллюстрирующуюсобытия(явления, процессы) истории России XIX – начала XX в. и Новой историиXIX–начала XXв.,используяразличныеисточникиинформации;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0" w:hanging="360"/>
        <w:rPr>
          <w:sz w:val="28"/>
        </w:rPr>
      </w:pPr>
      <w:r>
        <w:rPr>
          <w:sz w:val="28"/>
        </w:rPr>
        <w:t>группироватьпослепредварительногоанализа(систематизировать,обобщать)отдельныеэлементызнанияпоисторииРоссииXIX–началаXXв. иНовой историиXIX–началаXX в. по2-3 признакам,составлятьтаблицы,схемы сопорой наалгоритмучебных действий;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48" w:hanging="360"/>
        <w:rPr>
          <w:sz w:val="28"/>
        </w:rPr>
      </w:pPr>
      <w:r>
        <w:rPr>
          <w:sz w:val="28"/>
        </w:rPr>
        <w:t>анализироватьсопоройнаалгоритмучебныхдействийисторическуюситуацию из истории России XIX – начала XX в. и Новой истории XIX –началаXXв.,привлекаяконтекстнуюинформациюизразличныхисточников,делатьвыводы,отвечатьнавопросы,касающиесяанализаисторическойситуации;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1" w:after="0"/>
        <w:ind w:left="699" w:right="250" w:hanging="360"/>
        <w:rPr>
          <w:sz w:val="28"/>
        </w:rPr>
      </w:pPr>
      <w:r>
        <w:rPr>
          <w:sz w:val="28"/>
        </w:rPr>
        <w:t>отвечатьнавопросы,предполагающиевоспроизведение,уточнение,понимание,анализ,синтез,сравнение,обобщениеосвоенногоучебногоматериала по истории России XIX – начала XX в. и Новой истории XIX –начала XXв.;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1" w:after="0"/>
        <w:ind w:left="699" w:right="250" w:hanging="360"/>
        <w:rPr>
          <w:sz w:val="28"/>
        </w:rPr>
      </w:pPr>
      <w:r>
        <w:rPr>
          <w:spacing w:val="-1"/>
          <w:sz w:val="28"/>
        </w:rPr>
        <w:t>составлятьпосле</w:t>
      </w:r>
      <w:r>
        <w:rPr>
          <w:sz w:val="28"/>
        </w:rPr>
        <w:t>предварительногоанализаплан-конспектизучаемойтемы;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2" w:after="0"/>
        <w:ind w:left="699" w:right="257" w:hanging="360"/>
        <w:rPr>
          <w:sz w:val="28"/>
        </w:rPr>
      </w:pPr>
      <w:r>
        <w:rPr>
          <w:sz w:val="28"/>
        </w:rPr>
        <w:t>выделятьиобобщатьпослепредварительногоанализасущественныепризнакиисторическихсобытий(явлений, процессов) историиРоссииXIX</w:t>
      </w:r>
    </w:p>
    <w:p>
      <w:pPr>
        <w:pStyle w:val="Style15"/>
        <w:spacing w:lineRule="exact" w:line="321"/>
        <w:ind w:left="699" w:hanging="0"/>
        <w:rPr/>
      </w:pPr>
      <w:r>
        <w:rPr/>
        <w:t>–</w:t>
      </w:r>
      <w:r>
        <w:rPr/>
        <w:t>началаXXв.иНовойисторииXIX–начала XXв.;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49" w:hanging="360"/>
        <w:rPr>
          <w:sz w:val="28"/>
        </w:rPr>
      </w:pPr>
      <w:r>
        <w:rPr>
          <w:sz w:val="28"/>
        </w:rPr>
        <w:t>определятьсопоройнасправочныйматериалиуказыватьпричины,предпосылки,повод,последствия,значениеисторическихсобытий(явлений, процессов) на основе изученного материала по истории РоссииXIX – начала XX в. и Новой истории XIX – начала XX в., объяснять послепредварительногоанализапричинно-следственныесвязи;излагатьисторическийматериалнаосновепониманияпричинно-следственных,</w:t>
      </w:r>
      <w:r>
        <w:rPr>
          <w:spacing w:val="-1"/>
          <w:sz w:val="28"/>
        </w:rPr>
        <w:t>пространственно-временны</w:t>
      </w:r>
      <w:r>
        <w:rPr>
          <w:spacing w:val="-1"/>
          <w:position w:val="-5"/>
          <w:sz w:val="28"/>
        </w:rPr>
        <w:t>́</w:t>
      </w:r>
      <w:r>
        <w:rPr>
          <w:spacing w:val="-1"/>
          <w:sz w:val="28"/>
        </w:rPr>
        <w:t>хсвязейисторическихсобытий</w:t>
      </w:r>
      <w:r>
        <w:rPr>
          <w:sz w:val="28"/>
        </w:rPr>
        <w:t>(явлений,</w:t>
      </w:r>
    </w:p>
    <w:p>
      <w:pPr>
        <w:pStyle w:val="Style15"/>
        <w:spacing w:lineRule="exact" w:line="262"/>
        <w:ind w:left="699" w:hanging="0"/>
        <w:rPr/>
      </w:pPr>
      <w:r>
        <w:rPr/>
        <w:t>процессов)сопоройнаплан;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48" w:hanging="360"/>
        <w:rPr>
          <w:sz w:val="28"/>
        </w:rPr>
      </w:pPr>
      <w:r>
        <w:rPr>
          <w:sz w:val="28"/>
        </w:rPr>
        <w:t>сравниватьпослепредварительногоанализаизученныеисторическиесобытия, явления, процессы в истории России XIX – начала XX в. и НовойисторииXIX–началаXXв.,взглядыисторическихдеятелей,общественно-политические течения, теории по 2-3 критериям, привлекая информацию,полученнуюизразличныхисторическихисточников,результатыоформлятьввиде таблицы;делатьвывод;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1" w:after="0"/>
        <w:ind w:left="699" w:right="251" w:hanging="360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отношениекнаиболеезначительнымсобытиям,достижениямизисторииРоссииXIX–началаXXв.иНовойисторииXIX–началаXXв.,иисторическимличностям;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1" w:hanging="360"/>
        <w:rPr>
          <w:sz w:val="28"/>
        </w:rPr>
      </w:pPr>
      <w:r>
        <w:rPr>
          <w:sz w:val="28"/>
        </w:rPr>
        <w:t>отбиратьфакты,которыемогутбытьиспользованыдляподтверждения/опровержениязаданнойточкизрения,объяснятьпослепредварительногоанализа,какопределенныефактымогутбытьиспользованыдляподтверждения/опровержениякакой-либооценки</w:t>
      </w:r>
      <w:r>
        <w:rPr>
          <w:spacing w:val="-1"/>
          <w:sz w:val="28"/>
        </w:rPr>
        <w:t>историческихсобытий;</w:t>
      </w:r>
      <w:r>
        <w:rPr>
          <w:sz w:val="28"/>
        </w:rPr>
        <w:t>сравниватьпредложеннуюаргументацию,выбиратьнаиболееаргументированнуюпозицию;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spacing w:before="1" w:after="0"/>
        <w:ind w:left="699" w:right="259" w:hanging="360"/>
        <w:rPr>
          <w:sz w:val="28"/>
        </w:rPr>
      </w:pPr>
      <w:r>
        <w:rPr>
          <w:sz w:val="28"/>
        </w:rPr>
        <w:t>выполнятьсовместныеучебныепроектыпоотечественнойивсеобщейисторииXIX–начала ХХв.(втомчисле нарегиональном материале);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700" w:leader="none"/>
        </w:tabs>
        <w:ind w:left="699" w:right="255" w:hanging="360"/>
        <w:rPr>
          <w:sz w:val="28"/>
        </w:rPr>
      </w:pPr>
      <w:r>
        <w:rPr>
          <w:sz w:val="28"/>
        </w:rPr>
        <w:t>использоватьматериалпоисторииродногокраядляизученияособенностейисторическогоразвитиясвоегорегиона;пониматьнациональные,культурныеирелигиозныеразличиямеждународами,суважениемотноситьсякпредставителямдругихнациональностей,культурирелигий</w:t>
      </w:r>
      <w:bookmarkStart w:id="26" w:name="_bookmark22"/>
      <w:bookmarkEnd w:id="26"/>
      <w:r>
        <w:rPr>
          <w:sz w:val="28"/>
        </w:rPr>
        <w:t>.</w:t>
      </w:r>
    </w:p>
    <w:p>
      <w:pPr>
        <w:pStyle w:val="ListParagraph"/>
        <w:tabs>
          <w:tab w:val="clear" w:pos="720"/>
          <w:tab w:val="left" w:pos="700" w:leader="none"/>
        </w:tabs>
        <w:ind w:left="699" w:right="255" w:hanging="0"/>
        <w:rPr>
          <w:sz w:val="28"/>
        </w:rPr>
      </w:pPr>
      <w:r>
        <w:rPr>
          <w:sz w:val="28"/>
        </w:rPr>
      </w:r>
    </w:p>
    <w:p>
      <w:pPr>
        <w:pStyle w:val="ListParagraph"/>
        <w:tabs>
          <w:tab w:val="clear" w:pos="720"/>
          <w:tab w:val="left" w:pos="700" w:leader="none"/>
        </w:tabs>
        <w:ind w:left="699" w:right="255" w:hanging="0"/>
        <w:rPr>
          <w:b/>
          <w:b/>
          <w:bCs/>
        </w:rPr>
      </w:pPr>
      <w:r>
        <w:rPr>
          <w:b/>
          <w:bCs/>
        </w:rPr>
        <w:t>ТЕМАТИЧЕСКОЕПЛАНИРОВАНИЕ</w:t>
      </w:r>
    </w:p>
    <w:p>
      <w:pPr>
        <w:pStyle w:val="Style15"/>
        <w:spacing w:before="5" w:after="0"/>
        <w:ind w:left="0" w:hanging="0"/>
        <w:jc w:val="left"/>
        <w:rPr>
          <w:sz w:val="44"/>
        </w:rPr>
      </w:pPr>
      <w:r>
        <w:rPr>
          <w:sz w:val="44"/>
        </w:rPr>
      </w:r>
    </w:p>
    <w:p>
      <w:pPr>
        <w:pStyle w:val="Style15"/>
        <w:ind w:left="132" w:right="249" w:firstLine="708"/>
        <w:rPr/>
      </w:pPr>
      <w:r>
        <w:rPr/>
        <w:t>Тематическое планирование и количество часов, отводимых на освоениекаждойтемыучебногопредмета«История»Примернойадаптированнойосновнойобразовательнойпрограммыосновногообщегообразованияобучающихсясзадержкойпсихическогоразвития,вцеломсовпадаютссоответствующимразделомПримернойрабочейпрограммыучебногопредмета</w:t>
      </w:r>
    </w:p>
    <w:p>
      <w:pPr>
        <w:pStyle w:val="Style15"/>
        <w:ind w:left="132" w:right="255" w:hanging="0"/>
        <w:rPr/>
      </w:pPr>
      <w:r>
        <w:rPr/>
        <w:t>«История» образовательной программы основного общего образования. При</w:t>
      </w:r>
      <w:r>
        <w:rPr>
          <w:spacing w:val="-1"/>
        </w:rPr>
        <w:t>этомОрганизация</w:t>
      </w:r>
      <w:r>
        <w:rPr/>
        <w:t>вправесамавноситьизменениявсодержаниеираспределениеучебного материала по годам обучения, в последовательность изучения тем и</w:t>
      </w:r>
      <w:r>
        <w:rPr>
          <w:spacing w:val="-1"/>
        </w:rPr>
        <w:t>количествочасовнаосвоениекаждойтемы,</w:t>
      </w:r>
      <w:r>
        <w:rPr/>
        <w:t>определениеорганизационныхформобучения и т.п. Обоснованность данных изменений определяется выбраннымобразовательнойорганизациейУМК,индивидуальнымипсихофизическимиособенностями конкретных обучающихся с ЗПР, степенью усвоенности имиучебных тем, рекомендациями по отбору и адаптации учебного материала поистории,представленнымивПояснительнойзаписке.</w:t>
      </w:r>
    </w:p>
    <w:p>
      <w:pPr>
        <w:pStyle w:val="Style15"/>
        <w:spacing w:before="1" w:after="0"/>
        <w:ind w:left="132" w:right="252" w:firstLine="708"/>
        <w:rPr/>
      </w:pPr>
      <w:r>
        <w:rPr/>
        <w:t>Вданномтематическомпланированиипредлагаетсядвавариантараспределения часов по темам исходя из организационных форм обучения. Вскобкахпоказаноколичествочасовдлявтороговариантатематическогопланирования, предполагающего освоение программы в отдельном классе дляобучающихсяс ЗПР.Измененияв большейстепеникасаются5класса,чтосвязано с адаптацией обучающихся с ЗПР при переходе на уровень основногообщегообразования.</w:t>
      </w:r>
    </w:p>
    <w:p>
      <w:pPr>
        <w:pStyle w:val="Style15"/>
        <w:ind w:left="132" w:right="250" w:firstLine="708"/>
        <w:rPr/>
      </w:pPr>
      <w:r>
        <w:rPr/>
        <w:t>Увеличеноколичествочасоввразделе«Первобытность»засчет</w:t>
      </w:r>
      <w:r>
        <w:rPr>
          <w:spacing w:val="-1"/>
        </w:rPr>
        <w:t>сокращениявременинаобобщениематериалавконцеучебного</w:t>
      </w:r>
      <w:r>
        <w:rPr/>
        <w:t>года.Обобщениезнанийпроисходитпослеизучениякаждойтемывнутриразделов,начтовыделяютсядополнительныечасы.Сокращеновремянаматериал,которыйпредполагает обзорное изучение (в программе и тематическом планированииданныйматериалвыделенкурсивом).</w:t>
      </w:r>
    </w:p>
    <w:p>
      <w:pPr>
        <w:pStyle w:val="Style15"/>
        <w:ind w:left="132" w:right="260" w:firstLine="708"/>
        <w:rPr/>
      </w:pPr>
      <w:r>
        <w:rPr/>
        <w:t>Распределение часов по вариантам и темам представлено в таблице. Часыдлявторого вариантапланированияуказаны вскобках.</w:t>
      </w:r>
    </w:p>
    <w:p>
      <w:pPr>
        <w:pStyle w:val="Style15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5"/>
        <w:spacing w:before="1" w:after="0"/>
        <w:ind w:left="0" w:hanging="0"/>
        <w:jc w:val="left"/>
        <w:rPr>
          <w:sz w:val="18"/>
        </w:rPr>
      </w:pPr>
      <w:r>
        <w:rPr>
          <w:sz w:val="18"/>
        </w:rPr>
      </w:r>
    </w:p>
    <w:tbl>
      <w:tblPr>
        <w:tblStyle w:val="TableNormal"/>
        <w:tblW w:w="9346" w:type="dxa"/>
        <w:jc w:val="left"/>
        <w:tblInd w:w="1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15"/>
        <w:gridCol w:w="3115"/>
        <w:gridCol w:w="3116"/>
      </w:tblGrid>
      <w:tr>
        <w:trPr>
          <w:trHeight w:val="220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9" w:before="1" w:after="0"/>
              <w:ind w:left="1304" w:right="1289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ИсторияДревнегомира(68ч</w:t>
            </w: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)</w:t>
            </w: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5класс</w:t>
            </w:r>
          </w:p>
        </w:tc>
      </w:tr>
      <w:tr>
        <w:trPr>
          <w:trHeight w:val="22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412" w:right="406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2вариант(отдельныйкласс)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412" w:right="403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1вариант(общийкласс)</w:t>
            </w:r>
          </w:p>
        </w:tc>
      </w:tr>
      <w:tr>
        <w:trPr>
          <w:trHeight w:val="345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8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Введение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35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8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Первобытность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6ч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</w:tr>
      <w:tr>
        <w:trPr>
          <w:trHeight w:val="355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304" w:right="129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ДревнийВосток(20ч)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ДревнийЕгипет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7ч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7ч</w:t>
            </w:r>
          </w:p>
        </w:tc>
      </w:tr>
      <w:tr>
        <w:trPr>
          <w:trHeight w:val="42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8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Древниецивилизации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4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Месопотамии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8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ВосточноеСредиземноморьев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4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древности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Персидскаядержава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ДревняяИндия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ДревнийКитай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210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503" w:leader="none"/>
                <w:tab w:val="left" w:pos="7697" w:leader="none"/>
              </w:tabs>
              <w:suppressAutoHyphens w:val="true"/>
              <w:spacing w:lineRule="exact" w:line="191" w:before="0" w:after="0"/>
              <w:ind w:left="1857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ДревняяГреция.Эллинизм</w:t>
              <w:tab/>
            </w: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21ч</w:t>
              <w:tab/>
              <w:t>20ч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ДревнейшаяГреция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</w:tr>
    </w:tbl>
    <w:p>
      <w:pPr>
        <w:sectPr>
          <w:footerReference w:type="default" r:id="rId35"/>
          <w:type w:val="nextPage"/>
          <w:pgSz w:w="11906" w:h="16838"/>
          <w:pgMar w:left="1000" w:right="880" w:gutter="0" w:header="0" w:top="1040" w:footer="1065" w:bottom="1340"/>
          <w:pgNumType w:fmt="decimal"/>
          <w:formProt w:val="false"/>
          <w:textDirection w:val="lrTb"/>
          <w:docGrid w:type="default" w:linePitch="100" w:charSpace="8192"/>
        </w:sectPr>
      </w:pPr>
    </w:p>
    <w:tbl>
      <w:tblPr>
        <w:tblStyle w:val="TableNormal"/>
        <w:tblW w:w="9346" w:type="dxa"/>
        <w:jc w:val="left"/>
        <w:tblInd w:w="1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15"/>
        <w:gridCol w:w="3115"/>
        <w:gridCol w:w="3116"/>
      </w:tblGrid>
      <w:tr>
        <w:trPr>
          <w:trHeight w:val="21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Греческиеполисы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11ч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10ч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КультураДревнейГреции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1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36" w:leader="none"/>
              </w:tabs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Македонские</w:t>
              <w:tab/>
              <w:t>завоевания.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Эллинизм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210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791" w:leader="none"/>
              </w:tabs>
              <w:suppressAutoHyphens w:val="true"/>
              <w:spacing w:lineRule="exact" w:line="191" w:before="0" w:after="0"/>
              <w:ind w:left="3207" w:hanging="0"/>
              <w:jc w:val="left"/>
              <w:rPr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ДревнийРим</w:t>
            </w:r>
            <w:r>
              <w:rPr>
                <w:kern w:val="0"/>
                <w:sz w:val="18"/>
                <w:szCs w:val="22"/>
                <w:lang w:eastAsia="en-US" w:bidi="ar-SA"/>
              </w:rPr>
              <w:t>18ч</w:t>
              <w:tab/>
              <w:t>20ч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232" w:leader="none"/>
              </w:tabs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Возникновение</w:t>
              <w:tab/>
              <w:t>Римского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42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95" w:leader="none"/>
                <w:tab w:val="left" w:pos="2916" w:leader="none"/>
              </w:tabs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Римские</w:t>
              <w:tab/>
              <w:t>завоевания</w:t>
              <w:tab/>
              <w:t>в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Средиземноморье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72" w:leader="none"/>
                <w:tab w:val="left" w:pos="2025" w:leader="none"/>
              </w:tabs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Поздняя</w:t>
              <w:tab/>
              <w:t>Римская</w:t>
              <w:tab/>
              <w:t>республика.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Гражданскиевойны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5ч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11" w:leader="none"/>
                <w:tab w:val="left" w:pos="1369" w:leader="none"/>
                <w:tab w:val="left" w:pos="2301" w:leader="none"/>
              </w:tabs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Расцвет</w:t>
              <w:tab/>
              <w:t>и</w:t>
              <w:tab/>
              <w:t>падение</w:t>
              <w:tab/>
              <w:t>Римской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6ч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6ч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КультураДревнегоРима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301" w:right="129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Всеобщаяистория.Историясреднихвеков.(23ч)6класс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Введение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НародыЕвропывраннее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Средневековье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ВизантийскаяимпериявVI—XIвв.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АрабывVI—ХIвв.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Средневековоеевропейское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общество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ГосударстваЕвропывXII—XVвв.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КультурасредневековойЕвропы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СтраныВостокавСредниевека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Государствадоколумбовой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АмерикивСредниевека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0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304" w:right="129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ИсторияРоссии.ОтРусикРоссийскомугосударству(45ч)6класс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Введение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84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0" w:right="519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Народы и государства на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территории нашей страны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древности.ВосточнаяЕвропа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5" w:before="0" w:after="0"/>
              <w:ind w:left="110" w:hanging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середине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Iтыс.н.э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5ч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5ч</w:t>
            </w:r>
          </w:p>
        </w:tc>
      </w:tr>
      <w:tr>
        <w:trPr>
          <w:trHeight w:val="208" w:hRule="atLeast"/>
        </w:trPr>
        <w:tc>
          <w:tcPr>
            <w:tcW w:w="311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9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Русь вIX началеXIIв.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9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12ч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9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13ч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11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РусьвсерединеXII—началеXIIIв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5ч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6ч</w:t>
            </w:r>
          </w:p>
        </w:tc>
      </w:tr>
      <w:tr>
        <w:trPr>
          <w:trHeight w:val="218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8" w:before="0" w:after="0"/>
              <w:ind w:left="110" w:hanging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8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8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Русскиеземлииихсоседив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серединеXIII—XIVв.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10ч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10ч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ФормированиеединогоРусского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9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государствавXVв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8ч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8ч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7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8" w:before="0" w:after="0"/>
              <w:ind w:left="1301" w:right="129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Всеобщаяистория.ИсторияНовоговремени.КонецXV—XVII в.(23ч)7класс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Введение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Великиегеографические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9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открытия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2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Изменениявевропейском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обществе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вXVI—XVIIвв.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Реформацияиконтрреформацияв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2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ГосударстваЕвропывXVI—XVIIвв.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7ч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7ч</w:t>
            </w:r>
          </w:p>
        </w:tc>
      </w:tr>
      <w:tr>
        <w:trPr>
          <w:trHeight w:val="42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Международныеотношенияв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XVI—XVIIвв.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42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Европейскаякультуравраннее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Новоевремя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</w:tbl>
    <w:p>
      <w:pPr>
        <w:sectPr>
          <w:footerReference w:type="default" r:id="rId36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191"/>
        <w:jc w:val="center"/>
        <w:rPr>
          <w:sz w:val="18"/>
        </w:rPr>
      </w:pPr>
      <w:r>
        <w:rPr>
          <w:sz w:val="18"/>
        </w:rPr>
      </w:r>
    </w:p>
    <w:tbl>
      <w:tblPr>
        <w:tblStyle w:val="TableNormal"/>
        <w:tblW w:w="9346" w:type="dxa"/>
        <w:jc w:val="left"/>
        <w:tblInd w:w="1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15"/>
        <w:gridCol w:w="3115"/>
        <w:gridCol w:w="3116"/>
      </w:tblGrid>
      <w:tr>
        <w:trPr>
          <w:trHeight w:val="21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СтраныВостокавXVI—XVIIвв.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19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3" w:before="0" w:after="0"/>
              <w:ind w:left="1304" w:right="129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ИсторияРоссии.РоссиявXVI—XVIIвв.:отвеликогокняжествакцарству(45ч)7класс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Россия вXVIв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13ч</w:t>
            </w:r>
          </w:p>
        </w:tc>
      </w:tr>
      <w:tr>
        <w:trPr>
          <w:trHeight w:val="22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СмутавРоссии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9ч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9ч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РоссиявXVIIв.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15ч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16ч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КультурноепространствоXVI—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9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XVIIвв.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5ч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18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3" w:before="0" w:after="0"/>
              <w:ind w:left="1302" w:right="129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Всеобщаяистория.ИсторияНовоговремени.XVIIIв.</w:t>
            </w: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(</w:t>
            </w: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23ч)8класс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Введение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ВекПросвещения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ГосударстваЕвропывXVIIIв.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5ч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6ч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БританскиеколониивСеверной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Америке:борьбазанезависимость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42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Французскаяреволюцияконца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9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XVIIIв.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ЕвропейскаякультуравXVIIIв.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МеждународныеотношениявVIII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СтраныВостокавXVIIIв.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18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3" w:before="0" w:after="0"/>
              <w:ind w:left="1304" w:right="129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 xml:space="preserve">ИсторияРоссии.РоссиявконцеXVII—XVIIIв.:отцарствакимперии </w:t>
            </w: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(</w:t>
            </w: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45ч)8класс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Введение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Россиявэпохупреобразований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9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ПетраI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14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11ч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РоссияпослеПетраI.Дворцовые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7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перевороты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7ч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7ч</w:t>
            </w:r>
          </w:p>
        </w:tc>
      </w:tr>
      <w:tr>
        <w:trPr>
          <w:trHeight w:val="21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Россия в1760—1790-хгг.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ПравлениеЕкатериныIIиПавлаI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4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17ч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18ч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Культурноепространство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РоссийскойимпериивVIIIв.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5ч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6ч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20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304" w:right="129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Всеобщаяистория.ИсторияНовоговремени.XIХ—началоХХ в.(23ч)9класс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Введение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ЕвропавначалеXIXв.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1055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Развитиеиндустриального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 w:right="10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обществавпервойполовинеXIXв.:экономика,социальные</w:t>
            </w:r>
          </w:p>
          <w:p>
            <w:pPr>
              <w:pStyle w:val="TableParagraph"/>
              <w:widowControl w:val="false"/>
              <w:suppressAutoHyphens w:val="true"/>
              <w:spacing w:lineRule="atLeast" w:line="210" w:before="0" w:after="0"/>
              <w:ind w:left="110" w:right="825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отношения,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политическиепроцессы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63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Политическоеразвитие</w:t>
            </w:r>
          </w:p>
          <w:p>
            <w:pPr>
              <w:pStyle w:val="TableParagraph"/>
              <w:widowControl w:val="false"/>
              <w:suppressAutoHyphens w:val="true"/>
              <w:spacing w:lineRule="atLeast" w:line="210" w:before="0" w:after="0"/>
              <w:ind w:left="110" w:right="13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европейских стран в 1815—1840-хгг. (2ч)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42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ИСевернойАмерикивсередине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ХIХ—началеХХв.(6 ч)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6ч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6ч</w:t>
            </w:r>
          </w:p>
        </w:tc>
      </w:tr>
      <w:tr>
        <w:trPr>
          <w:trHeight w:val="42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СтраныЛатинскойАмерикивXIX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—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началеХХв. (2 ч)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СтраныАзиивХIХ — началеХХ 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42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НародыАфрикивХIХ—началеХХ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РазвитиекультурывXIX—начале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</w:tbl>
    <w:p>
      <w:pPr>
        <w:sectPr>
          <w:footerReference w:type="default" r:id="rId37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191"/>
        <w:jc w:val="center"/>
        <w:rPr>
          <w:sz w:val="18"/>
        </w:rPr>
      </w:pPr>
      <w:r>
        <w:rPr>
          <w:sz w:val="18"/>
        </w:rPr>
      </w:r>
    </w:p>
    <w:tbl>
      <w:tblPr>
        <w:tblStyle w:val="TableNormal"/>
        <w:tblW w:w="9346" w:type="dxa"/>
        <w:jc w:val="left"/>
        <w:tblInd w:w="1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15"/>
        <w:gridCol w:w="3115"/>
        <w:gridCol w:w="3116"/>
      </w:tblGrid>
      <w:tr>
        <w:trPr>
          <w:trHeight w:val="21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ХХ в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МеждународныеотношениявXIX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—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начале XXв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21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20" w:hRule="atLeast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304" w:right="129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ИсторияРоссии.РоссийскаяимпериявXIX—началеXXв.(45ч)9класс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Введение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Александровскаяэпоха: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государственныйлиберализм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7ч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7ч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Николаевскоесамодержавие: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государственныйконсерватизм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5ч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5ч</w:t>
            </w:r>
          </w:p>
        </w:tc>
      </w:tr>
      <w:tr>
        <w:trPr>
          <w:trHeight w:val="421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Культурноепространство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империивпервойполовинеXIXв.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НародыРоссиивпервойполовине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XIXв.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63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Социальнаяиправовая</w:t>
            </w:r>
          </w:p>
          <w:p>
            <w:pPr>
              <w:pStyle w:val="TableParagraph"/>
              <w:widowControl w:val="false"/>
              <w:suppressAutoHyphens w:val="true"/>
              <w:spacing w:lineRule="atLeast" w:line="210" w:before="0" w:after="0"/>
              <w:ind w:left="110" w:right="79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модернизация страны приАлександреII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5ч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6ч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Россия в1880—1890-хгг.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4ч</w:t>
            </w:r>
          </w:p>
        </w:tc>
      </w:tr>
      <w:tr>
        <w:trPr>
          <w:trHeight w:val="422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Культурноепространство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империиво торойполовинеXIXв.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3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3ч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Этнокультурныйобликимперии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633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Формированиегражданского</w:t>
            </w:r>
          </w:p>
          <w:p>
            <w:pPr>
              <w:pStyle w:val="TableParagraph"/>
              <w:widowControl w:val="false"/>
              <w:suppressAutoHyphens w:val="true"/>
              <w:spacing w:lineRule="atLeast" w:line="210" w:before="0" w:after="0"/>
              <w:ind w:left="110" w:right="10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обществаиосновныенаправленияобщественныхдвижений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2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2ч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8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Россиянапороге XXв.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9ч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9ч</w:t>
            </w:r>
          </w:p>
        </w:tc>
      </w:tr>
      <w:tr>
        <w:trPr>
          <w:trHeight w:val="2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2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412" w:right="400" w:hanging="0"/>
              <w:jc w:val="center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1ч</w:t>
            </w:r>
          </w:p>
        </w:tc>
      </w:tr>
    </w:tbl>
    <w:p>
      <w:pPr>
        <w:pStyle w:val="Style15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5"/>
        <w:spacing w:before="208" w:after="0"/>
        <w:ind w:left="711" w:right="126" w:hanging="0"/>
        <w:jc w:val="center"/>
        <w:rPr>
          <w:sz w:val="18"/>
        </w:rPr>
      </w:pPr>
      <w:r>
        <w:rPr/>
        <w:t>ТЕМАТИЧЕСКОЕПЛАНИРОВАНИЕ1И2ВАРИАНТЫ</w:t>
      </w:r>
    </w:p>
    <w:p>
      <w:pPr>
        <w:pStyle w:val="Style15"/>
        <w:spacing w:before="161" w:after="0"/>
        <w:ind w:left="1828" w:right="1246" w:hanging="0"/>
        <w:jc w:val="center"/>
        <w:rPr>
          <w:sz w:val="18"/>
        </w:rPr>
      </w:pPr>
      <w:r>
        <w:rPr/>
        <w:t>(часывтороговариантапоказанывскобках)</w:t>
      </w:r>
    </w:p>
    <w:p>
      <w:pPr>
        <w:pStyle w:val="Style15"/>
        <w:spacing w:before="5" w:after="0"/>
        <w:ind w:left="0" w:hanging="0"/>
        <w:jc w:val="left"/>
        <w:rPr>
          <w:sz w:val="11"/>
        </w:rPr>
      </w:pPr>
      <w:r>
        <w:rPr>
          <w:sz w:val="11"/>
        </w:rPr>
      </w:r>
    </w:p>
    <w:p>
      <w:pPr>
        <w:pStyle w:val="1"/>
        <w:numPr>
          <w:ilvl w:val="0"/>
          <w:numId w:val="1"/>
        </w:numPr>
        <w:tabs>
          <w:tab w:val="clear" w:pos="720"/>
          <w:tab w:val="left" w:pos="345" w:leader="none"/>
        </w:tabs>
        <w:spacing w:lineRule="auto" w:line="240" w:before="89" w:after="0"/>
        <w:ind w:left="344" w:hanging="213"/>
        <w:rPr>
          <w:sz w:val="18"/>
        </w:rPr>
      </w:pPr>
      <w:r>
        <w:rPr/>
        <w:t>КЛАСС,68часов</w:t>
      </w:r>
    </w:p>
    <w:p>
      <w:pPr>
        <w:pStyle w:val="Style15"/>
        <w:spacing w:before="7" w:after="1"/>
        <w:ind w:left="0" w:hanging="0"/>
        <w:jc w:val="left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9357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3"/>
        <w:gridCol w:w="2211"/>
        <w:gridCol w:w="5473"/>
      </w:tblGrid>
      <w:tr>
        <w:trPr>
          <w:trHeight w:val="779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1" w:after="0"/>
              <w:ind w:left="348" w:right="257" w:hanging="63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Тематическиеблоки,темы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" w:after="0"/>
              <w:ind w:left="0" w:hanging="0"/>
              <w:jc w:val="left"/>
              <w:rPr>
                <w:rFonts w:ascii="Times New Roman" w:hAnsi="Times New Roman"/>
                <w:b/>
                <w:b/>
                <w:sz w:val="19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15" w:hanging="0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Основноесодержание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" w:after="0"/>
              <w:ind w:left="0" w:hanging="0"/>
              <w:jc w:val="left"/>
              <w:rPr>
                <w:rFonts w:ascii="Times New Roman" w:hAnsi="Times New Roman"/>
                <w:b/>
                <w:b/>
                <w:sz w:val="19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91" w:hanging="0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Основныевидыдеятельностиобучающихся</w:t>
            </w:r>
          </w:p>
        </w:tc>
      </w:tr>
      <w:tr>
        <w:trPr>
          <w:trHeight w:val="561" w:hRule="atLeast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4" w:after="0"/>
              <w:ind w:left="3134" w:right="312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ИсторияДревнегомира68ч.</w:t>
            </w:r>
          </w:p>
        </w:tc>
      </w:tr>
      <w:tr>
        <w:trPr>
          <w:trHeight w:val="2985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348" w:before="109" w:after="0"/>
              <w:ind w:left="115" w:right="691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Введение2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Чтоизучаетистория.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Источники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историческихзнаний.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Специальные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7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(вспомогательные)историческиедисциплины.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Историческая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хронология(счетлет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3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«до н. э.» и «н. э.»).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Историческая</w:t>
            </w:r>
            <w:r>
              <w:rPr>
                <w:kern w:val="0"/>
                <w:sz w:val="18"/>
                <w:szCs w:val="22"/>
                <w:lang w:eastAsia="en-US" w:bidi="ar-SA"/>
              </w:rPr>
              <w:t>карта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Рассказывать,как историкиузнаютодалекомпрошлом.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7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Приводить примеры вещественных и письменныхисторическихисточников.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96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значение терминов: история, хронология,археология,этнография,нумизматика.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28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Характеризовать отрезки времени</w:t>
            </w:r>
            <w:r>
              <w:rPr>
                <w:kern w:val="0"/>
                <w:sz w:val="18"/>
                <w:szCs w:val="22"/>
                <w:lang w:eastAsia="en-US" w:bidi="ar-SA"/>
              </w:rPr>
              <w:t>, используемые приописаниипрошлого(год,век, тысячелетие,эра).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Размещатьспомощьюпедагоганалентевременидаты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событий,происшедшихдонашейэрыивнашуэруспомощьюпедагога.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Объяснять,какаяисторическаяигеографическаяинформациясодержится на исторических картах, опираясь на помощьучителя.</w:t>
            </w:r>
          </w:p>
        </w:tc>
      </w:tr>
      <w:tr>
        <w:trPr>
          <w:trHeight w:val="561" w:hRule="atLeast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1" w:after="0"/>
              <w:ind w:left="3135" w:right="312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Первобытность4ч.(6ч.)</w:t>
            </w:r>
          </w:p>
        </w:tc>
      </w:tr>
    </w:tbl>
    <w:p>
      <w:pPr>
        <w:sectPr>
          <w:footerReference w:type="default" r:id="rId38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</w:r>
    </w:p>
    <w:tbl>
      <w:tblPr>
        <w:tblStyle w:val="TableNormal"/>
        <w:tblW w:w="9357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3"/>
        <w:gridCol w:w="2211"/>
        <w:gridCol w:w="5473"/>
      </w:tblGrid>
      <w:tr>
        <w:trPr>
          <w:trHeight w:val="8050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449" w:right="125" w:hanging="294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Первобытность4ч. (6 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632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Происхождение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ирасселение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древнейшегочеловека.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Условияжизнии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3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занятия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первобытныхлюдей.Овладение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огнем.Появление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человекаразумного.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Охотаи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8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собирательство.Представления обокружающем мире,верования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первобытныхлюдей.</w:t>
            </w:r>
          </w:p>
          <w:p>
            <w:pPr>
              <w:pStyle w:val="TableParagraph"/>
              <w:widowControl w:val="false"/>
              <w:suppressAutoHyphens w:val="true"/>
              <w:spacing w:before="99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Древнейшие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земледельцы</w:t>
            </w:r>
            <w:r>
              <w:rPr>
                <w:kern w:val="0"/>
                <w:sz w:val="18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1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скотоводы. Род иплемя. Изобретениеорудийтруда.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Появлениеремесел.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85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Производящеехозяйство.</w:t>
            </w:r>
          </w:p>
          <w:p>
            <w:pPr>
              <w:pStyle w:val="TableParagraph"/>
              <w:widowControl w:val="false"/>
              <w:suppressAutoHyphens w:val="true"/>
              <w:spacing w:before="98" w:after="0"/>
              <w:ind w:left="115" w:right="39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 первобытности кцивилизации.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Использованиеметаллов.Развитие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3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обмена и торговли. Отродовойобщины к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41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соседской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общине.Появление знати.Возникновениедревнейшихцивилизаций.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Показыватьнакарте,опираясьнаалгоритмработыскартой,места расселения древнейших людей, известные историкам.Рассказывать озанятияхпервобытных людей.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Заполнять контурную карту и выполнять задания рабочейтетради,опираясьнаматериалпараграфаииспользуязнания,полученные наурокахгеографии иокружающегомира.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Анализироватьтекстсцельювыявлениясмысловыхошибок;работатьпоклише, сопоройнатекстучебника.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4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Распознавать изображения орудий труда и охотыпервобытныхлюдей.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с помощью педагога или самостоятельно, какоезначениедлядревнейшихлюдейимелоовладениеогнем,какегодобывалии поддерживали.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60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Рассказывать,используяопорныеслова,гдебылинайденырисунки первобытных людей, о чем ученые узнали из этихрисунков.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чему, каким силам поклонялись древнейшие люди.Раскрыватьзначениепонятий:присваивающеехозяйство,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язычество,миф.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2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Характеризоватьсопоройнапланзначениеосвоениядревнимилюдьмиземледелия искотоводства.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75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Распознавать (на изображениях, макетах) орудия трудадревнихземледельцев,ремесленников.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Даватьопределениепонятий:присваивающеехозяйство,производящеехозяйство, род, племя.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88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Рассказывать,используяопорныеслова,оважнейшихремеслах,изобретенныхдревнимилюдьми.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6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Рассказывать,наосновеплана,составленногосамостоятельно,либо под руководством педагога, как произошло открытиелюдьмиметаллов,какоезначение этоимело.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77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в чем состояли предпосылки и последствияразвитияобменаиторговливпервобытномобществе.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значение понятий и терминов: родовая община,соседская община, вождь,старейшина, знать.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Называтьпослепредварительногоанализапризнаки,покоторымисторикисудятопоявлениицивилизации.</w:t>
            </w:r>
          </w:p>
        </w:tc>
      </w:tr>
      <w:tr>
        <w:trPr>
          <w:trHeight w:val="592" w:hRule="atLeast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5" w:after="0"/>
              <w:ind w:left="3132" w:right="312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ДревнийВосток20ч.</w:t>
            </w:r>
          </w:p>
        </w:tc>
      </w:tr>
    </w:tbl>
    <w:p>
      <w:pPr>
        <w:sectPr>
          <w:footerReference w:type="default" r:id="rId39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</w:r>
    </w:p>
    <w:tbl>
      <w:tblPr>
        <w:tblStyle w:val="TableNormal"/>
        <w:tblW w:w="9357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3"/>
        <w:gridCol w:w="2211"/>
        <w:gridCol w:w="5473"/>
      </w:tblGrid>
      <w:tr>
        <w:trPr>
          <w:trHeight w:val="8926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348" w:before="123" w:after="0"/>
              <w:ind w:left="691" w:right="111" w:hanging="555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Древний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Египет7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3" w:after="0"/>
              <w:ind w:left="115" w:right="46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Природа Египта.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Занятия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населения.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7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Возникновение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государственной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5" w:right="32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власти.ОбъединениеЕгипта.Управление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государством (фараон,чиновники,жрецы).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Условияжизни,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0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положение,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повинностидревнихегиптян.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Развитие земледелия,скотоводства, ремесел.Рабы.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1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Отношения Египта с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соседними 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народами.Египетскоевойско.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0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Завоевательные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походы</w:t>
            </w:r>
            <w:r>
              <w:rPr>
                <w:kern w:val="0"/>
                <w:sz w:val="18"/>
                <w:szCs w:val="22"/>
                <w:lang w:eastAsia="en-US" w:bidi="ar-SA"/>
              </w:rPr>
              <w:t>египтян;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5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ТутмосIII.МогуществоЕгиптаприРамcесеII.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Религиозные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18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верования египтян.Боги Древнего Египта.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Храмы ижрецы.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4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Пирамиды и гробницы</w:t>
            </w:r>
            <w:r>
              <w:rPr>
                <w:kern w:val="0"/>
                <w:sz w:val="18"/>
                <w:szCs w:val="22"/>
                <w:lang w:eastAsia="en-US" w:bidi="ar-SA"/>
              </w:rPr>
              <w:t>.Фараон-реформаторЭхнатон.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1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Познания древнихегиптян. Письменность(иероглифы, папирус);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открытие Ж. Ф.Шампольо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ИскусствоДревнегоЕгипта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2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(архитектура,рельефы,фрески).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23" w:after="0"/>
              <w:ind w:left="115" w:right="30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Рассказывать,опираясьнаисторическуюкарту,оприродныхусловияхЕгипта,ихвлияниина занятия населения.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6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Объяснять,чтоспособствоваловозникновениювЕгиптесильнойгосударственной власти.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Рассказывать,используяопорныесловаилиплан,как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произошлообъединениеЕгипта,раскрыватьзначениеэтогособытие.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Объяснятьсмыслпонятийитерминов:фараон,жрец.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Даватьописаниеусловийжизниизанятийдревнихегиптян,используяживописные искульптурныеизображения.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Характеризоватьсопоройнапланилиалгоритмположениеосновныхгрупп населенияДревнегоЕгипта(вельможи,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чиновники,жрецы,земледельцы,ремесленники).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Заполнять контурную карту и выполнять задания рабочейтетради,опираясьнаматериалпараграфаииспользуязнания,полученные наурокахгеографиии окружающегомира.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Анализироватьтекстсцельювыявлениясмысловыхошибок;работатьпоклише, сопоройнатекстучебника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30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ПоказыватьнакартеосновныенаправлениязавоевательныхпоходовфараоновЕгипта,опираясь напомощьпедагога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Рассказыватьоборганизацииивооруженииегипетскоговойска.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используя опорные слова, чем прославился фараонРамсесII.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Рассказывать,используяиллюстративныйматериал,какимбогампоклонялисьдревниеегиптяне.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7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 описание внешнего вида и внутреннегоустройства египетских храмов, пирамид (на основефотографий,иллюстраций).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Излагать,используяопорныеслова,сюжетмифаобОсирисе,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объяснятьпослепредварительногоанализавчемзаключаласьегоглавнаяидея.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Рассказывать,чемизвестенвегипетскойисториифараонЭхнатон.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Рассказыватьпоплану,вкакихобластяхзнанийдревниеегиптянедостигли значительныхуспехов.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61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письменность древних египтян (особенностиписьма, материал для письма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). Объяснять, в чем состоял вкладЖ. Ф. Шампольонав изучениеисторииДревнего Египта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2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значение понятий и терминов: пирамида, сфинкс,рельеф,фреска.</w:t>
            </w:r>
          </w:p>
        </w:tc>
      </w:tr>
      <w:tr>
        <w:trPr>
          <w:trHeight w:val="5306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23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Древние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45" w:right="227" w:hanging="1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цивилизацииМесопотамии4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11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Природные условияМесопотамии(Междуречья). Занятия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населения. </w:t>
            </w:r>
            <w:r>
              <w:rPr>
                <w:kern w:val="0"/>
                <w:sz w:val="18"/>
                <w:szCs w:val="22"/>
                <w:lang w:eastAsia="en-US" w:bidi="ar-SA"/>
              </w:rPr>
              <w:t>Древнейшиегорода-государства.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95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Создание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единогогосударства.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6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Письменность.Мифыисказания.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Древний Вавилон. ЦарьХаммурапииего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законы.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61" w:hanging="0"/>
              <w:jc w:val="both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Ассирия.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Созданиесильнойдержавы.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04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Завоевания ассирийцев.Культурные сокровищаНиневии.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64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Нововавилонскоецарство. Созданиесильной державы.Легендарные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памятники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города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5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 используя карту, о природных условияхМесопотамииизанятиях,жившихтамвдревностилюдей.Называтьипоказывать накартедревнейшиегорода-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государстваМесопотамии.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62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значение понятий и терминов: клинопись, эпос,зиккурат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ПоказыватьнакартерасположениедревнегоВавилонскогоцарства.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Заполнять контурную карту и выполнять задания рабочейтетради,опираясьнаматериалпараграфаииспользуязнания,полученные наурокахгеографиии окружающегомира.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Анализироватьтекстсцельювыявлениясмысловыхошибок;работатьпоклише, сопоройнатекстучебника.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Рассказывать,используяопорныеслова,чемизвестенвистории вавилонский царьХаммурапи.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3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Объяснять,вчемзаключаетсяценностьзаконовкакисторическогоисточника.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2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карте территорию Ассирийской державы.Рассказыватьоборганизацииассирийского войска.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как ассирийские цари управляли своей державой.Представлять, используя иллюстрации, описание ассирийскойстолицыНиневии,рассказыватьоеедостопримечательностях.Объяснять после предварительного анализа, благодаря чемупроизошло новоевозвышениеВавилона.</w:t>
            </w:r>
          </w:p>
        </w:tc>
      </w:tr>
    </w:tbl>
    <w:p>
      <w:pPr>
        <w:sectPr>
          <w:footerReference w:type="default" r:id="rId40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7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3"/>
        <w:gridCol w:w="2211"/>
        <w:gridCol w:w="5473"/>
      </w:tblGrid>
      <w:tr>
        <w:trPr>
          <w:trHeight w:val="1929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Вавилона.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Представлять, используя иллюстрации, описание городаВавилонавпериодегорасцветаприцареНавуходоносоре.Раскрыватьсмыслвыражения«Вавилонскаябашня»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Заполнять контурную карту и выполнять задания рабочейтетради,опираясьнаматериалпараграфаииспользуязнания,полученные наурокахгеографиии окружающегомира.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Анализироватьтекстсцельювыявлениясмысловыхошибок;работатьпоклише, сопоройнатекстучебника.</w:t>
            </w:r>
          </w:p>
        </w:tc>
      </w:tr>
      <w:tr>
        <w:trPr>
          <w:trHeight w:val="4041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62" w:right="17" w:firstLine="329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Восточное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Средиземноморье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63" w:right="263" w:hanging="44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 древности2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4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Природные условия, ихвлияние на занятияжителей. Финикия:развитие ремесели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99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торговли. </w:t>
            </w:r>
            <w:r>
              <w:rPr>
                <w:kern w:val="0"/>
                <w:sz w:val="18"/>
                <w:szCs w:val="22"/>
                <w:lang w:eastAsia="en-US" w:bidi="ar-SA"/>
              </w:rPr>
              <w:t>Города-государства.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48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Финикийская</w:t>
            </w:r>
            <w:r>
              <w:rPr>
                <w:kern w:val="0"/>
                <w:sz w:val="18"/>
                <w:szCs w:val="22"/>
                <w:lang w:eastAsia="en-US" w:bidi="ar-SA"/>
              </w:rPr>
              <w:t>колонизация.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Финикийскийалфавит.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3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Палестина и еенаселение.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72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ВозникновениеИзраильского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государства.Царь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16" w:hanging="0"/>
              <w:jc w:val="left"/>
              <w:rPr>
                <w:sz w:val="18"/>
              </w:rPr>
            </w:pP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 xml:space="preserve">Соломон.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Религиозныеверования.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33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Ветхозаветные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предания.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82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как природные условия влияли на занятиянаселения ВосточногоСредиземноморья.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РассказыватьоразвитииремеселиторговливФиникии.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17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Объяснятьзначениепонятий:колония,колонизация,алфавит.Называтьипоказывать накарте древние государства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Палестины.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Объяснять,чемизвестенвисториицарьСоломон.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Объяснятьзначениепонятийитерминов:монотеизм,иудаизм,пророк.Ветхий завет.</w:t>
            </w:r>
          </w:p>
        </w:tc>
      </w:tr>
      <w:tr>
        <w:trPr>
          <w:trHeight w:val="3179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24" w:right="107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Персидская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держава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4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488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Завоевания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персов.Государство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7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Ахеменидов.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Великиецари: Кир II Великий,Дарий I.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Расширениетерриториидержавы.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Государственное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7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устройство.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Центри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 xml:space="preserve">сатрапии.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Управлениеимперией.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Религияперсов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62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карте территорию Персидской державы впериодеемогущества.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причины военных успехов персидской армии.Характеризоватьсопоройнаалгоритмсистемууправленияперсидскойдержавой.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Рассказыватьпоплануорелигиидревнихперсов.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Объяснятьзначениепонятийитерминов:сатрап,зороастризм,Авеста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Заполнять контурную карту и выполнять задания рабочейтетради,опираясьнаматериалпараграфаииспользуязнания,полученные наурокахгеографиии окружающегомира.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Анализироватьтекстсцельювыявлениясмысловыхошибок;работатьпоклише, сопоройнатекстучебника.</w:t>
            </w:r>
          </w:p>
        </w:tc>
      </w:tr>
      <w:tr>
        <w:trPr>
          <w:trHeight w:val="4236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691" w:right="138" w:hanging="529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Древняя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Индия2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429" w:hanging="0"/>
              <w:jc w:val="both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Природные </w:t>
            </w:r>
            <w:r>
              <w:rPr>
                <w:kern w:val="0"/>
                <w:sz w:val="18"/>
                <w:szCs w:val="22"/>
                <w:lang w:eastAsia="en-US" w:bidi="ar-SA"/>
              </w:rPr>
              <w:t>условияДревнейИндии.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68" w:hanging="0"/>
              <w:jc w:val="both"/>
              <w:rPr>
                <w:i/>
                <w:i/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Занятия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населения.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Древнейшие города-государства.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9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Переселение ариев вИндию. ДержаваМаурьев. ГосударствоГуптов.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Общественноеустройство,варны.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Религиозные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61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верования древнихиндийцев.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Легенды исказания.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2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буддизма. Культурноенаследие Древней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Индии.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Рассказывать,используякартуииллюстративныйматериал,оприродныхусловияхДревнейИндии,занятияхнаселения.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9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Рассказыватьодревнейшихиндийскихгородах,используяиллюстрации.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7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Объяснятьзначениепонятийитерминов:арии,раджа,варна,каста,брахман,Веды, санскрит.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алгоритм верования древнихиндийцев,называтьглавныхбогов,почитаемыхвиндуизме.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Рассказыватьспомощьюпедагогаилисамостоятельноо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возникновениибуддизма,основныхположенияхэтогоучения.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Даватьпоплануописаниевнешнеговидаивнутреннего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14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убранства индуистских и буддийских храмов (на основе текстаииллюстрацийучебника).Объяснять,очемповествуютпоэмы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4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«Махабхарата» и «Рамаяна», чем они интересны для историковЗаполнять контурную карту и выполнять задания рабочейтетради, опираясь на материал параграфа и используя знания,полученные наурокахгеографии иокружающегомира.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Анализироватьтекстсцельювыявлениясмысловыхошибок;работатьпоклише, сопоройнатекстучебника.</w:t>
            </w:r>
          </w:p>
        </w:tc>
      </w:tr>
      <w:tr>
        <w:trPr>
          <w:trHeight w:val="865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691" w:right="142" w:hanging="524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Древний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Китай3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422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Природные </w:t>
            </w:r>
            <w:r>
              <w:rPr>
                <w:kern w:val="0"/>
                <w:sz w:val="18"/>
                <w:szCs w:val="22"/>
                <w:lang w:eastAsia="en-US" w:bidi="ar-SA"/>
              </w:rPr>
              <w:t>условияДревнегоКитая.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Хозяйственная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78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Характеризовать, используя карту, природные условияДревнегоКитая,ихвлияниена занятия населения.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Рассказывать.используяопорныеслова,охозяйственной</w:t>
            </w:r>
          </w:p>
        </w:tc>
      </w:tr>
    </w:tbl>
    <w:p>
      <w:pPr>
        <w:sectPr>
          <w:footerReference w:type="default" r:id="rId41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7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3"/>
        <w:gridCol w:w="2211"/>
        <w:gridCol w:w="5473"/>
      </w:tblGrid>
      <w:tr>
        <w:trPr>
          <w:trHeight w:val="5722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9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деятельность и условияжизнинаселения.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Древнейшиецарства.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Создание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объединеннойимперии. Цинь ШиХуанди. Возведение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Великой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Китайской</w:t>
            </w:r>
            <w:r>
              <w:rPr>
                <w:kern w:val="0"/>
                <w:sz w:val="18"/>
                <w:szCs w:val="22"/>
                <w:lang w:eastAsia="en-US" w:bidi="ar-SA"/>
              </w:rPr>
              <w:t>стены.Правление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династии Хань. Жизнь вимперии: правители иподданные, положениеразличныхгрупп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84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населения.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Развитиеремесел и торговли.Великий шелковыйпуть.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Религиозно-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3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философские учения.Конфуций. Научныезнания и изобретениядревнихкитайцев.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Храмы.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30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деятельностидревнихкитайцев,совершенствованииорудийихтруда, технических сооружениях.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ПоказыватьнакартетерриториюимперииЦиньиобъяснятьзначение созданияединогогосударства.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ПредставлятьпопланухарактеристикуимператораЦиньШиХуандии итогиегодеятельности.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Рассказывать,используянаглядныйматериал,одостиженияхдревнихкитайцеввразвитииремеселиторговли.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Раскрыватьпослепредварительногоанализапричинычастыхвосстаний населения в Древнем Китае, показывать, чем онизавершались.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Объяснятьзначениепонятийитерминов:ВеликаяКитайскаястена, Великий шелковый путь, пагода, иероглиф,каллиграфия.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РассказыватьпоплануобученииКонфуция,высказывать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7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сужденияопричинахегопопулярностивДревнемКитаеивпоследующие столетия.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 самостоятельно или с помощью педагогахарактеристику достижений древних китайцев в развитииписьменности,внауке,технике,художественнойкультуре(вформе устныхсообщений,альбомов, презентаций).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Заполнять контурную карту и выполнять задания рабочейтетради,опираясьнаматериалпараграфаииспользуязнания,полученные наурокахгеографиииокружающегомира.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Анализироватьтекстсцельювыявлениясмысловыхошибок;работатьпоклише, сопоройнатекстучебника.</w:t>
            </w:r>
          </w:p>
        </w:tc>
      </w:tr>
      <w:tr>
        <w:trPr>
          <w:trHeight w:val="561" w:hRule="atLeast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3135" w:right="312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ДревняяГреция.Эллинизм 20ч.(21ч.)</w:t>
            </w:r>
          </w:p>
        </w:tc>
      </w:tr>
      <w:tr>
        <w:trPr>
          <w:trHeight w:val="3405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23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ДревнейшаяГреция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4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4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422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Природные </w:t>
            </w:r>
            <w:r>
              <w:rPr>
                <w:kern w:val="0"/>
                <w:sz w:val="18"/>
                <w:szCs w:val="22"/>
                <w:lang w:eastAsia="en-US" w:bidi="ar-SA"/>
              </w:rPr>
              <w:t>условияДревнейГреции.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Занятиянаселения.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Древнейшие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 на Крите.Расцветигибель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7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Минойскойцивилизации.Государства ахейскойГреции (Микены,Тиринф). Троянскаявойна. Вторжениедорийскихплемен.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9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Поэмы Гомера «Илиада»и«Одиссея</w:t>
            </w:r>
            <w:r>
              <w:rPr>
                <w:kern w:val="0"/>
                <w:sz w:val="18"/>
                <w:szCs w:val="22"/>
                <w:lang w:eastAsia="en-US" w:bidi="ar-SA"/>
              </w:rPr>
              <w:t>».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Рассказывать,используякарту,оприродныхусловияхДревнейГрециии основных занятияхее населения.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Объяснять,какиенаходкиархеологовсвидетельствуюто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существованиидревнихцивилизациинао.Крит,вМикенах.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Рассказыватьпоплану,очемповествуютпоэмы «Илиада»и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«Одиссея».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Объяснятьзначениевыражений«Ахиллесовапята»,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«Троянскийконь».</w:t>
            </w:r>
          </w:p>
        </w:tc>
      </w:tr>
    </w:tbl>
    <w:p>
      <w:pPr>
        <w:sectPr>
          <w:footerReference w:type="default" r:id="rId42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7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3"/>
        <w:gridCol w:w="2211"/>
        <w:gridCol w:w="5473"/>
      </w:tblGrid>
      <w:tr>
        <w:trPr>
          <w:trHeight w:val="13328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506" w:right="352" w:hanging="12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Греческиеполисы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62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10ч.(11ч.)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62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Подъем </w:t>
            </w:r>
            <w:r>
              <w:rPr>
                <w:kern w:val="0"/>
                <w:sz w:val="18"/>
                <w:szCs w:val="22"/>
                <w:lang w:eastAsia="en-US" w:bidi="ar-SA"/>
              </w:rPr>
              <w:t>хозяйственнойжизни после «темныхвеков».Развитие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4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ремесла и торговли.Образование городов-государств.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5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устройство полисов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.Аристократияидемос.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99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Великая греческая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колонизация.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60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Метрополии и колонии.</w:t>
            </w:r>
            <w:r>
              <w:rPr>
                <w:kern w:val="0"/>
                <w:sz w:val="18"/>
                <w:szCs w:val="22"/>
                <w:lang w:eastAsia="en-US" w:bidi="ar-SA"/>
              </w:rPr>
              <w:t>Афины: утверждениедемократии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. </w:t>
            </w:r>
            <w:r>
              <w:rPr>
                <w:kern w:val="0"/>
                <w:sz w:val="18"/>
                <w:szCs w:val="22"/>
                <w:lang w:eastAsia="en-US" w:bidi="ar-SA"/>
              </w:rPr>
              <w:t>ЗаконыСолона.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Реформы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Клисфена,ихзначение.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2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Спарта: основныегруппы населения,общественное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устройство.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Организация военногодела.Спартанское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воспитание.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59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Греко-персидские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войны. Причины войн.Походы персов наГрецию. Битва приМарафоне. Усиление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афинского </w:t>
            </w:r>
            <w:r>
              <w:rPr>
                <w:kern w:val="0"/>
                <w:sz w:val="18"/>
                <w:szCs w:val="22"/>
                <w:lang w:eastAsia="en-US" w:bidi="ar-SA"/>
              </w:rPr>
              <w:t>могущества;Фемистокл. Битва приФермопилах. ЗахватперсамиАттики.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Победы греков вСаламинском сражении,при Платеях и Микале.Итогигреко-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персидскихвойн.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РасцветАфинского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государства.Развитиедемократии. АфиныприПерикле.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5" w:right="14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Хозяйственная жизнь вдревнегреческом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обществе. Рабство.Пелопоннесская война.УпадокЭллады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Показыватьсамостоятельноилиспомощьюпедагоганакартекрупнейшиегреческиегорода-государства.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Объяснятьзначениепонятий:полис,аристократия,демос,тиран,акрополь,агора,фаланга,метрополия,колония.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Характеризоватьсамостоятельноилиспомощьюпедагога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7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основные группы населения греческого полиса, их положение,отношение квласти.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7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Рассказывать,используяопорныеслова,осоставеиорганизацииполисноговойска.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ПоказыватьнакартенаправленияВеликойгреческой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колонизации,называтьнаиболеезначительныеколонии,втомчислевСеверномПричерноморье.Рассказывать,используя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опорнуютаблицу,какосуществлялось.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управлениегреческимиколониями,вчемзаключалисьихсвязис метрополиями.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Раскрыватьзначениепонятийитерминов:ареопаг,архонт,народноесобрание,реформа,остракизм.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82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по алгоритму основные положения изначение законовСолонаиреформКлисфена.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9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почему политическое устройство Древних Афинназывается демократией.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РассказыватьпоплануобосновныхгруппахнаселенияСпарты,о том, ктоуправлялгосударством.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Раскрыватьзначениепонятийитерминов:олигархия,илоты,гоплиты.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Объяснять,послепредварительногоанализа,почему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спартанскоевойскосчиталосьсамымсильнымвГреции.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Составитьсообщениеоспартанскомвоспитании,высказатьсуждениеоегодостоинствахинедостатках.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СравниватьустройствоАфинскогоиСпартанскогогосударств,определятьосновныеразличия.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Рассказывать,используясхему,опричинахи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непосредственном поводе для начала войн Персии противГреции.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Рассказывать,используякартосхемы,обучастниках,ходеиитогахкрупныхсражений греко-персидскихвойн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(Марафонскаябитва,оборонагрекамиФермопил,сражениевСаламинскомпроливе).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8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Систематизировать информацию о греко-персидских войнах вформе таблицы.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Характеризоватьспомощьюпедагогарольконкретныхлюдей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2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—</w:t>
            </w:r>
            <w:r>
              <w:rPr>
                <w:kern w:val="0"/>
                <w:sz w:val="18"/>
                <w:szCs w:val="22"/>
                <w:lang w:eastAsia="en-US" w:bidi="ar-SA"/>
              </w:rPr>
              <w:t>руководителейполисов,военачальников,воиноввходевоенныхсобытий.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 основные итоги греко-персидских войн.Высказывать суждение о том, почему небольшой группегреческихполисовудалосьодержатьпобедуввойнахпротивмогущественнойПерсидскойдержавы.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с помощью педагога причины укреплениядемократиивАфинахвпериодгреко-персидскихвойн.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Объяснять,послепредварительногоанализа,почемуисторикисвязывали расцвет Афинского государства с именем Перикла.Называтьосновные источника рабствавДревнейГреции,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почему численность рабов значительно возросла вVв. Дон.э.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8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Характеризовать, используя опорные слова, условия жизни итруда рабовв греческихполисах.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1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 развитии ремесла и торговли в греческихгородах.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15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Называтьспомощьюпедагогапричины,основныхучастниковиитоги Пелопоннесской войны.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Объяснять,вчемпроявилосьослаблениегреческихполисовпослеПелопоннесской войны.</w:t>
            </w:r>
          </w:p>
        </w:tc>
      </w:tr>
    </w:tbl>
    <w:p>
      <w:pPr>
        <w:sectPr>
          <w:footerReference w:type="default" r:id="rId43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7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3"/>
        <w:gridCol w:w="2211"/>
        <w:gridCol w:w="5473"/>
      </w:tblGrid>
      <w:tr>
        <w:trPr>
          <w:trHeight w:val="5095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23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Культура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4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Древней Греции3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46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Верования древнихгреков. Сказания обогахи героях.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5" w:right="9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Пантеон богов. Храмы ижрецы.Школаи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8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образование.Развитиенаук.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Греческаяфилософия.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Литература.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Архитектураи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скульптура.Театр.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5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Спортивные</w:t>
            </w:r>
            <w:r>
              <w:rPr>
                <w:kern w:val="0"/>
                <w:sz w:val="18"/>
                <w:szCs w:val="22"/>
                <w:lang w:eastAsia="en-US" w:bidi="ar-SA"/>
              </w:rPr>
              <w:t>состязания;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общегреческие игры вОлимпии.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Называть,используяиллюстративныйматериал,главных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богов,которымпоклонялисьдревниегреки,распознаватьихскульптурные изображения.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Объяснять,ктотакиетитаныигерои.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Рассказыватьпоплануотом,чемуучилидетейвшколахДревнейГреции.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28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Раскрыватьзначениепонятийитерминов:гимнасий,Академия,Ликей,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философия,логика, этика.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Называть,используяиллюстрации,древнегреческихученых,известных своими трудами по философии, истории, другимотраслям наук.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Представлятьспомощьюпедагогаописаниевнешнеговидаипланировки древнегреческого храма (в виде устноговысказывания,презентации).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значение понятий и терминов: ордер, фронтон,капитель,кариатида,распознаватьархитектурныеэлементызданийнаизображениях, фотографиях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Рассказыватьпоплануилииллюстрациямодревнегреческомтеатре,организациипредставлений.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2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об истоках и правилах проведенияобщегреческихигрвОлимпии.Объяснять,после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предварительногоанализа,чтогрекицениливспортивныхсостязаниях,вчемвыражалосьихотношениекиграм.</w:t>
            </w:r>
          </w:p>
        </w:tc>
      </w:tr>
      <w:tr>
        <w:trPr>
          <w:trHeight w:val="5095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23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Македонские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завоевания.Эллинизм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24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Возвышение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Македонии.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ПолитикаФилиппаII.ГлавенствоМакедониинад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греческимиполисами.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1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АлександрМакедонскийиего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6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завоевания на Востоке.Распад державыАлександра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Македонского.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Эллинистические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государстваВостока.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68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эллинистического</w:t>
            </w:r>
            <w:r>
              <w:rPr>
                <w:kern w:val="0"/>
                <w:sz w:val="18"/>
                <w:szCs w:val="22"/>
                <w:lang w:eastAsia="en-US" w:bidi="ar-SA"/>
              </w:rPr>
              <w:t>мира.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32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Объяснятьпомощьюпедагога,чтоспособствовалоусилениюМакедонии в IV в. До н. э., какую роль сыграл в этом царьФилипп 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8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Рассказывать, как была установлена власть македонского царянад греческими полисам</w:t>
            </w:r>
            <w:r>
              <w:rPr>
                <w:kern w:val="0"/>
                <w:sz w:val="18"/>
                <w:szCs w:val="22"/>
                <w:lang w:eastAsia="en-US" w:bidi="ar-SA"/>
              </w:rPr>
              <w:t>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7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Систематизировать с помощью педагога в виде таблицыинформацию о завоевательных походах АлександраМакедонского.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1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используя таблицу, в чем состояли причинывоенныхпобедАлександраМакедонского.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Представлятьпопланухарактеристику(«историческийпортрет») АлександраМакедонского.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Раскрыватьсмыслпонятия«эллинизм».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карте государства, образовавшиеся врезультатераспададержавыАлександраМакедонского.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73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 используя иллюстративный материал, чемславилась Александрия Египетская, почему она считаласькультурнымцентром эллинистическогомира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Заполнять контурную карту и выполнять задания рабочейтетради,опираясьнаматериалпараграфаииспользуязнания,полученные наурокахгеографиии окружающегомира.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Анализироватьтекстсцельювыявлениясмысловыхошибок;работатьпоклише, сопоройнатекстучебника.</w:t>
            </w:r>
          </w:p>
        </w:tc>
      </w:tr>
      <w:tr>
        <w:trPr>
          <w:trHeight w:val="637" w:hRule="atLeast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4" w:after="0"/>
              <w:ind w:left="3135" w:right="3120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ДревнийРим 20ч(18ч)</w:t>
            </w:r>
          </w:p>
        </w:tc>
      </w:tr>
      <w:tr>
        <w:trPr>
          <w:trHeight w:val="3408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24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Возникновение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Римского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12" w:right="295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государства3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31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Природа и населениеАпеннинского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полуостровав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09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древности. </w:t>
            </w:r>
            <w:r>
              <w:rPr>
                <w:kern w:val="0"/>
                <w:sz w:val="18"/>
                <w:szCs w:val="22"/>
                <w:lang w:eastAsia="en-US" w:bidi="ar-SA"/>
              </w:rPr>
              <w:t>Этрусскиегорода-государства.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Легенды об основанииРима. Рим эпохи царей.Республика римскихграждан. Патриции иплебеи. Управление изаконы.Римское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1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войско. Верованиядревних римлян. Боги.Жрецы. ЗавоеваниеРимомИталии.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Рассказывать,используяисторическуюкарту,оприродных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8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условияхАпеннинскогополуостроваиплеменах,населявшихегов древности.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Сопоставлятьинформациюспомощьюпедагогао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происхожденииРима,содержащуюсявлегендеиполученнуювходе исследований историков.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Раскрыватьзначениепонятийитерминов:патриций,плебей,республика,консул,народныйтрибун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,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сенат,вето,легион,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понтифик,авгур.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Объяснятьспомощьюпедагога,какбылоорганизовано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управлениеРимскойреспубликой(какимиполномочиямиобладаликонсулы,народныетрибуны,сенат,народное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собрание).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по схеме об организации и вооружении римскойармии,привлекаяиллюстрацииучебника.</w:t>
            </w:r>
          </w:p>
        </w:tc>
      </w:tr>
    </w:tbl>
    <w:p>
      <w:pPr>
        <w:sectPr>
          <w:footerReference w:type="default" r:id="rId44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7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3"/>
        <w:gridCol w:w="2211"/>
        <w:gridCol w:w="5473"/>
      </w:tblGrid>
      <w:tr>
        <w:trPr>
          <w:trHeight w:val="1720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Называть.используяиллюстративныйматериал,главных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6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богов древних римлян, устанавливать соответствие римских игреческихбогов.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Показыватьнаисторическойкарте,скакимипротивникамивоевалиримляне вборьбе завласть надИталией.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5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происхождение и смысл выражений «Гуси Римспасли»,«Пирровапобеда»,«Разделяйивластвуй!»</w:t>
            </w:r>
          </w:p>
        </w:tc>
      </w:tr>
      <w:tr>
        <w:trPr>
          <w:trHeight w:val="2349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24" w:right="82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Римские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завоевания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2" w:right="1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Средиземноморье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ВойныРимасКарфагеном. Ганнибал;битва приКаннах.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ПоражениеКарфагена.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Установление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8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господства Рима вСредиземноморье.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Римские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провинции.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ПредставлятьсопоройнапланобщуюхарактеристикуПуническихвойн(причины,хронологическийпериод,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участники, наиболее значительные походы и сражения, итоги).Объяснять, после предварительного анализа, благодаря чемувошел в историюГаннибал.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6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исторической карте территории римскихпровинций,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firstLine="4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с помощью педагога, какие современныегеографическиеназванияберутначалоотназванийримскихпровинций.</w:t>
            </w:r>
          </w:p>
        </w:tc>
      </w:tr>
      <w:tr>
        <w:trPr>
          <w:trHeight w:val="323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ind w:left="123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Поздняя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Подъемсельского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Объяснятьспомощьюпедагога,почемупричинойострых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121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Римская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хозяйства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столкновенийвРиме воIIв.дон.э.сталвопрос опеределе</w:t>
            </w:r>
          </w:p>
        </w:tc>
      </w:tr>
      <w:tr>
        <w:trPr>
          <w:trHeight w:val="210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22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республика.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Латифундии</w:t>
            </w:r>
            <w:r>
              <w:rPr>
                <w:kern w:val="0"/>
                <w:sz w:val="18"/>
                <w:szCs w:val="22"/>
                <w:lang w:eastAsia="en-US" w:bidi="ar-SA"/>
              </w:rPr>
              <w:t>.Рабство.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«общественнойземли».</w:t>
            </w:r>
          </w:p>
        </w:tc>
      </w:tr>
      <w:tr>
        <w:trPr>
          <w:trHeight w:val="210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21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Гражданские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Борьбазааграрную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Раскрыватьзначениепонятийитерминов:«общественная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22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войны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реформу</w:t>
            </w:r>
            <w:r>
              <w:rPr>
                <w:kern w:val="0"/>
                <w:sz w:val="18"/>
                <w:szCs w:val="22"/>
                <w:lang w:eastAsia="en-US" w:bidi="ar-SA"/>
              </w:rPr>
              <w:t>.Реформы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земля»,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гражданскаявойна,диктатор,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проскрипции,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24" w:right="106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5ч. (4 ч.)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Гракхов:проекты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триумвират,вольноотпущенник,гладиатор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реформ,мероприятия,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Характеризоватьсопоройнаалгоритмцели,содержаниеи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итоги.Гражданская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итогиреформбратьевГракхов.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войнаиустановление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Анализироватьотрывкиизтекстов</w:t>
            </w:r>
            <w:r>
              <w:rPr>
                <w:kern w:val="0"/>
                <w:sz w:val="18"/>
                <w:szCs w:val="22"/>
                <w:lang w:eastAsia="en-US" w:bidi="ar-SA"/>
              </w:rPr>
              <w:t>историков(извлекать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диктатурыСуллы.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информацию,высказыватьоценочныесуждения).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ВосстаниеСпартака.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Объяснять,используяопорнуюсхему,чембыливызваны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Первыйтриумвират.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гражданскиевойнывРиме,какиесилыпротивостоялидруг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Участиеармиив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другу.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гражданскихвойнах.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Рассказывать,используяопорныеслова,оположениирабовв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ГайЮлийЦезарь:путь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ДревнемРиме.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квласти,диктатура.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РассказыватьпосхемеовосстанииподруководствомСпартака</w:t>
            </w:r>
          </w:p>
        </w:tc>
      </w:tr>
      <w:tr>
        <w:trPr>
          <w:trHeight w:val="210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Борьбамежду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(причины,участники,основныепериодывосстания,итоги).</w:t>
            </w:r>
          </w:p>
        </w:tc>
      </w:tr>
      <w:tr>
        <w:trPr>
          <w:trHeight w:val="210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наследникамиЦезаря.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ПредставлятьпопланухарактеристикуГаяЮлияЦезаря,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ПобедаОктавиана.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объяснять,благодарячемуонвошел висторию.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Раскрывать,прикакихобстоятельствахпоявилисьичто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означаливыражения«Жребий брошен!»,«ПерейтиРубикон».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Называтьглавныхучастниковборьбызавластьпослесмерти</w:t>
            </w:r>
          </w:p>
        </w:tc>
      </w:tr>
      <w:tr>
        <w:trPr>
          <w:trHeight w:val="343" w:hRule="atLeast"/>
        </w:trPr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Цезаряиееитоги.</w:t>
            </w:r>
          </w:p>
        </w:tc>
      </w:tr>
    </w:tbl>
    <w:p>
      <w:pPr>
        <w:sectPr>
          <w:footerReference w:type="default" r:id="rId45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06"/>
        <w:rPr>
          <w:sz w:val="18"/>
        </w:rPr>
      </w:pPr>
      <w:r>
        <w:rPr>
          <w:sz w:val="18"/>
        </w:rPr>
      </w:r>
    </w:p>
    <w:tbl>
      <w:tblPr>
        <w:tblStyle w:val="TableNormal"/>
        <w:tblW w:w="9357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3"/>
        <w:gridCol w:w="2211"/>
        <w:gridCol w:w="5473"/>
      </w:tblGrid>
      <w:tr>
        <w:trPr>
          <w:trHeight w:val="323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ind w:left="122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Расцвети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Установление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Рассказыватьпоплануобустановленииединоличнойвласти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23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падение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императорскойвласти.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ОктавианаАвгуста.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24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Римской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ОктавианАвгуст.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Представлятьхарактеристикиримскихимператоров,их</w:t>
            </w:r>
          </w:p>
        </w:tc>
      </w:tr>
      <w:tr>
        <w:trPr>
          <w:trHeight w:val="210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22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империи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ИмператорыРима: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правления(Нерон,Траян,Диоклетиан—повыбору).</w:t>
            </w:r>
          </w:p>
        </w:tc>
      </w:tr>
      <w:tr>
        <w:trPr>
          <w:trHeight w:val="210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24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6 ч.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завоевателии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Показыватьспомощьюучителянаисторическойкарте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правители.Римская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территориюРимскойимперии,объяснять,используяопорную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империя:территория,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схему,какбылоорганизованоуправлениепровинциями.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управление.Римское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Рассказывать,используяиллюстрацииучебника,о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гражданство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повседневнойжизнивстолице ипровинцияхРимской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Повседневнаяжизньв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империи.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столицеипровинциях.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Сравнивать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послепредварительногоанализаположение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Возникновениеи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римскогорабаиколона,объяснять,чемразличалисьусловия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распространение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ихжизниитруда.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христианства.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Объяснятьзначениепонятийитерминов:форум,Пантеон,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ИмператорКонстантин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Колизей,акведук,амфитеатр,термы.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I,переносстолицы в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Рассказыватьпоплануовозникновенииираспространении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Константинополь.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христианства,объяснять,чемотличаласьноваярелигияот</w:t>
            </w:r>
          </w:p>
        </w:tc>
      </w:tr>
      <w:tr>
        <w:trPr>
          <w:trHeight w:val="210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РазделениеРимской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верованийримлян.</w:t>
            </w:r>
          </w:p>
        </w:tc>
      </w:tr>
      <w:tr>
        <w:trPr>
          <w:trHeight w:val="210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империинаЗападнуюи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Характеризоватьсопоройнапланполитику римских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Восточнуючасти.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императороввотношениихристиан,объяснять,какипри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НачалоВеликого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какихобстоятельствахонабыла изменена.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переселениянародов.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Объяснятьзначениепонятийитерминов:Библия,Евангелие,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Римиварвары.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апостол,церковь,патриарх,епископ.Рассказыватьо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ПадениеЗападной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разделенииРимскойимпериинаЗападнуюи Восточную.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Римскойимперии.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Систематизироватьспомощьюпедагога</w:t>
            </w:r>
            <w:r>
              <w:rPr>
                <w:kern w:val="0"/>
                <w:sz w:val="18"/>
                <w:szCs w:val="22"/>
                <w:lang w:eastAsia="en-US" w:bidi="ar-SA"/>
              </w:rPr>
              <w:t>вформетаблицы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информациюонападенияхварваровнаРим.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Участвоватьвобсуждениивопроса«ПочемупалаЗападная</w:t>
            </w:r>
          </w:p>
        </w:tc>
      </w:tr>
      <w:tr>
        <w:trPr>
          <w:trHeight w:val="341" w:hRule="atLeast"/>
        </w:trPr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Римскаяимперия?»</w:t>
            </w:r>
          </w:p>
        </w:tc>
      </w:tr>
      <w:tr>
        <w:trPr>
          <w:trHeight w:val="332" w:hRule="atLeast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16" w:after="0"/>
              <w:ind w:left="123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Культура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1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Римскаялитература,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1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Раскрыватьсмыслпонятия«золотойвекримскойпоэзии»,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22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ДревнегоРима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золотойвекпоэзии.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называть,используяиллюстративныйматериал,именапоэтов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22" w:right="10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3ч. (2 ч.)</w:t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Ораторскоеискусство;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золотого века.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Цицерон.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Рассказывать,используяопорныеслова,оразвитиинаучных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Развитиенаук.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знанийвДревнемРиме(философия,география,история).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Архитектураи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Объяснятьпослепредварительногоанализа,какоезначениеи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скульптура.Пантеон.</w:t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почемупридавалосьвДревнемРимеораторскомуискусству.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Составлять,используяиллюстративныйматериал,описание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известныхархитектурныхсооруженийДревнегоРима(по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выбору).</w:t>
            </w:r>
          </w:p>
        </w:tc>
      </w:tr>
      <w:tr>
        <w:trPr>
          <w:trHeight w:val="210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Сравниватьвнешнийвиддревнегреческихидревнеримских</w:t>
            </w:r>
          </w:p>
        </w:tc>
      </w:tr>
      <w:tr>
        <w:trPr>
          <w:trHeight w:val="210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храмов.Определять общиечерты иразличия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Изучатьиллюстрацииучебника,объяснять,очем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рассказываютримскиескульптурныепортреты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Заполнятьконтурнуюкартуивыполнятьзаданиярабочей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тетради,опираясьнаматериалпараграфаииспользуязнания,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полученныенаурокахгеографиииокружающегомира.</w:t>
            </w:r>
          </w:p>
        </w:tc>
      </w:tr>
      <w:tr>
        <w:trPr>
          <w:trHeight w:val="211" w:hRule="atLeast"/>
        </w:trPr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Анализироватьтекстсцельювыявлениясмысловыхошибок;</w:t>
            </w:r>
          </w:p>
        </w:tc>
      </w:tr>
      <w:tr>
        <w:trPr>
          <w:trHeight w:val="355" w:hRule="atLeast"/>
        </w:trPr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работатьпоклише,сопоройна текстучебника.</w:t>
            </w:r>
          </w:p>
        </w:tc>
      </w:tr>
      <w:tr>
        <w:trPr>
          <w:trHeight w:val="551" w:hRule="atLeast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 xml:space="preserve">Обобщение2ч.(1ч.) </w:t>
            </w:r>
            <w:r>
              <w:rPr>
                <w:kern w:val="0"/>
                <w:sz w:val="18"/>
                <w:szCs w:val="22"/>
                <w:lang w:eastAsia="en-US" w:bidi="ar-SA"/>
              </w:rPr>
              <w:t>ИсторическоеикультурноенаследиецивилизацийДревнегомира.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val="clear" w:pos="720"/>
          <w:tab w:val="left" w:pos="345" w:leader="none"/>
        </w:tabs>
        <w:spacing w:before="47" w:after="0"/>
        <w:ind w:left="344" w:hanging="213"/>
        <w:rPr>
          <w:b/>
          <w:b/>
          <w:sz w:val="28"/>
        </w:rPr>
      </w:pPr>
      <w:r>
        <w:rPr>
          <w:b/>
          <w:sz w:val="28"/>
        </w:rPr>
        <w:t>КЛАСС68часов</w:t>
      </w:r>
    </w:p>
    <w:p>
      <w:pPr>
        <w:pStyle w:val="Style15"/>
        <w:spacing w:before="7" w:after="1"/>
        <w:ind w:left="0" w:hanging="0"/>
        <w:jc w:val="left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561" w:hRule="atLeast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1" w:after="0"/>
              <w:ind w:left="1283" w:right="1266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Всеобщаяистория.ИсторияСреднихвеков23ч.</w:t>
            </w:r>
          </w:p>
        </w:tc>
      </w:tr>
      <w:tr>
        <w:trPr>
          <w:trHeight w:val="1295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Введение1ч.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28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Средниевека: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понятие,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46" w:right="140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хронологические рамки</w:t>
            </w:r>
            <w:r>
              <w:rPr>
                <w:kern w:val="0"/>
                <w:sz w:val="18"/>
                <w:szCs w:val="22"/>
                <w:lang w:eastAsia="en-US" w:bidi="ar-SA"/>
              </w:rPr>
              <w:t>ипериодизация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Средневековья.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Обозначать с помощью педагога на ленте времени датыключевых событий, связанных с падением Западной Римскойимперии,атакжехронологическиерамкииосновныепериодыисторииСредних веков.</w:t>
            </w:r>
          </w:p>
        </w:tc>
      </w:tr>
    </w:tbl>
    <w:p>
      <w:pPr>
        <w:sectPr>
          <w:footerReference w:type="default" r:id="rId46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7839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348" w:right="113" w:hanging="32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Народы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Европыв раннее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33" w:right="145" w:hanging="567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Средневековье4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50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Падение ЗападнойРимской империи ивозникновение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8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варварскихкоролевств.Завоевание франкамиГаллии.Хлодвиг.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Усиление королевскойвласти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 Салическаяправда</w:t>
            </w:r>
            <w:r>
              <w:rPr>
                <w:kern w:val="0"/>
                <w:sz w:val="18"/>
                <w:szCs w:val="22"/>
                <w:lang w:eastAsia="en-US" w:bidi="ar-SA"/>
              </w:rPr>
              <w:t>.Принятие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франкамихристианства.Франкскоегосударствов VIII—IX вв. Усилениевластимайордомов.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9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Карл Мартелл и еговоенная реформа.Завоевания КарлаВеликого. Управлениеимперией.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8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«Каролингскоевозрождение».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Верденский раздел, егопричины и значение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.Образование государствво Франции, Германии,Италии. СвященнаяРимская империя.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Британия и Ирландия враннее Средневековье.Норманны: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55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общественный </w:t>
            </w:r>
            <w:r>
              <w:rPr>
                <w:kern w:val="0"/>
                <w:sz w:val="18"/>
                <w:szCs w:val="22"/>
                <w:lang w:eastAsia="en-US" w:bidi="ar-SA"/>
              </w:rPr>
              <w:t>строй,завоевания.Ранние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славянские государства.Возникновение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6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Венгерскогокоролевства.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Показыватьспомощьюпедагогана историческойкарте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маршруты перемещения варварских народов в Европе в V—VIвв.инаиболеезначительныеварварскиекоролевства,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основанныевбывшихвладенияхЗападнойРимскойимперии.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Характеризоватьсопоройнаалгоритмобщественное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устройствогерманскихплемен,объяснять,вчемсостоялиегоотличия от римских порядков.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после предварительного анализа, как вождьфранковХлодвигсумелстатькоролем,укреплялсвоювласть.РаскрыватьзначениепринятияХлодвигомхристианства.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Объяснятьзначениепонятийитерминов:Салическаяправда,майордом,бенефиций.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09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Рассказыватьпоплануобобстоятельствахпереходакоролевскойвластикдинастии Каролингов.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4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Рассказывать,используяисторическуюкарту,озавоеванияхКарлаВеликого.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ПредставлятьпопланухарактеристикуКарлаВеликого,даватьоценкуегодеятельности. Объяснять смысл понятия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«Каролингскоевозрождение».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алгоритм обстоятельства ипричиныраспададержавыКарлаВеликого,показыватьнаисторическойкартевладения,на которыеонараспалась.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по плану о создании государств на территориибывшей империи Карла Великого — во Франции, германских иитальянскихземлях.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Обозначать с помощью педагога или самостоятельно на лентевременипоследовательностьзавоеванийБританскихострововангламиисаксами,норманнамивраннееСредневековье.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3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с опорой на иллюстративный материал онормандскомзавоевании Англиив XIв.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Характеризоватьсопоройнапланобщественныйстрой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8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норманнов,показыватьнаисторическойкартемаршрутыихпоходов.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исторической карте государства, возникшие враннееСредневековьевВосточнойЕвропе (государства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славянскихнародов,венгров).</w:t>
            </w:r>
          </w:p>
        </w:tc>
      </w:tr>
      <w:tr>
        <w:trPr>
          <w:trHeight w:val="277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60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ХристианизацияЕвропы. Светскиеправителиипапы.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Объяснятьзначениепринятияхристианства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восточноевропейскиминародами.РассказыватьпоплануопросветительскоймиссииКириллаиМефодия.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0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Раскрыватьзначениепонятийитерминов:норманн,конунг,эрл, драккар, путь «из варяг в греки», миссионер, латиница,кириллица.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Объяснять,используяопорнуюсхему,из-зачеговозникали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конфликтымеждуимператорамиСвященнойРимскойимпериииримскими папами.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15" w:hanging="0"/>
              <w:jc w:val="both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Извлекать и анализировать информацию из историческихисточников (фрагментов Салической правды, документов,хроник).</w:t>
            </w:r>
          </w:p>
        </w:tc>
      </w:tr>
      <w:tr>
        <w:trPr>
          <w:trHeight w:val="364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3" w:after="0"/>
              <w:ind w:left="129" w:right="112" w:hanging="1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Византийскаяимперия в VI—XIвв.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64" w:right="5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3" w:after="0"/>
              <w:ind w:left="115" w:right="20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Территория, населениеимперииромеев.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6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Византийскиеимператоры;Юстиниан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I.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Кодификация законов</w:t>
            </w:r>
            <w:r>
              <w:rPr>
                <w:kern w:val="0"/>
                <w:sz w:val="18"/>
                <w:szCs w:val="22"/>
                <w:lang w:eastAsia="en-US" w:bidi="ar-SA"/>
              </w:rPr>
              <w:t>.Внешняя политикаВизантии.Византияи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славяне.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Власть императора ицерковь</w:t>
            </w:r>
            <w:r>
              <w:rPr>
                <w:kern w:val="0"/>
                <w:sz w:val="18"/>
                <w:szCs w:val="22"/>
                <w:lang w:eastAsia="en-US" w:bidi="ar-SA"/>
              </w:rPr>
              <w:t>. КультураВизантии.Образованиеикнижноедело.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Художественная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5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 xml:space="preserve">культура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(архитектура,иконопись).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3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Характеризоватьпоплану,используяисторическуюкарту,географическоеположениеисоставнаселенияземель,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входившихвВосточнуючастьРимскойимперии.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Рассказывать,используяиллюстративныйматериал,овластивизантийскихимператоров.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Представлятьсамостоятельноилиспомощьюпедагогахарактеристикуличностиидеятельностиимператора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36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ЮстинианаI(завоевания,законодательство,строительство).Объяснить значение понятий и терминов: ромеи, басилевс,кодекс.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Юстиниана, базилика, икона, иконоборчество, церковныйсобор,фема.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Раскрывать,послепредварительногоанализа,какоеместозанимала церковьввизантийскомгосударстве,как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складывались отношения императоров и патриархов.ХарактеризоватьсопоройнапланотношенияВизантиис</w:t>
            </w:r>
          </w:p>
        </w:tc>
      </w:tr>
    </w:tbl>
    <w:p>
      <w:pPr>
        <w:sectPr>
          <w:footerReference w:type="default" r:id="rId47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53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0" w:before="11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соседнимигосударствамиинародами,втомчислеРусью.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Представлятьописаниевнешнеговидаивнутреннего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6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убранствавизантийскиххрамов,используяиллюстрацииучебника.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ХарактеризоватьпоалгоритмукультурноенаследиеВизантии,ее вкладв мировую культуру.</w:t>
            </w:r>
          </w:p>
        </w:tc>
      </w:tr>
      <w:tr>
        <w:trPr>
          <w:trHeight w:val="33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16" w:after="0"/>
              <w:ind w:left="64" w:right="52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АрабывVI—ХI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1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Природныеусловия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1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Рассказывать,используякартуилииллюстративныйматериал,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4" w:right="5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вв.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Аравийского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орасселениииосновныхзанятияхарабскихплемен.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4" w:right="5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полуострова.Основные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Объяснятьпоалгоритму,вчемзаключалсяглавныйсмысл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занятияарабов.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проповедейпророка Мухаммада,чемотличалосьегоучениеот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Традиционные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традиционныхверованийарабов.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верования.Пророк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Раскрыватьзначениепонятий: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ислам,</w:t>
            </w:r>
            <w:r>
              <w:rPr>
                <w:kern w:val="0"/>
                <w:sz w:val="18"/>
                <w:szCs w:val="22"/>
                <w:lang w:eastAsia="en-US" w:bidi="ar-SA"/>
              </w:rPr>
              <w:t>хиджра,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Коран</w:t>
            </w:r>
            <w:r>
              <w:rPr>
                <w:kern w:val="0"/>
                <w:sz w:val="18"/>
                <w:szCs w:val="22"/>
                <w:lang w:eastAsia="en-US" w:bidi="ar-SA"/>
              </w:rPr>
              <w:t>,Сунна,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Мухаммади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Кааба,хадж,мечеть,имам,шариат,халиф,халифат.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возникновениеислама.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Объяснятьспомощьюпедагога,какиеположениябыли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Хиджра. Победановой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закрепленывглавныхсвященныхкнигахислама,какое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веры.Коран.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значениеониимелидляарабскойобщины.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Завоеванияарабов.Мир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Показыватьспомощьюпедагогана историческойкарте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ислама.Арабский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территории,завоеванныеарабамиксерединеVIIIв.,объяснять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халифат,егорасцвети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причиныпобедарабскихвойск.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распад.Культура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Характеризоватьпоплануполитикумусульманских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исламскогомира.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правителейвзавоеванныхземлях.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Образованиеинаука.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Объяснятьпослепредварительногоанализапричиныраспада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Рольарабскогоязыка.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Арабскогохалифата.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Расцветлитературыи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Раскрывать,вчемсостоялвкладарабоввразвитиенаук,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искусства.Архитектура.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литературы,искусства.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Представлятьописаниевнешнеговидаивнутреннего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убранствамечетейарабскогомира,используяиллюстрации</w:t>
            </w:r>
          </w:p>
        </w:tc>
      </w:tr>
      <w:tr>
        <w:trPr>
          <w:trHeight w:val="355" w:hRule="atLeast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учебника.</w:t>
            </w:r>
          </w:p>
        </w:tc>
      </w:tr>
      <w:tr>
        <w:trPr>
          <w:trHeight w:val="68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6" w:after="0"/>
              <w:ind w:left="602" w:right="253" w:hanging="324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Обобщение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(1ч)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Систематизациязнанийпотеме«НародыЕвропывраннееСредневековье»</w:t>
            </w:r>
          </w:p>
        </w:tc>
      </w:tr>
    </w:tbl>
    <w:p>
      <w:pPr>
        <w:sectPr>
          <w:footerReference w:type="default" r:id="rId48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124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8" w:after="0"/>
              <w:ind w:left="17" w:right="11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Средневековоеевропейскоеобщество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64" w:right="5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3ч.(2ч.)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8" w:after="0"/>
              <w:ind w:left="115" w:right="14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Аграрноепроизводство.Натуральное хозяйство.Феодальноеземлевладение.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2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Знать и рыцарство:социальный статус,образ жизни. Замоксеньора.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Куртуазнаякультура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Крестьянство: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3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зависимость от сеньора,повинности, условияжизни.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Крестьянская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община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8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Города — центрыремесла, торговли,культуры.Население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148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городов.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Цехи и гильдии.Городскоеуправление.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8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Борьба городов засамоуправление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88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Средневековые города-республики. Развитиеторговли.Ярмарки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9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Торговые пути вСредиземноморье и наБалтике.Ганза.О</w:t>
            </w:r>
            <w:r>
              <w:rPr>
                <w:kern w:val="0"/>
                <w:sz w:val="18"/>
                <w:szCs w:val="22"/>
                <w:lang w:eastAsia="en-US" w:bidi="ar-SA"/>
              </w:rPr>
              <w:t>блик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средневековыхгородов.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Образ жизни и бытгорожан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Церковьидуховенство.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8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Разделение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христианства 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накатолицизми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3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православие.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Борьба папза независимость церквиот светскойвласти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Крестовые походы:цели,участники,итоги.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6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Ереси: причинывозникновения ираспространения.Преследованиееретиков.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8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Рассказывать,ктоискакойцельюотдавалземлювфеод,какстроились отношениясеньораивассала.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Раскрыватьзначениепонятийитерминов:феод,сеньор,вассал,сословие,рыцарь, турнир.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 по плану характеристику средневекового рыцаря(социальноеположение,образжизни,кодексрыцарскойчести).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Описывать,используяиллюстративныйматериал,внешнийобликивнутреннююпланировку средневековогозамка,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объяснятьназначениеотдельныхчастейзамка,построек.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0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алгоритм положение иповинностисредневековых крестьян.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Объяснятьзначениепонятийитерминов:барщина,подать,десятина,община, натуральноехозяйство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Рассказыватьсопоройнасхему,какпроисходиловозрождениегородовв средневековой Европе.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Называтьосновныегруппынаселениясредневековыхгородов,описывать,используяиллюстрации иопорныеслова,их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занятияиположение.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Объяснять,какгорожанедобивалисьнезависимостисвоихгородовот власти сеньоров.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Раскрыватьзначениепонятий:цех,гильдия,цеховойустав,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городскоеправо,городскоесамоуправление,магистрат,ратуша,ярмарка,банк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Показыватьсамостоятельноилиспомощьюпедагоганаисторическойкартекрупнейшие торговыецентры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средневековойЕвропы,основныеторговыепути.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Составлятьпоиллюстрациямописаниецентральнойплощадисредневековогогорода(повыбору),объяснятьназначение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находившихся на ней зданий, характеризовать, используяопорныеслова, особенностиих архитектуры.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Рассказыватьоповседневнойжизнигорожан,используятекстииллюстрации учебника.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495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Объяснять, какая информация содержится в средневековыхминиатюрах, в чем состоит их ценность как историческихисточников.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Характеризоватьсопоройнаалгоритмместоцерквив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средневековомобществе(церковнаяиерархия,влияниецерквина общество, имущественное положение).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85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значение понятий и терминов: монастырь,монашескийорден,Святая земля, крестоносцы.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518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используя таблицу, кто и почему отправлялся впоходы в Святую землю. Называть наиболее значительныеКрестовыепоходы,их участников и итоги.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both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Подготовитьсообщениеодуховно-рыцарскихорденах,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созданныхвовремяКрестовыхпоходов(сиспользованиеминформацииучебникаидополнительныхматериалов).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9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по плану причины появления и основныеположения еретических учений в европейских странах в XII—XIIIвв.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Рассказывать,послепредварительногоанализа.какиесредстваиметодыцерковьиспользовала вборьбепротиверетиков.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Объяснятьзначениепонятияинквизиция.</w:t>
            </w:r>
          </w:p>
        </w:tc>
      </w:tr>
    </w:tbl>
    <w:p>
      <w:pPr>
        <w:sectPr>
          <w:footerReference w:type="default" r:id="rId49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jc w:val="both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868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64" w:right="5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ГосударстваЕвропы в XII—XV вв.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64" w:right="5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4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301" w:hanging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Усиление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королевской</w:t>
            </w:r>
            <w:r>
              <w:rPr>
                <w:kern w:val="0"/>
                <w:sz w:val="18"/>
                <w:szCs w:val="22"/>
                <w:lang w:eastAsia="en-US" w:bidi="ar-SA"/>
              </w:rPr>
              <w:t>власти в странахЗападнойЕвропы.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3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Сословно-представительная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монархия.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 Образование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централизованныхгосударств в Англии,Франции. Столетняявойна;Ж.Д’Арк.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6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Священная РимскаяимпериявХII—ХVвв.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Польско-литовское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9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государство в XIV—XVвв.Реконкистаи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образование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62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централизованных</w:t>
            </w:r>
            <w:r>
              <w:rPr>
                <w:kern w:val="0"/>
                <w:sz w:val="18"/>
                <w:szCs w:val="22"/>
                <w:lang w:eastAsia="en-US" w:bidi="ar-SA"/>
              </w:rPr>
              <w:t>государств наПиренейском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полуострове.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Итальянские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8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 в XII—XV вв.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Развитие экономики вевропейских странах впериод зрелогоСредневековья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9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Обострение социальныхпротиворечий в ХIV в.(Жакерия, восстаниеУотаТайлера). Гуситскоедвижение вЧехии.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Византийскаяимперияиславянские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государствавXII—XVвв.Экспансиятурокосманов.ОсманскиезавоеваниянаБалканах.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ПадениеКонстантинополя.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Раскрыватьспомощьюпедагога,вчемвыражалосьусилениекоролевской власти в странах Западной Европы в периодзрелогоСредневековья.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Рассказыватьпоплануосозданиипарламентоввевропейскихгосударствах,раскрывать значениеэтихсобытий.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смысл понятий и терминов: сословно-представительнаямонархия,парламент,централизованноегосударство,Великая хартиявольностей,Реконкиста.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Рассказыватьсопоройнасхемуосозданиицентрализованныхгосударств в Англии, Франции, на Пиренейском полуострове,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выделять общиечерты</w:t>
            </w:r>
            <w:r>
              <w:rPr>
                <w:kern w:val="0"/>
                <w:sz w:val="18"/>
                <w:szCs w:val="22"/>
                <w:lang w:eastAsia="en-US" w:bidi="ar-SA"/>
              </w:rPr>
              <w:t>этихпроцессов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иособенности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отдельныхстран.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8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Называть, используя таблицу и иллюстративный материал,причины, главных участников, ключевые события и итогиСтолетнейвойны.Объяснять,чемизвестнависторииЖаннаД’Арк.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по схеме особенности политического развитияземельСвященнойРимскойимпериииитальянскихгосударств.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Рассказыватьпоплануоразвитиисельскогохозяйстваи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усилениигородоввстранахЗападнойЕвропывпериодзрелогоСредневековья.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Объяснятьспомощьюпедагогапричиныобострениясоциальныхпротиворечийвгородахидеревнях.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НазыватькрупнейшиевосстанияXIVв.(Жакерия,восстаниеподруководством УотаТайлера).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Представлять,используятаблицу,характеристикугуситскогодвижения вЧехиии Гуситскихвойн1419—1434гг.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Показыватьсамостоятельноилиспомощьюпедагогана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1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историческойкартетерриторииигосударства,завоеванныеосманамив XIV—XV вв.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по плану о взятии османами Константинополя.Объяснять,какбыловоспринятосовременникамиэтособытиеикакиепоследствияоноимело.</w:t>
            </w:r>
          </w:p>
        </w:tc>
      </w:tr>
      <w:tr>
        <w:trPr>
          <w:trHeight w:val="551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Культура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2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средневековойЕвропы 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82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Представлениясредневекового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2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человека о мире.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Месторелигиив жизни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4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человека и общества.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Образование: школы иуниверситеты.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7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Сословный характер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культуры.</w:t>
            </w:r>
            <w:r>
              <w:rPr>
                <w:kern w:val="0"/>
                <w:sz w:val="18"/>
                <w:szCs w:val="22"/>
                <w:lang w:eastAsia="en-US" w:bidi="ar-SA"/>
              </w:rPr>
              <w:t>Рыцарская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5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литература. Городской икрестьянский фольклор.Романский и готическийстили в художественнойкультуре.Развитие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знаний о природе ичеловеке.Гуманизм.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5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Раннее Возрождение:художники и их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творения. Изобретениеевропейского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32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книгопечатания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; И.Гутенберг.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Раскрыватьнаосновесамостоятельносоставленногопланаилиподруководствомпедагогароль религии вжизни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средневековогочеловекаиобщества.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Объяснять,когоичемуучиливсредневековыхшколах.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Рассказывать,используяопорныеслова,когдаивкаких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54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странахпоявилисьпервыеевропейскиеуниверситеты,ктовыступал их основателями.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1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Объяснятьзначениепонятийитерминов:университет,магистр,лекция,диспут,схоластика.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после предварительного анализа, в чем проявлялсясословный характер средневековой культуры, приводитьпримерыразных литературных жанров.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Характеризоватьсопоройнаалгоритмосновныечерты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7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романскогоиготическогостилейвхудожественнойкультуре,выявлятьихвизображенияхархитектурныхсооружений.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Раскрыватьзначениепонятийитерминов:романскийстиль,готика,гуманизм, Возрождение.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Называтьизвестныхпредставителейевропейскогогуманизмаи Раннего Возрождения, объяснять, что было новым в ихвзглядахнамири человека.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Спомощьюпедагогаилисамостоятельносоставлятьустныйили письменный текст с использованием иллюстративногоматериала.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Представлятьрассказ(сообщение)ожизниитворчествемастеровРаннегоВозрождения(повыбору).</w:t>
            </w:r>
          </w:p>
        </w:tc>
      </w:tr>
    </w:tbl>
    <w:p>
      <w:pPr>
        <w:sectPr>
          <w:footerReference w:type="default" r:id="rId50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657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36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 используя опорные слова или таблицу значениеизобретения европейскогокнигопечатания.</w:t>
            </w:r>
          </w:p>
        </w:tc>
      </w:tr>
      <w:tr>
        <w:trPr>
          <w:trHeight w:val="657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561" w:right="245" w:hanging="284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Систематизациязнанийпотеме«Средневековоеевропейскоеобщество».</w:t>
            </w:r>
          </w:p>
        </w:tc>
      </w:tr>
      <w:tr>
        <w:trPr>
          <w:trHeight w:val="7207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13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Страны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 xml:space="preserve">Востока 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0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Средние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века3ч. (2 ч.)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329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Османская империя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:завоевания турок-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османов (Балканы,падение Византии).Управление империей,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положение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покоренныхнародов.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0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Монгольская держава</w:t>
            </w:r>
            <w:r>
              <w:rPr>
                <w:kern w:val="0"/>
                <w:sz w:val="18"/>
                <w:szCs w:val="22"/>
                <w:lang w:eastAsia="en-US" w:bidi="ar-SA"/>
              </w:rPr>
              <w:t>:общественныйстрой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монгольских племен,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завоевания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Чингисханаиегопотомков,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8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подчиненнымитерриториями.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Китай</w:t>
            </w:r>
            <w:r>
              <w:rPr>
                <w:kern w:val="0"/>
                <w:sz w:val="18"/>
                <w:szCs w:val="22"/>
                <w:lang w:eastAsia="en-US" w:bidi="ar-SA"/>
              </w:rPr>
              <w:t>:империи,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правители и подданные,борьбапротив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6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завоевателей.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Япония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: образованиегосударства, властьимператорови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управлениесегунов.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Индия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раздробленность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индийских княжеств,вторжение мусульман,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Делийский султанат</w:t>
            </w:r>
            <w:r>
              <w:rPr>
                <w:kern w:val="0"/>
                <w:sz w:val="18"/>
                <w:szCs w:val="22"/>
                <w:lang w:eastAsia="en-US" w:bidi="ar-SA"/>
              </w:rPr>
              <w:t>.Культуранародов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5" w:right="38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Востока. Литература.Архитектура.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Традиционные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искусстваиремесла.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405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ПоказыватьнаисторическойкартетерриториикрупнейшихгосударствВостокав Средниевека.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04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 используя историческую карту, о возникновенииОсманского государства и завоеваниях турок-османов в XIII—XVвв.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ХарактеризоватьсопоройнаплансистемууправленияОсманской империей, политику османов в отношениипокоренныхнародов.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1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после предварительного анализа </w:t>
            </w:r>
            <w:r>
              <w:rPr>
                <w:kern w:val="0"/>
                <w:sz w:val="18"/>
                <w:szCs w:val="22"/>
                <w:lang w:eastAsia="en-US" w:bidi="ar-SA"/>
              </w:rPr>
              <w:t>в форметаблицы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озавоеванияхмонголоввправление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Чингисханаиегонаследников.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Рассказывать,используяиллюстративныйматериал,оборганизацииивооружениимонгольскоговойска.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карте территории главных улусов монгольскойдержавыиобъяснять спомощьюпедагога,какмонголы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управлялизавоеваннымиземлями.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Объяснять,опираясьнасхему,какбылоорганизовано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0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управление средневековыми китайскими империями, какосуществляласьподготовкаимператорскихчиновников.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7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по плану важнейшие изобретения китайцев вVII—XIIIвв.иобъяснять,какэтиизобретения попадалик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другимнародам.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Объяснять,какимбылоположениеимператоравЯпонииикакуюрольвуправлении странойигралисегуны.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Рассказыватьпоплануилисопоройнатаблицуорелигиозныхверованияхжителей Японии.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490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Сравнивать статус и кодекс поведения японского самурая иевропейскогорыцаря,определять, чтобыло общим.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Рассказывать,используяисторическуюкарту,омусульманскомзавоеванииИндиии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созданииДелийского султаната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3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Используяиллюстрации,рассказыватьокультуренародовВостока в V—XV вв., распознавать характерные черты вархитектурныхсооружениях,произведенияхживописи.</w:t>
            </w:r>
          </w:p>
        </w:tc>
      </w:tr>
      <w:tr>
        <w:trPr>
          <w:trHeight w:val="274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Государства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3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доколумбовойАмерикив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50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Средние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века1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ind w:left="115" w:right="5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Цивилизациимайя,ацтекови инков: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9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общественный строй,религиозные верования,культура. Появлениеевропейских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завоевателей.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ind w:left="116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Рассказывать,используяиллюстративныйматериал,одревнихобитателях Америки, условиях их жизни, основных занятиях.Называть и показывать самостоятельно или с помощьюпедагога на историческойкарте крупныегосударства,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существовавшиевАмерикевэпохуСредневековья.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>с помощью педагога материал оцивилизацияхсредневековойАмерикивтаблице(территория,главные города, правители, религиозные верования, знания,искусство).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Представлять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сообщение,</w:t>
            </w:r>
            <w:r>
              <w:rPr>
                <w:kern w:val="0"/>
                <w:sz w:val="18"/>
                <w:szCs w:val="22"/>
                <w:lang w:eastAsia="en-US" w:bidi="ar-SA"/>
              </w:rPr>
              <w:t>опираясьнапомощь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0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педагога(презентацию)охудожественной</w:t>
            </w:r>
            <w:r>
              <w:rPr>
                <w:kern w:val="0"/>
                <w:sz w:val="18"/>
                <w:szCs w:val="22"/>
                <w:lang w:eastAsia="en-US" w:bidi="ar-SA"/>
              </w:rPr>
              <w:t>культуреоднойизсредневековыхцивилизацийАмерики(повыбору).</w:t>
            </w:r>
          </w:p>
        </w:tc>
      </w:tr>
      <w:tr>
        <w:trPr>
          <w:trHeight w:val="50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64" w:right="77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Обобщение1ч.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ИсторическоеикультурноенаследиеСреднихвеков.</w:t>
            </w:r>
          </w:p>
        </w:tc>
      </w:tr>
      <w:tr>
        <w:trPr>
          <w:trHeight w:val="554" w:hRule="atLeast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4" w:after="0"/>
              <w:ind w:left="1283" w:right="1266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ИсторияРоссии.ОтРусикРоссийскомугосударству45ч.</w:t>
            </w:r>
          </w:p>
        </w:tc>
      </w:tr>
      <w:tr>
        <w:trPr>
          <w:trHeight w:val="169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64" w:right="207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Введение1ч.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5" w:right="30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Место и роль России вмировойистории.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Периодизацияи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264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источники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российскойистории.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Объяснять,чтоизучаетисторияОтечества.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2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Различать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>виды исторических источников, с опорой наприобретенныеранеезнания(5—6кл.).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40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план источники по российскойистории.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ПоказыватьсвоеобразиегеополитическогоположенияРоссиисопоройнаисторическуюкарту.</w:t>
            </w:r>
          </w:p>
        </w:tc>
      </w:tr>
    </w:tbl>
    <w:p>
      <w:pPr>
        <w:sectPr>
          <w:footerReference w:type="default" r:id="rId51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8895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50" w:right="142" w:firstLine="2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Народы и</w:t>
            </w: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государства на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территории</w:t>
            </w: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 xml:space="preserve">нашей </w:t>
            </w:r>
            <w:r>
              <w:rPr>
                <w:b/>
                <w:spacing w:val="-3"/>
                <w:kern w:val="0"/>
                <w:sz w:val="18"/>
                <w:szCs w:val="22"/>
                <w:lang w:eastAsia="en-US" w:bidi="ar-SA"/>
              </w:rPr>
              <w:t>страны в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древности.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8" w:right="181" w:firstLine="4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ВосточнаяЕвропа в</w:t>
            </w:r>
            <w:r>
              <w:rPr>
                <w:b/>
                <w:spacing w:val="-4"/>
                <w:kern w:val="0"/>
                <w:sz w:val="18"/>
                <w:szCs w:val="22"/>
                <w:lang w:eastAsia="en-US" w:bidi="ar-SA"/>
              </w:rPr>
              <w:t xml:space="preserve">середине </w:t>
            </w:r>
            <w:r>
              <w:rPr>
                <w:b/>
                <w:spacing w:val="-3"/>
                <w:kern w:val="0"/>
                <w:sz w:val="18"/>
                <w:szCs w:val="22"/>
                <w:lang w:eastAsia="en-US" w:bidi="ar-SA"/>
              </w:rPr>
              <w:t>I тыс.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н.э.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4" w:right="43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5ч.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275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Заселение территории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нашейстраны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0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человеком. Особенности</w:t>
            </w:r>
            <w:r>
              <w:rPr>
                <w:kern w:val="0"/>
                <w:sz w:val="18"/>
                <w:szCs w:val="22"/>
                <w:lang w:eastAsia="en-US" w:bidi="ar-SA"/>
              </w:rPr>
              <w:t>переходаот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33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присваивающего</w:t>
            </w:r>
            <w:r>
              <w:rPr>
                <w:kern w:val="0"/>
                <w:sz w:val="18"/>
                <w:szCs w:val="22"/>
                <w:lang w:eastAsia="en-US" w:bidi="ar-SA"/>
              </w:rPr>
              <w:t>хозяйствак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8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производящему. Ареалы</w:t>
            </w:r>
            <w:r>
              <w:rPr>
                <w:kern w:val="0"/>
                <w:sz w:val="18"/>
                <w:szCs w:val="22"/>
                <w:lang w:eastAsia="en-US" w:bidi="ar-SA"/>
              </w:rPr>
              <w:t>древнейшегоземледелияи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8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скотоводства.Скифы и скифская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культура. Античные</w:t>
            </w:r>
            <w:r>
              <w:rPr>
                <w:kern w:val="0"/>
                <w:sz w:val="18"/>
                <w:szCs w:val="22"/>
                <w:lang w:eastAsia="en-US" w:bidi="ar-SA"/>
              </w:rPr>
              <w:t>города-государстваСеверногоПричерноморья.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1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Боспорское царство.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Пантикапей. Античный</w:t>
            </w:r>
            <w:r>
              <w:rPr>
                <w:kern w:val="0"/>
                <w:sz w:val="18"/>
                <w:szCs w:val="22"/>
                <w:lang w:eastAsia="en-US" w:bidi="ar-SA"/>
              </w:rPr>
              <w:t>Херсонес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.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СкифскоецарствовКрыму.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Дербент.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64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Великое переселениенародов.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Славянскиеобщности ВосточнойЕвропыиих соседи.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70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Хозяйство </w:t>
            </w:r>
            <w:r>
              <w:rPr>
                <w:kern w:val="0"/>
                <w:sz w:val="18"/>
                <w:szCs w:val="22"/>
                <w:lang w:eastAsia="en-US" w:bidi="ar-SA"/>
              </w:rPr>
              <w:t>восточныхславян,их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3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общественный строй иполитическая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организация.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9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княжеской власти.Традиционныеверования.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5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Страны и народы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Восточной </w:t>
            </w:r>
            <w:r>
              <w:rPr>
                <w:kern w:val="0"/>
                <w:sz w:val="18"/>
                <w:szCs w:val="22"/>
                <w:lang w:eastAsia="en-US" w:bidi="ar-SA"/>
              </w:rPr>
              <w:t>Европы,Сибири и ДальнегоВостока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. </w:t>
            </w:r>
            <w:r>
              <w:rPr>
                <w:kern w:val="0"/>
                <w:sz w:val="18"/>
                <w:szCs w:val="22"/>
                <w:lang w:eastAsia="en-US" w:bidi="ar-SA"/>
              </w:rPr>
              <w:t>Тюркскийкаганат. Хазарскийкаганат. ВолжскаяБулгария.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Находитьипоказыватьнаисторическойкартеместа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расселения древнего человека на территории России, древниегосударства Поволжья, Кавказа и Северного Причерноморья.Описывать, используя опорные слова или иллюстративныйматериал,условияжизни,занятия,верованияземледельческихикочевых племен,народов.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алгоритм культурное наследиедревнихцивилизацийнатерриториинашейстраны(привлекаязнанияиз истории Древнегомира).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Приводитьспомощьюпедагогаилисамостоятельнопримерымежэтническихконтактовивзаимодействий.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Показыватьнаисторическойкартетерриториирасселениявосточных славян;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извлекать из карты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оприродныхусловиях,влияющихназанятия славян.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62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план общественный строй иполитическую организациювосточных славян.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Описывать,используяиллюстративныйматериал,жизньибыт,верования славян.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Объяснятьсмыслпонятийитерминов: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ислам,иудаизм</w:t>
            </w:r>
            <w:r>
              <w:rPr>
                <w:kern w:val="0"/>
                <w:sz w:val="18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подсечнаясистемаземледелия,присваивающеехозяйство,производящеехозяйство,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язычество.</w:t>
            </w:r>
          </w:p>
        </w:tc>
      </w:tr>
    </w:tbl>
    <w:p>
      <w:pPr>
        <w:sectPr>
          <w:footerReference w:type="default" r:id="rId52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197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8" w:after="0"/>
              <w:ind w:left="115" w:right="339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Русь в IX —начале XII в.13ч.(12 ч.)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8" w:after="0"/>
              <w:ind w:left="115" w:right="579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ОбразованиегосударстваРусь.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82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Исторические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условияскладывания русскойгосударственности.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Начало династииРюриковичей.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Формирование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территории государстваРусь.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Дань иполюдье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Первые русские князья.Отношения с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6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Византийскойимперией, странамиЦентральной, ЗападнойиСеверной Европы,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кочевниками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европейских степей.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Путь «из варяг в греки».Волжский торговыйпуть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. Князь Владимир.Принятиехристианстваиегозначение.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Византийское наследиенаРуси.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6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РусьвконцеX—началеXII в.</w:t>
            </w:r>
            <w:r>
              <w:rPr>
                <w:kern w:val="0"/>
                <w:sz w:val="18"/>
                <w:szCs w:val="22"/>
                <w:lang w:eastAsia="en-US" w:bidi="ar-SA"/>
              </w:rPr>
              <w:t>Территория,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органывласти,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73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социальная </w:t>
            </w:r>
            <w:r>
              <w:rPr>
                <w:kern w:val="0"/>
                <w:sz w:val="18"/>
                <w:szCs w:val="22"/>
                <w:lang w:eastAsia="en-US" w:bidi="ar-SA"/>
              </w:rPr>
              <w:t>структура,хозяйственный уклад,крупнейшие городаВосточнойЕвропы.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Территориально-</w:t>
            </w: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 xml:space="preserve">политическая 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структура</w:t>
            </w:r>
            <w:r>
              <w:rPr>
                <w:kern w:val="0"/>
                <w:sz w:val="18"/>
                <w:szCs w:val="22"/>
                <w:lang w:eastAsia="en-US" w:bidi="ar-SA"/>
              </w:rPr>
              <w:t>Руси. Борьба за властьмежду сыновьямиВладимира Святого.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9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Ярослав Мудрый. РусьприЯрославичах.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7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Владимир Мономах.Русская церковь.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Древнерусское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право:</w:t>
            </w:r>
            <w:r>
              <w:rPr>
                <w:kern w:val="0"/>
                <w:sz w:val="18"/>
                <w:szCs w:val="22"/>
                <w:lang w:eastAsia="en-US" w:bidi="ar-SA"/>
              </w:rPr>
              <w:t>РусскаяПравда.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41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Внешняя политика имеждународные связи.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Культурноепространство.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Повседневная жизнь,сельский и городскойбыт. Формированиеединого культурногопространства.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0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Письменность.Распространениеграмотности,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берестяныеграмоты.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9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Появлениедревнерусскойлитературы.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Произведения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летописногожанра.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53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«Повесть временныхлет». Первые русскиежития. Произведения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Владимира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Мономаха.</w:t>
            </w:r>
            <w:r>
              <w:rPr>
                <w:kern w:val="0"/>
                <w:sz w:val="18"/>
                <w:szCs w:val="22"/>
                <w:lang w:eastAsia="en-US" w:bidi="ar-SA"/>
              </w:rPr>
              <w:t>Иконопись.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8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Раскрыватьсамостоятельноилиспомощьюпедагога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предпосылкииназыватьвремяобразованиягосударстваРусь.Показывать на исторической карте территорию государстваРусь, главные торговые пути, крупные города.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Извлекать изисторическойкарты </w:t>
            </w:r>
            <w:r>
              <w:rPr>
                <w:kern w:val="0"/>
                <w:sz w:val="18"/>
                <w:szCs w:val="22"/>
                <w:lang w:eastAsia="en-US" w:bidi="ar-SA"/>
              </w:rPr>
              <w:t>информациюонаправленияхпоходов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князей(Олега,Игоря,Святослава).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5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с помощью педагога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одеятельности первых русских князей (в виде таблицы).Приводить примеры взаимоотношений Руси с соседнимиплеменамиигосударствами.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444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Давать оценку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значению принятия христианства на Руси.Объяснять смысл понятий и терминов: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государство, </w:t>
            </w:r>
            <w:r>
              <w:rPr>
                <w:kern w:val="0"/>
                <w:sz w:val="18"/>
                <w:szCs w:val="22"/>
                <w:lang w:eastAsia="en-US" w:bidi="ar-SA"/>
              </w:rPr>
              <w:t>Русь,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христианство</w:t>
            </w:r>
            <w:r>
              <w:rPr>
                <w:kern w:val="0"/>
                <w:sz w:val="18"/>
                <w:szCs w:val="22"/>
                <w:lang w:eastAsia="en-US" w:bidi="ar-SA"/>
              </w:rPr>
              <w:t>, православие, князь, дружина, полюдье, дань,уроки,погосты.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3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Характеризоватьсопоройнаалгоритмполитическийстрой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9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Руси,внутреннююивнешнююполитику русскихкнязейвконцеX —первой трети XIIв.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РаскрыватьзначениесъездакнязейвЛюбече.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7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Извлекать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из письменных источников: «РусскойПравды», «Устава» Владимира Мономаха и использовать ее врассказеоположенииотдельныхгрупп населенияРуси.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Составлятьспомощьюпедагогахарактеристику(историческийпортрет) Ярослава Мудрого, Владимира Мономаха (привлекаядополнительныеисточникиинформации).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8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Рассказывать,используяопорныеслова,оролиПравославнойцерквинаРуси.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Объяснятьсмыслпонятийитерминов:вече,вотчина,люди,смерды, закупы, холопы, посадник, десятина, митрополит,монастырь,инок(монах).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8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Описывать по плану древнерусский город; рассказывать ожизнигорожан.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ind w:left="0" w:hanging="0"/>
              <w:jc w:val="left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ХарактеризоватьсопоройнаалгоритмосновныедостижениякультурыДревнейРуси.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Объяснятьсмыслпонятийитерминов:крестово-купольныйхрам,фреска,мозаика,берестяныеграмоты,летопись,житие,былины.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56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Описывать по плану памятники древнерусского зодчества(СофийскиесоборывКиевеиНовгороде)идревнерусской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2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живописи (фрески и мозаики, иконы), предметы декоративно-прикладногоискусстваидр.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Осуществлятьпоисксамостоятельноилиспомощьюпедагогаинформации для проектной работы «Как жили наши предки вдалеком прошлом»(наматериалеисториикрая, города).</w:t>
            </w:r>
          </w:p>
        </w:tc>
      </w:tr>
    </w:tbl>
    <w:p>
      <w:pPr>
        <w:sectPr>
          <w:footerReference w:type="default" r:id="rId53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657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9" w:after="0"/>
              <w:ind w:left="581" w:right="292" w:hanging="264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kern w:val="0"/>
                <w:sz w:val="18"/>
                <w:szCs w:val="22"/>
                <w:lang w:eastAsia="en-US" w:bidi="ar-SA"/>
              </w:rPr>
              <w:t>Обобщение</w:t>
            </w:r>
            <w:r>
              <w:rPr>
                <w:rFonts w:ascii="Times New Roman" w:hAnsi="Times New Roman"/>
                <w:b/>
                <w:kern w:val="0"/>
                <w:sz w:val="18"/>
                <w:szCs w:val="22"/>
                <w:lang w:eastAsia="en-US" w:bidi="ar-SA"/>
              </w:rPr>
              <w:t>(1 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8"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Русьв IX- началеXII века.</w:t>
            </w:r>
          </w:p>
        </w:tc>
      </w:tr>
      <w:tr>
        <w:trPr>
          <w:trHeight w:val="488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7" w:after="0"/>
              <w:ind w:left="124" w:right="110" w:hanging="0"/>
              <w:jc w:val="center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18"/>
                <w:szCs w:val="22"/>
                <w:lang w:eastAsia="en-US" w:bidi="ar-SA"/>
              </w:rPr>
              <w:t>РусьвсерединеXII — началеXIIIв.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64" w:right="50" w:hanging="0"/>
              <w:jc w:val="center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18"/>
                <w:szCs w:val="22"/>
                <w:lang w:eastAsia="en-US" w:bidi="ar-SA"/>
              </w:rPr>
              <w:t>6 ч. (5ч.)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15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Формированиесистемыземель—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самостоятельных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93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государств. </w:t>
            </w:r>
            <w:r>
              <w:rPr>
                <w:kern w:val="0"/>
                <w:sz w:val="18"/>
                <w:szCs w:val="22"/>
                <w:lang w:eastAsia="en-US" w:bidi="ar-SA"/>
              </w:rPr>
              <w:t>Важнейшиеземли, управляемыеветвямикняжеского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2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рода </w:t>
            </w:r>
            <w:r>
              <w:rPr>
                <w:kern w:val="0"/>
                <w:sz w:val="18"/>
                <w:szCs w:val="22"/>
                <w:lang w:eastAsia="en-US" w:bidi="ar-SA"/>
              </w:rPr>
              <w:t>Рюриковичей:Черниговская,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Смоленская, Галицкая,Волынская, Суздальская.Земли, имевшие особыйстатус: Киевскаяи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Новгородская. Внешняяполитика русскихземель.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Формирование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3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региональных центровкультуры: летописаниеипамятники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литературы.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28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Белокаменные храмыСеверо-ВосточнойРуси.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6" w:right="20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 время и раскрывать причины и последствия распадаРусинаотдельные самостоятельныеземли.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Извлекать из исторической карты информацию огеографическом положении важнейших самостоятельныхцентровРуси;раскрыватьихособенности.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Характеризоватьпопланусоциально-политическоеразвитие,достижения культурыотдельныхземель(втомчислес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использованиемрегиональногоматериала).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СистематизироватьматериаловажнейшихрусскихземляхвXII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—</w:t>
            </w:r>
            <w:r>
              <w:rPr>
                <w:kern w:val="0"/>
                <w:sz w:val="18"/>
                <w:szCs w:val="22"/>
                <w:lang w:eastAsia="en-US" w:bidi="ar-SA"/>
              </w:rPr>
              <w:t>первойтретиXIIIв.(вформетаблицы).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Проводитьспомощьюпедагогапоиск исторической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9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информации для сообщений об отдельных историческихличностях и памятниках культуры периода политическойраздробленности.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9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Описывать с опорой на алгоритм памятники архитектурырассматриваемогопериода(включаярегиональные).</w:t>
            </w:r>
          </w:p>
        </w:tc>
      </w:tr>
      <w:tr>
        <w:trPr>
          <w:trHeight w:val="74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593" w:right="281" w:hanging="276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РусьвсерединеXII—началеXIIIв.</w:t>
            </w:r>
          </w:p>
        </w:tc>
      </w:tr>
    </w:tbl>
    <w:p>
      <w:pPr>
        <w:sectPr>
          <w:footerReference w:type="default" r:id="rId54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3537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206" w:right="126" w:hanging="56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Русские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землии их соседи всерединеXIII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581" w:right="403" w:hanging="144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 xml:space="preserve">—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XIV в.10ч.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Монгольской империи иее завоевательные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6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походы. Борьба Руси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против </w:t>
            </w:r>
            <w:r>
              <w:rPr>
                <w:kern w:val="0"/>
                <w:sz w:val="18"/>
                <w:szCs w:val="22"/>
                <w:lang w:eastAsia="en-US" w:bidi="ar-SA"/>
              </w:rPr>
              <w:t>монгольскогонашествия. Судьбырусских земель послемонгольского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4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нашествия. Системазависимости русскихземель от ордынскихханов (так называемоеордынскоеиго).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2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Южные и западныерусские земли.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8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Литовского </w:t>
            </w:r>
            <w:r>
              <w:rPr>
                <w:kern w:val="0"/>
                <w:sz w:val="18"/>
                <w:szCs w:val="22"/>
                <w:lang w:eastAsia="en-US" w:bidi="ar-SA"/>
              </w:rPr>
              <w:t>государстваивключениевего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состав части русскихземель. Новгородская иПсковская земли.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Ордена крестоносцев иборьба с их экспансиейна западных границахРуси.Александр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Невский.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6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Княжества Северо-ВосточнойРуси.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Противостояние Тверии Москвы. ВозвышениеМосковского княжества.ДмитрийДонской.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19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Куликовская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битва.Закреплениепервенствующего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22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положения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московскихкнязей.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3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Роль Православнойцеркви в ордынскийпериодрусской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0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Народы и государствастепнойзоны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4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Восточной Европы иСибиривXIII—XVвв.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Золотая Орда. Принятиеислама. Распад ЗолотойОрды, образованиетатарскихханств.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99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Народы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СеверногоКавказа.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03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Культурноепространство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Межкультурные 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связи</w:t>
            </w:r>
            <w:r>
              <w:rPr>
                <w:kern w:val="0"/>
                <w:sz w:val="18"/>
                <w:szCs w:val="22"/>
                <w:lang w:eastAsia="en-US" w:bidi="ar-SA"/>
              </w:rPr>
              <w:t>икоммуникации.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1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Летописание.Литературныепамятники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40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Куликовского цикла.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Жития.</w:t>
            </w:r>
            <w:r>
              <w:rPr>
                <w:kern w:val="0"/>
                <w:sz w:val="18"/>
                <w:szCs w:val="22"/>
                <w:lang w:eastAsia="en-US" w:bidi="ar-SA"/>
              </w:rPr>
              <w:t>Архитектура.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Изобразительное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искусство. Феофан Грек.АндрейРублев.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Объяснятьзначениепонятийитерминов:орда,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хан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,курултай,ярлык,баскаки,военныймонашескийОрден,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крестоносцы</w:t>
            </w:r>
            <w:r>
              <w:rPr>
                <w:kern w:val="0"/>
                <w:sz w:val="18"/>
                <w:szCs w:val="22"/>
                <w:lang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святитель.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Извлекать с помощью педагога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из материалов,свидетельствующих о походах монгольских завоевателей(историческойкарты,отрывковизлетописей,произведений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древнерусскойлитературыидр.),сопоставлятьсодержащиесявнихсведения.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5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в чем выражалась зависимость русских земель отордынскихханов.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35" w:after="0"/>
              <w:ind w:left="116" w:right="104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исторической карте рост территорииЛитовскогогосударствавXIII—XIVвв.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4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Рассказыватьнаосновеинформацииучебника,отрывковизлетописей, карты и картосхемы о Невской битве и Ледовомпобоище;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давать оценку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их значения.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Составлятьхарактеристикуспомощьюпедагога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5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(исторический портрет) Александра Невского.Характеризовать по плану положение Северо-Восточной иСеверо-ЗападнойРусипослемонгольскогонашествия.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18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ПоказыватьнаисторическойкартетерриториюСеверо-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2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ВосточнойРуси,основныецентрысобираниярусскихземель,территориальныйрост Московскогокняжества.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901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Раскрывать с помощью педагога 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причины и следствияобъединения русскихземельвокругМосквы.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 Куликовской битве, привлекая историческуюкарту;раскрыватьеезначение.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ОцениватьпослепредварительногоанализавкладДмитрияДонскогов историюстраны.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ПриводитьпримерыролиПравославнойцерквивордынскийпериод.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ь </w:t>
            </w:r>
            <w:r>
              <w:rPr>
                <w:kern w:val="0"/>
                <w:sz w:val="18"/>
                <w:szCs w:val="22"/>
                <w:lang w:eastAsia="en-US" w:bidi="ar-SA"/>
              </w:rPr>
              <w:t>с опорой на алгоритм политику Золотой Ордывотношении подчиненных народов.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РассказыватьосудьбеКрымапослемонгольскогозавоевания(сопоройнаучебники дополнительные источники).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7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Показыватьнаисторическойкартегосударства,возникшиепослераспадаЗолотой Орды.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3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Составлятьспомощьюпедагогапланрассказа</w:t>
            </w:r>
            <w:r>
              <w:rPr>
                <w:kern w:val="0"/>
                <w:sz w:val="18"/>
                <w:szCs w:val="22"/>
                <w:lang w:eastAsia="en-US" w:bidi="ar-SA"/>
              </w:rPr>
              <w:t>оразвитиилетописания, памятниках литературы рассматриваемогопериода.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 с опорой на алгоритм описание памятниковархитектурыиизобразительногоискусстварассматриваемогопериода.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58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Подготовить с помощью педагога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сообщение о творчествеАндреяРублева.</w:t>
            </w:r>
          </w:p>
        </w:tc>
      </w:tr>
      <w:tr>
        <w:trPr>
          <w:trHeight w:val="46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8" w:after="0"/>
              <w:ind w:left="124" w:hanging="0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РусскиеземлииихсоседивсерединеXIII— XIVв.</w:t>
            </w:r>
          </w:p>
        </w:tc>
      </w:tr>
    </w:tbl>
    <w:p>
      <w:pPr>
        <w:sectPr>
          <w:footerReference w:type="default" r:id="rId55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995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480" w:right="43" w:hanging="301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Формирование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единого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42" w:right="109" w:firstLine="211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Русского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государства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63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XV 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633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8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99" w:hanging="0"/>
              <w:jc w:val="left"/>
              <w:rPr>
                <w:i/>
                <w:i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Объединение русскихземель вокруг Москвы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Междоусобная война вМосковском княжествево второй четверти XV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в.Новгород иПсковвXVв.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4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Падение Византии иростцерковно-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политической ролиМосквы в православноммире.Иван III.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Присоединение кМоскве Новгорода иТвери, других земель.ЛиквидациязависимостиотОрды.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Расширение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19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международных связейМосковского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4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государства. Принятиеобщерусского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Судебника.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5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Формирование единогоаппарата управления.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Культурноепространствоединогогосударства.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17" w:hanging="0"/>
              <w:jc w:val="left"/>
              <w:rPr>
                <w:i/>
                <w:i/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Изменение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восприятиямира.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Сакрализациявеликокняжеской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61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власти.</w:t>
            </w:r>
            <w:r>
              <w:rPr>
                <w:kern w:val="0"/>
                <w:sz w:val="18"/>
                <w:szCs w:val="22"/>
                <w:lang w:eastAsia="en-US" w:bidi="ar-SA"/>
              </w:rPr>
              <w:t>Флорентийскаяуния. Установлениеавтокефалии Русскойцеркви.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Внутрицерковная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97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борьба (иосифляне инестяжатели). Ереси.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Развитие культурыединого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6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Русского государства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Летописание.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Житийная</w:t>
            </w:r>
            <w:r>
              <w:rPr>
                <w:kern w:val="0"/>
                <w:sz w:val="18"/>
                <w:szCs w:val="22"/>
                <w:lang w:eastAsia="en-US" w:bidi="ar-SA"/>
              </w:rPr>
              <w:t>литература.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410" w:hanging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Архитектура.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Русскаяикона. Повседневная</w:t>
            </w:r>
            <w:r>
              <w:rPr>
                <w:kern w:val="0"/>
                <w:sz w:val="18"/>
                <w:szCs w:val="22"/>
                <w:lang w:eastAsia="en-US" w:bidi="ar-SA"/>
              </w:rPr>
              <w:t>жизнь горожан исельскихжителей.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ПоказыватьнаисторическойкартеросттерриторииРусскогогосударства в XV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ХарактеризоватьпоплануотношенияМосквысЛитвойиОрдой.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8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Раскрывать последствия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династической войны в Московскомкняжествевовторойчетверти XV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Рассказыватьпоплануособытиях,приведшихкликвидацииордынского владычества.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Систематизироватьспомощьюпедагога</w:t>
            </w:r>
            <w:r>
              <w:rPr>
                <w:kern w:val="0"/>
                <w:sz w:val="18"/>
                <w:szCs w:val="22"/>
                <w:lang w:eastAsia="en-US" w:bidi="ar-SA"/>
              </w:rPr>
              <w:t>(вформетаблицы)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присоединении к Москве городов, земель вправлениеИванаIII.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РаскрыватьзначениесозданияединогоРусскогогосударства.Объяснятьзначениепонятийитерминов: централизация,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поместье,крестьяне,кормление.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Характеризоватьсопоройнаалгоритмполитическийстройрусскогогосударства,систему управлениястраной.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Составлятьхарактеристику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,используяопорныеслова,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32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(исторический портрет) Ивана III,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давать оценку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его вклада висторию России.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41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Извлекать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из Судебника 1497 г. и использовать еев рассказе о взаимоотношениях между землевладельцами икрестьянами.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37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 помощью педагога или самостоятельно составлять устныйили письменный текст с использованием иллюстративногоматериала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74" w:after="0"/>
              <w:ind w:left="116" w:right="830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по плану роль Православной церкви вукрепленииРусскогогосударства.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ind w:left="11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Раскрыватьзначениепонятий:ересь,автокефалия.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77" w:hanging="0"/>
              <w:jc w:val="both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Сопоставлять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после предварительного анализа позициинестяжателей и иосифлян, объяснять, в чем заключалисьразличия.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54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достижениях культурыРусскогогосударства вXVв.(вформетаблицы,тезисов).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Составлятьпоплануописаниепамятниковкультурынаосновеиллюстраций учебника, художественных альбомов, Интернет-ресурсов, непосредственного наблюдения (использованиерегионального материала).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5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Участвовать с помощью педагога в составлении </w:t>
            </w:r>
            <w:r>
              <w:rPr>
                <w:kern w:val="0"/>
                <w:sz w:val="18"/>
                <w:szCs w:val="22"/>
                <w:lang w:eastAsia="en-US" w:bidi="ar-SA"/>
              </w:rPr>
              <w:t>и презентацииальбомаоповседневнойжизнижителейродногокрая,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памятникахкультурыизучаемогопериода.</w:t>
            </w:r>
          </w:p>
        </w:tc>
      </w:tr>
      <w:tr>
        <w:trPr>
          <w:trHeight w:val="66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41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Обобщение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2ч. (1 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5"/>
        <w:spacing w:before="6" w:after="0"/>
        <w:ind w:left="0" w:hanging="0"/>
        <w:jc w:val="left"/>
        <w:rPr>
          <w:b/>
          <w:b/>
          <w:sz w:val="23"/>
        </w:rPr>
      </w:pPr>
      <w:r>
        <w:rPr>
          <w:b/>
          <w:sz w:val="23"/>
        </w:rPr>
      </w:r>
    </w:p>
    <w:p>
      <w:pPr>
        <w:pStyle w:val="1"/>
        <w:numPr>
          <w:ilvl w:val="0"/>
          <w:numId w:val="1"/>
        </w:numPr>
        <w:tabs>
          <w:tab w:val="clear" w:pos="720"/>
          <w:tab w:val="left" w:pos="323" w:leader="none"/>
        </w:tabs>
        <w:spacing w:lineRule="auto" w:line="240" w:before="89" w:after="0"/>
        <w:ind w:left="322" w:hanging="212"/>
        <w:rPr>
          <w:sz w:val="18"/>
        </w:rPr>
      </w:pPr>
      <w:r>
        <w:rPr/>
        <w:t>КЛАСС68часов</w:t>
      </w:r>
    </w:p>
    <w:p>
      <w:pPr>
        <w:pStyle w:val="Style15"/>
        <w:spacing w:before="7" w:after="0"/>
        <w:ind w:left="0" w:hanging="0"/>
        <w:jc w:val="left"/>
        <w:rPr>
          <w:b/>
          <w:b/>
          <w:sz w:val="11"/>
        </w:rPr>
      </w:pPr>
      <w:r>
        <w:rPr>
          <w:b/>
          <w:sz w:val="11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558" w:hRule="atLeast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1" w:after="0"/>
              <w:ind w:left="1279" w:right="1267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Всеобщаяистория.ИсторияНовоговремени.КонецXV—XVIIв.23ч.</w:t>
            </w:r>
          </w:p>
        </w:tc>
      </w:tr>
      <w:tr>
        <w:trPr>
          <w:trHeight w:val="1087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2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Введение1ч.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2" w:after="0"/>
              <w:ind w:left="146" w:right="25" w:hanging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Понятие «Новое время».Хронологические рамки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ипериодизация Нового</w:t>
            </w:r>
            <w:r>
              <w:rPr>
                <w:kern w:val="0"/>
                <w:sz w:val="18"/>
                <w:szCs w:val="22"/>
                <w:lang w:eastAsia="en-US" w:bidi="ar-SA"/>
              </w:rPr>
              <w:t>времени.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59" w:before="1" w:after="0"/>
              <w:ind w:left="151" w:right="455" w:hanging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Обозначать на ленте времени общие хронологические рамки иосновныепериодыистории Нового времени.</w:t>
            </w:r>
          </w:p>
        </w:tc>
      </w:tr>
    </w:tbl>
    <w:p>
      <w:pPr>
        <w:sectPr>
          <w:footerReference w:type="default" r:id="rId56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auto" w:line="259"/>
        <w:rPr>
          <w:rFonts w:ascii="Calibri" w:hAnsi="Calibri"/>
          <w:sz w:val="18"/>
        </w:rPr>
      </w:pPr>
      <w:r>
        <w:rPr>
          <w:rFonts w:ascii="Calibri" w:hAnsi="Calibri"/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32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Великие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ПредпосылкиВеликих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Объяснятьспомощьюпедагога,чтоспособствовалоросту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географически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географических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интересаевропейцевкдальнимстранамвXVв.,раскрывать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еоткрытия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открытий.Поиски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предпосылкиВеликихгеографическихоткрытий.</w:t>
            </w:r>
          </w:p>
        </w:tc>
      </w:tr>
      <w:tr>
        <w:trPr>
          <w:trHeight w:val="42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европейцамиморских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6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путейвстраныВостока.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Рассказывать,используякарту,оначалепоисковморскогопути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6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вИндиювXVв.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ЭкспедицииКолумба.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Подготовитьипредставитьсообщение обэкспедицияхХ.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Тордесильясский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Колумба,даватьоценкуихрезультатовизначения.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договор1494г.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Объяснять,вчемсостоялиглавныеположенияизначение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ОткрытиеВаскода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ТордесильясскогоиСарагосскогодоговоров.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Гамойморскогопутив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Показыватьнаисторическойкартемаршрутыэкспедиций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Индию.Кругосветное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ВаскодаГамы,Ф.Магеллана,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А.Тасмана</w:t>
            </w:r>
            <w:r>
              <w:rPr>
                <w:kern w:val="0"/>
                <w:sz w:val="18"/>
                <w:szCs w:val="22"/>
                <w:lang w:eastAsia="en-US" w:bidi="ar-SA"/>
              </w:rPr>
              <w:t>,называтьих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плаваниеМагеллана.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результаты.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ПлаванияТасманаи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Раскрыватьсмыслпонятийитерминов:каравелла,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открытиеАвстралии.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конкистадор,доминион,монополия,плантация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Завоевание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Объяснятьспомощьюпедагога,почемуконкистадорамудалось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конкистадоровв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относительнобыстрозавоеватьмогущественныегосударства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ЦентральнойиЮжной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ЦентральнойиЮжнойАмерики.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Америке(Ф.Кортес,Ф.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Раскрывать,чтоизменилосьвположениинаселения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Писарро).Европейцыв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ЦентральнойиЮжнойАмерикисприходомевропейских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СевернойАмерике.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завоевателей.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Поискисеверо-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Сравниватьпослепредварительногоанализа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началоосвоения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восточногоморского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европейцамитерриторийвЮжнойАмерикеивСеверной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путивКитайиИндию.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Америке(основныезанятия европейскихколонистов;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Политические,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положениеместногонаселения;организацияхозяйства),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экономические 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выявлятьразличия.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культурные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Рассказывать,используяисторическуюкарту,опоисках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последствияВеликих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европейцамисеверо-восточногопутивстраныДальнего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географических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Востока,отом,как устанавливалисьихотношенияс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открытийконцаXV—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российскимгосударством.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XVIв.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ХарактеризоватьсопоройнаалгоритмитогиВеликих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географическихоткрытийконцаXV—XVIIв.:а)для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европейскихстран;б)длянародовНовогосвета;в)для</w:t>
            </w:r>
          </w:p>
        </w:tc>
      </w:tr>
      <w:tr>
        <w:trPr>
          <w:trHeight w:val="343" w:hRule="atLeast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всеобщейистории.</w:t>
            </w:r>
          </w:p>
        </w:tc>
      </w:tr>
      <w:tr>
        <w:trPr>
          <w:trHeight w:val="67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593" w:right="281" w:hanging="276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2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Изменения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Развитиетехники,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Называтьновыеисточникиэнергии,которыестали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европейском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горногодела,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использоватьсявЕвропевXV—XVIIвв.,объяснять,развитию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обществе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в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производстваметаллов.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какихотраслейпроизводстваэтоспособствовало.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2"/>
                <w:kern w:val="0"/>
                <w:sz w:val="18"/>
                <w:szCs w:val="22"/>
                <w:lang w:eastAsia="en-US" w:bidi="ar-SA"/>
              </w:rPr>
              <w:t>XVI—XVII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вв.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Появлениемануфактур.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Сравниватьпослепредварительногоанализаремесленное</w:t>
            </w:r>
            <w:r>
              <w:rPr>
                <w:kern w:val="0"/>
                <w:sz w:val="18"/>
                <w:szCs w:val="22"/>
                <w:lang w:eastAsia="en-US" w:bidi="ar-SA"/>
              </w:rPr>
              <w:t>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2ч.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мануфактурноепроизводство,объяснять,вчемзаключались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капиталистических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преимуществамануфактур.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отношений.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Объяснятьзначениепонятийитерминов:централизованная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Распространение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ирассеяннаямануфактура,капиталистическиеотношения,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spacing w:val="-3"/>
                <w:kern w:val="0"/>
                <w:sz w:val="18"/>
                <w:szCs w:val="22"/>
                <w:lang w:eastAsia="en-US" w:bidi="ar-SA"/>
              </w:rPr>
              <w:t>наемного</w:t>
            </w:r>
            <w:r>
              <w:rPr>
                <w:i/>
                <w:spacing w:val="-2"/>
                <w:kern w:val="0"/>
                <w:sz w:val="18"/>
                <w:szCs w:val="22"/>
                <w:lang w:eastAsia="en-US" w:bidi="ar-SA"/>
              </w:rPr>
              <w:t>трудав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буржуазия.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i/>
                <w:spacing w:val="-4"/>
                <w:kern w:val="0"/>
                <w:sz w:val="18"/>
                <w:szCs w:val="22"/>
                <w:lang w:eastAsia="en-US" w:bidi="ar-SA"/>
              </w:rPr>
              <w:t>деревне</w:t>
            </w: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Расширение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Раскрывать,вчемвыражалосьик чемувелорасслоение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>внутреннего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имирового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крестьянствавначалеНовоговремени.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рынка.Изменения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Называть,опираясьнаиллюстративныйматериал,новые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сословнойструктуре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группынаселения,появившиесявевропейскихстранахв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общества,появление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раннееНовое время.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новыхсоциальных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групп.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Составлятьспомощьюпедагогаописание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европейскогогорода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Повседневнаяжизнь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XVI—XVIIвв.(«типичныйгород»иликонкретныйгородпо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обитателейгородов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выбору).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деревень.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Характеризоватьпоплануусловияжизниразныхгрупп</w:t>
            </w:r>
          </w:p>
        </w:tc>
      </w:tr>
      <w:tr>
        <w:trPr>
          <w:trHeight w:val="344" w:hRule="atLeast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населениявевропейскихгородахXVI—XVIIвв.</w:t>
            </w:r>
          </w:p>
        </w:tc>
      </w:tr>
    </w:tbl>
    <w:p>
      <w:pPr>
        <w:sectPr>
          <w:footerReference w:type="default" r:id="rId57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06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464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ind w:left="115" w:right="17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Реформация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иконтррефор-мация вЕвропе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ind w:left="115" w:right="24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Причины Реформации.Начало Реформации вГермании; М. Лютер.Развертывание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Реформациии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2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Крестьянская война вГермании.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Распространениепротестантизма вЕвропе.Кальвинизм.Религиозныевойны.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6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Борьба </w:t>
            </w:r>
            <w:r>
              <w:rPr>
                <w:kern w:val="0"/>
                <w:sz w:val="18"/>
                <w:szCs w:val="22"/>
                <w:lang w:eastAsia="en-US" w:bidi="ar-SA"/>
              </w:rPr>
              <w:t>католическойцерквипротив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61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реформационногодвижения.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5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Контрреформация.Инквизиция.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ХарактеризоватьпопланупредпосылкиРеформациивГермании.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послепредварительногоанализасодержание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основных положений учения Лютера, объяснять, в чемзаключаласьих новизна.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74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значение понятий и терминов: Реформация,индульгенция, секуляризация, булла, протестантизм,лютеранство,кальвинизм,гугеноты,пуритане,иезуиты.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Раскрывать,представителикакихгруппгерманскогообществаипочемуподдержалиМ.Лютера.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7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Представлять, используя предварительно составленный планили схему, характеристику Крестьянской войны в Германии.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Извлекать и комментировать с помощью педагога 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из исторических текстов (фрагменты богословских сочинений идр.).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ПредставлятьпопланухарактеристикиМ.Лютера,Ж.Кальвина.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Объяснять,кемикакимобразомосуществлялась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1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контрреформация, каковы были результаты этой политики.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Раскрывать, привлекая информацию карты, чем завершились кконцу XVI в. религиозные войны между католиками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и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протестантами.</w:t>
            </w:r>
          </w:p>
        </w:tc>
      </w:tr>
      <w:tr>
        <w:trPr>
          <w:trHeight w:val="65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1" w:after="0"/>
              <w:ind w:left="593" w:right="281" w:hanging="276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58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16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5" w:right="100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ГосударстваЕвропы в XVI—XVIIвв.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7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5" w:right="122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Абсолютизм и сословное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представительство.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5" w:hanging="0"/>
              <w:jc w:val="left"/>
              <w:rPr>
                <w:i/>
                <w:i/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Борьба за колониальные</w:t>
            </w:r>
            <w:r>
              <w:rPr>
                <w:kern w:val="0"/>
                <w:sz w:val="18"/>
                <w:szCs w:val="22"/>
                <w:lang w:eastAsia="en-US" w:bidi="ar-SA"/>
              </w:rPr>
              <w:t>владения. Началоформирования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колониальных империй.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Испания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под властьюпотомков католическихкоролей.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Внутренняя ивнешняя политикаиспанскихГабсбургов.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Национально-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9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освободительноедвижение в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474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Нидерландах</w:t>
            </w:r>
            <w:r>
              <w:rPr>
                <w:kern w:val="0"/>
                <w:sz w:val="18"/>
                <w:szCs w:val="22"/>
                <w:lang w:eastAsia="en-US" w:bidi="ar-SA"/>
              </w:rPr>
              <w:t>: цели,участники, формыборьбы.Итоги 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3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значениеНидерландскойреволюции.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49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Франция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: путь кабсолютизму.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4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Королевская власть ицентрализация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управления страной.Католики и гугеноты.Религиозные войны.Генрих IV. Нантскийэдикт 1598 г. ЛюдовикXIIIи кардинал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Ришелье.Фронда.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85" w:hanging="0"/>
              <w:jc w:val="left"/>
              <w:rPr>
                <w:b/>
                <w:b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Французский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абсолютизм 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приЛюдовике XIV.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Англия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Развитие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4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капиталистическогопредпринимательствавгородах и деревнях.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Укрепление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королевской власти приТюдорах. Генрих VIII икоролевская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реформация. «Золотойвек» Елизаветы I.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Английская революциясерединыXVIIв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8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Причины, </w:t>
            </w:r>
            <w:r>
              <w:rPr>
                <w:kern w:val="0"/>
                <w:sz w:val="18"/>
                <w:szCs w:val="22"/>
                <w:lang w:eastAsia="en-US" w:bidi="ar-SA"/>
              </w:rPr>
              <w:t>участники,этапыреволюции.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33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Размежевание вреволюционном лагере.О. Кромвель. </w:t>
            </w:r>
            <w:r>
              <w:rPr>
                <w:kern w:val="0"/>
                <w:sz w:val="18"/>
                <w:szCs w:val="22"/>
                <w:lang w:eastAsia="en-US" w:bidi="ar-SA"/>
              </w:rPr>
              <w:t>Итоги изначениереволюции.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7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Реставрация Стюартов.Славная революция.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7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Становлениеанглийской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парламентской</w:t>
            </w:r>
            <w:r>
              <w:rPr>
                <w:kern w:val="0"/>
                <w:sz w:val="18"/>
                <w:szCs w:val="22"/>
                <w:lang w:eastAsia="en-US" w:bidi="ar-SA"/>
              </w:rPr>
              <w:t>монархии.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8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Страны Центральной,ЮжнойиЮго-Восточной Европы</w:t>
            </w:r>
            <w:r>
              <w:rPr>
                <w:kern w:val="0"/>
                <w:sz w:val="18"/>
                <w:szCs w:val="22"/>
                <w:lang w:eastAsia="en-US" w:bidi="ar-SA"/>
              </w:rPr>
              <w:t>. Вмире империй и вне его.Германские государства.Итальянскиеземли.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Положениеславянских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6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Объяснятьзначениепонятий:абсолютизм,централизованноегосударство,протекционизм.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7" w:after="0"/>
              <w:ind w:left="0" w:hanging="0"/>
              <w:jc w:val="left"/>
              <w:rPr>
                <w:rFonts w:ascii="Times New Roman" w:hAnsi="Times New Roman"/>
                <w:b/>
                <w:b/>
                <w:sz w:val="16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Характеризоватьпоплануполитическоеустройствои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особенностиэкономическогоразвитияИспаниивXVI—XVIIвв.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Раскрывать,послепредварительногоанализа,начтобыланаправлена внешняя политика испанских Габсбургов,приводить примерыконкретныхдействий.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3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ХарактеризоватьсопоройнаалгоритмположениеНидерландовпод властьюГабсбургов.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4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 привлекая историческую карту, о национально-освободительном движении в Нидерландах, его причинах,целях,участниках, формах борьбы.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0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в чем состояло значение событий 1566—1609 гг.дляНидерландовидляЕвропыначалаНовоговремени.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8" w:after="0"/>
              <w:ind w:left="0" w:hanging="0"/>
              <w:jc w:val="left"/>
              <w:rPr>
                <w:rFonts w:ascii="Times New Roman" w:hAnsi="Times New Roman"/>
                <w:b/>
                <w:b/>
                <w:sz w:val="16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9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Разъяснять,используяопорныеслова,чтосвидетельствовалообусилениикоролевскойвластивоФранциив XVIв.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ПредставлятьсопоройнапланхарактеристикуРелигиозныхвойн второй половины XVI в. во Франции (хронологическиерамки; основныеучастники;формыборьбы;ключевые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события;итогиипоследствия).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5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что стоит за названием «Варфоломеевская ночь»,какоценивали этособытиесовременники.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 в результате каких обстоятельств и событийГенрихБурбонсталоснователемновойкоролевскойдинастииво Франции.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Объяснять,чтопредусматривалНантскийэдикт1598г.,даватьоценкузначенияэтогодокумента.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06" w:hanging="0"/>
              <w:jc w:val="left"/>
              <w:rPr>
                <w:sz w:val="18"/>
              </w:rPr>
            </w:pP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 xml:space="preserve">Представлять </w:t>
            </w: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>по шаблону характеристику (исторический портрет)</w:t>
            </w:r>
            <w:r>
              <w:rPr>
                <w:kern w:val="0"/>
                <w:sz w:val="18"/>
                <w:szCs w:val="22"/>
                <w:lang w:eastAsia="en-US" w:bidi="ar-SA"/>
              </w:rPr>
              <w:t>ЛюдовикаXIV.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19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Раскрывать,послепредварительногоанализа,чтосоставлялооснову экономическогопроцветанияАнглиивXVIв.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Объяснятьзначениепонятийитерминов:огораживания,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новое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дворянство, королевская 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реформация, монополия, Великая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 Армада.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после предварительного анализа, в чемзаключалосьусилениекоролевскойвластивАнглииприкороляхдинастии Тюдоров.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78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Рассказыватьобособенностяханглийскойреформации,объяснять,почемуееназвали«королевской».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679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Представлять по шаблону характеристику (исторический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портрет)ЕлизаветыI.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74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Объяснять,чтодавалооснованиеопределятьправлениеЕлизаветыI как«золотойвек».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РаскрыватьсопоройнасхемупричиныАнглийскойреволюциисерединыXVII 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0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почему события 1642—1648 гг. историкиопределяютпонятием«гражданскаявойна».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Характеризоватьпопланусоставицелипротивостоявшихдругдругувгражданской войнелагерей.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18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Объяснятьзначениепонятийитерминов:роялист,пресвитериане,железнобокие,лорд-протектор.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Раскрыватьсамостоятельноилиспомощьюпедагогапричиныпобедыпарламентскоголагеря вборьбепротивкороля.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2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 по шаблону характеристику (историческийпортрет)ОливераКромвеля.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0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Рассказыватьопричинах</w:t>
            </w:r>
            <w:r>
              <w:rPr>
                <w:kern w:val="0"/>
                <w:sz w:val="18"/>
                <w:szCs w:val="22"/>
                <w:lang w:eastAsia="en-US" w:bidi="ar-SA"/>
              </w:rPr>
              <w:t>иследствияхСлавнойреволюции1688г.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68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Давать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после предварительного анализа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сравнительнуюхарактеристику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партий вигови тори.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Высказыватьсуждениеотом,чтоизменилав Англии</w:t>
            </w:r>
          </w:p>
        </w:tc>
      </w:tr>
    </w:tbl>
    <w:p>
      <w:pPr>
        <w:sectPr>
          <w:footerReference w:type="default" r:id="rId59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05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5" w:right="312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народов.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ОбразованиеРечиПосполитой.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революциясерединыXVIIв.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Показыватьнаисторическойкартегосударства,находившиесяврассматриваемыйпериод вЦентральной,ЮжнойиЮго-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ВосточнойЕвропе.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Раскрыватьпослепредварительногоанализаобстоятельствавхождения различныхнародов всоставимперий.</w:t>
            </w:r>
          </w:p>
        </w:tc>
      </w:tr>
    </w:tbl>
    <w:p>
      <w:pPr>
        <w:sectPr>
          <w:footerReference w:type="default" r:id="rId60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32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ind w:left="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Международные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Борьбазапервенство,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Называтьспомощьюпедагогаосновныегруппыпротиворечий,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отношенияв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военныеконфликты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существовавшихвотношенияхмеждуведущимиевропейскими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XVI—XVIIвв.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междуевропейскими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государствамивXVI—XVIIвв.,приводитьпримерыих</w:t>
            </w:r>
          </w:p>
        </w:tc>
      </w:tr>
      <w:tr>
        <w:trPr>
          <w:trHeight w:val="210" w:hRule="atLeast"/>
        </w:trPr>
        <w:tc>
          <w:tcPr>
            <w:tcW w:w="155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18"/>
                <w:szCs w:val="22"/>
                <w:lang w:eastAsia="en-US" w:bidi="ar-SA"/>
              </w:rPr>
              <w:t>2 ч.(1ч.)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державами.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проявления.</w:t>
            </w:r>
          </w:p>
        </w:tc>
      </w:tr>
      <w:tr>
        <w:trPr>
          <w:trHeight w:val="209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Столкновение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Рассказыватьсопоройнаисторическуюкартуобэкспансии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интересовв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ОсманскойимпериивЕвропе.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приобретении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Рассказывать,используятаблицуилисхему,опричинах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колониальныхвладений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Тридцатилетнейвойныисобытиях,ставшихповодомк ее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игосподствена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развязыванию.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о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торговыхпутях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Тридцатилетнейвойне1618—1648гг.(хронологическиерамки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Противостояние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иэтапы;основныеучастники,блокигосударствиихцели;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османскойэкспансиив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ключевыесобытияиихпоследствия;итоги).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Европе.Образование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Показыватьнакартетерритории,охваченныевоенными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державыавстрийских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действиямивгодыТридцатилетнейвойны.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Габсбургов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Рассказыватьпоплануохарактеревоенныхдействийиих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Тридцатилетняявойна.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последствияхдлянаселенияихозяйстваевропейскихстран.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Вестфальскиймир.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Называтьпослепредварительногоанализаосновные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положенияВестфальскогомира,объяснять,какиегосударства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усилилисвоипозициипоитогамвойны,акакиебыли</w:t>
            </w:r>
          </w:p>
        </w:tc>
      </w:tr>
      <w:tr>
        <w:trPr>
          <w:trHeight w:val="343" w:hRule="atLeast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ослаблены.</w:t>
            </w:r>
          </w:p>
        </w:tc>
      </w:tr>
      <w:tr>
        <w:trPr>
          <w:trHeight w:val="32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Европейская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ВысокоеВозрождениев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Называть,используяиллюстративныйматериал,мастеров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культурав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Италии: художникииих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итальянскогоВозрождения,творившихвпервойчетвертиXVI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раннееНовое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произведения.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Северное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(ЛеонардодаВинчи,МикеланджелоБуонарроти,Рафаэль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время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Возрождение.Мир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Санти),</w:t>
            </w:r>
            <w:r>
              <w:rPr>
                <w:kern w:val="0"/>
                <w:sz w:val="18"/>
                <w:szCs w:val="22"/>
                <w:lang w:eastAsia="en-US" w:bidi="ar-SA"/>
              </w:rPr>
              <w:t>иихпроизведения,объяснять,почемуэтотпериод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3ч. (2 ч.)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человекавлитературе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получилназваниеВысокогоВозрождения.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раннегоНовоговремени.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Рассказывать,очемповествовализнаменитыероманыXVI—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М.Сервантес.У.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XVIIвв.,объяснять,чемонипривлекаличитателейвтуэпохуив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Шекспир.</w:t>
            </w:r>
            <w:r>
              <w:rPr>
                <w:kern w:val="0"/>
                <w:sz w:val="18"/>
                <w:szCs w:val="22"/>
                <w:lang w:eastAsia="en-US" w:bidi="ar-SA"/>
              </w:rPr>
              <w:t>Стили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последовавшиестолетия.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художественной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Представлятьсопоройнапланилипошаблонухарактеристику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культуры(барокко,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стилейклассицизмаибарокко,приводитьпримеры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классицизм).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произведений.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Французскийтеатр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Раскрывать,послепредварительногоанализа,вчем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эпохиклассицизма.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заключалисьновыевзглядынастроениеВселенной,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Развитие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науки: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высказанныеевропейскимимыслителями,ученымивXVI—XVII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переворот</w:t>
            </w:r>
            <w:r>
              <w:rPr>
                <w:kern w:val="0"/>
                <w:sz w:val="18"/>
                <w:szCs w:val="22"/>
                <w:lang w:eastAsia="en-US" w:bidi="ar-SA"/>
              </w:rPr>
              <w:t>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вв.,иобъяснять,почемуонивызвалиотпорипреследованиесо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естествознании,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стороныкатолическойцеркви.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возникновениеновой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РаскрытьнапримеретрудовИ.Ньютона,чтоизменяли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картинымира.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исследованиявобластифизикивовзглядахнамир.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Выдающиесяученыеи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ихоткрытия(Н.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Коперник,И.Ньютон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).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Утверждение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43" w:hRule="atLeast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рационализма.</w:t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7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9" w:before="106" w:after="0"/>
              <w:ind w:left="64" w:right="51" w:hanging="0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9" w:before="0" w:after="0"/>
              <w:ind w:left="64" w:right="48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61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31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10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Страны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106" w:after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Османскаяимперия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:на</w:t>
            </w:r>
          </w:p>
        </w:tc>
        <w:tc>
          <w:tcPr>
            <w:tcW w:w="5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6" w:right="12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Объяснять, привлекая информацию исторической карты, почемуXVIв.считаетсявременемнаибольшегоростаОсманскойдержавы.Рассказывать, используя опорные слова, о правлении султанаСулейманаI,объяснять,почемуонбылпрозванВеликолепным.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97" w:hanging="0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Рассказывать, используя схему или иллюстративный материал, оборганизацииосманскойармии,высказыватьсуждениеопричинахеепобед.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Характеризовать с опорой на алгоритм османскую системууправления обширными владениями в Азии, Европе, Африке.Раскрывать: а) что означало для населения Северной ИндииустановлениевластимусульманскойдинастииВеликихМоголов;б)какие традиции населения Индии сохранялись и при новыхправителях.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Объяснять,чтопредставлялисобойОст-Индскиекомпании,созданныевевропейскихстранах.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Определятьпоматериалуучебника,какиетрадиционныечертыдревних и средневековых китайских империй сохранялись вимперииМин, существовавшейвXIV—XVIIвв.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10" w:hanging="0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Объяснять,послепредварительного,чемзаключалисьособенностиприхода к власти в Китае и последующей политики маньчжурскойдинастииЦин.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5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РассказыватьобобстоятельствахутвержденияувластивЯпониидинастиисегуновТокугава.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ХарактеризоватьпоплануполитикупервыхсегуновТокугава, еерезультаты.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3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Объяснять, чем было вызвано решение властей Японии «закрыть»своюстранудляевропейцев.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С помощью педагога или самостоятельно составлять устный илиписьменныйтекстсиспользованиемиллюстративногоматериала.</w:t>
            </w:r>
            <w:r>
              <w:rPr>
                <w:rFonts w:ascii="Times New Roman" w:hAnsi="Times New Roman"/>
                <w:i/>
                <w:kern w:val="0"/>
                <w:sz w:val="18"/>
                <w:szCs w:val="22"/>
                <w:lang w:eastAsia="en-US" w:bidi="ar-SA"/>
              </w:rPr>
              <w:t xml:space="preserve">Распознавать </w:t>
            </w: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 xml:space="preserve">в иллюстрациях учебника и других визуальныхматериалах </w:t>
            </w:r>
            <w:r>
              <w:rPr>
                <w:rFonts w:ascii="Times New Roman" w:hAnsi="Times New Roman"/>
                <w:i/>
                <w:kern w:val="0"/>
                <w:sz w:val="18"/>
                <w:szCs w:val="22"/>
                <w:lang w:eastAsia="en-US" w:bidi="ar-SA"/>
              </w:rPr>
              <w:t xml:space="preserve">характерные черты </w:t>
            </w: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архитектуры и живописиотдельныхстранВостока.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9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/>
                <w:kern w:val="0"/>
                <w:sz w:val="18"/>
                <w:szCs w:val="22"/>
                <w:lang w:eastAsia="en-US" w:bidi="ar-SA"/>
              </w:rPr>
              <w:t>Подготовитьспомощьюпедагогаилисамостоятельносообщение</w:t>
            </w:r>
            <w:r>
              <w:rPr>
                <w:rFonts w:ascii="Times New Roman" w:hAnsi="Times New Roman"/>
                <w:kern w:val="0"/>
                <w:sz w:val="18"/>
                <w:szCs w:val="22"/>
                <w:lang w:eastAsia="en-US" w:bidi="ar-SA"/>
              </w:rPr>
              <w:t>(презентацию) о художественной культуре одной их стран Востокав XVI—XVII вв. (по выбору), используя иллюстрации учебника иинтернет-ресурсы.</w:t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Востокав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вершинемогущества.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XVI—XVIIвв.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СулейманI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3ч. (2 ч.)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Великолепный: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завоеватель,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законодатель.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Управление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многонациональной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империей.Османская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армия.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Индия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приВеликих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Моголах.Начало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проникновения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европейцев.Ост-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Индскиекомпании.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Китай</w:t>
            </w:r>
            <w:r>
              <w:rPr>
                <w:kern w:val="0"/>
                <w:sz w:val="18"/>
                <w:szCs w:val="22"/>
                <w:lang w:eastAsia="en-US" w:bidi="ar-SA"/>
              </w:rPr>
              <w:t>вэпохуМин.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Экономическаяи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социальнаяполитика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государства.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Утверждение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маньчжурскойдинастии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Цин.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Япония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:борьбазнатных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клановзавласть,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установлениесегуната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Токугава,укрепление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централизованного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государства.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«Закрытие»страныдля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иноземцев.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Культураиискусство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странВостока</w:t>
            </w:r>
            <w:r>
              <w:rPr>
                <w:kern w:val="0"/>
                <w:sz w:val="18"/>
                <w:szCs w:val="22"/>
                <w:lang w:eastAsia="en-US" w:bidi="ar-SA"/>
              </w:rPr>
              <w:t>вXVI—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25" w:hRule="atLeast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XVIIвв.</w:t>
            </w:r>
          </w:p>
        </w:tc>
        <w:tc>
          <w:tcPr>
            <w:tcW w:w="55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2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2" w:after="0"/>
              <w:ind w:left="633" w:right="245" w:hanging="356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Обобщение1 ч.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2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ИсторическоеикультурноенаследиераннегоНовоговремени.</w:t>
            </w:r>
          </w:p>
        </w:tc>
      </w:tr>
      <w:tr>
        <w:trPr>
          <w:trHeight w:val="508" w:hRule="atLeast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2" w:after="0"/>
              <w:ind w:left="1283" w:right="1267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ИсторияРоссии.РоссиявXVI—XVIIвв.:отвеликогокняжествакцарству45ч.</w:t>
            </w:r>
          </w:p>
        </w:tc>
      </w:tr>
    </w:tbl>
    <w:p>
      <w:pPr>
        <w:sectPr>
          <w:footerReference w:type="default" r:id="rId62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jc w:val="center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346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5" w:after="0"/>
              <w:ind w:left="115" w:right="16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Россия в XVI в.13ч.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5" w:after="0"/>
              <w:ind w:left="115" w:right="323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Завершениеобъединения русскихземель</w:t>
            </w:r>
            <w:r>
              <w:rPr>
                <w:kern w:val="0"/>
                <w:sz w:val="18"/>
                <w:szCs w:val="22"/>
                <w:lang w:eastAsia="en-US" w:bidi="ar-SA"/>
              </w:rPr>
              <w:t>. КняжениеВасилия III.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Присоединение к МосквеПсковской, Смоленской,Рязанскойземель.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08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Отмирание удельнойсистемы.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Внешняя политикаМосковского княжества впервойтретиXVIв.: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войнасВеликим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княжеством Литовским,отношения с Крымским иКазанскимханствами.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Органы государственнойвласти.Местничество.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Местное управление.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Царствование Ивана IV</w:t>
            </w:r>
            <w:r>
              <w:rPr>
                <w:kern w:val="0"/>
                <w:sz w:val="18"/>
                <w:szCs w:val="22"/>
                <w:lang w:eastAsia="en-US" w:bidi="ar-SA"/>
              </w:rPr>
              <w:t>.Регентство Елены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Глинской. Унификацияденежнойсистемы.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3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Период боярскогоправления.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3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Принятие Иваном IVцарскоготитула.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3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Реформы середины XVI в.Избранная рада. Земскиесоборы.Формирование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6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органов местногосамоуправления.Судебник 1550 г.Стоглавый собор.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Внешняя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политика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России в XVI в. Созданиестрелецкихполкови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3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«Уложение о службе».ПрисоединениеКазанского 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9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Астраханского ханств.Войны с Крымскимханством. Ливонскаявойна. Поход ЕрмакаТимофеевича.Начало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5" w:right="9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присоединения к РоссииЗападнойСибири.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70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Социальная структура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российского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общества.Начало закрепощениякрестьян:Указ 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8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«заповедных летах».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Многонациональный</w:t>
            </w:r>
            <w:r>
              <w:rPr>
                <w:kern w:val="0"/>
                <w:sz w:val="18"/>
                <w:szCs w:val="22"/>
                <w:lang w:eastAsia="en-US" w:bidi="ar-SA"/>
              </w:rPr>
              <w:t>составнаселения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Русского государства.Опричнина, причины ихарактер. Результаты ипоследствия опричнины.ПротиворечивостьличностиИвана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Грозного..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84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Россия в конце XVI в</w:t>
            </w:r>
            <w:r>
              <w:rPr>
                <w:kern w:val="0"/>
                <w:sz w:val="18"/>
                <w:szCs w:val="22"/>
                <w:lang w:eastAsia="en-US" w:bidi="ar-SA"/>
              </w:rPr>
              <w:t>.ЦарьФедорИванович.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Борьбазавласть 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55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боярском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окружении.Учреждение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5" w:after="0"/>
              <w:ind w:left="116" w:right="17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с помощью педагога на исторической картетерриторию России в первой трети XVI в.; называть русскиеземли, присоединенные к Москве в правление Василия III.Характеризовать с опорой на алгоритм структуру центральнойиместной власти впервой трети XVIв.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75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Сравнивать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после предварительного анализа вотчину ипоместье;раскрыватьразличия междуними.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ХарактеризоватьпопланувнешнююполитикуРоссиивпервойтретиXVIв.;оцениватьеерезультаты.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Объяснять смысл понятий и терминов: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сословно-представительнаямонархия,</w:t>
            </w:r>
            <w:r>
              <w:rPr>
                <w:kern w:val="0"/>
                <w:sz w:val="18"/>
                <w:szCs w:val="22"/>
                <w:lang w:eastAsia="en-US" w:bidi="ar-SA"/>
              </w:rPr>
              <w:t>реформы,Земскийсобор,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4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местничество, опричнина, приказ, стрельцы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, </w:t>
            </w:r>
            <w:r>
              <w:rPr>
                <w:kern w:val="0"/>
                <w:sz w:val="18"/>
                <w:szCs w:val="22"/>
                <w:lang w:eastAsia="en-US" w:bidi="ar-SA"/>
              </w:rPr>
              <w:t>заповедные лета,урочныелета, засечнаячерта.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РаскрыватьзначениеденежнойреформыЕленыГлинской.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157" w:after="0"/>
              <w:ind w:left="116" w:right="5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Характеризоватьсопоройнапланосновныемероприятияреформ1550-х гг.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Извлекатьинформацию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изСудебника1550г.,царскихуказовииспользоватьееврассказеоположенииразличныхслоев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населенияРуси,политикевласти.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Раскрыватьзначениесозданиястрелецкоговойска.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1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исторической карте рост территории России вцарствованиеИванаIV;ходЛивонскойвойны,маршрутпоходаЕрмака.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Составлятьплан</w:t>
            </w:r>
            <w:r>
              <w:rPr>
                <w:kern w:val="0"/>
                <w:sz w:val="18"/>
                <w:szCs w:val="22"/>
                <w:lang w:eastAsia="en-US" w:bidi="ar-SA"/>
              </w:rPr>
              <w:t>рассказаспомощьюпедагогаонародахПоволжья и Сибирив XVIв.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РаскрыватьпоследствияЛивонскойвойныдляРоссии.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9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РассказыватьоботношенияхРоссиисКрымскимханствомвXVIв.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ХарактеризоватьпоплануположениеосновныхгруппнаселенияРоссийскогогосударства в XVIв.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7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с использованием карты, как расширялсянациональныйсоставнаселенияРусскогогосударства.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Объяснятьпричинывведения,сущностьипоследствияопричнины.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Составлятьспомощьюпедагогахарактеристику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2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(исторический портрет) Ивана IV Грозного;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представлять иобосновыватьоценку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итогов егоправления.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663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с помощью педагога в виде таблицыматериал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закрепощении крестьян в XVIв.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Объяснятьзначениеучрежденияпатриаршества.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Рассказыватьсопоройнаисточникинформацииособытияхиобстоятельствах,приведшихкпресечениюмосковской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династииРюриковичей.</w:t>
            </w:r>
          </w:p>
        </w:tc>
      </w:tr>
    </w:tbl>
    <w:p>
      <w:pPr>
        <w:sectPr>
          <w:footerReference w:type="default" r:id="rId63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09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346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5" w:after="0"/>
              <w:ind w:left="115" w:right="838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патриаршества.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Продолжениезакрепощения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крестьянства:Указоб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«урочныхлетах».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Пресечение царскойдинастииРюриковичей.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64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88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35" w:after="0"/>
              <w:ind w:left="115" w:right="41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Обобщение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121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111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Смута в России9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НаканунеСмуты.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21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Династический </w:t>
            </w:r>
            <w:r>
              <w:rPr>
                <w:kern w:val="0"/>
                <w:sz w:val="18"/>
                <w:szCs w:val="22"/>
                <w:lang w:eastAsia="en-US" w:bidi="ar-SA"/>
              </w:rPr>
              <w:t>кризис.Воцарение БорисаГодунова иего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5" w:hanging="0"/>
              <w:jc w:val="left"/>
              <w:rPr>
                <w:i/>
                <w:i/>
                <w:sz w:val="18"/>
              </w:rPr>
            </w:pPr>
            <w:r>
              <w:rPr>
                <w:b/>
                <w:i/>
                <w:spacing w:val="-3"/>
                <w:kern w:val="0"/>
                <w:sz w:val="18"/>
                <w:szCs w:val="22"/>
                <w:lang w:eastAsia="en-US" w:bidi="ar-SA"/>
              </w:rPr>
              <w:t>Смутное время начала</w:t>
            </w:r>
            <w:r>
              <w:rPr>
                <w:b/>
                <w:i/>
                <w:spacing w:val="-1"/>
                <w:kern w:val="0"/>
                <w:sz w:val="18"/>
                <w:szCs w:val="22"/>
                <w:lang w:eastAsia="en-US" w:bidi="ar-SA"/>
              </w:rPr>
              <w:t xml:space="preserve">XVII в. 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 xml:space="preserve">Дискуссия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 его</w:t>
            </w:r>
            <w:r>
              <w:rPr>
                <w:i/>
                <w:spacing w:val="-3"/>
                <w:kern w:val="0"/>
                <w:sz w:val="18"/>
                <w:szCs w:val="22"/>
                <w:lang w:eastAsia="en-US" w:bidi="ar-SA"/>
              </w:rPr>
              <w:t xml:space="preserve">причинах, сущности </w:t>
            </w:r>
            <w:r>
              <w:rPr>
                <w:i/>
                <w:spacing w:val="-2"/>
                <w:kern w:val="0"/>
                <w:sz w:val="18"/>
                <w:szCs w:val="22"/>
                <w:lang w:eastAsia="en-US" w:bidi="ar-SA"/>
              </w:rPr>
              <w:t>и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основныхэтапах.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0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Самозванцы и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самозванство. ЛичностьЛжедмитрия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I и его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политика.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Царь Василий Шуйский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kern w:val="0"/>
                <w:sz w:val="18"/>
                <w:szCs w:val="22"/>
                <w:lang w:eastAsia="en-US" w:bidi="ar-SA"/>
              </w:rPr>
              <w:t>Восстание ИванаБолотникова.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Перерастание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1" w:after="0"/>
              <w:ind w:left="115" w:right="24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внутреннего кризиса вгражданскуювойну.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1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Лжедмитрий II.Вторжение на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территорию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Россиипольско-литовскихотрядов. ОборонаТроице-Сергиева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3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монастыря.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ВыборгскийдоговормеждуРоссиейиШвецией. </w:t>
            </w:r>
            <w:r>
              <w:rPr>
                <w:kern w:val="0"/>
                <w:sz w:val="18"/>
                <w:szCs w:val="22"/>
                <w:lang w:eastAsia="en-US" w:bidi="ar-SA"/>
              </w:rPr>
              <w:t>Открытое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вступлениеРечи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4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Посполитой в войнупротив России. ОборонаСмоленска.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7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Свержение ВасилияШуйскогоипереход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власти к Семибоярщине.</w:t>
            </w:r>
            <w:r>
              <w:rPr>
                <w:b/>
                <w:i/>
                <w:spacing w:val="-3"/>
                <w:kern w:val="0"/>
                <w:sz w:val="18"/>
                <w:szCs w:val="22"/>
                <w:lang w:eastAsia="en-US" w:bidi="ar-SA"/>
              </w:rPr>
              <w:t>Подъем национально-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освободительного</w:t>
            </w:r>
            <w:r>
              <w:rPr>
                <w:b/>
                <w:i/>
                <w:spacing w:val="-3"/>
                <w:kern w:val="0"/>
                <w:sz w:val="18"/>
                <w:szCs w:val="22"/>
                <w:lang w:eastAsia="en-US" w:bidi="ar-SA"/>
              </w:rPr>
              <w:t xml:space="preserve">движения. 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ПатриархГермоген.Первое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второеземские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ополчения. «Совет всеяземли». ОсвобождениеМосквыв 1612г.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ОкончаниеСмуты.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Земский собор 1613 г. иего роль в укреплениигосударственности.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74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Избрание на царствоМихаила ФедоровичаРоманова.Итоги 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83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последствия Смутноговремени.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6" w:right="9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противоречия, существовавшие в русском общественаканунеСмуты.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ХарактеризоватьпоплануличностьидеятельностьБорисаГодунова.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РаскрыватьпричиныСмуты.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 хронологические рамки Смутного времени.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с помощью педагога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историческийматериал</w:t>
            </w:r>
            <w:r>
              <w:rPr>
                <w:kern w:val="0"/>
                <w:sz w:val="18"/>
                <w:szCs w:val="22"/>
                <w:lang w:eastAsia="en-US" w:bidi="ar-SA"/>
              </w:rPr>
              <w:t>вхронологическойтаблице«ОсновныесобытияСмутного времени».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Объяснятьсмыслпонятийитерминов:Смута,самозванство.Показыватьнаисторическойкартенаправленияпоходов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ЛжедмитрияIиЛжедмитрияII,местадействийпольскихи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шведских интервентов, маршруты движения отрядов первого ивторого ополчения.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0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Высказывать после предварительного анализа суждения о ролиПравославной церкви, духовных лидеров в событиях Смутноговремени.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74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Представлять с помощью иллюстративного материалахарактеристики </w:t>
            </w:r>
            <w:r>
              <w:rPr>
                <w:kern w:val="0"/>
                <w:sz w:val="18"/>
                <w:szCs w:val="22"/>
                <w:lang w:eastAsia="en-US" w:bidi="ar-SA"/>
              </w:rPr>
              <w:t>участников ключевых событий Смутноговремени.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38" w:after="0"/>
              <w:ind w:left="116" w:right="13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что привело к подъему национально-освободительного движения.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5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карте места действий земских ополчений.Характеризовать по плану итоги и последствия Смуты дляРоссийскогогосударства.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Участвоватьвпоискематериалов,подготовкеипрезентациигруппового сообщения «Организаторы и участники первого ивторогоополчений».</w:t>
            </w:r>
          </w:p>
        </w:tc>
      </w:tr>
      <w:tr>
        <w:trPr>
          <w:trHeight w:val="68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8" w:after="0"/>
              <w:ind w:left="593" w:right="281" w:hanging="276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65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396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0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Россия в XVII в.16ч. (15 ч.)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527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Россия при первыхРомановых.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ЦарствованиеМихаилаФедоровича.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8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Восстановлениеэкономического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потенциала страны.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Продолжениезакрепощения крестьян</w:t>
            </w:r>
            <w:r>
              <w:rPr>
                <w:kern w:val="0"/>
                <w:sz w:val="18"/>
                <w:szCs w:val="22"/>
                <w:lang w:eastAsia="en-US" w:bidi="ar-SA"/>
              </w:rPr>
              <w:t>.Царь АлексейМихайлович.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Укрепление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7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самодержавия.Ослабление ролиБоярской думы.Развитие приказногостроя.Усиление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воеводскойвласти.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4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Затухание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деятельностиЗемскихсоборов.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Патриарх Никон. Расколв Церкви. ПротопопАввакум, формированиерелигиозной традициистарообрядчества. ЦарьФедор Алексеевич.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0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Отмена местничества.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Экономическоеразвитие России в XVIIв.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Первые мануфактуры.Ярмарки. Укреплениевнутренних торговыхсвязей и развитиехозяйственной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специализации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регионов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Российского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 государства.</w:t>
            </w:r>
            <w:r>
              <w:rPr>
                <w:kern w:val="0"/>
                <w:sz w:val="18"/>
                <w:szCs w:val="22"/>
                <w:lang w:eastAsia="en-US" w:bidi="ar-SA"/>
              </w:rPr>
              <w:t>Торговыйи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3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Новоторговый 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уставы.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 Торговля с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европейскими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 странами</w:t>
            </w:r>
            <w:r>
              <w:rPr>
                <w:kern w:val="0"/>
                <w:sz w:val="18"/>
                <w:szCs w:val="22"/>
                <w:lang w:eastAsia="en-US" w:bidi="ar-SA"/>
              </w:rPr>
              <w:t>иВостоком.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35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Социальнаяструктурароссийского общества</w:t>
            </w:r>
            <w:r>
              <w:rPr>
                <w:kern w:val="0"/>
                <w:sz w:val="18"/>
                <w:szCs w:val="22"/>
                <w:lang w:eastAsia="en-US" w:bidi="ar-SA"/>
              </w:rPr>
              <w:t>.Государевдвор,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служилыйгород,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духовенство, </w:t>
            </w:r>
            <w:r>
              <w:rPr>
                <w:kern w:val="0"/>
                <w:sz w:val="18"/>
                <w:szCs w:val="22"/>
                <w:lang w:eastAsia="en-US" w:bidi="ar-SA"/>
              </w:rPr>
              <w:t>торговыелюди,посадское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8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население, стрельцы,служилые иноземцы,казаки,крестьяне,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03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холопы. Русская деревнявXVII в. Соборное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уложение1649г.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Завершение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оформления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43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крепостного права итерритория его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распространения.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Социальные движения.Конфликты с Османскойимперией. ОтношенияРоссии со странамиЗападнойЕвропы.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ХарактеризоватьпошаблонуличностьидеятельностьпервыхРомановых—МихаилаФедоровича иАлексеяМихайловича.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39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Представлять в виде схемы </w:t>
            </w:r>
            <w:r>
              <w:rPr>
                <w:kern w:val="0"/>
                <w:sz w:val="18"/>
                <w:szCs w:val="22"/>
                <w:lang w:eastAsia="en-US" w:bidi="ar-SA"/>
              </w:rPr>
              <w:t>структуру высших органовгосударственной власти и управления в России XVII в.Разъяснять после предварительного анализа, в чемзаключались функции отдельных представительных иадминистративныхоргановвсистеме управления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государством.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27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Объяснятьсмыслпонятий:самодержавие,раскол,старообрядчество.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Раскрывать причины и последствия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церковного раскола.Составлять по шаблону исторические портреты(характеристики)патриархаНикона,протопопаАввакума.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77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ХарактеризоватьпоплануэкономическоеразвитиеРоссиивXVIIв.,используя информацию историческойкарты.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Объяснятьзначениепонятийитерминов:Государевдвор,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мануфактура,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посад, ясак, ярмарка, крепостное право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.Сравнивать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послепредварительногоанализамануфактуруиремесленную мастерскую; объяснять, в чем заключалисьразличия.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РаскрыватьзначениепринятияНовоторговогоиТаможенногоуставов.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таблицу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самостоятельно или под руководствомпедагога«ОсновныесословияиихположениевРоссииXVIIв.».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56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ПроводитьпоискинформациивотрывкахизСоборного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26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уложения1649г.дляхарактеристикиположенияотдельныхгруппнаселенияРоссии,процессазакрепощениякрестьян.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РаскрыватьпричинысоциальныхдвиженийвРоссииXVIIв.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Показыватьнаисторическойкартеместагородскихвосстаний;территорию,охваченнуювосстаниемСтепанаРазина.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послепредварительногоанализа(вформетаблицы)материалосоциальных движенияхвРоссииXVIIв.</w:t>
            </w:r>
          </w:p>
        </w:tc>
      </w:tr>
    </w:tbl>
    <w:p>
      <w:pPr>
        <w:sectPr>
          <w:footerReference w:type="default" r:id="rId66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551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277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Освоение новыхтерриторий. 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НародыРоссии в XVII в. ЭпохаВеликих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географических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7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открытий и русскиегеографические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7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открытия. ПлаваниеСемена Дежнева. ВыходкТихомуокеану.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9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Походы ЕрофеяХабарова и ВасилияПояркова 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исследование бассейнареки Амур. ОсвоениеПоволжья иСибири.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Ясачное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налогообложение.Переселение русских нановые земли.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17" w:hanging="0"/>
              <w:jc w:val="left"/>
              <w:rPr>
                <w:sz w:val="18"/>
              </w:rPr>
            </w:pP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Межэтнические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отношения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Формирование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3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многонациональнойэлиты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1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Объяснятьзначениепонятийитерминов:гетман,полкинового(иноземного)строя, засечнаячерта.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03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причины восстания под руководством Б.Хмельницкого.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199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Давать оценку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значения вхождения земель ВойскаЗапорожского в составРоссии.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план причины и итоги русско-польской(1654—1667)ирусско-шведской(1656—1658)войн.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Приводить примеры конфликтов России с Османской империей.Объяснять с помощью педагога, в чем заключались результатывнешнейполитики России вXVII в.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0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опираясь на знания из курсов всеобщей истории 6—7кл.,какиесобытия получилиназваниеВеликих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географическихоткрытий.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карте территории расселения народов вРоссийском государстве XVII в.; маршруты отрядовпервопроходцеввСибириина Дальнем Востоке.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Рассказыватьпоплануонародах,жившихвРоссиивXVIIв.,привлекая дополнительную информацию (в том числе поисториикрая).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01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Осуществлять под руководством педагога поиск </w:t>
            </w:r>
            <w:r>
              <w:rPr>
                <w:kern w:val="0"/>
                <w:sz w:val="18"/>
                <w:szCs w:val="22"/>
                <w:lang w:eastAsia="en-US" w:bidi="ar-SA"/>
              </w:rPr>
              <w:t>информациидля подготовки сообщения об одном из первопроходцев(СеменеДежневе,ВасилииПояркове,ЕрофееХабарове).</w:t>
            </w:r>
          </w:p>
        </w:tc>
      </w:tr>
      <w:tr>
        <w:trPr>
          <w:trHeight w:val="119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8" w:after="0"/>
              <w:ind w:left="593" w:right="281" w:hanging="276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2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Культурное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Изменениявкартине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Извлекатьинформацию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изДомостроя,изобразительных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пространство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мирачеловекавXVI—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материаловдлярассказаонравахибытероссийскогообщества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XVI—XVIIвв.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XVIIвв.Повседневная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вXVI—XVIIвв.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5ч. (4 ч.)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жизнь.Семья 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Характеризоватьпоплануновые веяниявотечественной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семейныеотношения.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культуре,бытувXVIIв.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Жилищеипредметы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Объяснятьзначениепонятийитерминов:шатровыйстиль,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быта.Проникновение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парсуна.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элементовевропейской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послепредварительногоанализа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культурыв бытвысших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материалодостиженияхкультурыXVI—XVIIвв.(вформе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слоевнаселения.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таблицы),раскрыватьихзначение.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Архитектура.</w:t>
            </w:r>
            <w:r>
              <w:rPr>
                <w:kern w:val="0"/>
                <w:sz w:val="18"/>
                <w:szCs w:val="22"/>
                <w:lang w:eastAsia="en-US" w:bidi="ar-SA"/>
              </w:rPr>
              <w:t>Дворцово-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Составлятьописание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,используяпланииллюстративный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храмовыйансамбль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материал,одногоизпамятниковкультурыXVI—XVIIвв.;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Соборнойплощадив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оценивать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егохудожественныедостоинства.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Москве.</w:t>
            </w:r>
            <w:r>
              <w:rPr>
                <w:kern w:val="0"/>
                <w:sz w:val="18"/>
                <w:szCs w:val="22"/>
                <w:lang w:eastAsia="en-US" w:bidi="ar-SA"/>
              </w:rPr>
              <w:t>Шатровый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Приводитьпримерыизвестныхархитектурныхсооружений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стиль</w:t>
            </w:r>
            <w:r>
              <w:rPr>
                <w:kern w:val="0"/>
                <w:sz w:val="18"/>
                <w:szCs w:val="22"/>
                <w:lang w:eastAsia="en-US" w:bidi="ar-SA"/>
              </w:rPr>
              <w:t>вархитектуре.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XVI—XVIIвв.,выявлятьихназначение.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СоборПокрованаРву.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Объяснять,чтоспособствовалоразвитиюобразованиявРоссии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Монастырские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XVIIв.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ансамбли.</w:t>
            </w:r>
            <w:r>
              <w:rPr>
                <w:kern w:val="0"/>
                <w:sz w:val="18"/>
                <w:szCs w:val="22"/>
                <w:lang w:eastAsia="en-US" w:bidi="ar-SA"/>
              </w:rPr>
              <w:t>Крепости.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НазыватьосновныежанрырусскойлитературыXVI—XVIIвв.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ФедорКонь.Деревянное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Осуществлятьподруководствомучителяпоиск</w:t>
            </w:r>
            <w:r>
              <w:rPr>
                <w:kern w:val="0"/>
                <w:sz w:val="18"/>
                <w:szCs w:val="22"/>
                <w:lang w:eastAsia="en-US" w:bidi="ar-SA"/>
              </w:rPr>
              <w:t>ианализ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зодчество.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информациидляпроектнойработы«Путешествиепорусскому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Изобразительное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городуXVIIв.».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искусство.Симон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Ушаков.</w:t>
            </w:r>
            <w:r>
              <w:rPr>
                <w:kern w:val="0"/>
                <w:sz w:val="18"/>
                <w:szCs w:val="22"/>
                <w:lang w:eastAsia="en-US" w:bidi="ar-SA"/>
              </w:rPr>
              <w:t>Парсунная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живопись.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Летописаниеиначало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книгопечатания.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Домострой.Усиление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светскогоначала 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культуре.Симеон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Полоцкий.Развитие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образованияинаучных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9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знаний.Школыпри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9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Аптекарскоми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43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Посольскомприказах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67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68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35" w:before="117" w:after="0"/>
              <w:ind w:left="117" w:right="41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Обобщение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2ч. (1 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46" w:hRule="atLeast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" w:after="0"/>
              <w:ind w:left="0" w:hanging="0"/>
              <w:jc w:val="left"/>
              <w:rPr>
                <w:rFonts w:ascii="Times New Roman" w:hAnsi="Times New Roman"/>
                <w:b/>
                <w:b/>
                <w:sz w:val="23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" w:hanging="0"/>
              <w:jc w:val="left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2"/>
                <w:lang w:eastAsia="en-US" w:bidi="ar-SA"/>
              </w:rPr>
              <w:t>8КЛАСС68 часов</w:t>
            </w:r>
          </w:p>
        </w:tc>
      </w:tr>
      <w:tr>
        <w:trPr>
          <w:trHeight w:val="585" w:hRule="atLeast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5" w:after="0"/>
              <w:ind w:left="1283" w:right="1266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Всеобщаяистория.ИсторияНовоговремени.XVIIIв.23ч.</w:t>
            </w:r>
          </w:p>
        </w:tc>
      </w:tr>
      <w:tr>
        <w:trPr>
          <w:trHeight w:val="556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3" w:after="0"/>
              <w:ind w:left="11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Введение1ч.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13" w:after="0"/>
              <w:ind w:left="11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Век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13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Истокиевропейского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13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Рассказыватьпосхеме,какиеновыечертыпроявилисьв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Просвещения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Просвещения.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европейскойнаукевXVII—XVIIIвв.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2ч. (1 ч.)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Достижения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Объяснятьсмыслидеи«общественногодоговора»,выдвинутой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естественныхнауки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английскимимыслителямиXVIIв.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распространениеидей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Излагатьвзглядыизвестныхфранцузскихпросветителейна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рационализма.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государство,власть,религиюицерковь.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Английское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Представлятьхарактеристикуодногоизведущихдеятелей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7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Просвещение;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Дж.Локк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8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французскогоПросвещения(повыбору).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иТ. Гоббс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Объяснятьзначениеиздания«Энциклопедия,илиТолковый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Секуляризация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словарьнаук,искусствиремесел».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(обмирщение)сознания.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Раскрыватьнапримерахособенностираспространенияидей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КультРазума</w:t>
            </w:r>
            <w:r>
              <w:rPr>
                <w:kern w:val="0"/>
                <w:sz w:val="18"/>
                <w:szCs w:val="22"/>
                <w:lang w:eastAsia="en-US" w:bidi="ar-SA"/>
              </w:rPr>
              <w:t>.Франция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Просвещениявотдельныхстранах.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—</w:t>
            </w:r>
            <w:r>
              <w:rPr>
                <w:kern w:val="0"/>
                <w:sz w:val="18"/>
                <w:szCs w:val="22"/>
                <w:lang w:eastAsia="en-US" w:bidi="ar-SA"/>
              </w:rPr>
              <w:t>центрПросвещения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Анализироватьсопоройнаалгоритмучебныхдействий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Философскиеи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историческиетексты</w:t>
            </w:r>
            <w:r>
              <w:rPr>
                <w:kern w:val="0"/>
                <w:sz w:val="18"/>
                <w:szCs w:val="22"/>
                <w:lang w:eastAsia="en-US" w:bidi="ar-SA"/>
              </w:rPr>
              <w:t>(фрагментыфилософскихи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политическиеидеиФ.М.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публицистическихсочинений,материалыперепискиидр.)—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Вольтера, Ш. Л.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извлекатьикомментироватьинформацию.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Монтескье</w:t>
            </w:r>
            <w:r>
              <w:rPr>
                <w:kern w:val="0"/>
                <w:sz w:val="18"/>
                <w:szCs w:val="22"/>
                <w:lang w:eastAsia="en-US" w:bidi="ar-SA"/>
              </w:rPr>
              <w:t>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Ж.Ж.Руссо.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Объяснять,чембылвызванинтересрядаевропейских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«Энциклопедия»(Д.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правителейкидеямПросвещения.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Дидро,Ж.Д’Аламбер).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Германское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Просвещение.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Распространение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идей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ПросвещениявАмерике.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Влияниепросветителей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наизменение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представлений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отношенияхвластии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общества.«Союз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55" w:hRule="atLeast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королейифилософов»</w:t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68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14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ind w:left="115" w:right="15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ГосударстваЕвропы в XVIIIв.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6ч.(5ч.)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МонархиивЕвропе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97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XVIII в</w:t>
            </w:r>
            <w:r>
              <w:rPr>
                <w:kern w:val="0"/>
                <w:sz w:val="18"/>
                <w:szCs w:val="22"/>
                <w:lang w:eastAsia="en-US" w:bidi="ar-SA"/>
              </w:rPr>
              <w:t>.: абсолютные ипарламентские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монархии.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Просвещенный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2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абсолютизм: правители,идеи,практика.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Политика в отношениисословий: старые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порядкииновые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веяния. Государство иЦерковь. Секуляризацияцерковныхземель.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70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Экономическая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политика </w:t>
            </w:r>
            <w:r>
              <w:rPr>
                <w:kern w:val="0"/>
                <w:sz w:val="18"/>
                <w:szCs w:val="22"/>
                <w:lang w:eastAsia="en-US" w:bidi="ar-SA"/>
              </w:rPr>
              <w:t>власти.Меркантилизм.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71" w:hanging="0"/>
              <w:jc w:val="both"/>
              <w:rPr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Великобритания вXVIII в. </w:t>
            </w:r>
            <w:r>
              <w:rPr>
                <w:kern w:val="0"/>
                <w:sz w:val="18"/>
                <w:szCs w:val="22"/>
                <w:lang w:eastAsia="en-US" w:bidi="ar-SA"/>
              </w:rPr>
              <w:t>Королевскаявласть и парламент.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Тории виги.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13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Предпосылкипромышленного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переворотавАнглии.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Технические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5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изобретения и созданиепервых машин.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Появление фабрик,замена ручного труда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машинным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.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Социальныеиэкономические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последствия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4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промышленногопереворота. Условиятруда и бытафабричных рабочих.Движения протеста.Луддизм.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both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ФранциявXVIIIв.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42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Абсолютная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монархия:политика сохранениястарогопорядка.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76" w:hanging="0"/>
              <w:jc w:val="both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Попытки 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проведенияреформ. Королевскаявласть исословия.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4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Германскиегосударства, монархияГабсбургов,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0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итальянские земли вXVIII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РаздробленностьГермании. ВозвышениеПруссии. Фридрих IIВеликий. Австрия в XVIIIв. Правление МарииТерезиииИосифаII.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48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просвещенногоабсолютизма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91" w:hanging="0"/>
              <w:jc w:val="both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Итальянскиегосударства: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политическая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74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раздробленность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Усилениевласти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6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Габсбурговнадчастьюитальянскихземель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ХарактеризоватьпоплануосновныеформыгосударстввЕвропеXVIII 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послепредварительногоанализа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обосновныхмероприятияхполитики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«просвещенногоабсолютизма»вотдельныхевропейских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странах(государственноеуправление,социальныеотношения,образование,религияи церковь).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значение понятий: парламентская монархия,просвещенныйабсолютизм,секуляризация,меркантилизм,протекционизм.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Высказыватьиаргументироватьоценку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результатовполитики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«просвещенногоабсолютизма»вевропейскихстранах.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самостоятельно или с помощью педагога, в чемвыразилосьизменениеотношениякЦеркви,религииврядеевропейскихгосударств вXVIII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72" w:after="0"/>
              <w:ind w:left="116" w:right="77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как распределялась власть в парламентскоймонархиив Англии.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7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РаскрыватьпредпосылкипромышленногопереворотавАнглии.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Называть,используяиллюстративныйматериал,важнейшиетехнические изобретения, способствовавшие переходу отмануфактурыкмашинномупроизводству.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значение понятий и терминов: промышленныйпереворот(революция),машинноепроизводство,луддизм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Раскрывать,вчемсостоялисоциальныепоследствияпромышленногопереворотав Англии.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46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Описывать,используяопорныеслова,условия трудаибытагорнякови фабричных рабочих.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Рассказыватьоборьбепромышленныхрабочихзасвоиправа.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36" w:after="0"/>
              <w:ind w:left="116" w:right="324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почему после «блестящего правления» ЛюдовикаXIVФранцияоказаласьпередлицомзначительныхпроблемвэкономике,внутренней и внешнейполитике.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314" w:hanging="0"/>
              <w:jc w:val="both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Рассказыватьопопыткахпроведения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реформвоФранцииприЛюдовикеXVI,объяснять,почемуонинебылидоведеныдо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конца.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28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Характеризоватьпопланусоставистатус«третьегосословия»во Франции, объяснять, почему не только низы, но и верхушкасословия были недовольнысвоимположением.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ХарактеризоватьпоплануразвитиегерманскихгосударстввXVIII в. (политическое устройство, социальные отношения,экономика).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3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в чем выразилось усиление Пруссии в XVIII в.,какими средствами прусские короли добивались этого.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Представлять характеристику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Фридриха II, его внутренней ивнешнейполитики.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76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с помощью педагога на исторической картевладения австрийских Габсбургов в XVIII в., называтьпроживавшиетамнароды.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Рассказыватьопреобразованиях,проводившихсявправлениеМарииТерезиииИосифа II,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даватьоценку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ихзначения.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97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алгоритм политическоеположение итальянских земель в XVIII в., используяисторическуюкарту.</w:t>
            </w:r>
          </w:p>
        </w:tc>
      </w:tr>
    </w:tbl>
    <w:p>
      <w:pPr>
        <w:sectPr>
          <w:footerReference w:type="default" r:id="rId69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301" w:hRule="atLeast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89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Государства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Пиренейского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полуострова.</w:t>
            </w:r>
            <w:r>
              <w:rPr>
                <w:kern w:val="0"/>
                <w:sz w:val="18"/>
                <w:szCs w:val="22"/>
                <w:lang w:eastAsia="en-US" w:bidi="ar-SA"/>
              </w:rPr>
              <w:t>Испания: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Рассказыватьпосхемеосостояниихозяйстваисоциальных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проблемывнутреннего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отношенияхвИспанииXVIIIв.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развития,ослабление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ХарактеризоватьпоплануреформывторойполовиныXVIIIв.в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международных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ИспаниииПортугалии(цели,инициаторыреформ,содержание,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позиций.Реформыв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итоги).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правлениеКарлаIII.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Раскрывать,вчемвыразилосьсоперничествоИспаниии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Попыткипроведения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ВеликобританиивXVIIIв.ичемонозавершилось.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реформвПортугалии.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Объяснять,послепредварительногоанализа,что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способствовалораспространениювамериканскихколониях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колониальными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ИспаниииПортугалиивовторойполовинеXVIIIв.идейборьбы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владениямиИспаниии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занезависимостьотметрополий.</w:t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ПортугалиивЮжной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Америке.Недовольство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населенияколоний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2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политикойметрополий.</w:t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8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8" w:after="0"/>
              <w:ind w:left="593" w:right="281" w:hanging="276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2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Британские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Созданиеанглийских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Рассказывать,ктоипочемунаправлялсявXVI—XVIIвв.в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колониив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колоний на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английскиеколониивСеверной Америке.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Северной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американскойземле.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Характеризоватьсопоройнапланпорядки,устанавливавшиеся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Америке: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Составевропейских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вколониях,объяснять,что вних отличалось отустоев Старого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борьбаза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переселенцев.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света.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независимость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Складываниеместного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Рассказыватьоразвитиихозяйствавбританскихколонияхв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самоуправления.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XVIIIв.,используяинформациюисторическойкарты.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Колонистыииндейцы.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Объяснять,чембыловызванообострениеотношениймежду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Южныеисеверные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метрополиейинаселениемколонийв1760—начале1770-хгг.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колонии:особенности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Рассказывать,привлекаякарту,оключевыхсобытияхборьбы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экономического</w:t>
            </w:r>
            <w:r>
              <w:rPr>
                <w:kern w:val="0"/>
                <w:sz w:val="18"/>
                <w:szCs w:val="22"/>
                <w:lang w:eastAsia="en-US" w:bidi="ar-SA"/>
              </w:rPr>
              <w:t>развития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североамериканскихколонийВеликобританииза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исоциальных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независимость.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отношений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Объяснятьзначениепонятийитерминов:Бостонскоечаепитие,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Противоречиямежду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конгресс,«отцы-основатели»,конфедерация,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федерация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метрополиейи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президент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колониями.«Бостонское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Называтьдокументы,заложившиеосновыамериканского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чаепитие».Первый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государства(Декларациянезависимости,Конституция,Билльо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Континентальный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правах),характеризоватьихосновныеположения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конгресс(1774)иначало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Анализироватьисторическиетексты</w:t>
            </w:r>
            <w:r>
              <w:rPr>
                <w:kern w:val="0"/>
                <w:sz w:val="18"/>
                <w:szCs w:val="22"/>
                <w:lang w:eastAsia="en-US" w:bidi="ar-SA"/>
              </w:rPr>
              <w:t>(фрагментыдокументов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Войнызанезависимость.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идр.),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отрывкиизработисториков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Первыесражениявойны.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Представлятьхарактеристикуруководителейборьбы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Созданиерегулярной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североамериканскихколонийзанезависимость(Т.Джефферсон,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армиипод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Б.Франклин,Дж.Вашингтон—повыбору).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командованиемДж.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Рассказыватьспомощьюпедагогаоботношенииевропейских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Вашингтона.Принятие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держав,втомчислеРоссии,кборьбесевероамериканских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Декларации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колоний.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независимости(1776).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Раскрыватьпричиныизначениепобедысевероамериканских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Переломввойнеиее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штатоввборьбезанезависимость.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5" w:right="-1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завершение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kern w:val="0"/>
                <w:sz w:val="18"/>
                <w:szCs w:val="22"/>
                <w:lang w:eastAsia="en-US" w:bidi="ar-SA"/>
              </w:rPr>
              <w:t>ИтогиВойны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занезависимость.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Конституция(1787).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«Отцы-основатели».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Билльоправах(1791).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Значениезавоевания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североамериканскими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41" w:hRule="atLeast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штатаминезависимости.</w:t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70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32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Французская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Причиныреволюции.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Раскрыватьпричиныобострениясоциальнойнапряженности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революция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Хронологическиерамки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 Франциив1780-егг.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концаXVIIIв. 3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иосновные этапы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Рассказыватьособытиях1789г.вПариже,положившихначало</w:t>
            </w:r>
          </w:p>
        </w:tc>
      </w:tr>
      <w:tr>
        <w:trPr>
          <w:trHeight w:val="42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ч.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революции.Начало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6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революции:решения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5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революции.</w:t>
            </w:r>
          </w:p>
          <w:p>
            <w:pPr>
              <w:pStyle w:val="TableParagraph"/>
              <w:widowControl w:val="false"/>
              <w:suppressAutoHyphens w:val="true"/>
              <w:spacing w:lineRule="exact" w:line="196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Систематизировать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обосновныхэтапахи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депутатовидействия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ключевыхсобытияхреволюции</w:t>
            </w:r>
            <w:r>
              <w:rPr>
                <w:kern w:val="0"/>
                <w:sz w:val="18"/>
                <w:szCs w:val="22"/>
                <w:lang w:eastAsia="en-US" w:bidi="ar-SA"/>
              </w:rPr>
              <w:t>1789—1799гг.(вформе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парижан.Декларация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хроники,</w:t>
            </w:r>
            <w:r>
              <w:rPr>
                <w:kern w:val="0"/>
                <w:sz w:val="18"/>
                <w:szCs w:val="22"/>
                <w:lang w:eastAsia="en-US" w:bidi="ar-SA"/>
              </w:rPr>
              <w:t>таблицы).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правчеловекаи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Называтьосновныеположения«Декларацииправчеловека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гражданина.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игражданина»,раскрыватьихзначение.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Политическиетеченияи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Характеризоватьпоплануосновныеполитическиетечения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деятелиреволюции(Ж.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Французскойреволюции,называтьихидеологовилидеров.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Дантон,Ж.-П.Марат).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Объяснятьзначениепонятийитерминов:Национальное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Переходотмонархиик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собрание,Учредительноесобрание,Законодательноесобрание,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spacing w:val="-3"/>
                <w:kern w:val="0"/>
                <w:sz w:val="18"/>
                <w:szCs w:val="22"/>
                <w:lang w:eastAsia="en-US" w:bidi="ar-SA"/>
              </w:rPr>
              <w:t>республике.Вареннский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декрет,жирондисты,монтаньяры,якобинцы,санкюлоты,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кризис.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Началовойн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«вареннскийкризис»,Национальныйконвент,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Комитет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противевропейских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общественногоспасения,Вандея,террор,Директория,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переворот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монархов.Казнькороля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18брюмера,режимконсульства.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Вандея</w:t>
            </w:r>
            <w:r>
              <w:rPr>
                <w:kern w:val="0"/>
                <w:sz w:val="18"/>
                <w:szCs w:val="22"/>
                <w:lang w:eastAsia="en-US" w:bidi="ar-SA"/>
              </w:rPr>
              <w:t>.Политическая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Рассказыватьобосновныхпреобразованиях,проведенныхв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борьбавгоды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годыреволюциивсферахполитики,экономики,социальных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республики.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Конвенти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отношений,религии,культуры,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даватьоценку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ихзначения.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«революционный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Характеризоватьсопоройнаалгоритмотношениеведущих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порядокуправления».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европейскихдержавкреволюционнымсобытиямвоФранции.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Комитет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РассказыватьовойнахреволюционнойФранции,используя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общественногоспасения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историческуюкарту.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М.Робеспьер.Террор.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Анализироватьсопоройнаалгоритмдокументы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революции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Отказотоснов«старого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(извлекатьинформацию,характеризоватьсущностьизначение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мира»:</w:t>
            </w:r>
            <w:r>
              <w:rPr>
                <w:kern w:val="0"/>
                <w:sz w:val="18"/>
                <w:szCs w:val="22"/>
                <w:lang w:eastAsia="en-US" w:bidi="ar-SA"/>
              </w:rPr>
              <w:t>культразума,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содержащихсявдокументеположений).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борьба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противцеркви,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Подготовитьипредставитьсообщениеободномизизвестных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новыйкалендарь.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деятелейФранцузскойреволюцииконцаXVIIIв.(повыбору).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Термидорианский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Объяснять,вчемзаключаласьсущностьпереворота 18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переворот(27июля1794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брюмера1799г.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г.).</w:t>
            </w:r>
            <w:r>
              <w:rPr>
                <w:kern w:val="0"/>
                <w:sz w:val="18"/>
                <w:szCs w:val="22"/>
                <w:lang w:eastAsia="en-US" w:bidi="ar-SA"/>
              </w:rPr>
              <w:t>Учреждение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Характеризовать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поплануитогиизначениеВеликой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Директории.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Наполеон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Французскойреволюцииконца</w:t>
            </w:r>
            <w:r>
              <w:rPr>
                <w:kern w:val="0"/>
                <w:sz w:val="18"/>
                <w:szCs w:val="22"/>
                <w:lang w:eastAsia="en-US" w:bidi="ar-SA"/>
              </w:rPr>
              <w:t>XVIIIв.,объяснять,почему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Бонапарт.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событияреволюциипо-разному</w:t>
            </w:r>
            <w:r>
              <w:rPr>
                <w:kern w:val="0"/>
                <w:sz w:val="18"/>
                <w:szCs w:val="22"/>
                <w:lang w:eastAsia="en-US" w:bidi="ar-SA"/>
              </w:rPr>
              <w:t>оценивалисьих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Государственный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современниками</w:t>
            </w:r>
            <w:r>
              <w:rPr>
                <w:kern w:val="0"/>
                <w:sz w:val="18"/>
                <w:szCs w:val="22"/>
                <w:lang w:eastAsia="en-US" w:bidi="ar-SA"/>
              </w:rPr>
              <w:t>изатемисториками.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переворот</w:t>
            </w:r>
            <w:r>
              <w:rPr>
                <w:kern w:val="0"/>
                <w:sz w:val="18"/>
                <w:szCs w:val="22"/>
                <w:lang w:eastAsia="en-US" w:bidi="ar-SA"/>
              </w:rPr>
              <w:t>18—19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брюмера(ноябрь1799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г.).Установление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режима</w:t>
            </w:r>
            <w:r>
              <w:rPr>
                <w:kern w:val="0"/>
                <w:sz w:val="18"/>
                <w:szCs w:val="22"/>
                <w:lang w:eastAsia="en-US" w:bidi="ar-SA"/>
              </w:rPr>
              <w:t>консульства.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Итогиизначение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41" w:hRule="atLeast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революции</w:t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17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4" w:after="0"/>
              <w:ind w:left="593" w:right="281" w:hanging="276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71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570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5" w:right="304" w:hanging="0"/>
              <w:jc w:val="left"/>
              <w:rPr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Европейская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культура вXVIIIв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3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5" w:right="7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Развитие науки. Новаякартина мира в трудахматематиков, физиков,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астрономов. </w:t>
            </w:r>
            <w:r>
              <w:rPr>
                <w:kern w:val="0"/>
                <w:sz w:val="18"/>
                <w:szCs w:val="22"/>
                <w:lang w:eastAsia="en-US" w:bidi="ar-SA"/>
              </w:rPr>
              <w:t>Достиженияв естественных науках имедицине. Продолжениегеографических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открытий.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Распространение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7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образования. ЛитератураXVIII в.: жанры, писатели,великие романы.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7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Художественные стили:классицизм,барокко,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4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рококо. Музыка духовнаяи светская. Театр: жанры,популярныеавторы,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произведения.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Сословныйхарактер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1" w:after="0"/>
              <w:ind w:left="115" w:right="101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культуры.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Повседневнаяжизнь обитателей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городовидеревень.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Рассказывать.используяиллюстративныйматериал,о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наиболеезначительныхдостиженияхевропейскойнаукиXVIIIв.—физики,математики,естествознания(называтьимена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ученыхиихоткрытия).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Показыватьнакартемаршрутыгеографическихэкспедицийиместаоткрытий,совершенныхевропейскими,втомчисле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российскими,путешественникамиимореплавателямивXVIIIв.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Представлять с помощью педагога сообщение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 одном изизвестных европейских исследователей новых земель (повыбору).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 после предварительного анализа, какие успехи вразвитииобразованиявевропейскихстранахбылидостигнутыв«векПросвещения» (втомчислевРоссии).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5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РассказыватьобосновныхжанрахевропейскойлитературыXVIIIв., называть известныепроизведения.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6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Показывать, используя иллюстрации учебника и Интернет-ресурсы,вчемзаключалисьосновные художественные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особенностиклассицизмаибарокко.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8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в чем выразилось усиление светского начала влитературеихудожественнойкультуреXVIIIв.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0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Называть источники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, рассказывающие о повседневной жизниразных слоев населения в Европе XVIII в.,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определять характериценность содержащейся в них информации.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Составлятьописание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«одногодняизжизни»представителейразных слоев европейского общества (в форме презентации,проектнойработы).</w:t>
            </w:r>
          </w:p>
        </w:tc>
      </w:tr>
      <w:tr>
        <w:trPr>
          <w:trHeight w:val="446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34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Междунаро-дные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93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отношения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вXVIIIв.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10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Проблемы европейскогобаланса сил идипломатия.Участие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России в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международных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5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отношениях в XVIII в.Севернаявойна(1700—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1721). Династическиевойны «за наследство».Семилетняя война(1756—1763). РазделыРечиПосполитой.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Войны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83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антифранцузских</w:t>
            </w:r>
            <w:r>
              <w:rPr>
                <w:kern w:val="0"/>
                <w:sz w:val="18"/>
                <w:szCs w:val="22"/>
                <w:lang w:eastAsia="en-US" w:bidi="ar-SA"/>
              </w:rPr>
              <w:t>коалиций противреволюционнойФранции.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99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Колониальные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захватыевропейскихдержав.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Раскрывать,какиегосударстваивсилукакихпричинопределялибаланс сил в Европев XVIIIв.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Объяснять,когдаипочемувXVIIIв.возникали«войнызанаследство».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план участие России в крупныхмеждународныхсобытияхXVIIIв.(Севернаявойна,Семилетняявойна,разделыПольши).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РассказыватьоСемилетнейвойне(1756—1763),используя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1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историческую карту (причины; основные участники и их цели ввойне;территориябоевыхдействий; ключевыесражения;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итоги).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Раскрыватьспомощьюпедагогавнутренниеи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внешнеполитическиепредпосылкиразделовРечиПосполитой,показывать наисторическойкарте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территории, отошедшие к трем государствам — участникамразделов.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Объяснять,какоеместовмеждународныхотношенияхXVIIIв.занимала борьба европейских держав за колониальныевладения.</w:t>
            </w:r>
          </w:p>
        </w:tc>
      </w:tr>
    </w:tbl>
    <w:p>
      <w:pPr>
        <w:sectPr>
          <w:footerReference w:type="default" r:id="rId72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8259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Страны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8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Востока в XVIIIв.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3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01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Османская империя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: отмогущества купадку.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9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Положение населения.Попытки проведенияреформ;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Селим III.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54" w:after="0"/>
              <w:ind w:left="115" w:right="530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Индия. </w:t>
            </w:r>
            <w:r>
              <w:rPr>
                <w:kern w:val="0"/>
                <w:sz w:val="18"/>
                <w:szCs w:val="22"/>
                <w:lang w:eastAsia="en-US" w:bidi="ar-SA"/>
              </w:rPr>
              <w:t>Ослаблениеимперии ВеликихМоголов.Борьба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европейцевзавладенияв Индии. Утверждениебританского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владычества.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14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Китай</w:t>
            </w:r>
            <w:r>
              <w:rPr>
                <w:kern w:val="0"/>
                <w:sz w:val="18"/>
                <w:szCs w:val="22"/>
                <w:lang w:eastAsia="en-US" w:bidi="ar-SA"/>
              </w:rPr>
              <w:t>. Империя Цин вXVIIIв.:власть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маньчжурскихимператоров, системауправления страной.Внешняя политикаимперииЦин;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отношениясРоссией.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«Закрытие» Китая дляиноземцев.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5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Япония в XVIII в.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Сегуныидайме.Положение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сословий.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34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Культура странВостокавXVIIIв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505" w:hanging="0"/>
              <w:jc w:val="left"/>
              <w:rPr>
                <w:sz w:val="18"/>
              </w:rPr>
            </w:pP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 xml:space="preserve">Давать 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описание территории и состава населения Османскойимперии в XVIII в., используя карту. Рассказывать о попыткахпроведения реформ в Османском государстве в XVIII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в., их</w:t>
            </w:r>
            <w:r>
              <w:rPr>
                <w:kern w:val="0"/>
                <w:sz w:val="18"/>
                <w:szCs w:val="22"/>
                <w:lang w:eastAsia="en-US" w:bidi="ar-SA"/>
              </w:rPr>
              <w:t>результатах.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Раскрывать,чтосвидетельствовалоокризисномположенииОсманскойимперии вконцеXVIIIв.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Представлятьсообщениенатему«Османскаяимперияиевропейскиедержавыв XVIII в.».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чем была вызвана серия русско-турецких войн вXVIIIв., каковыбыли их итоги.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Рассказывать,используяисторическуюкарту,окрупнейших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государствах,существовавшихнатерриторииИндостанавXVIIIв.,их отношениях другсдругом.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Объяснять,как ипочемубританцыодержалипобедув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соперничествеевропейскихколонизаторовзагосподствовИндии.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Характеризоватьпоплануколониальныепорядки,установленные в Индиибританцами.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Рассказывать,какбылоорганизованоуправлениеобширнойкитайскойимпериейприимператорахдинастииЦин.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Характеризовать, используя историческую карту, внешнююполитикуЦинскойимпериивXVIIIв.,ееотношениясРоссией.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5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что побудило правителей Китая установить всерединеXVIII в. режимизоляции.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Объяснять,каквяпонскомгосударствераспределяласьвластьмежду императором, сегуном, дайме.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Называтьосновныесословия,существовавшие вЯпониив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XVIIIв.,</w:t>
            </w: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 xml:space="preserve">характеризовать 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их статус, имущественное положение,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обязанности.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7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последствия политики самоизоляции Японии,проводившейся сегунами Токугава.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РассказыватьодостиженияхкультурынародовВостокавXVIIIв.,привлекаяиллюстрацииучебникаиинтернет-ресурсы.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82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Высказывать суждение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причинах увлечения восточнойкультуройвЕвропеXVIIIв.,о том,какиедостоинства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произведенийвосточнойкультурыпривлекалиевропейцев.</w:t>
            </w:r>
          </w:p>
        </w:tc>
      </w:tr>
      <w:tr>
        <w:trPr>
          <w:trHeight w:val="276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41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Обобщение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1 ч.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ИсторическоеикультурноенаследиеXVIIIв.</w:t>
            </w:r>
          </w:p>
        </w:tc>
      </w:tr>
      <w:tr>
        <w:trPr>
          <w:trHeight w:val="553" w:hRule="atLeast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8" w:after="0"/>
              <w:ind w:left="1283" w:right="1266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ИсторияРоссии.РоссиявконцеXVII—XVIIIв.:отцарства кимперии 45ч.</w:t>
            </w:r>
          </w:p>
        </w:tc>
      </w:tr>
      <w:tr>
        <w:trPr>
          <w:trHeight w:val="525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Введение1ч.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13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98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Россия в эпоху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преобразовани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й Петра 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11ч.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675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Причины ипредпосылкипреобразований.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Россия и страны ЕвропывконцеXVII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42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Воцарение Петра I.Борьба за власть.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Великое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посольство.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Экономическая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35" w:before="108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алгоритм географическоеположениеРоссиинарубежеXVII—XVIIIвв.,опираясьна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историческуюкарту,раскрыватьвлияниегеографическогофактора наразвитиеэкономикистраны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Даватьпопланусравнительнуюхарактеристику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международногоположенияРоссиивначалеивконцеXVIIв.Сопоставлятьгосударственный,политический,социально-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экономическийстройРоссиииевропейскихгосударстввконцеXVIIв., выявляяобщие чертыи различия.</w:t>
            </w:r>
          </w:p>
        </w:tc>
      </w:tr>
    </w:tbl>
    <w:p>
      <w:pPr>
        <w:sectPr>
          <w:footerReference w:type="default" r:id="rId73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16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410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политика.</w:t>
            </w:r>
            <w:r>
              <w:rPr>
                <w:kern w:val="0"/>
                <w:sz w:val="18"/>
                <w:szCs w:val="22"/>
                <w:lang w:eastAsia="en-US" w:bidi="ar-SA"/>
              </w:rPr>
              <w:t>Развитиепромышленности.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9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Строительствомануфактур. Создание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 xml:space="preserve">металлургической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базына Урале</w:t>
            </w:r>
            <w:r>
              <w:rPr>
                <w:kern w:val="0"/>
                <w:sz w:val="18"/>
                <w:szCs w:val="22"/>
                <w:lang w:eastAsia="en-US" w:bidi="ar-SA"/>
              </w:rPr>
              <w:t>. Развитиетранспортных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коммуникаций.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Созданиеновой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налоговой системы.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Социальная политика</w:t>
            </w:r>
            <w:r>
              <w:rPr>
                <w:kern w:val="0"/>
                <w:sz w:val="18"/>
                <w:szCs w:val="22"/>
                <w:lang w:eastAsia="en-US" w:bidi="ar-SA"/>
              </w:rPr>
              <w:t>.Положение различныхсословийРоссии.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Консолидация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6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дворянского сословия,усиление егоролив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управлениистраной.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Реформыуправления.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0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Реформированиецентральногои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местного управления.Новая столица.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02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Создание регулярнойармии</w:t>
            </w:r>
            <w:r>
              <w:rPr>
                <w:kern w:val="0"/>
                <w:sz w:val="18"/>
                <w:szCs w:val="22"/>
                <w:lang w:eastAsia="en-US" w:bidi="ar-SA"/>
              </w:rPr>
              <w:t>,военно-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2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морского флота.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Церковная реформа.</w:t>
            </w:r>
            <w:r>
              <w:rPr>
                <w:kern w:val="0"/>
                <w:sz w:val="18"/>
                <w:szCs w:val="22"/>
                <w:lang w:eastAsia="en-US" w:bidi="ar-SA"/>
              </w:rPr>
              <w:t>Упразднениепатриаршества.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СозданиеСинода.</w:t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52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ОппозицияпреобразованиямПетра I.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Социальныедвижения.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Аристократическаяоппозиция.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90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Внешняя политика</w:t>
            </w:r>
            <w:r>
              <w:rPr>
                <w:kern w:val="0"/>
                <w:sz w:val="18"/>
                <w:szCs w:val="22"/>
                <w:lang w:eastAsia="en-US" w:bidi="ar-SA"/>
              </w:rPr>
              <w:t>.Азовские походы.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Севернаявойна.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6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Прутский и ПерсидскийпоходыПетраI.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1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НиштадтскиймирсоШвецией.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Провозглашение Россииимперией.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4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ПреобразованияПетраIвкультуре.</w:t>
            </w:r>
            <w:r>
              <w:rPr>
                <w:kern w:val="0"/>
                <w:sz w:val="18"/>
                <w:szCs w:val="22"/>
                <w:lang w:eastAsia="en-US" w:bidi="ar-SA"/>
              </w:rPr>
              <w:t>Развитие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светскихначал 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4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культуре. 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Просвещениеи наука. ОткрытиеАкадемиинаук.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Технические новшества.Литература,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архитектура,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0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изобразительноеискусство.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33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Градостроительство поевропейскому образцу.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Изменение дворянскогобыта. «Юности честноезерцало».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74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Итоги и значениепетровскихпреобразований.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50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Раскрывать значение понятий: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абсолютизм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модернизация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.Объяснять, в чем состояли причины и предпосылкипреобразований.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ХарактеризоватьсопоройнапланразвитиеэкономикиРоссиив первой четверти XVIII в. (на основе информации учебника икарты).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9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Раскрыватьзначениепонятийитерминов:приписныекрестьяне,посессионныекрестьяне,протекционизм,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меркантилизм,подушнаяперепись,крепостнаямануфактура,фискал.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7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Разъяснятьсущностьсистемыналогообложениявпетровскоевремя.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3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>в виде схемы информацию о социальнойструктуре российского общества в первой четверти XVIII в.,характеризовать правовое положение основных социальныхгрупп.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7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 переменах в положении дворянства на основе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анализа документов с помощью педагога </w:t>
            </w:r>
            <w:r>
              <w:rPr>
                <w:kern w:val="0"/>
                <w:sz w:val="18"/>
                <w:szCs w:val="22"/>
                <w:lang w:eastAsia="en-US" w:bidi="ar-SA"/>
              </w:rPr>
              <w:t>(Табель о рангах, Указо единонаследии и др.).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значение понятий: сенат, коллегии, губерния,Генеральныйрегламент,Табельорангах,ратуша,магистрат,гильдия.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материалореформахгосударственногоуправления впетровскуюэпоху.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Сравнивать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аппаратуправленияприПетреIивдопетровскуюэпоху.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65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Давать оценку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значения создания регулярной армии ивоенноморского флотаприПетреI.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41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понятия: гвардия, рекрутский набор.Объяснять термины: конфессия, Синод.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Раскрыватьзначениеупраздненияпатриаршества.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52" w:after="0"/>
              <w:ind w:left="116" w:right="19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 социальных выступлениях в петровскую эпоху,привлекая информациюкарты.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обоппозицииПетруI(ввидеразвернутогоплана, тезисов).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ХарактеризоватьпоплануосновныенаправлениявнешнейполитикиРоссии впетровскуюэпоху.</w:t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5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Северной войне 1700—1721гг.(причины,участники,ключевыесобытия,итоги).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 сражениях Северной войны, используяинформацию учебника, карты, визуальные источники.Характеризовать с опорой на алгоритм международноеположениеРоссии кконцуправления Петра.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Объяснятьзначениепонятийитерминов:дворянскаякультура,ассамблея.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по плану нововведения в разных областяхкультурывпетровскуюэпохусиспользованиемвизуальныхиписьменных источников («Юности честное зерцало», указыПетраI, отрывки изсочинений историков идр.).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3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Осуществлять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поиск информации 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 образовательных сайтах оградостроительстве впетровскую эпоху.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72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Составлятьхарактеристикуспомощьюпедагога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(исторический портрет) Петра I,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высказывать суждения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еголичностии деятельности.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Излагатьточкизренияисториковопричинах,предпосылках,итогахи значениипетровских преобразований.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34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Участвоватьвобсуждении</w:t>
            </w:r>
            <w:r>
              <w:rPr>
                <w:kern w:val="0"/>
                <w:sz w:val="18"/>
                <w:szCs w:val="22"/>
                <w:lang w:eastAsia="en-US" w:bidi="ar-SA"/>
              </w:rPr>
              <w:t>вопросаозначениипетровскихпреобразованийдля развития России,высказывать и</w:t>
            </w:r>
          </w:p>
        </w:tc>
      </w:tr>
    </w:tbl>
    <w:p>
      <w:pPr>
        <w:sectPr>
          <w:footerReference w:type="default" r:id="rId74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526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аргументироватьсвоемнение.</w:t>
            </w:r>
          </w:p>
        </w:tc>
      </w:tr>
      <w:tr>
        <w:trPr>
          <w:trHeight w:val="68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19" w:before="108" w:after="0"/>
              <w:ind w:left="64" w:right="51" w:hanging="0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Обобщение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9" w:before="0" w:after="0"/>
              <w:ind w:left="64" w:right="48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36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283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Россия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послеПетраI.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5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Дворцовыеперевороты7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188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Начало дворцовых</w:t>
            </w:r>
            <w:r>
              <w:rPr>
                <w:b/>
                <w:i/>
                <w:spacing w:val="-3"/>
                <w:kern w:val="0"/>
                <w:sz w:val="18"/>
                <w:szCs w:val="22"/>
                <w:lang w:eastAsia="en-US" w:bidi="ar-SA"/>
              </w:rPr>
              <w:t>переворотов.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Причины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дворцовыхпереворотов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после смерти Петра I.Создание Верховноготайногосовета.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9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Фаворитизм. Приход к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власти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АнныИоанновны.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0" w:hanging="0"/>
              <w:jc w:val="left"/>
              <w:rPr>
                <w:sz w:val="18"/>
              </w:rPr>
            </w:pP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«Кабинет министров» 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иуправление империей.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 Укрепление границРоссии на южныхрубежах. Война сОсманской империей.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ПравлениеЕлизаветыПетровны.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Развитиевнутреннегорынка: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ликвидация внутреннихтаможен.Создание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Дворянскогои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Купеческого банков.Основание Московскогоуниверситета. УчастиеРоссиивСемилетней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войне.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18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Петр III. </w:t>
            </w:r>
            <w:r>
              <w:rPr>
                <w:kern w:val="0"/>
                <w:sz w:val="18"/>
                <w:szCs w:val="22"/>
                <w:lang w:eastAsia="en-US" w:bidi="ar-SA"/>
              </w:rPr>
              <w:t>Манифест овольностидворянской.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Переворот 28 июня 1762г.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Объяснятьпричиныдворцовыхпереворотов.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75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с помощью педагога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одворцовыхпереворотах(даты,участники,результаты).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0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Объяснятьзначениепонятийитерминов:Верховныйтайныйсовет,дворцовыеперевороты,фаворитизм.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роводитьанализпоплану«Кондицийверховников»какисторическогодокумента.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ДаватьоценкуролифаворитоввуправлениииполитикеРоссиипослеПетраI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Рассказывать,используяинформациюкарты,обукрепленииюжныхграницРоссии в1730-егг.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Составлятьхарактеристикуспомощьюпедагога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8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(исторический портрет Анны Иоанновны и ЕлизаветыПетровны).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83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Давать оценку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экономической и финансовой политикиЕлизаветыПетровны,еерезультатов.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РаскрыватьзначениесозданияМосковскогоуниверситета.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оСемилетнейвойнеи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участиивнейРоссии(причины,участники,ключевыесраженияроссийскойармии, итоги).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933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Проводить анализ с опорой на алгоритм Манифеста овольности дворянской как исторического документа</w:t>
            </w:r>
            <w:r>
              <w:rPr>
                <w:kern w:val="0"/>
                <w:sz w:val="18"/>
                <w:szCs w:val="22"/>
                <w:lang w:eastAsia="en-US" w:bidi="ar-SA"/>
              </w:rPr>
              <w:t>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высказыватьсуждение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оегозначении.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Объяснятьпричиныпереворота28июня1762г.</w:t>
            </w:r>
          </w:p>
        </w:tc>
      </w:tr>
      <w:tr>
        <w:trPr>
          <w:trHeight w:val="68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593" w:right="281" w:hanging="276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75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336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24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Россия в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1760—1790-х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3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гг. ПравлениеЕкатерины II иПавла 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18ч.(17 ч.)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4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Внутренняя политикаЕкатерины II. Личностьимператрицы.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5" w:right="7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«Просвещенный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абсолютизм»,</w:t>
            </w:r>
            <w:r>
              <w:rPr>
                <w:kern w:val="0"/>
                <w:sz w:val="18"/>
                <w:szCs w:val="22"/>
                <w:lang w:eastAsia="en-US" w:bidi="ar-SA"/>
              </w:rPr>
              <w:t>его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0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особенности в России.Уложеннаякомиссия.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Экономическаяи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3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финансовая политикаправительства. Началовыпускаассигнаций.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Отмена монополий.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Вольное </w:t>
            </w:r>
            <w:r>
              <w:rPr>
                <w:kern w:val="0"/>
                <w:sz w:val="18"/>
                <w:szCs w:val="22"/>
                <w:lang w:eastAsia="en-US" w:bidi="ar-SA"/>
              </w:rPr>
              <w:t>экономическоеобщество. Губернскаяреформа. Жалованныеграмотыдворянству 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43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городам. Положениесословий.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Национальная политикаи народы России в XVIII в.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Унификация управлениянаокраинах империи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49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Укрепление начал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толерантности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89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веротерпимости поотношению кнеправославным инехристианским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-2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конфессиям. Башкирскиевосстания. Формированиечерты оседлости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Экономическоеразвитие России вовторой половине XVIII в.</w:t>
            </w:r>
            <w:r>
              <w:rPr>
                <w:kern w:val="0"/>
                <w:sz w:val="18"/>
                <w:szCs w:val="22"/>
                <w:lang w:eastAsia="en-US" w:bidi="ar-SA"/>
              </w:rPr>
              <w:t>Крестьяне: крепостные,государственные,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-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монастырские. Условияжизни крепостнойдеревни. Права помещикапо отношению к своимкрепостны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м</w:t>
            </w:r>
            <w:r>
              <w:rPr>
                <w:kern w:val="0"/>
                <w:sz w:val="18"/>
                <w:szCs w:val="22"/>
                <w:lang w:eastAsia="en-US" w:bidi="ar-SA"/>
              </w:rPr>
              <w:t>. Барщинноеиоброчноехозяйство.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Роль крепостного строя вэкономике страны.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Рольгосударства,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купечества, помещиков вразвитии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промышленности.Развитие крестьянскихпромыслов.Рост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текстильной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-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промышленности. Началоизвестных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предпринимательских</w:t>
            </w:r>
            <w:r>
              <w:rPr>
                <w:kern w:val="0"/>
                <w:sz w:val="18"/>
                <w:szCs w:val="22"/>
                <w:lang w:eastAsia="en-US" w:bidi="ar-SA"/>
              </w:rPr>
              <w:t>династий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6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Внутренняя и внешняяторговля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. </w:t>
            </w:r>
            <w:r>
              <w:rPr>
                <w:kern w:val="0"/>
                <w:sz w:val="18"/>
                <w:szCs w:val="22"/>
                <w:lang w:eastAsia="en-US" w:bidi="ar-SA"/>
              </w:rPr>
              <w:t>Торговые путивнутри страны. Ярмаркии их роль во внутреннейторговле.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Обострение социальныхпротиворечий.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1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Восстание подпредводительствомЕмельяна Пугачева.Влияниевосстанияна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ПредставлятьпопланухарактеристикуличностиидеятельностиЕкатерины 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2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значение понятий и терминов: «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просвещенныйабсолютизм»</w:t>
            </w:r>
            <w:r>
              <w:rPr>
                <w:kern w:val="0"/>
                <w:sz w:val="18"/>
                <w:szCs w:val="22"/>
                <w:lang w:eastAsia="en-US" w:bidi="ar-SA"/>
              </w:rPr>
              <w:t>,Уложеннаякомиссия,Вольноеэкономическоеобщество,секуляризация.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Извлекатьинформацию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из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«Наказа»ЕкатериныII,выявлятьособенности«просвещенногоабсолютизма»вРоссии.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55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Представлять в виде схемы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систему местного управления погубернскойреформе.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значение участия сословных представителей вместномсамоуправленииРоссии вконцеXVIIIв.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0" w:hanging="0"/>
              <w:jc w:val="left"/>
              <w:rPr>
                <w:rFonts w:ascii="Times New Roman" w:hAnsi="Times New Roman"/>
                <w:b/>
                <w:b/>
                <w:sz w:val="25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карте территории расселения народов вРоссийскойимперии вXVIII 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50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план национальную ирелигиозную политику власти в правление Екатерины II.Объяснятьпричинывыступлений,имевшихнациональнуюнаправленность.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ind w:left="0" w:hanging="0"/>
              <w:jc w:val="left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3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Рассказыватьобэкономическихрайонахиразвитииэкономикистраны при Екатерине II, используя информацию учебника икарты.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01" w:hanging="0"/>
              <w:jc w:val="both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Сравнивать после предварительного анализа </w:t>
            </w:r>
            <w:r>
              <w:rPr>
                <w:kern w:val="0"/>
                <w:sz w:val="18"/>
                <w:szCs w:val="22"/>
                <w:lang w:eastAsia="en-US" w:bidi="ar-SA"/>
              </w:rPr>
              <w:t>экономическую исоциальную политику Петра I и Екатерины II, выявлять общиечертыи различия.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план положение российскогокрепостногокрестьянстваспривлечениемматериалакнигиА.Н.Радищева«ПутешествиеизПетербурга вМоскву».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Проводитьспомощьюпедагогаанализисторических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документов</w:t>
            </w:r>
            <w:r>
              <w:rPr>
                <w:kern w:val="0"/>
                <w:sz w:val="18"/>
                <w:szCs w:val="22"/>
                <w:lang w:eastAsia="en-US" w:bidi="ar-SA"/>
              </w:rPr>
              <w:t>(Жалованныеграмотыдворянствуигородамидр.)длявыявленияправиобязанностейдворянства игородского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сословия.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Участвоватьвподготовке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проекта</w:t>
            </w:r>
            <w:r>
              <w:rPr>
                <w:kern w:val="0"/>
                <w:sz w:val="18"/>
                <w:szCs w:val="22"/>
                <w:lang w:eastAsia="en-US" w:bidi="ar-SA"/>
              </w:rPr>
              <w:t>«Известные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предпринимательскиединастии»(втом</w:t>
            </w:r>
            <w:r>
              <w:rPr>
                <w:kern w:val="0"/>
                <w:sz w:val="18"/>
                <w:szCs w:val="22"/>
                <w:lang w:eastAsia="en-US" w:bidi="ar-SA"/>
              </w:rPr>
              <w:t>численаматериалеисториирегиона).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19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карте важнейшие торговые пути,местоположениекрупнейшихроссийскихярмарок.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3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Показыватьнакартетерриторию,раскрыватьпричины,ход,итоги,значение восстанияпод предводительствомЕ.И.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Пугачева.</w:t>
            </w:r>
          </w:p>
        </w:tc>
      </w:tr>
    </w:tbl>
    <w:p>
      <w:pPr>
        <w:sectPr>
          <w:footerReference w:type="default" r:id="rId76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336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03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внутреннюю политику иразвитие общественноймысли.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 по шаблону характеристику Е. И. Пугачева.Объяснять,послеанализа,вчемсостояловлияниевосстанияподруководствомПугачевана внутреннююполитику,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общественнуюжизнь.</w:t>
            </w:r>
          </w:p>
        </w:tc>
      </w:tr>
    </w:tbl>
    <w:p>
      <w:pPr>
        <w:sectPr>
          <w:footerReference w:type="default" r:id="rId77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163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427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Внешняя политикаРоссии второйполовиныXVIII в.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5" w:right="99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Борьба России за выходкЧерному морю.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2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Войны с Османскойимперией.П. 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Румянцев,А.В.Суворов,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Ф.Ф.Ушаков,победы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российских войск под ихруководством.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Присоединение Крыма иСеверного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Причерноморья.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2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ОрганизацияуправленияНовороссией.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350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Строительство </w:t>
            </w:r>
            <w:r>
              <w:rPr>
                <w:kern w:val="0"/>
                <w:sz w:val="18"/>
                <w:szCs w:val="22"/>
                <w:lang w:eastAsia="en-US" w:bidi="ar-SA"/>
              </w:rPr>
              <w:t>новыхгородови портов.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6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Основание Пятигорска,Севастополя, Одессы,Херсона. Г. А. Потемкин.Участие России вразделахРечи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115" w:right="124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Посполитой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 xml:space="preserve">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Первый,второй и третийразделы. Борьба поляковза национальнуюнезависимость.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РоссияприПавлеI.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1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Личность Павла I.Основные принципы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внутренней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политикиПавла I. Укреплениеабсолютизма.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Ограничение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дворянскихпривилегий.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Указыо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престолонаследииио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«трехдневнойбарщине».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33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Политика Павла I поотношению кдворянству.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1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Внешняя политика.Участие России в борьбесреволюционной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Францией. Итальянский</w:t>
            </w:r>
            <w:r>
              <w:rPr>
                <w:kern w:val="0"/>
                <w:sz w:val="18"/>
                <w:szCs w:val="22"/>
                <w:lang w:eastAsia="en-US" w:bidi="ar-SA"/>
              </w:rPr>
              <w:t>и Швейцарский походыА. В. Суворова. Действияэскадры Ф. Ф. Ушакова вСредиземномморе.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-2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Причины дворцовогопереворота 11 марта 1801г.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0" w:hanging="0"/>
              <w:jc w:val="left"/>
              <w:rPr>
                <w:rFonts w:ascii="Times New Roman" w:hAnsi="Times New Roman"/>
                <w:b/>
                <w:b/>
                <w:sz w:val="27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русско-турецких войнахвторойполовиныXVIIIв.(даты,участники,ключевыесражения,итоги).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9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Даватьхарактеристику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пошаблонуличностиидеятельностиП.А.Румянцева,А.В.Суворова,Ф.Ф.Ушакова,Г.А.Потемкина.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Высказывать и обосновывать суждения о причинах победрусскихвойск.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Рассказыватьсопоройнакартуобосвоенииновыхтерриторий,присоединенныхв ходерусско-турецкихвойн.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Даватьспомощьюпедагогаоценкуитогамвнешнейполитикиимеждународному положению России в конце правленияЕкатерины 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6" w:after="0"/>
              <w:ind w:left="0" w:hanging="0"/>
              <w:jc w:val="left"/>
              <w:rPr>
                <w:rFonts w:ascii="Times New Roman" w:hAnsi="Times New Roman"/>
                <w:b/>
                <w:b/>
                <w:sz w:val="23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3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Систематизировать информацию об участии России, наряду сАвстро-ВенгриейиПруссией,вразделахРечиПосполитой.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138" w:after="0"/>
              <w:ind w:left="116" w:right="53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характеристику по алгоритму </w:t>
            </w:r>
            <w:r>
              <w:rPr>
                <w:kern w:val="0"/>
                <w:sz w:val="18"/>
                <w:szCs w:val="22"/>
                <w:lang w:eastAsia="en-US" w:bidi="ar-SA"/>
              </w:rPr>
              <w:t>(историческийпортрет)ПавлаI.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ХарактеризоватьвнутреннююивнешнююполитикуПавлаI,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называть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основныемероприятия.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Даватьоценку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спомощьюпедагогаполитикеПавлав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7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отношении дворянства и крестьянства на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основе анализадокументов </w:t>
            </w:r>
            <w:r>
              <w:rPr>
                <w:kern w:val="0"/>
                <w:sz w:val="18"/>
                <w:szCs w:val="22"/>
                <w:lang w:eastAsia="en-US" w:bidi="ar-SA"/>
              </w:rPr>
              <w:t>(указы о престолонаследии, о «трехдневнойбарщине»и др.).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об Итальянском и Швейцарском походах А. В.Суворова,действияхрусскойэскадрывСредиземномморе(спривлечениемматериалакурса всеобщейистории).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РаскрыватьпричинызаговорапротивПавлаI.</w:t>
            </w:r>
          </w:p>
        </w:tc>
      </w:tr>
      <w:tr>
        <w:trPr>
          <w:trHeight w:val="68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593" w:right="281" w:hanging="276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78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17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23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Культурное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пространство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Российскойимперии вXVIIIв.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6ч. (5 ч.)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Российская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4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общественная мысль,публицистика илитература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. </w:t>
            </w:r>
            <w:r>
              <w:rPr>
                <w:kern w:val="0"/>
                <w:sz w:val="18"/>
                <w:szCs w:val="22"/>
                <w:lang w:eastAsia="en-US" w:bidi="ar-SA"/>
              </w:rPr>
              <w:t>ВлияниеидейПросвещения.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Литературанародов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8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России в XVIII в.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Первыежурналы, их издатели иавторы. Н. И. Новиков</w:t>
            </w:r>
            <w:r>
              <w:rPr>
                <w:kern w:val="0"/>
                <w:sz w:val="18"/>
                <w:szCs w:val="22"/>
                <w:lang w:eastAsia="en-US" w:bidi="ar-SA"/>
              </w:rPr>
              <w:t>.Произведения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А.П.Сумарокова, Г.Р.Державина, Д. 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18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Фонвизина.А.Н.Радищеви его «Путешествие изПетербургавМоскву».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5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Русская культура икультура народовРоссиивXVIIIв.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01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Развитие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светскойкультурыпосле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преобразованийПетраI.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Распространениев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7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России стилей и жанровевропейской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художественной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11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культуры.Культураибыт российских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сословий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22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Дворянство: жизнь ибыт дворянскойусадьбы.Духовенство.Купечество.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Крестьянство.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3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РоссийскаянаукавXVIIIв. Академия наук вПетербурге. М.В.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0" w:hanging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Ломоносов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и его роль в</w:t>
            </w:r>
            <w:r>
              <w:rPr>
                <w:kern w:val="0"/>
                <w:sz w:val="18"/>
                <w:szCs w:val="22"/>
                <w:lang w:eastAsia="en-US" w:bidi="ar-SA"/>
              </w:rPr>
              <w:t>становлении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0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российской науки иобразования.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0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Географическиеэкспедиции.Вторая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3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Камчатская экспедиция.Освоение Аляски иСеверо-Западного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побережья Америки.Образование в России вXVIIIв.Московский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25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университет—</w:t>
            </w:r>
            <w:r>
              <w:rPr>
                <w:kern w:val="0"/>
                <w:sz w:val="18"/>
                <w:szCs w:val="22"/>
                <w:lang w:eastAsia="en-US" w:bidi="ar-SA"/>
              </w:rPr>
              <w:t>первыйроссийский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университет.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0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Русская архитектураXVIIIв.СтроительствоПетербурга,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08" w:hanging="0"/>
              <w:jc w:val="left"/>
              <w:rPr>
                <w:i/>
                <w:i/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формирование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егогородскогоплана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73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Переходкклассицизму.В. И. Баженов, М. Ф.Казаков.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8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Изобразительноеискусство,его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1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выдающиеся мастера ипроизведения.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8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Академия художеств вПетербурге. Расцветжанрапарадного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194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ХарактеризоватьнаправленияобщественноймысливРоссиивXVIIIв.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0" w:hanging="0"/>
              <w:jc w:val="both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Сравнивать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идеиевропейскогоПросвещенияиобщественныеидеи в России в XVIII в.,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выявлять общие черты и особенности.</w:t>
            </w: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Раскрыватьзначениепонятий:барокко,рококо,классицизм,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сентиментализм.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46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Характеризоватьсопоройнапланосновныестилиижанрыхудожественной культуры, раскрывать их особенности наконкретныхпримерах.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68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описание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памятников культуры XVIII в. (в томчисле региональных).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55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Участвоватьспомощьюпедагогавподготовкепроектов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«Дворянскаяусадьба»,«Быткрепостнойдеревни».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Высказыватьиобосновыватьсуждения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обобразежизни,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мировоззрении,жизненныхценностяхдворянства,купечества,духовенства и крестьянства.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6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РаскрыватьпредпосылкистановленияроссийскойнаукивXVIIIв.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ВысказыватьиобосновыватьсужденияоролиАкадемиинаук,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1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Московского университета в развитии российскогообразованияи науки.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Характеризоватьпоплануосновныенаправленияразвитияроссийскойнауки наконкретных примерах.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Представлятьсопоройнапланхарактеристикуличностиинаучнойдеятельности М.В. Ломоносова.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24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Представлять в виде схемы </w:t>
            </w:r>
            <w:r>
              <w:rPr>
                <w:kern w:val="0"/>
                <w:sz w:val="18"/>
                <w:szCs w:val="22"/>
                <w:lang w:eastAsia="en-US" w:bidi="ar-SA"/>
              </w:rPr>
              <w:t>и характеризовать системуобразованияв России вконцеXVIII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34" w:after="0"/>
              <w:ind w:left="116" w:right="26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 по шаблону и используя иллюстративныйматериал,описание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ПетербургаприПетреIиЕкатеринеII.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Характеризовать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 плану творчество выдающихсяархитекторовихудожников,приводить примерыих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произведений.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05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по шаблону описание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памятников различныхархитектурных стилей, построенных в XVIII в. в столицах икрупных городах (в том числе в своем регионе),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различать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>внихнациональныеи европейские традиции.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48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Участвовать с помощью педагога в подготовке проектов</w:t>
            </w:r>
            <w:r>
              <w:rPr>
                <w:kern w:val="0"/>
                <w:sz w:val="18"/>
                <w:szCs w:val="22"/>
                <w:lang w:eastAsia="en-US" w:bidi="ar-SA"/>
              </w:rPr>
              <w:t>,посвященныхвыдающимсядеятелямроссийскойкультурыXVIIIв.</w:t>
            </w:r>
          </w:p>
        </w:tc>
      </w:tr>
    </w:tbl>
    <w:p>
      <w:pPr>
        <w:sectPr>
          <w:footerReference w:type="default" r:id="rId79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316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43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портрета в серединеXVIIIв.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6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41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Обобщение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2ч. (1 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ИсторическоеикультурноенаследиеXVIIIв.висторииРоссии</w:t>
            </w:r>
          </w:p>
        </w:tc>
      </w:tr>
    </w:tbl>
    <w:p>
      <w:pPr>
        <w:sectPr>
          <w:footerReference w:type="default" r:id="rId80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6" w:type="dxa"/>
        <w:tblLayout w:type="fixed"/>
        <w:tblCellMar>
          <w:top w:w="0" w:type="dxa"/>
          <w:left w:w="7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818" w:hRule="atLeast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0" w:hanging="0"/>
              <w:jc w:val="left"/>
              <w:rPr>
                <w:rFonts w:ascii="Times New Roman" w:hAnsi="Times New Roman"/>
                <w:b/>
                <w:b/>
                <w:sz w:val="32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4" w:hanging="0"/>
              <w:jc w:val="left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2"/>
                <w:lang w:eastAsia="en-US" w:bidi="ar-SA"/>
              </w:rPr>
              <w:t>9КЛАСС,68часов</w:t>
            </w:r>
          </w:p>
        </w:tc>
      </w:tr>
      <w:tr>
        <w:trPr>
          <w:trHeight w:val="563" w:hRule="atLeast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283" w:right="1266" w:hanging="0"/>
              <w:jc w:val="center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Всеобщаяистория.ИсторияНовоговремени.XIХ —началоХХв.23ч.</w:t>
            </w:r>
          </w:p>
        </w:tc>
      </w:tr>
      <w:tr>
        <w:trPr>
          <w:trHeight w:val="53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Введение1ч.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365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7" w:right="289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Европа вначале XIX в.2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7" w:right="1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Провозглашениеимперии Наполеона I воФранции.Реформы.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right="14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Законодательство.Наполеоновские войны.Антинаполеоновскиекоалиции.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right="14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Политика Наполеона взавоеванных странах.Отношение населения кзавоевателям: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сопротивление,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сотрудничество.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ПоходармииНаполеона в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7" w:right="14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Россию и крушениеФранцузской империи.Венский конгресс: цели,главные участники,решения.Создание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Священногосоюза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35" w:before="108" w:after="0"/>
              <w:ind w:left="1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ХарактеризоватьсопоройнапланвнутреннююполитикуНаполеонаI(проведениереформгосударственного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52" w:right="40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управления,финансов,развитиеобразования,кодификациязаконов).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значение Гражданского кодекса Наполеона.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военных кампанияхНаполеонаБонапартав1799—1815гг.(годыинаправленияпоходов,военныеи политическиеитоги).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ОбъяснятьпричиныпобедармийНаполеонаIнадвойскамикоалицийевропейских государств.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Характеризоватьпопланупорядки,устанавливавшиесяназахваченныхфранцузскимивойскамитерриториях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европейскихстран.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52" w:right="53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Характеризоватьсопоройнаалгоритмсоотношениесилитактикуфранцузскойироссийскойармийввойне1812г.,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52" w:right="1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 ключевые события войны, привлекая материал курсаотечественнойистории.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52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РаскрыватьпричиныпораженияНаполеонаIввойнепротивРоссии(приводить мненияисториков,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высказыватьи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52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обосновыватьсвоисуждения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52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важнейших военных идипломатическихсобытияхвЕвропев1813—1815гг.(вформехроники,таблицы).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52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Составлятьхарактеристику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сопоройнаплан(историческийпортрет)НаполеонаБонапарта.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Характеризоватьпоалгоритмуцели,участниковирешенияВенскогоконгресса1815г.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52" w:right="9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Объяснять значение понятий и терминов: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коалиция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,Континентальнаяблокада,герилья,Священныйсоюз.</w:t>
            </w:r>
          </w:p>
        </w:tc>
      </w:tr>
      <w:tr>
        <w:trPr>
          <w:trHeight w:val="422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ind w:left="11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Развитие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right="108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индустриального общества впервойполовине XIXв.: экономика,социальные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right="181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отношения,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политические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процессы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ind w:left="117" w:right="76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Промышленныйпереворот,его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7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особенности в странахЕвропыи США.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right="5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Изменения в социальнойструктуреобщества.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Распространение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right="14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социалистических идей;социалисты-утописты.Выступлениярабочих.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Социальныеи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right="4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национальные движениявстранахЕвропы.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Оформление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right="7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консервативных,либеральных,радикальных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117" w:right="9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политических течений ипартий.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9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Представлятьхарактеристикупромышленногопереворота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(сущность,общиехронологическиерамкииэтапы,география,ключевые явления, результаты).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Раскрывать,какменялисьусловиятрудаработниковвходепромышленногопереворота.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8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Объяснять,когоназывалисоциалистами-утопистами,какиеидеиони выдвигали.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8" w:right="36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 выступлениях фабричных рабочих в странахЕвропывпервойполовинеXIX в.иихосновныхтребованиях.Раскрыватьзначениепонятийитерминов:пролетариат,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профсоюзы.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причины подъема социальных и национальныхдвижений в европейских странах в первой половине XIX в.Называтьихарактеризоватьосновныеполитическиетечения,оформившиеся в XIX в. — консервативное, либеральное,радикальное(социалистическое).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8" w:right="77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Систематизировать информацию о смене политическихрежимоввоФранциив1820—1840-хгг.</w:t>
            </w:r>
          </w:p>
        </w:tc>
      </w:tr>
      <w:tr>
        <w:trPr>
          <w:trHeight w:val="1717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7" w:right="161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Политическоеразвитие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европейских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right="153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странв1815—1840-хгг.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7" w:right="22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Франция: Реставрация,Июльская монархия,Втораяреспублика.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7" w:right="60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Великобритания:борьба запарламентскуюреформу;чартизм.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Составлятьхарактеристикудвижениячартизмав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8" w:right="25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Великобритании (участники, основные требования, действия,итоги).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Рассказыватьоборьбегреческогонародазаосвобождениеотосманскоговладычестваи ееитогах.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Объяснять,вчемзаключалисьцелиучастниковсоциальныхвыступленийиосвободительныхдвиженийвевропейских</w:t>
            </w:r>
          </w:p>
        </w:tc>
      </w:tr>
    </w:tbl>
    <w:p>
      <w:pPr>
        <w:sectPr>
          <w:footerReference w:type="default" r:id="rId81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256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Нарастание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5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освободительныхдвижений.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9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Освобождение Греции.Европейские революции1830г.и1848—1849гг.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13" w:hanging="0"/>
              <w:jc w:val="both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Возникновение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ираспространениемарксизма.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странахв1820—1830-хгг.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15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революциях 1848—1849 гг.вевропейскихстранах(география революционных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41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выступлений, их участники, основные требованияреволюционных сил, ключевые события, итоги).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Рассказыватьовозникновениииосновных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положениях</w:t>
            </w:r>
            <w:r>
              <w:rPr>
                <w:kern w:val="0"/>
                <w:sz w:val="18"/>
                <w:szCs w:val="22"/>
                <w:lang w:eastAsia="en-US" w:bidi="ar-SA"/>
              </w:rPr>
              <w:t>марксизма.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spacing w:val="-4"/>
                <w:kern w:val="0"/>
                <w:sz w:val="18"/>
                <w:szCs w:val="22"/>
                <w:lang w:eastAsia="en-US" w:bidi="ar-SA"/>
              </w:rPr>
              <w:t xml:space="preserve">Анализировать </w:t>
            </w:r>
            <w:r>
              <w:rPr>
                <w:i/>
                <w:spacing w:val="-3"/>
                <w:kern w:val="0"/>
                <w:sz w:val="18"/>
                <w:szCs w:val="22"/>
                <w:lang w:eastAsia="en-US" w:bidi="ar-SA"/>
              </w:rPr>
              <w:t xml:space="preserve">исторические тексты 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(документы политическихдвижений,отрывкиизработисториков)</w:t>
            </w:r>
            <w:r>
              <w:rPr>
                <w:i/>
                <w:spacing w:val="-3"/>
                <w:kern w:val="0"/>
                <w:sz w:val="18"/>
                <w:szCs w:val="22"/>
                <w:lang w:eastAsia="en-US" w:bidi="ar-SA"/>
              </w:rPr>
              <w:t>ивизуальныеисточники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 xml:space="preserve">— </w:t>
            </w: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 xml:space="preserve">извлекать 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информацию, высказывать оценочные суждения и</w:t>
            </w:r>
            <w:r>
              <w:rPr>
                <w:kern w:val="0"/>
                <w:sz w:val="18"/>
                <w:szCs w:val="22"/>
                <w:lang w:eastAsia="en-US" w:bidi="ar-SA"/>
              </w:rPr>
              <w:t>др.</w:t>
            </w:r>
          </w:p>
        </w:tc>
      </w:tr>
    </w:tbl>
    <w:p>
      <w:pPr>
        <w:sectPr>
          <w:footerReference w:type="default" r:id="rId82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17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508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СтраныЕвропы иСеверной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Америки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серединеХIХ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 xml:space="preserve">—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начале ХХ в.6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285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Великобритания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вВикторианскуюэпоху.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«Мастерская мира».Рабочеедвижение.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Политическиеи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социальныереформы.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Британская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колониальная империя;доминионы.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0" w:hanging="0"/>
              <w:jc w:val="left"/>
              <w:rPr>
                <w:i/>
                <w:i/>
                <w:sz w:val="18"/>
              </w:rPr>
            </w:pPr>
            <w:r>
              <w:rPr>
                <w:b/>
                <w:i/>
                <w:spacing w:val="-3"/>
                <w:kern w:val="0"/>
                <w:sz w:val="18"/>
                <w:szCs w:val="22"/>
                <w:lang w:eastAsia="en-US" w:bidi="ar-SA"/>
              </w:rPr>
              <w:t xml:space="preserve">Франция 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 xml:space="preserve">— 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от Второй</w:t>
            </w:r>
            <w:r>
              <w:rPr>
                <w:kern w:val="0"/>
                <w:sz w:val="18"/>
                <w:szCs w:val="22"/>
                <w:lang w:eastAsia="en-US" w:bidi="ar-SA"/>
              </w:rPr>
              <w:t>империи к Третьей</w:t>
            </w: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>республике:</w:t>
            </w:r>
            <w:r>
              <w:rPr>
                <w:i/>
                <w:spacing w:val="-3"/>
                <w:kern w:val="0"/>
                <w:sz w:val="18"/>
                <w:szCs w:val="22"/>
                <w:lang w:eastAsia="en-US" w:bidi="ar-SA"/>
              </w:rPr>
              <w:t>внутренняя</w:t>
            </w:r>
            <w:r>
              <w:rPr>
                <w:i/>
                <w:spacing w:val="-2"/>
                <w:kern w:val="0"/>
                <w:sz w:val="18"/>
                <w:szCs w:val="22"/>
                <w:lang w:eastAsia="en-US" w:bidi="ar-SA"/>
              </w:rPr>
              <w:t>и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внешняяполитика.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01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Активизация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колониальнойэкспансии. Франко-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германскаявойна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1870—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597" w:hanging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1871 гг. Парижская</w:t>
            </w:r>
            <w:r>
              <w:rPr>
                <w:kern w:val="0"/>
                <w:sz w:val="18"/>
                <w:szCs w:val="22"/>
                <w:lang w:eastAsia="en-US" w:bidi="ar-SA"/>
              </w:rPr>
              <w:t>коммуна.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710" w:hanging="0"/>
              <w:jc w:val="left"/>
              <w:rPr>
                <w:sz w:val="18"/>
              </w:rPr>
            </w:pPr>
            <w:r>
              <w:rPr>
                <w:b/>
                <w:i/>
                <w:spacing w:val="-1"/>
                <w:kern w:val="0"/>
                <w:sz w:val="18"/>
                <w:szCs w:val="22"/>
                <w:lang w:eastAsia="en-US" w:bidi="ar-SA"/>
              </w:rPr>
              <w:t>Италия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.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Подъемборьбыза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независимость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итальянских земель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 К.Кавур, Дж. Гарибальди</w:t>
            </w:r>
            <w:r>
              <w:rPr>
                <w:kern w:val="0"/>
                <w:sz w:val="18"/>
                <w:szCs w:val="22"/>
                <w:lang w:eastAsia="en-US" w:bidi="ar-SA"/>
              </w:rPr>
              <w:t>.Образование единогогосударства. КорольВиктор Эмманул II.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Германия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. </w:t>
            </w:r>
            <w:r>
              <w:rPr>
                <w:kern w:val="0"/>
                <w:sz w:val="18"/>
                <w:szCs w:val="22"/>
                <w:lang w:eastAsia="en-US" w:bidi="ar-SA"/>
              </w:rPr>
              <w:t>Движение заобъединение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9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германских государств.О.фонБисмарк.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8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ПровозглашениеГерманской империи.Социальная политика.Включение империи всистему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внешнеполитических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союзов и колониальныезахваты.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0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spacing w:val="-3"/>
                <w:kern w:val="0"/>
                <w:sz w:val="18"/>
                <w:szCs w:val="22"/>
                <w:lang w:eastAsia="en-US" w:bidi="ar-SA"/>
              </w:rPr>
              <w:t>СтраныЦентральной</w:t>
            </w:r>
            <w:r>
              <w:rPr>
                <w:b/>
                <w:i/>
                <w:spacing w:val="-2"/>
                <w:kern w:val="0"/>
                <w:sz w:val="18"/>
                <w:szCs w:val="22"/>
                <w:lang w:eastAsia="en-US" w:bidi="ar-SA"/>
              </w:rPr>
              <w:t>и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Юго-Восточной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4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Европывовторойполовине XIX — началеХХ в. </w:t>
            </w:r>
            <w:r>
              <w:rPr>
                <w:kern w:val="0"/>
                <w:sz w:val="18"/>
                <w:szCs w:val="22"/>
                <w:lang w:eastAsia="en-US" w:bidi="ar-SA"/>
              </w:rPr>
              <w:t>Габсбургскаяимперия: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экономическоеи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политическоеразвитие,положение народов,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90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национальныедвижения.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Провозглашениедуалистической Австро-Венгерской монархии(1867).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4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Югославянские народы:борьба за освобождениеот османского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господства.Русско-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23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турецкая война 1877—1878гг., ее итоги.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2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Соединенные ШтатыАмерики</w:t>
            </w:r>
            <w:r>
              <w:rPr>
                <w:kern w:val="0"/>
                <w:sz w:val="18"/>
                <w:szCs w:val="22"/>
                <w:lang w:eastAsia="en-US" w:bidi="ar-SA"/>
              </w:rPr>
              <w:t>. Север и Юг: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экономика,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социальныеотношения,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9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политическая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жизнь.Проблемарабства;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26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Составлятьхарактеристику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Викторианскойэпохи(хронологическиерамки;личностьмонарха;системауправления;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общественныеценности;социальныепроблемыиспособыихрешения).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Объяснять,привлекаяинформациюисторическойкарты,на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чем основывалось определение Англии в XIX в. как «мастерскоймира».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алгоритм содержание основныхполитическихисоциальныхреформ,проведенныхвАнглиивовторойполовинеXIX — началеXXв.,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высказыватьоценку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их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значения.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РассказыватьовнутреннейивнешнейполитикеНаполеонаIII.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81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Систематизировать информацию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 франко-германской войне(причины;соотношениесил;ключевыесобытия;итоги).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Представлятьхарактеристику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Парижскойкоммуныв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621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сопоставлении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 другими социальными выступлениями воФранцииXIXв.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Рассказывать,привлекаяинформациюкарты,ополитическомположенииитальянскихземельвсерединеXIX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0" w:after="0"/>
              <w:ind w:left="0" w:hanging="0"/>
              <w:jc w:val="left"/>
              <w:rPr>
                <w:rFonts w:ascii="Times New Roman" w:hAnsi="Times New Roman"/>
                <w:b/>
                <w:b/>
                <w:sz w:val="16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Объяснять,какиесилывыступализаобъединениеитальянскихземельвXIXв.,какие способыдостижения этойцелиони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использовали.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Рассказывать,привлекаяинформациюисторическойкарты,оходе борьбызаобъединениеИталии в1850—1860-егг.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Характеризоватьпоалгоритмуобстоятельстваизначениеобразованияединого итальянскогогосударства.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Объяснять,какиегосударства инакакихоснованиях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претендовалинарольцентраГерманскогосоюза,как воглавепроцессаобъединениявсталаПруссия.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РассказыватьобобстоятельствахпровозглашенияГерманскойимперии(1871),даватьоценку этому событию.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Сравнивать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процессысозданияединыхгосударстввИталиииГермании,выявляяособенностикаждойстраны.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Характеризовать роль политических деятелей в созданииединых национальных государств в Италии и Германии,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представлятьсообщения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оК.Кавуре,Дж.Гарибальди,О.фонБисмарке(повыбору).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 положении народов в многонациональнойГабсбургскоймонархиивовторойполовинеXIXв.,охарактеренациональныхдвижений.Объяснятьпричиныизначение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6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провозглашения в 1867 г. двуединого австро-венгерскогогосударства.</w:t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8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РассказыватьоположениибалканскихнародоввсоставеОсманскойимперии,ихборьбе за независимость.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3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по алгоритму с привлечением материала изкурсаотечественнойисторииход и итогиРусско-турецкой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войны1877—1878гг.,еезначениедляобретениябалканскиминародаминезависимости.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74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 привлекая информацию исторической карты,особенностиэкономическогоразвитияСевераиЮгаСШАвпервойполовинеXIX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3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 что привело к обострению противоречий междусеверными и южными штатами в середине 1850-х — начале1860-хгг.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1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Объяснятьзначениепонятийитерминов:плантационноехозяйство,аболиционисты.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оГражданскойвойневСША(хронологическиерамки;участники,ихцели; ключевые</w:t>
            </w:r>
          </w:p>
        </w:tc>
      </w:tr>
    </w:tbl>
    <w:p>
      <w:pPr>
        <w:sectPr>
          <w:footerReference w:type="default" r:id="rId83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10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3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аболиционизм.Гражданская война(1861—1865): причины,участники,итоги. А.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Линкольн.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события;итогивойны).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причины победы северян в Гражданской войне.Представлятьсообщениеободномизизвестныхполитиков,военныхдеятелейвременГражданскойвойны(повыбору).</w:t>
            </w:r>
          </w:p>
        </w:tc>
      </w:tr>
    </w:tbl>
    <w:p>
      <w:pPr>
        <w:sectPr>
          <w:footerReference w:type="default" r:id="rId84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318" w:hRule="atLeast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ВосстановлениеЮга.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Объяснять,вчемвыразилсяикакоезначениеимелпереходв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Промышленныйроств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концеXIXв.от«векапара»к«векуэлектричества».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концеXIXв.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Характеризоватьпоалгоритмуновыеформыорганизации</w:t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Экономическоеи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промышленногопроизводствавначалеХХв.,экономическиеи</w:t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социально-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социальныепоследствияихвнедрения.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политическое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Подготовитьипредставитьсообщение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о Г.Форде.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развитиестран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Объяснятьзначениепонятийитерминов: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индустриализация,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Европыи СШАвконце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монополии,урбанизация,миграция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XIX — началеХХв.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Характеризоватьспомощьюпедагогапредпосылки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Завершение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возникновения,разновидностиипоследствиядеятельности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промышленного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монополий.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переворота.Вторая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РассказыватьоразвитиипрофсоюзногодвижениявконцеXIX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промышленная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—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началеXXв.(численныйрост;организационныеформы;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революция.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тактикадвижения).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Индустриализация.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Выделятьхарактерныечерты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рабочегоипрофсоюзного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Монополистический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движениявСШАвсопоставлениисевропейскимистранами.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капитализм.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Техническийпрогрессв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промышленностии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сельскомхозяйстве.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Развитиетранспортаи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средствсвязи.Миграция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изСтароговНовый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Свет.Положение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spacing w:val="-3"/>
                <w:kern w:val="0"/>
                <w:sz w:val="18"/>
                <w:szCs w:val="22"/>
                <w:lang w:eastAsia="en-US" w:bidi="ar-SA"/>
              </w:rPr>
              <w:t>основныхсоциальных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групп.</w:t>
            </w:r>
            <w:r>
              <w:rPr>
                <w:kern w:val="0"/>
                <w:sz w:val="18"/>
                <w:szCs w:val="22"/>
                <w:lang w:eastAsia="en-US" w:bidi="ar-SA"/>
              </w:rPr>
              <w:t>Рабочеедвижение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ипрофсоюзы.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Образование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социалистических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6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партий.</w:t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2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Страны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Политикаметрополийв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7" w:before="104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Характеризоватьпоплануположениелатиноамериканских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Латинской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латиноамериканских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колонийевропейскихдержавк началуXIXв.,основные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Америкив XIX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владениях.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проблемыколониальногообщества.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—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началеХХв.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Колониальное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Объяснять,вчемсостоялозначениереволюцииконцаXVIIIв.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общество.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Нао.Гаити.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Освободительная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Рассказывать,используяисторическуюкарту,об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борьба:задачи,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освободительнойвойневлатиноамериканскихвладениях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участники,формы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Испании(1810—1826),провозглашениинезависимых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выступлений.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Ф.Д.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Туссен-Лувертюр,С.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Представлятьсообщения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оС.Боливаре,другихруководителях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Боливар.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освободительнойборьбы(повыбору).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Провозглашение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Высказыватьиобосновыватьсуждение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онаправленности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независимых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политикиСШАвотношениилатиноамериканскихгосударствв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государств.Влияние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XIXв.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США настраны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Характеризоватьпоалгоритмууровеньсоциально-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ЛатинскойАмерики.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экономическогоразвитиялатиноамериканскихстранвконце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Традиционные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XIX—началеХХв.,объяснять,вчемзаключалисьтрудности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отношения;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модернизацииврегионе.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латифундизм.Проблемы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Раскрыватьзначениепонятийитерминов:латифундия,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модернизации.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каудильо.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Мексиканскаяреволюция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Систематизироватьспомощьюпедагогаилисамостоятельно</w:t>
            </w:r>
          </w:p>
        </w:tc>
      </w:tr>
      <w:tr>
        <w:trPr>
          <w:trHeight w:val="211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1910—1917гг.: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информацию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оМексиканскойреволюции1910—1917гг.</w:t>
            </w:r>
          </w:p>
        </w:tc>
      </w:tr>
      <w:tr>
        <w:trPr>
          <w:trHeight w:val="210" w:hRule="atLeast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участники,итоги,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(причины;задачи;участники;ключевыесобытия;итоги),</w:t>
            </w:r>
          </w:p>
        </w:tc>
      </w:tr>
      <w:tr>
        <w:trPr>
          <w:trHeight w:val="342" w:hRule="atLeast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4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значение.</w:t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4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объяснять,вчемсостоялозначениереволюции.</w:t>
            </w:r>
          </w:p>
        </w:tc>
      </w:tr>
    </w:tbl>
    <w:p>
      <w:pPr>
        <w:sectPr>
          <w:footerReference w:type="default" r:id="rId85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04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163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48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Страны Азии вХIХ — началеХХв.3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274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Япония. </w:t>
            </w:r>
            <w:r>
              <w:rPr>
                <w:kern w:val="0"/>
                <w:sz w:val="18"/>
                <w:szCs w:val="22"/>
                <w:lang w:eastAsia="en-US" w:bidi="ar-SA"/>
              </w:rPr>
              <w:t>Внутренняя ивнешняя политика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сегунатаТокугава.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0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«Открытие» Японии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kern w:val="0"/>
                <w:sz w:val="18"/>
                <w:szCs w:val="22"/>
                <w:lang w:eastAsia="en-US" w:bidi="ar-SA"/>
              </w:rPr>
              <w:t>Реставрация Мэйдзи.Введениеконституции.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7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Модернизация вэкономике 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7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социальныхотношениях.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7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Переход к политикезавоеваний.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73" w:after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Китай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kern w:val="0"/>
                <w:sz w:val="18"/>
                <w:szCs w:val="22"/>
                <w:lang w:eastAsia="en-US" w:bidi="ar-SA"/>
              </w:rPr>
              <w:t>ИмперияЦин.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81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«Опиумные войны».Восстаниетайпинов.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55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«Открытие» </w:t>
            </w:r>
            <w:r>
              <w:rPr>
                <w:kern w:val="0"/>
                <w:sz w:val="18"/>
                <w:szCs w:val="22"/>
                <w:lang w:eastAsia="en-US" w:bidi="ar-SA"/>
              </w:rPr>
              <w:t>Китая.Политика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«самоусиления».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3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Восстание ихэтуаней.</w:t>
            </w:r>
            <w:r>
              <w:rPr>
                <w:kern w:val="0"/>
                <w:sz w:val="18"/>
                <w:szCs w:val="22"/>
                <w:lang w:eastAsia="en-US" w:bidi="ar-SA"/>
              </w:rPr>
              <w:t>Революция 1911—1913гг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.Сунь Ятсен.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54" w:after="0"/>
              <w:ind w:left="115" w:right="233" w:hanging="0"/>
              <w:jc w:val="left"/>
              <w:rPr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Османская империя.</w:t>
            </w:r>
            <w:r>
              <w:rPr>
                <w:kern w:val="0"/>
                <w:sz w:val="18"/>
                <w:szCs w:val="22"/>
                <w:lang w:eastAsia="en-US" w:bidi="ar-SA"/>
              </w:rPr>
              <w:t>Традиционные устои ипопытки проведенияреформ.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Политика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04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Танзимата</w:t>
            </w:r>
            <w:r>
              <w:rPr>
                <w:kern w:val="0"/>
                <w:sz w:val="18"/>
                <w:szCs w:val="22"/>
                <w:lang w:eastAsia="en-US" w:bidi="ar-SA"/>
              </w:rPr>
              <w:t>. Принятиеконституции.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7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Младотурецкаяреволюция 1908—1909гг.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3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Революция 1905—1911гг.в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Иране.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52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Индия. </w:t>
            </w:r>
            <w:r>
              <w:rPr>
                <w:kern w:val="0"/>
                <w:sz w:val="18"/>
                <w:szCs w:val="22"/>
                <w:lang w:eastAsia="en-US" w:bidi="ar-SA"/>
              </w:rPr>
              <w:t>Колониальныйрежим.Индийское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60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национальноедвижение.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Восстаниесипаев(1857—1859).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2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Объявление Индиивладением британскойкороны. Политическоеразвитие Индииво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38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второй половине XIX в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.Создание Индийскогонационального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9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конгресса.Б.Тилак,М.К.Ганди.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Характеризоватьпоалгоритмупоследствиярежима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58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самоизоляции, существовавшего в Японии на протяжениинесколькихстолетий.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Рассказывать,когдаикакзападныедержавыосуществили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«открытие»Японии.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СистематизироватьинформациюобосновныхпреобразованияхэпохиМэйдзивразныхсферах(политическоеустройство,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671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экономика, социальные отношения, образование, армия) ивысказыватьоценкуихзначения.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Подготовитьсообщение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обимператореМуцухито.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3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Характеризовать, привлекая информацию исторической карты,внешнююполитику Япониивконце XIX— началеХХв.(втом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числе причины, ход и итоги Русско-японской войны 1904—1905гг.).</w:t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734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 информацию об «опиумных войнах»(причины,годы,участники,ключевыесобытия,итоги),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613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высказывать суждение о характере этих войн со сторонызападных держав исо стороны Китая.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Рассказыватьовосстаниитайпинов.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Объяснятьзначениепонятийитерминов:концессия,доктрина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«открытыхдверей».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Рассказыватьопричинах,событияхипоследствияхвосстанияихэтуаней.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 характеристику китайской революции 1911—1913гг.(причины;участники;цели;ключевыесобытия;итоги).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Составитьсообщение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оСуньЯтсене.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Объяснять,скакимивнутреннимиивнешнеполитическимипроблемамистолкнулась ОсманскаяимпериявXIX в.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right="189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ореформах,проводившихсявОсманской империивXIXв.(содержаниеи итоги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преобразований).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Раскрыватьпредпосылкивозникновения,составучастниковицелидвижении младотурок.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Представлять характеристику младотурецкой революции1908—1909гг.(причины;участники;задачи;ключевыесобытия;итоги).</w:t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2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 ходе и итогах революции 1905—1911 гг. вИране.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Характеризоватьпоалгоритмубританскоеколониальноеуправление Индией,егопоследствиядля страны.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Рассказыватьовосстаниисипаев</w:t>
            </w:r>
            <w:r>
              <w:rPr>
                <w:kern w:val="0"/>
                <w:sz w:val="18"/>
                <w:szCs w:val="22"/>
                <w:lang w:eastAsia="en-US" w:bidi="ar-SA"/>
              </w:rPr>
              <w:t>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высказыватьоценкуегозначения.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50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 с опорой на план характеристику Индийскогонационального конгресса (время основания; состав, лидеры;программныезадачи;тактика).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 сообщения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о руководителяхнациональногодвиженияБ.ТилакеиМ.К.Ганди,объяснять,чемразличаласьпредлагавшаясяимитактикаосвободительнойборьбы.</w:t>
            </w:r>
          </w:p>
        </w:tc>
      </w:tr>
    </w:tbl>
    <w:p>
      <w:pPr>
        <w:sectPr>
          <w:footerReference w:type="default" r:id="rId86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3645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8" w:after="0"/>
              <w:jc w:val="left"/>
              <w:rPr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Народы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Африкив ХIХ — началеХХв.1 ч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8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Завершение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7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колониального разделамира. Колониальныепорядки итрадиционные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общественные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25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отношения в странахАфрики. Выступления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против </w:t>
            </w:r>
            <w:r>
              <w:rPr>
                <w:kern w:val="0"/>
                <w:sz w:val="18"/>
                <w:szCs w:val="22"/>
                <w:lang w:eastAsia="en-US" w:bidi="ar-SA"/>
              </w:rPr>
              <w:t>колонизаторов.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Англо-бурскаявойна.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18" w:after="0"/>
              <w:ind w:left="116" w:right="32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исторической карте крупнейшие государства-метрополиииихколониальныевладения вконцеXIX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Объяснять, как различалось положение стран, определявшихсяпонятиями«колония»,«доминион»,«сферавлияния»,приводитьпримеры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Рассказывать, используя карту, о борьбе ведущих европейскихдержав за колониальные владения в XIX в., о включении рядагосударстввконцеXIX —началеХХв.вборьбузапеределмира.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9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Характеризоватьсопоройнапланотношениежителейколонийкполитикеметрополий,приводитьпримеры.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9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РассказыватьовыступленияхнародовАфрикипротивколонизатороввXIX— началеХХв.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Рассказыватьопричинах,участниках,ключевыхсобытияхиитогах Англо-бурской войны.</w:t>
            </w:r>
          </w:p>
        </w:tc>
      </w:tr>
      <w:tr>
        <w:trPr>
          <w:trHeight w:val="6353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1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Развитие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культурыв XIX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3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 xml:space="preserve">—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начале ХХ в.2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1" w:after="0"/>
              <w:ind w:left="115" w:right="39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Научные открытия итехнические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изобретениявXIX—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3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начале ХХ в. Революцияв физике. Достиженияестествознания и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медицины. 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Развитие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 философии,психологииисоциологии.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5" w:right="717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Распространение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образования.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5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Техническийпрогрессиизменения в условияхтруда и повседневной</w:t>
            </w:r>
            <w:r>
              <w:rPr>
                <w:spacing w:val="-5"/>
                <w:kern w:val="0"/>
                <w:sz w:val="18"/>
                <w:szCs w:val="22"/>
                <w:lang w:eastAsia="en-US" w:bidi="ar-SA"/>
              </w:rPr>
              <w:t>жизни</w:t>
            </w: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>людей.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Художественная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культура XIX — началаХХ в.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Эволюция стилей влитературе, живописи:</w:t>
            </w:r>
            <w:r>
              <w:rPr>
                <w:kern w:val="0"/>
                <w:sz w:val="18"/>
                <w:szCs w:val="22"/>
                <w:lang w:eastAsia="en-US" w:bidi="ar-SA"/>
              </w:rPr>
              <w:t>классицизм,романтизм,реализм.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115" w:right="788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Импрессионизм.</w:t>
            </w:r>
            <w:r>
              <w:rPr>
                <w:kern w:val="0"/>
                <w:sz w:val="18"/>
                <w:szCs w:val="22"/>
                <w:lang w:eastAsia="en-US" w:bidi="ar-SA"/>
              </w:rPr>
              <w:t>Модернизм.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Музыкальное итеатральноеискусство.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Рождение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15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кинематографа.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Деятели культуры:жизньитворчество.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1" w:after="0"/>
              <w:ind w:left="116" w:right="18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алгоритм развитие науки в XIX —начале ХХ в., выделяя: а) открытия в классических науках; б)появлениеновых наук.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81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Составлятьсообщения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обученыхXIX—началаХХв.,внесшихзначительныйвкладвисторию науки (по выбору).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Раскрывать,какизмениласьсистемаобразованияв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4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европейских странах и мире в целом на протяжении XIX в.Называть новые виды производственной техники, транспорта,бытовыхустройств,появившиесяврассматриваемыйпериод,иобъяснять, как они влияли на условия труда и повседневнойжизнилюдей вXIX—началеХХ в.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Характеризоватьпоплануведущиехудожественные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направленияXIXв.—классицизм,романтизм,реализм,называть произведенияи ихавторов.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98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Выявлять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в произведениях литературы и искусства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чертыпринадлежности</w:t>
            </w:r>
            <w:r>
              <w:rPr>
                <w:kern w:val="0"/>
                <w:sz w:val="18"/>
                <w:szCs w:val="22"/>
                <w:lang w:eastAsia="en-US" w:bidi="ar-SA"/>
              </w:rPr>
              <w:t>ктомуилииномухудожественномустилю,объяснять,в чемони заключаются.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92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Называть значительные явления музыкального искусства XIX в.,именаипроизведениякомпозиторов,вошедшиевисторию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мировойкультуры.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93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Объяснятьзначениепонятийитерминов:модернизм,экспрессионизм,авангардизм.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6" w:right="47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Рассказыватьобизобретениикинематографа,высказыватьсуждениеозначенииэтоговидаискусства.</w:t>
            </w:r>
          </w:p>
        </w:tc>
      </w:tr>
      <w:tr>
        <w:trPr>
          <w:trHeight w:val="425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130" w:hanging="0"/>
              <w:jc w:val="both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Международные отношенияв XIX — началеXXв.1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783" w:hanging="0"/>
              <w:jc w:val="both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Венская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системамеждународныхотношений.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0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Внешнеполитические</w:t>
            </w:r>
            <w:r>
              <w:rPr>
                <w:kern w:val="0"/>
                <w:sz w:val="18"/>
                <w:szCs w:val="22"/>
                <w:lang w:eastAsia="en-US" w:bidi="ar-SA"/>
              </w:rPr>
              <w:t>интересы великихдержавиполитика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союзов в Европе.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Восточный</w:t>
            </w:r>
            <w:r>
              <w:rPr>
                <w:kern w:val="0"/>
                <w:sz w:val="18"/>
                <w:szCs w:val="22"/>
                <w:lang w:eastAsia="en-US" w:bidi="ar-SA"/>
              </w:rPr>
              <w:t>вопрос.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9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Колониальные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захватыи колониальныеимперии.Старые 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новыелидеры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91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индустриального мира.Активизация борьбы запеределмира.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56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Формирование военно-политических блоковвеликих держав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 ПерваяГаагская мирная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6" w:right="37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Объяснять значение понятий и терминов: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коалиция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, Венскаясистема международных отношений, «восточный вопрос»,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аннексия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контрибуция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2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по алгоритму место русско-турецких войн вмеждународныхотношенияхXIX 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оформированиивоенно-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6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политических блоков великих держав в последней трети XIX —началеХХв.(участники, ключевыесобытия).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Объяснять,чтовелокобострениюмеждународных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противоречий в Европе и мире в конце XIX — начале ХХ в.РаскрыватьзначениеПервойГаагскоймирнойконференции(1899).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означительных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международных конфликтах и войнах в мире в конце XIX —начале ХХ в.,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определять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на этой основе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общую тенденцию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развития международныхотношений.</w:t>
            </w:r>
          </w:p>
        </w:tc>
      </w:tr>
    </w:tbl>
    <w:p>
      <w:pPr>
        <w:sectPr>
          <w:footerReference w:type="default" r:id="rId87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214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355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конференция (1899).Международныеконфликтыивойныв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68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конце XIX — начале ХХ в.(испано-американскаявойна, русско-японскаявойна, боснийскийкризис). Балканскиевойны.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985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41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Обобщение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1 ч.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ИсторическоеикультурноенаследиеXIXв.</w:t>
            </w:r>
          </w:p>
        </w:tc>
      </w:tr>
      <w:tr>
        <w:trPr>
          <w:trHeight w:val="561" w:hRule="atLeast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280" w:right="1267" w:hanging="0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ИсторияРоссии.РоссийскаяимпериявXIX—началеXXв</w:t>
            </w: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.45ч.</w:t>
            </w:r>
          </w:p>
        </w:tc>
      </w:tr>
      <w:tr>
        <w:trPr>
          <w:trHeight w:val="53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Введение1ч.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88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0796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3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Александровска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я эпоха: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государственны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й либерализм 7ч.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25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Проекты либеральныхреформ Александра I.Негласныйкомитети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«молодые друзья»императора. Реформыгосударственного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6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управления. М. М.Сперанский.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ВнешняяполитикаРоссиивначалеXIXв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kern w:val="0"/>
                <w:sz w:val="18"/>
                <w:szCs w:val="22"/>
                <w:lang w:eastAsia="en-US" w:bidi="ar-SA"/>
              </w:rPr>
              <w:t>ВойнаРоссиисФранцией1805—1807гг.Тильзитскиймир.ВойнасоШвецией1809г.иприсоединениеФинляндии.ВойнасТурциейиБухарестскиймир1812г.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3" w:hanging="0"/>
              <w:jc w:val="left"/>
              <w:rPr>
                <w:sz w:val="18"/>
              </w:rPr>
            </w:pPr>
            <w:r>
              <w:rPr>
                <w:b/>
                <w:i/>
                <w:spacing w:val="-1"/>
                <w:kern w:val="0"/>
                <w:sz w:val="18"/>
                <w:szCs w:val="22"/>
                <w:lang w:eastAsia="en-US" w:bidi="ar-SA"/>
              </w:rPr>
              <w:t xml:space="preserve">Отечественная </w:t>
            </w: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война1812 г. </w:t>
            </w:r>
            <w:r>
              <w:rPr>
                <w:kern w:val="0"/>
                <w:sz w:val="18"/>
                <w:szCs w:val="22"/>
                <w:lang w:eastAsia="en-US" w:bidi="ar-SA"/>
              </w:rPr>
              <w:t>— важнейшее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событие российской имировой истории XIX в.Героивойны1812г.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4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Зарубежные походыроссийскойармиив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61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1813—1814 гг. Венскийконгресс и его решения.Священныйсоюз.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Возрастание роли Россиипослепобедынад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16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Наполеоном и Венскогоконгресса.</w:t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ind w:left="0" w:hanging="0"/>
              <w:jc w:val="left"/>
              <w:rPr>
                <w:rFonts w:ascii="Times New Roman" w:hAnsi="Times New Roman"/>
                <w:b/>
                <w:b/>
                <w:sz w:val="18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3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Либеральные иохранительные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-18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тенденции во внутреннейполитике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 Польскаяконституция 1815г.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Военныепоселения.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-4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Тайныеорганизации:Союзспасения, Союз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0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благоденствия, СеверноеиЮжное общества.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Восстание14декабря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1825г.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141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>информацию о мероприятиях внутреннейполитики Александра I в начальный период его царствования(вформетаблицы,тезисов).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Объяснятьзначениепонятий:Негласныйкомитет,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18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министерства, Государственный совет, вольные хлебопашцы.ПредставлятьхарактеристикуличностиидеятельностиМ.М.Сперанского.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Характеризоватьсопоройнаалгоритмвнешнююполитику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32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РоссиивначалеXIXв.Вконтекстемеждународныхотношенийтого времени.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08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Объяснять значение понятий и терминов: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коалиция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,континентальнаяблокада,Тильзитскиймир.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3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Рассказыватьобэтапах,важнейшихсобытияхОтечественнойвойны1812г., используяисторическуюкарту.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РаскрыватьвлияниесобытийОтечественнойвойны1812г.нароссийское общество, привлекая свидетельства источников,литературныепроизведения.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Объяснятьмотивыиприводитьпримерыпатриотическогоповеденияроссиян.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Составлятьхарактеристикусамостоятельноилиспомощьюпедагога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полководцев и героев Отечественной войны 1812 г.(повыбору).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35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 причины и значение победы России вОтечественнойвойне1812г.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Раскрыватьцелииитогизаграничныхпоходовроссийскойармии.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7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план систему международныхотношенийиместовнейРоссиипослепаденияНаполеона.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94" w:hanging="0"/>
              <w:jc w:val="both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Участвовать в подготовке проектов</w:t>
            </w:r>
            <w:r>
              <w:rPr>
                <w:kern w:val="0"/>
                <w:sz w:val="18"/>
                <w:szCs w:val="22"/>
                <w:lang w:eastAsia="en-US" w:bidi="ar-SA"/>
              </w:rPr>
              <w:t>, посвященных событиямОтечественной войны 1812 г. и их участникам (в том числе нарегиональномматериале).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7" w:after="0"/>
              <w:ind w:left="0" w:hanging="0"/>
              <w:jc w:val="left"/>
              <w:rPr>
                <w:rFonts w:ascii="Times New Roman" w:hAnsi="Times New Roman"/>
                <w:b/>
                <w:b/>
                <w:sz w:val="16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Раскрывать,вчемзаключаласьпротиворечивостьвнутреннейполитикиАлександра IпослеОтечественнойвойны1812г.,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11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 основные мероприятия этой политики.Объяснятьзначениепонятия«военныепоселения».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8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по плану характеристику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(исторический портрет)АлександраI.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Объяснятьпричинысозданиятайныхобществ.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64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с помощью педагога или самостоятельноисторические портреты 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представителей декабристскогодвижения.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Проводитьспомощьюпедагогасопоставительныйанализ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«Конституции»Н.М.МуравьеваиРусскойПравдыП.И.Пестеля,выявлять общие положения иразличия.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3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Рассказыватьовыступленияхдекабристов,характеризоватьпричиныих поражения.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Излагатьточкизренияисториковнадвижениедекабристов,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высказыватьиобосновывать своемнение</w:t>
            </w:r>
          </w:p>
        </w:tc>
      </w:tr>
    </w:tbl>
    <w:p>
      <w:pPr>
        <w:sectPr>
          <w:footerReference w:type="default" r:id="rId89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2906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1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Николаевскоесамодержавие:государствен-ный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2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консерватизм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5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6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Реформаторские иконсервативные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6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тенденции в политикеНиколая I.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Экономическая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41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политика в условияхполитического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31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консерватизма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Государственная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регламентация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общественнойжизни.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Крестьянский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вопрос.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Реформа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04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государственныхкрестьянП.Д.Киселева1837—1841 гг.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Официальнаяидеология: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19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«православие,</w:t>
            </w: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самодержавие,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народность».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Сословная структура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российского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общества.Крепостное хозяйство.Промышленныйпереворотиего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особенностивРоссии.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Начало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железнодорожного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6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строительства. Городакакадминистративные,торговые 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промышленныецентры.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Городское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самоуправление.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5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Общественная жизнь в1830—1850-х гг. Рольлитературы,печати,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771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университетов </w:t>
            </w:r>
            <w:r>
              <w:rPr>
                <w:kern w:val="0"/>
                <w:sz w:val="18"/>
                <w:szCs w:val="22"/>
                <w:lang w:eastAsia="en-US" w:bidi="ar-SA"/>
              </w:rPr>
              <w:t>вформированиинезависимого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76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общественного </w:t>
            </w:r>
            <w:r>
              <w:rPr>
                <w:kern w:val="0"/>
                <w:sz w:val="18"/>
                <w:szCs w:val="22"/>
                <w:lang w:eastAsia="en-US" w:bidi="ar-SA"/>
              </w:rPr>
              <w:t>мнения.Общественнаямысль: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официальнаяидеология,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8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славянофилы изападники, зарождениесоциалистическоймысли.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70" w:hanging="0"/>
              <w:jc w:val="left"/>
              <w:rPr>
                <w:sz w:val="18"/>
              </w:rPr>
            </w:pPr>
            <w:r>
              <w:rPr>
                <w:spacing w:val="-4"/>
                <w:kern w:val="0"/>
                <w:sz w:val="18"/>
                <w:szCs w:val="22"/>
                <w:lang w:eastAsia="en-US" w:bidi="ar-SA"/>
              </w:rPr>
              <w:t>Расширение</w:t>
            </w: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империи:</w:t>
            </w:r>
            <w:r>
              <w:rPr>
                <w:kern w:val="0"/>
                <w:sz w:val="18"/>
                <w:szCs w:val="22"/>
                <w:lang w:eastAsia="en-US" w:bidi="ar-SA"/>
              </w:rPr>
              <w:t>русско-иранскаяи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русско-турецкая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41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войны. </w:t>
            </w:r>
            <w:r>
              <w:rPr>
                <w:kern w:val="0"/>
                <w:sz w:val="18"/>
                <w:szCs w:val="22"/>
                <w:lang w:eastAsia="en-US" w:bidi="ar-SA"/>
              </w:rPr>
              <w:t>Священныйсоюз.Россияи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9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революции в Европе.Восточныйвопрос.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Распад Венской системыКрымская война.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8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Героическая оборонаСевастополя. Парижскиймир 1856г.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Составлятьисторическийпортрет </w:t>
            </w:r>
            <w:r>
              <w:rPr>
                <w:kern w:val="0"/>
                <w:sz w:val="18"/>
                <w:szCs w:val="22"/>
                <w:lang w:eastAsia="en-US" w:bidi="ar-SA"/>
              </w:rPr>
              <w:t>НиколаяI.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1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оцентрализацииуправленияирегламентацииобщественнойжизнивправлениеНиколаяI(вформетаблицы, тезисов).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77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Объяснятьзначениепонятийитерминов:кодификациязаконов,цензура.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ДаватьоценкудеятельностиМ.М.Сперанского,П.Д.Киселева,Е.Ф.Канкрина.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5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смысл положений доктрины официальнойнародностии еерольвобщественной жизни.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0" w:hanging="0"/>
              <w:jc w:val="left"/>
              <w:rPr>
                <w:rFonts w:ascii="Times New Roman" w:hAnsi="Times New Roman"/>
                <w:b/>
                <w:b/>
                <w:sz w:val="25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РаскрыватьосновныечертыкрепостногохозяйствавовторойчетвертиXIX в.,объяснятьего неэффективность.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87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алгоритм экономическоеразвитие России в первой половине XIX в., привлекаяинформацию историческойкарты.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Раскрыватьособенности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промышленногопереворотавРоссии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всопоставлении</w:t>
            </w:r>
            <w:r>
              <w:rPr>
                <w:kern w:val="0"/>
                <w:sz w:val="18"/>
                <w:szCs w:val="22"/>
                <w:lang w:eastAsia="en-US" w:bidi="ar-SA"/>
              </w:rPr>
              <w:t>состранамиЗападнойЕвропы(вформесопоставительнойтаблицы).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8" w:after="0"/>
              <w:ind w:left="0" w:hanging="0"/>
              <w:jc w:val="left"/>
              <w:rPr>
                <w:rFonts w:ascii="Times New Roman" w:hAnsi="Times New Roman"/>
                <w:b/>
                <w:b/>
                <w:sz w:val="26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Характеризоватьсопоройнапланнаправленияобщественноймыслив1830—1850-егг.,называть ихпредставителей.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историческиепортретыдеятелейобщественногодвижения России этогопериода.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5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Давать сопоставительную характеристику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взглядовзападниковиславянофиловнапутиразвитияРоссии,выявлятьобщие черты иразличия.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16" w:after="0"/>
              <w:ind w:left="116" w:right="22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Систематизироватьинформацию</w:t>
            </w:r>
            <w:r>
              <w:rPr>
                <w:kern w:val="0"/>
                <w:sz w:val="18"/>
                <w:szCs w:val="22"/>
                <w:lang w:eastAsia="en-US" w:bidi="ar-SA"/>
              </w:rPr>
              <w:t>овнешнейполитикеРоссииво второйчетверти XIXв. (вформетаблицы).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поалгоритму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причины,этапы,ключевыесобытия Крымской войны.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РассказыватьобучастникахобороныСевастополя.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0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Излагать условия Парижского мира, объяснять значение итоговКрымскойвойныдлямеждународногоположенияРоссии,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обстановкивстране.</w:t>
            </w:r>
          </w:p>
        </w:tc>
      </w:tr>
    </w:tbl>
    <w:p>
      <w:pPr>
        <w:sectPr>
          <w:footerReference w:type="default" r:id="rId90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551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23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Культурное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пространство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империи впервойполовине XIXв.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3ч. (2 ч.)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Национальныекорни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42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отечественной </w:t>
            </w:r>
            <w:r>
              <w:rPr>
                <w:kern w:val="0"/>
                <w:sz w:val="18"/>
                <w:szCs w:val="22"/>
                <w:lang w:eastAsia="en-US" w:bidi="ar-SA"/>
              </w:rPr>
              <w:t>культурыизападныевлияния.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Государственнаяполитикавобласти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культуры.Основные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7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стили в художественнойкультуре: романтизм,классицизм,реализм.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46" w:right="16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Ампир как стильимперии. Золотой векрусской литературы.Формирование русскоймузыкальной школы.Театр, живопись,архитектура. Развитиенаукии техники.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46" w:right="76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Географическиеэкспедиции.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9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Открытие Антарктиды.Школы и университеты.Народнаякультура.</w:t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146" w:right="4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Российская культура какчасть европейской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культуры.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47" w:right="3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основные стили и направления российскойхудожественнойкультуры,достижения театрального 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7" w:right="9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музыкального искусств, литературы в первой половине XIX в.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описание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памятников культуры первой половиныXIXв.(втомчисленаходящихсявсвоемрегионе),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распознавать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вних чертыконкретных художественныхстилей.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4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Участвоватьвподготовкепроектов</w:t>
            </w:r>
            <w:r>
              <w:rPr>
                <w:kern w:val="0"/>
                <w:sz w:val="18"/>
                <w:szCs w:val="22"/>
                <w:lang w:eastAsia="en-US" w:bidi="ar-SA"/>
              </w:rPr>
              <w:t>,посвященных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47" w:right="12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достижениямитворчествувыдающихсяпредставителейнаукиикультуры России первойполовины XIX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7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Показывать на карте маршруты российских географическихэкспедицийпервойполовиныXIXв.,объяснять,вчемсостоялоихзначение.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7" w:right="46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ХарактеризоватьразвитиесистемыобразованиявРоссиивпервойполовинеXIX 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47" w:right="149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Высказывать и обосновывать суждения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о российской культурекак части европейской и мировой культуры,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давать оценку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вкладуроссийскойкультурывмировуюкультуру.</w:t>
            </w:r>
          </w:p>
        </w:tc>
      </w:tr>
      <w:tr>
        <w:trPr>
          <w:trHeight w:val="383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6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Народы Россиив первойполовине XIX в.2 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46" w:right="6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Многообразие культур ирелигий Российскойимперии. Православнаяцерковь иосновные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87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конфессии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(католичество,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18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протестантство, ислам,иудаизм,буддизм).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Конфликтыи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14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сотрудничество международами. Особенностиадминистративного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-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управления на окраинахимперии. ПрисоединениеГрузиииЗакавказья.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Кавказскаявойна.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ДвижениеШамиля.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35" w:before="108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Рассказывать,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привлекаяинформациюисторическойкарты,онародахРоссии впервойполовинеXIX 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99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Раскрывать с помощью педагога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роль традиционных конфессийвроссийском обществевпервойполовинеXIXв.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083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Характеризовать по плану 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национальную политикуцентральнойвластив первойполовинеXIXв.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ПредставлятьсообщенияоразвитиикультурынародовРоссиив первой половине XIX в. (в том числе на региональномматериале).</w:t>
            </w:r>
          </w:p>
        </w:tc>
      </w:tr>
      <w:tr>
        <w:trPr>
          <w:trHeight w:val="67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593" w:right="281" w:hanging="276"/>
              <w:jc w:val="left"/>
              <w:rPr>
                <w:rFonts w:ascii="Calibri" w:hAnsi="Calibri"/>
                <w:b/>
                <w:b/>
                <w:sz w:val="18"/>
              </w:rPr>
            </w:pPr>
            <w:r>
              <w:rPr>
                <w:rFonts w:ascii="Calibri" w:hAnsi="Calibri"/>
                <w:b/>
                <w:kern w:val="0"/>
                <w:sz w:val="18"/>
                <w:szCs w:val="22"/>
                <w:lang w:eastAsia="en-US" w:bidi="ar-SA"/>
              </w:rPr>
              <w:t>Обобщение(1ч.)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25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35" w:before="108" w:after="0"/>
              <w:ind w:left="115" w:right="229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Социальная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иправовая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52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модернизация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страныпри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228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 xml:space="preserve">Александре 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II6ч. (5 ч.)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35" w:before="108" w:after="0"/>
              <w:ind w:left="115" w:right="31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Реформы 1860-1870-хгг.,движениек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21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правовому </w:t>
            </w:r>
            <w:r>
              <w:rPr>
                <w:kern w:val="0"/>
                <w:sz w:val="18"/>
                <w:szCs w:val="22"/>
                <w:lang w:eastAsia="en-US" w:bidi="ar-SA"/>
              </w:rPr>
              <w:t>государствуигражданскому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45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обществу. </w:t>
            </w:r>
            <w:r>
              <w:rPr>
                <w:kern w:val="0"/>
                <w:sz w:val="18"/>
                <w:szCs w:val="22"/>
                <w:lang w:eastAsia="en-US" w:bidi="ar-SA"/>
              </w:rPr>
              <w:t>Крестьянскаяреформа1861г.иее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последствия.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Крестьянская община.Земская и городскаяреформы. Становлениеобщественного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самоуправления.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45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Судебная реформа иразвитие правовогосознания. Военныереформы.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61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Многовекторность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внешней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политикиимперии.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35" w:before="108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Характеризоватьсопоройнапланпредпосылкиотменыкрепостногоправа.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83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 основные положения крестьянской, земской,городской,судебной, военной реформ.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Проводить самостоятельно или под руководством учителяанализ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Положения о крестьянах, вышедших из крепостнойзависимости,устанавливать,чьиинтересыоновбольшеймерезащищало.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07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Приводить оценки характера и значения реформ 1860-1870-хгг.,излагаемые вучебнойлитературе,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высказыватьи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обосновыватьсвоюоценку.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значение понятий: редакционные комиссии,временнообязанные крестьяне, выкупные платежи, отрезки,мировые посредники, земства, городские управы, мировой суд.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по плану характеристику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(исторический портрет)АлександраII.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Характеризовать,используякарту,основныецелии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75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направления внешней политики России, рассказывать овоенныхкампаниях второйполовины XIXв.</w:t>
            </w:r>
          </w:p>
        </w:tc>
      </w:tr>
    </w:tbl>
    <w:p>
      <w:pPr>
        <w:sectPr>
          <w:footerReference w:type="default" r:id="rId91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509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2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Присоединение СреднейАзии. Россия и Балканы.Русско-турецкая война1877-1878 гг. Россия наДальнемВостоке.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538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отношение россиян к освободительной борьбебалканских народов (на основе источников, литературныхпроизведений).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16" w:right="152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Давать оценку значения русско-турецкой войны 1877—1878 гг.вконтекстеосвободительнойборьбынародов против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османскогоигаимировойполитики.</w:t>
            </w:r>
          </w:p>
        </w:tc>
      </w:tr>
      <w:tr>
        <w:trPr>
          <w:trHeight w:val="10582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24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Россия в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1880—1890-х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гг.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4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«Народное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5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самодержавие»АлександраIII.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Идеология самобытногоразвития России.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Государственный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14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национализм.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Политикаконсервативной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-22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стабилизации.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Реформы иконтрреформы.Местное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3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самоуправление исамодержавие.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3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Независимость суда.Печатьи цензура.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Экономическая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30" w:hanging="0"/>
              <w:jc w:val="left"/>
              <w:rPr>
                <w:sz w:val="18"/>
              </w:rPr>
            </w:pP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 xml:space="preserve">модернизация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черезгосударственноевмешательство вэкономику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3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Форсированноеразвитиепромышленности.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Пространствоимперии.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9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Основные сферы инаправления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внешнеполитическихинтересов.Упрочение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-1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статусавеликойдержавы.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6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Сельское хозяйство ипромышленность.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3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Пореформенная деревня:традициииновации.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-2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Общинное землевладениеикрестьянское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хозяйство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90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spacing w:val="-1"/>
                <w:kern w:val="0"/>
                <w:sz w:val="18"/>
                <w:szCs w:val="22"/>
                <w:lang w:eastAsia="en-US" w:bidi="ar-SA"/>
              </w:rPr>
              <w:t>Взаимозависимость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помещичьегои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22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крестьянского хозяйств.Помещичье «оскудение».</w:t>
            </w:r>
            <w:r>
              <w:rPr>
                <w:kern w:val="0"/>
                <w:sz w:val="18"/>
                <w:szCs w:val="22"/>
                <w:lang w:eastAsia="en-US" w:bidi="ar-SA"/>
              </w:rPr>
              <w:t>Дворяне-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предприниматели.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Индустриализацияи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3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урбанизация. Железныедороги,их рольв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0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экономической исоциальной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модернизации. Миграциисельскогонаселения 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города. Рабочий вопрос иегоособенностивРоссии.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6" w:right="18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по плану характеристику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(исторический портрет)АлександраIII.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02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Сопоставлять внутреннюю политику Александра II иАлександраIII,выявляя основные различия.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значение понятия «контрреформы».Характеризоватьсопоройнапланэкономическуюполитикугосударства в царствование АлександраIII.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0" w:hanging="0"/>
              <w:jc w:val="left"/>
              <w:rPr>
                <w:rFonts w:ascii="Times New Roman" w:hAnsi="Times New Roman"/>
                <w:b/>
                <w:b/>
                <w:sz w:val="25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19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Давать оценку </w:t>
            </w:r>
            <w:r>
              <w:rPr>
                <w:kern w:val="0"/>
                <w:sz w:val="18"/>
                <w:szCs w:val="22"/>
                <w:lang w:eastAsia="en-US" w:bidi="ar-SA"/>
              </w:rPr>
              <w:t>итогам внешней политики Александра III,характеризовать международное положение России в конце егоцарствования.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71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Рассказывать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оположениииобразежизнисословийи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социальных групп российского общества во второй половинеXIXв.наосновеписьменных,визуальныхидругихисточников.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572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Характеризовать с опорой на план </w:t>
            </w:r>
            <w:r>
              <w:rPr>
                <w:kern w:val="0"/>
                <w:sz w:val="18"/>
                <w:szCs w:val="22"/>
                <w:lang w:eastAsia="en-US" w:bidi="ar-SA"/>
              </w:rPr>
              <w:t>традиционные черты иновыеявления вразвитиипореформенногосельского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хозяйства.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04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Рассказыватьоразвитиипромышленности,городов,транспортаисвязи впореформеннойРоссии.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91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РаскрыватьсущностьрабочеговопросаиособенностиположенияпролетариатавРоссии.</w:t>
            </w:r>
          </w:p>
        </w:tc>
      </w:tr>
    </w:tbl>
    <w:p>
      <w:pPr>
        <w:sectPr>
          <w:footerReference w:type="default" r:id="rId92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5729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234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Культурное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пространство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империи вовторойполовине XIXв.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3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2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Культура и быт народовРоссиивовторой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7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половинеXIXв.Развитиегородскойкультуры.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Технический прогресс иперемены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37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вповседневнойжизни.Развитиетранспорта,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-1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связи. Рост образования ираспространение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грамотности. Появлениемассовойпечати.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Российская культура XIXв.какчастьмировой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98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культуры. Становлениенациональной научнойшколыиеевкладв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мировое научное знание.Достижения российскойнауки.Общественная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значимость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художественной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культуры. Литература,живопись,музыка,театр.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Архитектура и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градостроительство.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РаскрыватьпредпосылкиподъеманаукиикультурыРоссиивовторойполовинеXIX в. (ввидетезисов).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Характеризоватьсопоройнапландостиженияроссийскойнауки и культуры во второй половине XIX в., их место вмировойкультуре.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Участвоватьвподготовкепроектов,посвященных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деятельности выдающихся представителей художественной инаучнойинтеллигенциивовторойполовинеXIXв.(повыбору).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40" w:hanging="0"/>
              <w:jc w:val="both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самостоятельно или под руководством педагогаописание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памятников архитектуры второй половины XIX в. (втомчисленарегиональномматериале).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98" w:hanging="0"/>
              <w:jc w:val="both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Показывать на конкретных примерах, 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в чем проявляласьобщественная значимость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произведений </w:t>
            </w:r>
            <w:r>
              <w:rPr>
                <w:kern w:val="0"/>
                <w:sz w:val="18"/>
                <w:szCs w:val="22"/>
                <w:lang w:eastAsia="en-US" w:bidi="ar-SA"/>
              </w:rPr>
              <w:t>художественнойкультурыв России во второйполовинеXIXв.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1043" w:hanging="0"/>
              <w:jc w:val="both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Объяснять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>с помощью педагога феномен российскойинтеллигенциивторойполовины XIXв.</w:t>
            </w:r>
          </w:p>
        </w:tc>
      </w:tr>
      <w:tr>
        <w:trPr>
          <w:trHeight w:val="253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5" w:right="238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Этнокультур-ный обликимперии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Основныерегионы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2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Российской империи и ихроль вжизнистраны.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11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Народы Российской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империи 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во второй</w:t>
            </w:r>
            <w:r>
              <w:rPr>
                <w:kern w:val="0"/>
                <w:sz w:val="18"/>
                <w:szCs w:val="22"/>
                <w:lang w:eastAsia="en-US" w:bidi="ar-SA"/>
              </w:rPr>
              <w:t xml:space="preserve"> половинеXIXв.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79" w:hanging="0"/>
              <w:jc w:val="left"/>
              <w:rPr>
                <w:sz w:val="18"/>
              </w:rPr>
            </w:pPr>
            <w:r>
              <w:rPr>
                <w:spacing w:val="-3"/>
                <w:kern w:val="0"/>
                <w:sz w:val="18"/>
                <w:szCs w:val="22"/>
                <w:lang w:eastAsia="en-US" w:bidi="ar-SA"/>
              </w:rPr>
              <w:t>Национальные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>движения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народовРоссии.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0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Взаимодействие</w:t>
            </w:r>
            <w:r>
              <w:rPr>
                <w:spacing w:val="-2"/>
                <w:kern w:val="0"/>
                <w:sz w:val="18"/>
                <w:szCs w:val="22"/>
                <w:lang w:eastAsia="en-US" w:bidi="ar-SA"/>
              </w:rPr>
              <w:t xml:space="preserve">национальных культур </w:t>
            </w: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>и</w:t>
            </w:r>
            <w:r>
              <w:rPr>
                <w:kern w:val="0"/>
                <w:sz w:val="18"/>
                <w:szCs w:val="22"/>
                <w:lang w:eastAsia="en-US" w:bidi="ar-SA"/>
              </w:rPr>
              <w:t>народов.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116" w:right="244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Показывать на карте </w:t>
            </w:r>
            <w:r>
              <w:rPr>
                <w:kern w:val="0"/>
                <w:sz w:val="18"/>
                <w:szCs w:val="22"/>
                <w:lang w:eastAsia="en-US" w:bidi="ar-SA"/>
              </w:rPr>
              <w:t>основные регионы Российской империиконцаXIX в., рассказывать обих населении.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Представлятьподруководствомпедагогасообщение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(презентацию)оположенииикультурныхтрадицияхнародовРоссии.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РаскрыватьпричинывозникновенияицелинациональныхдвиженийвовторойполовинеXIXв.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25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Приводитьпримеры</w:t>
            </w:r>
            <w:r>
              <w:rPr>
                <w:kern w:val="0"/>
                <w:sz w:val="18"/>
                <w:szCs w:val="22"/>
                <w:lang w:eastAsia="en-US" w:bidi="ar-SA"/>
              </w:rPr>
              <w:t>взаимодействиянародов,взаимовлияниянациональныхкультур.</w:t>
            </w:r>
          </w:p>
        </w:tc>
      </w:tr>
      <w:tr>
        <w:trPr>
          <w:trHeight w:val="5940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107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Формирование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гражданскогообществаи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31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основныенаправления</w:t>
            </w: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общественных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движений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46" w:right="223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Общественная жизнь в1860—1890-х гг.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Ростобщественной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4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самодеятельности.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14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Расширение публичнойсферы(общественное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379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самоуп</w:t>
              <w:softHyphen/>
              <w:t>рав</w:t>
              <w:softHyphen/>
              <w:t>ле</w:t>
              <w:softHyphen/>
              <w:t>ние,печать, образование,суд).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Феномен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795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интеллигенции.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Общественныеорганизации.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Благотворительность.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Идейныетеченияи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24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общественное движение.Консервативная мысль.Национализм.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34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Либерализм. Русскийсоциализм. Русскийанархизм.Формы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политической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465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оппозиции: </w:t>
            </w:r>
            <w:r>
              <w:rPr>
                <w:kern w:val="0"/>
                <w:sz w:val="18"/>
                <w:szCs w:val="22"/>
                <w:lang w:eastAsia="en-US" w:bidi="ar-SA"/>
              </w:rPr>
              <w:t>земскоедвижение,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революционное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20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подполье и эмиграция.Народничество.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Политический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6" w:right="524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 характерные черты общественной жизни 1860—1890-хгг.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77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 с опорой на план основные положенияидеологии консерватизма, национализма, либерализма,социализма,анархизмав России.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924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Составлять исторические портреты </w:t>
            </w:r>
            <w:r>
              <w:rPr>
                <w:kern w:val="0"/>
                <w:sz w:val="18"/>
                <w:szCs w:val="22"/>
                <w:lang w:eastAsia="en-US" w:bidi="ar-SA"/>
              </w:rPr>
              <w:t>представителейобщественныхтечений.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6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Объяснять, в чем заключалась эволюция народническогодвижения в1870—1880-хгг.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18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 распространении марксизма и формированиисоциал-демократиив России.</w:t>
            </w:r>
          </w:p>
        </w:tc>
      </w:tr>
    </w:tbl>
    <w:p>
      <w:pPr>
        <w:sectPr>
          <w:footerReference w:type="default" r:id="rId93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5446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4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терроризм.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6" w:right="67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Распространениемарксизма и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3" w:after="0"/>
              <w:ind w:left="146" w:right="19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формирование социал-демократии.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78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595" w:right="293" w:hanging="272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kern w:val="0"/>
                <w:sz w:val="18"/>
                <w:szCs w:val="22"/>
                <w:lang w:eastAsia="en-US" w:bidi="ar-SA"/>
              </w:rPr>
              <w:t>Обобщение(1 ч.)</w:t>
            </w:r>
          </w:p>
        </w:tc>
        <w:tc>
          <w:tcPr>
            <w:tcW w:w="7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94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4171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369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18"/>
                <w:szCs w:val="22"/>
                <w:lang w:eastAsia="en-US" w:bidi="ar-SA"/>
              </w:rPr>
              <w:t>Россия напороге XX в.9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5" w:right="174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На пороге нового века:динамика ипротиворечияразвития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1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Экономическийрост.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Промышленноеразвитие.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Новаягеография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5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экономики. Урбанизацияиобликгородов.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Отечественныйи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17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иностранный капитал,егороль 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индустриализации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92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страны. </w:t>
            </w:r>
            <w:r>
              <w:rPr>
                <w:kern w:val="0"/>
                <w:sz w:val="18"/>
                <w:szCs w:val="22"/>
                <w:lang w:eastAsia="en-US" w:bidi="ar-SA"/>
              </w:rPr>
              <w:t>Россия мировойэкспортерхлеба.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Аграрныйвопрос.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Разложениесословных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2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структур. Формированиеновых социальных страт.Буржуазия.Рабочие: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социальная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характеристика, борьбаза права.Средние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городскиеслои.Типы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3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сельского землевладенияи хозяйства. Помещики икрестьяне.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4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Имперский центр ирегионы. Национальнаяполитика, этническиеэлиты и национально-культурныедвижения.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618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Россия в системемеждународных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-12" w:hanging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отношений. </w:t>
            </w:r>
            <w:r>
              <w:rPr>
                <w:kern w:val="0"/>
                <w:sz w:val="18"/>
                <w:szCs w:val="22"/>
                <w:lang w:eastAsia="en-US" w:bidi="ar-SA"/>
              </w:rPr>
              <w:t>Политика наДальнем Востоке. Русско-японская война 1904—1905гг.ОборонаПорт-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593" w:hanging="0"/>
              <w:jc w:val="left"/>
              <w:rPr>
                <w:sz w:val="18"/>
              </w:rPr>
            </w:pPr>
            <w:r>
              <w:rPr>
                <w:spacing w:val="-1"/>
                <w:kern w:val="0"/>
                <w:sz w:val="18"/>
                <w:szCs w:val="22"/>
                <w:lang w:eastAsia="en-US" w:bidi="ar-SA"/>
              </w:rPr>
              <w:t xml:space="preserve">Артура. </w:t>
            </w:r>
            <w:r>
              <w:rPr>
                <w:kern w:val="0"/>
                <w:sz w:val="18"/>
                <w:szCs w:val="22"/>
                <w:lang w:eastAsia="en-US" w:bidi="ar-SA"/>
              </w:rPr>
              <w:t>Цусимскоесражение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90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Первая российскаяреволюция 1905— 1907гг. Начало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15" w:hanging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парламентаризма вРоссии.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80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Николай II и егоокружение.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1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Оппозиционноелиберальное движение.Предпосылки Первойроссийской революции.Формы социальныхпротестов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. </w:t>
            </w:r>
            <w:r>
              <w:rPr>
                <w:kern w:val="0"/>
                <w:sz w:val="18"/>
                <w:szCs w:val="22"/>
                <w:lang w:eastAsia="en-US" w:bidi="ar-SA"/>
              </w:rPr>
              <w:t>«Кровавоевоскресенье»9января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22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1905 г. Выступлениярабочих,крестьян,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4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средних городских слоев,солдати матросов.</w:t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2" w:after="0"/>
              <w:ind w:left="115" w:right="91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Всероссийскаяоктябрьская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35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политическая стачка.Манифест17октября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5" w:right="28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1905 г. Формированиемногопартийной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5" w:right="17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системы. Политическиепартии.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18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Даватьпопланухарактеристикугеополитическогоположенияи экономического развития России в начале XX в., привлекаяинформацию карты.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492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Сравнивать </w:t>
            </w:r>
            <w:r>
              <w:rPr>
                <w:kern w:val="0"/>
                <w:sz w:val="18"/>
                <w:szCs w:val="22"/>
                <w:lang w:eastAsia="en-US" w:bidi="ar-SA"/>
              </w:rPr>
              <w:t>темпы и характер модернизации в России и вдругих странах, объяснять, в чем заключались особенностимодернизациив России.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РаскрыватьсущностьаграрноговопросавРоссиивначалеXXв.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Сопоставлять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государственный,политический,социальный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стройРоссиивначалеXXв.иевропейскихгосударств,выявлятьобщие черты иразличия.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9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Характеризоватьподруководствомпедагогаположениеиобразжизни разных сословий и социальных групп в России в началеXX в. (сообщение,презентация, эссе).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Проводитьпоиск </w:t>
            </w:r>
            <w:r>
              <w:rPr>
                <w:kern w:val="0"/>
                <w:sz w:val="18"/>
                <w:szCs w:val="22"/>
                <w:lang w:eastAsia="en-US" w:bidi="ar-SA"/>
              </w:rPr>
              <w:t>источниковобусловияхжизнилюдейв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началеХХв.(втомчислематериаловрегиональнойистории,семейныхархивов).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2" w:after="0"/>
              <w:ind w:left="0" w:hanging="0"/>
              <w:jc w:val="left"/>
              <w:rPr>
                <w:rFonts w:ascii="Times New Roman" w:hAnsi="Times New Roman"/>
                <w:b/>
                <w:b/>
                <w:sz w:val="25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99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 о народах России, национальной политике власти,национально-культурныхдвиженияхвконцеXIX—началеXXв.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35" w:before="17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ХарактеризоватьсопоройнапланзадачиполитикиРоссиинаДальнемВостоке.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375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 причины русско-японской войны, планы сторон,ход боевыхдействий,привлекаяисторическуюкарту.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33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Давать оценку воздействию войны и ее итогов на российскоеобщество,используя информациюучебникаиисточники.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96" w:hanging="0"/>
              <w:jc w:val="both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Приводить примеры патриотического поведения россиян входе боевых действий, высказывать свое отношение к ним.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НазыватьосновныеположенияПортсмутскогомира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hanging="0"/>
              <w:jc w:val="both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Раскрыватьпричиныреволюции1905—1907гг.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53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Рассказыватьоначале,ключевыхсобытиях,участникахПервойроссийскойреволюции.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16" w:right="36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Анализировать текст </w:t>
            </w:r>
            <w:r>
              <w:rPr>
                <w:kern w:val="0"/>
                <w:sz w:val="18"/>
                <w:szCs w:val="22"/>
                <w:lang w:eastAsia="en-US" w:bidi="ar-SA"/>
              </w:rPr>
              <w:t>Манифеста 17 октября 1905 г.,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высказывать суждения </w:t>
            </w:r>
            <w:r>
              <w:rPr>
                <w:kern w:val="0"/>
                <w:sz w:val="18"/>
                <w:szCs w:val="22"/>
                <w:lang w:eastAsia="en-US" w:bidi="ar-SA"/>
              </w:rPr>
              <w:t>о значении его основных положений.Раскрывать значение понятий: «Кровавое воскресенье»,Государственная дума, кадеты, октябристы, эсеры, социал-демократы.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40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Характеризовать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основныеполитическиетечениявРоссииначалаXX в.,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выделять ихсущественные черты</w:t>
            </w:r>
            <w:r>
              <w:rPr>
                <w:kern w:val="0"/>
                <w:sz w:val="18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90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Даватьоценкузначенияформированиямногопартийнойсистемыв России.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1237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 xml:space="preserve">Систематизировать информацию </w:t>
            </w:r>
            <w:r>
              <w:rPr>
                <w:kern w:val="0"/>
                <w:sz w:val="18"/>
                <w:szCs w:val="22"/>
                <w:lang w:eastAsia="en-US" w:bidi="ar-SA"/>
              </w:rPr>
              <w:t>об оформленииполитическихпартийвРоссии(ввиде таблицы).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Сопоставлять</w:t>
            </w:r>
            <w:r>
              <w:rPr>
                <w:kern w:val="0"/>
                <w:sz w:val="18"/>
                <w:szCs w:val="22"/>
                <w:lang w:eastAsia="en-US" w:bidi="ar-SA"/>
              </w:rPr>
              <w:t>Государственнуюдумуипредставительныеорганы власти европейских государств (структура, состав,полномочия).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Составлять под руководством педагога характеристики</w:t>
            </w:r>
            <w:r>
              <w:rPr>
                <w:kern w:val="0"/>
                <w:sz w:val="18"/>
                <w:szCs w:val="22"/>
                <w:lang w:eastAsia="en-US" w:bidi="ar-SA"/>
              </w:rPr>
              <w:t>лидеровпартий,депутатовДумы,государственныхдеятелейначалаХХв.(в форме сообщения).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639" w:hanging="0"/>
              <w:jc w:val="left"/>
              <w:rPr>
                <w:i/>
                <w:i/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 xml:space="preserve">Излагать точки зрения историков на события революции1905—1907гг.,действияееучастников, </w:t>
            </w:r>
            <w:r>
              <w:rPr>
                <w:i/>
                <w:kern w:val="0"/>
                <w:sz w:val="18"/>
                <w:szCs w:val="22"/>
                <w:lang w:eastAsia="en-US" w:bidi="ar-SA"/>
              </w:rPr>
              <w:t>высказыватьи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обосновыватьсвоисуждения.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Раскрыватьзначениепонятий:отруб,хутор,переселенческаяполитика,думскаямонархия.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26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ИзлагатьоценкиисторикамиаграрнойреформыП.А.Столыпина.</w:t>
            </w:r>
          </w:p>
        </w:tc>
      </w:tr>
    </w:tbl>
    <w:p>
      <w:pPr>
        <w:sectPr>
          <w:footerReference w:type="default" r:id="rId95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1378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Советыипрофсоюзы.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6" w:after="0"/>
              <w:ind w:left="116" w:right="1161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Называтьосновныеположенияаграрнойреформы,характеризовать еерезультаты.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6" w:right="4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Составлять с опорой на план характеристику (историческийпортрет)П.А. Столыпина.</w:t>
            </w:r>
          </w:p>
        </w:tc>
      </w:tr>
    </w:tbl>
    <w:p>
      <w:pPr>
        <w:sectPr>
          <w:footerReference w:type="default" r:id="rId96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tbl>
      <w:tblPr>
        <w:tblStyle w:val="TableNormal"/>
        <w:tblW w:w="9356" w:type="dxa"/>
        <w:jc w:val="left"/>
        <w:tblInd w:w="1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5"/>
        <w:gridCol w:w="2268"/>
        <w:gridCol w:w="5533"/>
      </w:tblGrid>
      <w:tr>
        <w:trPr>
          <w:trHeight w:val="318" w:hRule="atLeast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106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Декабрьское1905г.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2" w:before="106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ХарактеризоватьпоалгоритмуполитическуюсистемуРоссии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вооруженноевосстаниев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послереволюции1905—1907гг.,местовнейГосударственной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Москве.Особенности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думыиГосударственногосовета.</w:t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революционных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ИзлагатьоценкиличностиидеятельностиНиколаяII,</w:t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выступленийв1906—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приведенныевучебнойлитературе,объяснять,начемони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1907гг.Деятельность Iи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основываются,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IIГосударственнойдумы: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высказыватьиаргументироватьсобственнуюоценкуего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итогии уроки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деятельности.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spacing w:val="-3"/>
                <w:kern w:val="0"/>
                <w:sz w:val="18"/>
                <w:szCs w:val="22"/>
                <w:lang w:eastAsia="en-US" w:bidi="ar-SA"/>
              </w:rPr>
              <w:t>Обществои власть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СистематизироватьинформациюобучастииРоссиив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 xml:space="preserve">послереволюции. </w:t>
            </w:r>
            <w:r>
              <w:rPr>
                <w:kern w:val="0"/>
                <w:sz w:val="18"/>
                <w:szCs w:val="22"/>
                <w:lang w:eastAsia="en-US" w:bidi="ar-SA"/>
              </w:rPr>
              <w:t>Уроки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формированиисистемывоенныхблоковимеждународных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революции: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отношенияхнаканунеПервоймировойвойны(ввидетаблицы,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политическая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тезисов)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стабилизацияи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Характеризоватьпоалгоритмуосновныестилиитечения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социальные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литературыиискусствавРоссииначалаXXв.,называтьих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преобразования.П.А.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крупнейшихпредставителей,ихпроизведения.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Столыпин:программа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Представлятьсамостоятельноилиспомощьюпедагога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системныхреформ,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описаниепамятниковхудожественнойкультурыначалаХХв.,</w:t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масштабирезультаты.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определяяихпринадлежностьктомуилииномустилю,</w:t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Незавершенность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характерныечерты(втомчисленарегиональномматериале).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преобразованийи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Характеризоватьпоплануместороссийскойкультурыначала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нарастаниесоциальных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ХХв.вевропейскойимировойкультуре.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противоречий.IIIиIV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2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Участвоватьвподготовкепроектов,посвященныхвыдающимся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Государственнаядума.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представителямнауки,литературыиискусства.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Идейно-политический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Характеризоватьсопоройнапланвкладроссийскойнауки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спектр.Общественныйи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началаXXв.вразвитиемировойнауки,называтьученыхиих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социальныйподъем.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ind w:left="116" w:hanging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достижения.</w:t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Обострение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международной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обстановки.</w:t>
            </w:r>
            <w:r>
              <w:rPr>
                <w:kern w:val="0"/>
                <w:sz w:val="18"/>
                <w:szCs w:val="22"/>
                <w:lang w:eastAsia="en-US" w:bidi="ar-SA"/>
              </w:rPr>
              <w:t>Блоковая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системаиучастие вней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России.Россия 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преддвериимировой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катастрофы.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Серебряныйвек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kern w:val="0"/>
                <w:sz w:val="18"/>
                <w:szCs w:val="22"/>
                <w:lang w:eastAsia="en-US" w:bidi="ar-SA"/>
              </w:rPr>
              <w:t>российскойкультуры.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Новыеявления в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художественной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литературеиискусстве.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Мировоззренческие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i/>
                <w:i/>
                <w:sz w:val="18"/>
              </w:rPr>
            </w:pPr>
            <w:r>
              <w:rPr>
                <w:i/>
                <w:kern w:val="0"/>
                <w:sz w:val="18"/>
                <w:szCs w:val="22"/>
                <w:lang w:eastAsia="en-US" w:bidi="ar-SA"/>
              </w:rPr>
              <w:t>ценностиистильжизни.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ЛитератураначалаXX в.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Живопись.«Мир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искусства».Архитектура.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Скульп</w:t>
              <w:softHyphen/>
              <w:t>тура.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Драматическийтеатр: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0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0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традициииноваторство.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Музыка.«Русские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сезоны»вПариже.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Зарождениероссийского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кинематографа.Развитие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народногопросвещения.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Открытияроссийских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ученых.Достижения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науки.ВкладРоссии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8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началаXX в.В мировую</w:t>
            </w:r>
          </w:p>
        </w:tc>
        <w:tc>
          <w:tcPr>
            <w:tcW w:w="553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6" w:hRule="atLeast"/>
        </w:trPr>
        <w:tc>
          <w:tcPr>
            <w:tcW w:w="1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1"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  <w:t>культуру.</w:t>
            </w:r>
          </w:p>
        </w:tc>
        <w:tc>
          <w:tcPr>
            <w:tcW w:w="5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64" w:hRule="atLeast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115" w:right="416" w:hanging="0"/>
              <w:jc w:val="left"/>
              <w:rPr>
                <w:b/>
                <w:b/>
                <w:sz w:val="18"/>
              </w:rPr>
            </w:pPr>
            <w:r>
              <w:rPr>
                <w:b/>
                <w:spacing w:val="-1"/>
                <w:kern w:val="0"/>
                <w:sz w:val="18"/>
                <w:szCs w:val="22"/>
                <w:lang w:eastAsia="en-US" w:bidi="ar-SA"/>
              </w:rPr>
              <w:t>Обобщение</w:t>
            </w:r>
            <w:r>
              <w:rPr>
                <w:b/>
                <w:kern w:val="0"/>
                <w:sz w:val="18"/>
                <w:szCs w:val="22"/>
                <w:lang w:eastAsia="en-US" w:bidi="ar-SA"/>
              </w:rPr>
              <w:t>1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5"/>
        <w:ind w:left="0" w:hanging="0"/>
        <w:jc w:val="left"/>
        <w:rPr>
          <w:b/>
          <w:b/>
          <w:sz w:val="12"/>
        </w:rPr>
      </w:pPr>
      <w:r>
        <w:rPr>
          <w:b/>
          <w:sz w:val="12"/>
        </w:rPr>
      </w:r>
    </w:p>
    <w:p>
      <w:pPr>
        <w:pStyle w:val="Style15"/>
        <w:spacing w:before="89" w:after="0"/>
        <w:ind w:left="132" w:right="252" w:firstLine="708"/>
        <w:rPr>
          <w:sz w:val="18"/>
        </w:rPr>
      </w:pPr>
      <w:r>
        <w:rPr>
          <w:spacing w:val="-1"/>
        </w:rPr>
        <w:t>Приразработкерабочейпрограммы</w:t>
      </w:r>
      <w:r>
        <w:rPr/>
        <w:t>втематическомпланированиидолжныбытьучтенывозможностииспользованияэлектронных(цифровых)образовательныхресурсов,являющихсяучебно-методическимиматериалами(мультимедийныепрограммы,электронныеучебникиизадачники,электронные</w:t>
      </w:r>
    </w:p>
    <w:p>
      <w:pPr>
        <w:sectPr>
          <w:footerReference w:type="default" r:id="rId97"/>
          <w:type w:val="nextPage"/>
          <w:pgSz w:w="11906" w:h="16838"/>
          <w:pgMar w:left="1000" w:right="880" w:gutter="0" w:header="0" w:top="1120" w:footer="1065" w:bottom="1260"/>
          <w:pgNumType w:fmt="decimal"/>
          <w:formProt w:val="false"/>
          <w:textDirection w:val="lrTb"/>
          <w:docGrid w:type="default" w:linePitch="100" w:charSpace="8192"/>
        </w:sectPr>
        <w:pStyle w:val="Normal"/>
        <w:rPr>
          <w:sz w:val="18"/>
        </w:rPr>
      </w:pPr>
      <w:r>
        <w:rPr>
          <w:sz w:val="18"/>
        </w:rPr>
      </w:r>
    </w:p>
    <w:p>
      <w:pPr>
        <w:pStyle w:val="Style15"/>
        <w:spacing w:before="67" w:after="0"/>
        <w:ind w:left="132" w:right="251" w:hanging="0"/>
        <w:rPr>
          <w:sz w:val="18"/>
        </w:rPr>
      </w:pPr>
      <w:r>
        <w:rPr/>
        <w:t>библиотеки,виртуальныелаборатории,игровыепрограммы,коллекциицифровыхобразовательныхресурсов),используемымидляобученияивоспитания различных групп пользователей, представленными в электронном(цифровом)видеиреализующимидидактическиевозможностиИКТ,содержаниекоторых соответствуетзаконодательствуоб образовании.</w:t>
      </w:r>
    </w:p>
    <w:sectPr>
      <w:footerReference w:type="default" r:id="rId98"/>
      <w:type w:val="nextPage"/>
      <w:pgSz w:w="11906" w:h="16838"/>
      <w:pgMar w:left="1000" w:right="880" w:gutter="0" w:header="0" w:top="1040" w:footer="1065" w:bottom="13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3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4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5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6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8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2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2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22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2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23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38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3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4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4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43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45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47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48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4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3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5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5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5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62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6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2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3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4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5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5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6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7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8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8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8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82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83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4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84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6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85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86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87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88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8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2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3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5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4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7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5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6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7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8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2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3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6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4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5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6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7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8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2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3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7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4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5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6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7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8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2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3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8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4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9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5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9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6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9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7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9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8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9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29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9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30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footer9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2"/>
      <w:ind w:left="0" w:hanging="0"/>
      <w:jc w:val="left"/>
      <w:rPr>
        <w:sz w:val="20"/>
      </w:rPr>
    </w:pPr>
    <w:r>
      <w:rPr>
        <w:sz w:val="20"/>
      </w:rPr>
      <w:pict>
        <v:shape id="shape_0" ID="Изображение131" coordsize="121412,78867" path="l0,13330l0,0l-9661,0l-9661,13330e" stroked="f" o:allowincell="f" style="position:absolute;margin-left:-3157.5pt;margin-top:-1461.9pt;width:3441.55pt;height:2235.5pt;mso-wrap-style:none;v-text-anchor:middle;mso-position-horizontal-relative:page;mso-position-vertical-relative:page">
          <v:fill o:detectmouseclick="t" on="false"/>
          <v:stroke color="#3465a4" joinstyle="round" endcap="flat"/>
          <w10:wrap type="none"/>
        </v:shape>
      </w:pic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decimal"/>
      <w:lvlText w:val="%1"/>
      <w:lvlJc w:val="left"/>
      <w:pPr>
        <w:tabs>
          <w:tab w:val="num" w:pos="0"/>
        </w:tabs>
        <w:ind w:left="344" w:hanging="212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8" w:hanging="21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77" w:hanging="2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45" w:hanging="2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14" w:hanging="2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83" w:hanging="2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51" w:hanging="2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20" w:hanging="2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89" w:hanging="212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5"/>
      <w:numFmt w:val="decimal"/>
      <w:lvlText w:val="%1"/>
      <w:lvlJc w:val="left"/>
      <w:pPr>
        <w:tabs>
          <w:tab w:val="num" w:pos="0"/>
        </w:tabs>
        <w:ind w:left="344" w:hanging="212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99" w:hanging="360"/>
      </w:pPr>
      <w:rPr>
        <w:rFonts w:ascii="Symbol" w:hAnsi="Symbol" w:cs="Symbol" w:hint="default"/>
        <w:sz w:val="24"/>
        <w:szCs w:val="24"/>
        <w:w w:val="100"/>
        <w:lang w:val="ru-RU" w:eastAsia="en-US" w:bidi="ar-SA"/>
      </w:rPr>
    </w:lvl>
    <w:lvl w:ilvl="2">
      <w:start w:val="0"/>
      <w:numFmt w:val="bullet"/>
      <w:lvlText w:val=""/>
      <w:lvlJc w:val="left"/>
      <w:pPr>
        <w:tabs>
          <w:tab w:val="num" w:pos="0"/>
        </w:tabs>
        <w:ind w:left="1126" w:hanging="360"/>
      </w:pPr>
      <w:rPr>
        <w:rFonts w:ascii="Symbol" w:hAnsi="Symbol" w:cs="Symbol" w:hint="default"/>
        <w:sz w:val="28"/>
        <w:szCs w:val="28"/>
        <w:w w:val="100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3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4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7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8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9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5"/>
      <w:numFmt w:val="decimal"/>
      <w:lvlText w:val="%1"/>
      <w:lvlJc w:val="left"/>
      <w:pPr>
        <w:tabs>
          <w:tab w:val="num" w:pos="0"/>
        </w:tabs>
        <w:ind w:left="344" w:hanging="212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8" w:hanging="21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77" w:hanging="2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45" w:hanging="2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14" w:hanging="2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83" w:hanging="2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51" w:hanging="2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20" w:hanging="2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89" w:hanging="212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numFmt w:val="bullet"/>
      <w:lvlText w:val=""/>
      <w:lvlJc w:val="left"/>
      <w:pPr>
        <w:tabs>
          <w:tab w:val="num" w:pos="0"/>
        </w:tabs>
        <w:ind w:left="493" w:hanging="361"/>
      </w:pPr>
      <w:rPr>
        <w:rFonts w:ascii="Wingdings" w:hAnsi="Wingdings" w:cs="Wingdings" w:hint="default"/>
        <w:sz w:val="28"/>
        <w:szCs w:val="28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52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0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3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15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8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1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5"/>
      <w:numFmt w:val="decimal"/>
      <w:lvlText w:val="%1"/>
      <w:lvlJc w:val="left"/>
      <w:pPr>
        <w:tabs>
          <w:tab w:val="num" w:pos="0"/>
        </w:tabs>
        <w:ind w:left="911" w:hanging="212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5"/>
      <w:numFmt w:val="decimal"/>
      <w:lvlText w:val="%2"/>
      <w:lvlJc w:val="left"/>
      <w:pPr>
        <w:tabs>
          <w:tab w:val="num" w:pos="0"/>
        </w:tabs>
        <w:ind w:left="1196" w:hanging="212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0" w:hanging="2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61" w:hanging="2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42" w:hanging="2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22" w:hanging="2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3" w:hanging="2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84" w:hanging="2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64" w:hanging="212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d51e8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uiPriority w:val="1"/>
    <w:qFormat/>
    <w:rsid w:val="00d51e8c"/>
    <w:pPr>
      <w:spacing w:lineRule="exact" w:line="319"/>
      <w:ind w:left="841" w:hanging="0"/>
      <w:jc w:val="both"/>
      <w:outlineLvl w:val="1"/>
    </w:pPr>
    <w:rPr>
      <w:b/>
      <w:bCs/>
      <w:sz w:val="28"/>
      <w:szCs w:val="28"/>
    </w:rPr>
  </w:style>
  <w:style w:type="paragraph" w:styleId="2" w:customStyle="1">
    <w:name w:val="Heading 2"/>
    <w:basedOn w:val="Normal"/>
    <w:uiPriority w:val="1"/>
    <w:qFormat/>
    <w:rsid w:val="00d51e8c"/>
    <w:pPr>
      <w:spacing w:lineRule="exact" w:line="318" w:before="3" w:after="0"/>
      <w:ind w:left="841" w:hanging="0"/>
      <w:outlineLvl w:val="2"/>
    </w:pPr>
    <w:rPr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Интернет-ссылка"/>
    <w:rsid w:val="00156b58"/>
    <w:rPr>
      <w:color w:val="000080"/>
      <w:u w:val="single"/>
    </w:rPr>
  </w:style>
  <w:style w:type="character" w:styleId="Style13" w:customStyle="1">
    <w:name w:val="Текст выноски Знак"/>
    <w:basedOn w:val="DefaultParagraphFont"/>
    <w:link w:val="ab"/>
    <w:uiPriority w:val="99"/>
    <w:semiHidden/>
    <w:qFormat/>
    <w:rsid w:val="00e10e79"/>
    <w:rPr>
      <w:rFonts w:ascii="Tahoma" w:hAnsi="Tahoma" w:eastAsia="Times New Roman" w:cs="Tahoma"/>
      <w:sz w:val="16"/>
      <w:szCs w:val="16"/>
      <w:lang w:val="ru-RU"/>
    </w:rPr>
  </w:style>
  <w:style w:type="paragraph" w:styleId="Style14" w:customStyle="1">
    <w:name w:val="Заголовок"/>
    <w:basedOn w:val="Normal"/>
    <w:next w:val="Style15"/>
    <w:qFormat/>
    <w:rsid w:val="00156b58"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15">
    <w:name w:val="Body Text"/>
    <w:basedOn w:val="Normal"/>
    <w:uiPriority w:val="1"/>
    <w:qFormat/>
    <w:rsid w:val="00d51e8c"/>
    <w:pPr>
      <w:ind w:left="132" w:firstLine="708"/>
      <w:jc w:val="both"/>
    </w:pPr>
    <w:rPr>
      <w:sz w:val="28"/>
      <w:szCs w:val="28"/>
    </w:rPr>
  </w:style>
  <w:style w:type="paragraph" w:styleId="Style16">
    <w:name w:val="List"/>
    <w:basedOn w:val="Style15"/>
    <w:rsid w:val="00156b58"/>
    <w:pPr/>
    <w:rPr>
      <w:rFonts w:cs="Noto Sans Devanagari"/>
    </w:rPr>
  </w:style>
  <w:style w:type="paragraph" w:styleId="Style17" w:customStyle="1">
    <w:name w:val="Caption"/>
    <w:basedOn w:val="Normal"/>
    <w:qFormat/>
    <w:rsid w:val="00156b58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Indexheading">
    <w:name w:val="index heading"/>
    <w:basedOn w:val="Normal"/>
    <w:qFormat/>
    <w:rsid w:val="00156b58"/>
    <w:pPr>
      <w:suppressLineNumbers/>
    </w:pPr>
    <w:rPr>
      <w:rFonts w:cs="Noto Sans Devanagari"/>
    </w:rPr>
  </w:style>
  <w:style w:type="paragraph" w:styleId="11" w:customStyle="1">
    <w:name w:val="TOC 1"/>
    <w:basedOn w:val="Normal"/>
    <w:uiPriority w:val="1"/>
    <w:qFormat/>
    <w:rsid w:val="00d51e8c"/>
    <w:pPr>
      <w:spacing w:before="119" w:after="0"/>
      <w:ind w:right="126" w:hanging="0"/>
      <w:jc w:val="center"/>
    </w:pPr>
    <w:rPr>
      <w:sz w:val="28"/>
      <w:szCs w:val="28"/>
    </w:rPr>
  </w:style>
  <w:style w:type="paragraph" w:styleId="21" w:customStyle="1">
    <w:name w:val="TOC 2"/>
    <w:basedOn w:val="Normal"/>
    <w:uiPriority w:val="1"/>
    <w:qFormat/>
    <w:rsid w:val="00d51e8c"/>
    <w:pPr>
      <w:ind w:left="132" w:hanging="0"/>
    </w:pPr>
    <w:rPr>
      <w:sz w:val="28"/>
      <w:szCs w:val="28"/>
    </w:rPr>
  </w:style>
  <w:style w:type="paragraph" w:styleId="3" w:customStyle="1">
    <w:name w:val="TOC 3"/>
    <w:basedOn w:val="Normal"/>
    <w:uiPriority w:val="1"/>
    <w:qFormat/>
    <w:rsid w:val="00d51e8c"/>
    <w:pPr>
      <w:spacing w:before="120" w:after="0"/>
      <w:ind w:left="699" w:hanging="0"/>
    </w:pPr>
    <w:rPr>
      <w:sz w:val="28"/>
      <w:szCs w:val="28"/>
    </w:rPr>
  </w:style>
  <w:style w:type="paragraph" w:styleId="4" w:customStyle="1">
    <w:name w:val="TOC 4"/>
    <w:basedOn w:val="Normal"/>
    <w:uiPriority w:val="1"/>
    <w:qFormat/>
    <w:rsid w:val="00d51e8c"/>
    <w:pPr>
      <w:spacing w:before="120" w:after="0"/>
      <w:ind w:left="1196" w:hanging="212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rsid w:val="00d51e8c"/>
    <w:pPr>
      <w:ind w:left="699" w:hanging="360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d51e8c"/>
    <w:pPr>
      <w:ind w:left="115" w:hanging="0"/>
    </w:pPr>
    <w:rPr>
      <w:rFonts w:ascii="Cambria" w:hAnsi="Cambria" w:eastAsia="Cambria" w:cs="Cambria"/>
    </w:rPr>
  </w:style>
  <w:style w:type="paragraph" w:styleId="NormalWeb">
    <w:name w:val="Normal (Web)"/>
    <w:basedOn w:val="Normal"/>
    <w:uiPriority w:val="99"/>
    <w:semiHidden/>
    <w:unhideWhenUsed/>
    <w:qFormat/>
    <w:rsid w:val="00413e81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Style19" w:customStyle="1">
    <w:name w:val="Колонтитул"/>
    <w:basedOn w:val="Normal"/>
    <w:qFormat/>
    <w:rsid w:val="00156b58"/>
    <w:pPr/>
    <w:rPr/>
  </w:style>
  <w:style w:type="paragraph" w:styleId="Style20" w:customStyle="1">
    <w:name w:val="Footer"/>
    <w:basedOn w:val="Style19"/>
    <w:rsid w:val="00156b58"/>
    <w:pPr/>
    <w:rPr/>
  </w:style>
  <w:style w:type="paragraph" w:styleId="Style21" w:customStyle="1">
    <w:name w:val="Содержимое врезки"/>
    <w:basedOn w:val="Normal"/>
    <w:qFormat/>
    <w:rsid w:val="00156b58"/>
    <w:pPr/>
    <w:rPr/>
  </w:style>
  <w:style w:type="paragraph" w:styleId="BalloonText">
    <w:name w:val="Balloon Text"/>
    <w:basedOn w:val="Normal"/>
    <w:link w:val="ac"/>
    <w:uiPriority w:val="99"/>
    <w:semiHidden/>
    <w:unhideWhenUsed/>
    <w:qFormat/>
    <w:rsid w:val="00e10e79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51e8c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oter" Target="footer6.xml"/><Relationship Id="rId9" Type="http://schemas.openxmlformats.org/officeDocument/2006/relationships/footer" Target="footer7.xml"/><Relationship Id="rId10" Type="http://schemas.openxmlformats.org/officeDocument/2006/relationships/footer" Target="footer8.xml"/><Relationship Id="rId11" Type="http://schemas.openxmlformats.org/officeDocument/2006/relationships/footer" Target="footer9.xml"/><Relationship Id="rId12" Type="http://schemas.openxmlformats.org/officeDocument/2006/relationships/footer" Target="footer10.xml"/><Relationship Id="rId13" Type="http://schemas.openxmlformats.org/officeDocument/2006/relationships/footer" Target="footer11.xml"/><Relationship Id="rId14" Type="http://schemas.openxmlformats.org/officeDocument/2006/relationships/footer" Target="footer12.xml"/><Relationship Id="rId15" Type="http://schemas.openxmlformats.org/officeDocument/2006/relationships/footer" Target="footer13.xml"/><Relationship Id="rId16" Type="http://schemas.openxmlformats.org/officeDocument/2006/relationships/footer" Target="footer14.xml"/><Relationship Id="rId17" Type="http://schemas.openxmlformats.org/officeDocument/2006/relationships/footer" Target="footer15.xml"/><Relationship Id="rId18" Type="http://schemas.openxmlformats.org/officeDocument/2006/relationships/footer" Target="footer16.xml"/><Relationship Id="rId19" Type="http://schemas.openxmlformats.org/officeDocument/2006/relationships/footer" Target="footer17.xml"/><Relationship Id="rId20" Type="http://schemas.openxmlformats.org/officeDocument/2006/relationships/footer" Target="footer18.xml"/><Relationship Id="rId21" Type="http://schemas.openxmlformats.org/officeDocument/2006/relationships/footer" Target="footer19.xml"/><Relationship Id="rId22" Type="http://schemas.openxmlformats.org/officeDocument/2006/relationships/footer" Target="footer20.xml"/><Relationship Id="rId23" Type="http://schemas.openxmlformats.org/officeDocument/2006/relationships/footer" Target="footer21.xml"/><Relationship Id="rId24" Type="http://schemas.openxmlformats.org/officeDocument/2006/relationships/footer" Target="footer22.xml"/><Relationship Id="rId25" Type="http://schemas.openxmlformats.org/officeDocument/2006/relationships/footer" Target="footer23.xml"/><Relationship Id="rId26" Type="http://schemas.openxmlformats.org/officeDocument/2006/relationships/footer" Target="footer24.xml"/><Relationship Id="rId27" Type="http://schemas.openxmlformats.org/officeDocument/2006/relationships/footer" Target="footer25.xml"/><Relationship Id="rId28" Type="http://schemas.openxmlformats.org/officeDocument/2006/relationships/footer" Target="footer26.xml"/><Relationship Id="rId29" Type="http://schemas.openxmlformats.org/officeDocument/2006/relationships/footer" Target="footer27.xml"/><Relationship Id="rId30" Type="http://schemas.openxmlformats.org/officeDocument/2006/relationships/footer" Target="footer28.xml"/><Relationship Id="rId31" Type="http://schemas.openxmlformats.org/officeDocument/2006/relationships/footer" Target="footer29.xml"/><Relationship Id="rId32" Type="http://schemas.openxmlformats.org/officeDocument/2006/relationships/footer" Target="footer30.xml"/><Relationship Id="rId33" Type="http://schemas.openxmlformats.org/officeDocument/2006/relationships/footer" Target="footer31.xml"/><Relationship Id="rId34" Type="http://schemas.openxmlformats.org/officeDocument/2006/relationships/footer" Target="footer32.xml"/><Relationship Id="rId35" Type="http://schemas.openxmlformats.org/officeDocument/2006/relationships/footer" Target="footer33.xml"/><Relationship Id="rId36" Type="http://schemas.openxmlformats.org/officeDocument/2006/relationships/footer" Target="footer34.xml"/><Relationship Id="rId37" Type="http://schemas.openxmlformats.org/officeDocument/2006/relationships/footer" Target="footer35.xml"/><Relationship Id="rId38" Type="http://schemas.openxmlformats.org/officeDocument/2006/relationships/footer" Target="footer36.xml"/><Relationship Id="rId39" Type="http://schemas.openxmlformats.org/officeDocument/2006/relationships/footer" Target="footer37.xml"/><Relationship Id="rId40" Type="http://schemas.openxmlformats.org/officeDocument/2006/relationships/footer" Target="footer38.xml"/><Relationship Id="rId41" Type="http://schemas.openxmlformats.org/officeDocument/2006/relationships/footer" Target="footer39.xml"/><Relationship Id="rId42" Type="http://schemas.openxmlformats.org/officeDocument/2006/relationships/footer" Target="footer40.xml"/><Relationship Id="rId43" Type="http://schemas.openxmlformats.org/officeDocument/2006/relationships/footer" Target="footer41.xml"/><Relationship Id="rId44" Type="http://schemas.openxmlformats.org/officeDocument/2006/relationships/footer" Target="footer42.xml"/><Relationship Id="rId45" Type="http://schemas.openxmlformats.org/officeDocument/2006/relationships/footer" Target="footer43.xml"/><Relationship Id="rId46" Type="http://schemas.openxmlformats.org/officeDocument/2006/relationships/footer" Target="footer44.xml"/><Relationship Id="rId47" Type="http://schemas.openxmlformats.org/officeDocument/2006/relationships/footer" Target="footer45.xml"/><Relationship Id="rId48" Type="http://schemas.openxmlformats.org/officeDocument/2006/relationships/footer" Target="footer46.xml"/><Relationship Id="rId49" Type="http://schemas.openxmlformats.org/officeDocument/2006/relationships/footer" Target="footer47.xml"/><Relationship Id="rId50" Type="http://schemas.openxmlformats.org/officeDocument/2006/relationships/footer" Target="footer48.xml"/><Relationship Id="rId51" Type="http://schemas.openxmlformats.org/officeDocument/2006/relationships/footer" Target="footer49.xml"/><Relationship Id="rId52" Type="http://schemas.openxmlformats.org/officeDocument/2006/relationships/footer" Target="footer50.xml"/><Relationship Id="rId53" Type="http://schemas.openxmlformats.org/officeDocument/2006/relationships/footer" Target="footer51.xml"/><Relationship Id="rId54" Type="http://schemas.openxmlformats.org/officeDocument/2006/relationships/footer" Target="footer52.xml"/><Relationship Id="rId55" Type="http://schemas.openxmlformats.org/officeDocument/2006/relationships/footer" Target="footer53.xml"/><Relationship Id="rId56" Type="http://schemas.openxmlformats.org/officeDocument/2006/relationships/footer" Target="footer54.xml"/><Relationship Id="rId57" Type="http://schemas.openxmlformats.org/officeDocument/2006/relationships/footer" Target="footer55.xml"/><Relationship Id="rId58" Type="http://schemas.openxmlformats.org/officeDocument/2006/relationships/footer" Target="footer56.xml"/><Relationship Id="rId59" Type="http://schemas.openxmlformats.org/officeDocument/2006/relationships/footer" Target="footer57.xml"/><Relationship Id="rId60" Type="http://schemas.openxmlformats.org/officeDocument/2006/relationships/footer" Target="footer58.xml"/><Relationship Id="rId61" Type="http://schemas.openxmlformats.org/officeDocument/2006/relationships/footer" Target="footer59.xml"/><Relationship Id="rId62" Type="http://schemas.openxmlformats.org/officeDocument/2006/relationships/footer" Target="footer60.xml"/><Relationship Id="rId63" Type="http://schemas.openxmlformats.org/officeDocument/2006/relationships/footer" Target="footer61.xml"/><Relationship Id="rId64" Type="http://schemas.openxmlformats.org/officeDocument/2006/relationships/footer" Target="footer62.xml"/><Relationship Id="rId65" Type="http://schemas.openxmlformats.org/officeDocument/2006/relationships/footer" Target="footer63.xml"/><Relationship Id="rId66" Type="http://schemas.openxmlformats.org/officeDocument/2006/relationships/footer" Target="footer64.xml"/><Relationship Id="rId67" Type="http://schemas.openxmlformats.org/officeDocument/2006/relationships/footer" Target="footer65.xml"/><Relationship Id="rId68" Type="http://schemas.openxmlformats.org/officeDocument/2006/relationships/footer" Target="footer66.xml"/><Relationship Id="rId69" Type="http://schemas.openxmlformats.org/officeDocument/2006/relationships/footer" Target="footer67.xml"/><Relationship Id="rId70" Type="http://schemas.openxmlformats.org/officeDocument/2006/relationships/footer" Target="footer68.xml"/><Relationship Id="rId71" Type="http://schemas.openxmlformats.org/officeDocument/2006/relationships/footer" Target="footer69.xml"/><Relationship Id="rId72" Type="http://schemas.openxmlformats.org/officeDocument/2006/relationships/footer" Target="footer70.xml"/><Relationship Id="rId73" Type="http://schemas.openxmlformats.org/officeDocument/2006/relationships/footer" Target="footer71.xml"/><Relationship Id="rId74" Type="http://schemas.openxmlformats.org/officeDocument/2006/relationships/footer" Target="footer72.xml"/><Relationship Id="rId75" Type="http://schemas.openxmlformats.org/officeDocument/2006/relationships/footer" Target="footer73.xml"/><Relationship Id="rId76" Type="http://schemas.openxmlformats.org/officeDocument/2006/relationships/footer" Target="footer74.xml"/><Relationship Id="rId77" Type="http://schemas.openxmlformats.org/officeDocument/2006/relationships/footer" Target="footer75.xml"/><Relationship Id="rId78" Type="http://schemas.openxmlformats.org/officeDocument/2006/relationships/footer" Target="footer76.xml"/><Relationship Id="rId79" Type="http://schemas.openxmlformats.org/officeDocument/2006/relationships/footer" Target="footer77.xml"/><Relationship Id="rId80" Type="http://schemas.openxmlformats.org/officeDocument/2006/relationships/footer" Target="footer78.xml"/><Relationship Id="rId81" Type="http://schemas.openxmlformats.org/officeDocument/2006/relationships/footer" Target="footer79.xml"/><Relationship Id="rId82" Type="http://schemas.openxmlformats.org/officeDocument/2006/relationships/footer" Target="footer80.xml"/><Relationship Id="rId83" Type="http://schemas.openxmlformats.org/officeDocument/2006/relationships/footer" Target="footer81.xml"/><Relationship Id="rId84" Type="http://schemas.openxmlformats.org/officeDocument/2006/relationships/footer" Target="footer82.xml"/><Relationship Id="rId85" Type="http://schemas.openxmlformats.org/officeDocument/2006/relationships/footer" Target="footer83.xml"/><Relationship Id="rId86" Type="http://schemas.openxmlformats.org/officeDocument/2006/relationships/footer" Target="footer84.xml"/><Relationship Id="rId87" Type="http://schemas.openxmlformats.org/officeDocument/2006/relationships/footer" Target="footer85.xml"/><Relationship Id="rId88" Type="http://schemas.openxmlformats.org/officeDocument/2006/relationships/footer" Target="footer86.xml"/><Relationship Id="rId89" Type="http://schemas.openxmlformats.org/officeDocument/2006/relationships/footer" Target="footer87.xml"/><Relationship Id="rId90" Type="http://schemas.openxmlformats.org/officeDocument/2006/relationships/footer" Target="footer88.xml"/><Relationship Id="rId91" Type="http://schemas.openxmlformats.org/officeDocument/2006/relationships/footer" Target="footer89.xml"/><Relationship Id="rId92" Type="http://schemas.openxmlformats.org/officeDocument/2006/relationships/footer" Target="footer90.xml"/><Relationship Id="rId93" Type="http://schemas.openxmlformats.org/officeDocument/2006/relationships/footer" Target="footer91.xml"/><Relationship Id="rId94" Type="http://schemas.openxmlformats.org/officeDocument/2006/relationships/footer" Target="footer92.xml"/><Relationship Id="rId95" Type="http://schemas.openxmlformats.org/officeDocument/2006/relationships/footer" Target="footer93.xml"/><Relationship Id="rId96" Type="http://schemas.openxmlformats.org/officeDocument/2006/relationships/footer" Target="footer94.xml"/><Relationship Id="rId97" Type="http://schemas.openxmlformats.org/officeDocument/2006/relationships/footer" Target="footer95.xml"/><Relationship Id="rId98" Type="http://schemas.openxmlformats.org/officeDocument/2006/relationships/footer" Target="footer96.xml"/><Relationship Id="rId99" Type="http://schemas.openxmlformats.org/officeDocument/2006/relationships/numbering" Target="numbering.xml"/><Relationship Id="rId100" Type="http://schemas.openxmlformats.org/officeDocument/2006/relationships/fontTable" Target="fontTable.xml"/><Relationship Id="rId101" Type="http://schemas.openxmlformats.org/officeDocument/2006/relationships/settings" Target="settings.xml"/><Relationship Id="rId10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LibreOffice/7.2.7.2$Linux_X86_64 LibreOffice_project/8d71d29d553c0f7dcbfa38fbfda25ee34cce99a2</Application>
  <AppVersion>15.0000</AppVersion>
  <Pages>180</Pages>
  <Words>15900</Words>
  <Characters>270175</Characters>
  <CharactersWithSpaces>281656</CharactersWithSpaces>
  <Paragraphs>4117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2022-09-22T08:05:00Z</dcterms:created>
  <dc:creator>Бабкина Наталия</dc:creator>
  <dc:description/>
  <dc:language>ru-RU</dc:language>
  <cp:lastModifiedBy/>
  <cp:lastPrinted>2024-11-20T06:43:00Z</cp:lastPrinted>
  <dcterms:modified xsi:type="dcterms:W3CDTF">2024-11-21T13:48:46Z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